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31994D7D" w:rsidR="00B661B9" w:rsidRDefault="006446C5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bookmarkStart w:id="0" w:name="_GoBack"/>
      <w:bookmarkEnd w:id="0"/>
    </w:p>
    <w:p w14:paraId="4260DCC7" w14:textId="168C3ACD" w:rsidR="00F7229B" w:rsidRDefault="00F7229B" w:rsidP="00B661B9">
      <w:pPr>
        <w:ind w:left="5664" w:firstLine="708"/>
        <w:rPr>
          <w:rFonts w:ascii="Calibri" w:hAnsi="Calibri" w:cs="Calibri"/>
        </w:rPr>
      </w:pPr>
    </w:p>
    <w:p w14:paraId="1309283C" w14:textId="2B9EF694" w:rsidR="00F7229B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6A3DD791">
                <wp:simplePos x="0" y="0"/>
                <wp:positionH relativeFrom="margin">
                  <wp:posOffset>3700780</wp:posOffset>
                </wp:positionH>
                <wp:positionV relativeFrom="paragraph">
                  <wp:posOffset>218440</wp:posOffset>
                </wp:positionV>
                <wp:extent cx="2057400" cy="9525"/>
                <wp:effectExtent l="0" t="0" r="19050" b="28575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2FD4A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4pt,17.2pt" to="45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5EFBE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C7302A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F351EB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0AC3670D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 xml:space="preserve">e-mail: </w:t>
      </w:r>
      <w:proofErr w:type="spellStart"/>
      <w:r w:rsidRPr="004344E6">
        <w:rPr>
          <w:rFonts w:ascii="Calibri" w:hAnsi="Calibri" w:cs="Calibri"/>
        </w:rPr>
        <w:t>ops@opspakosc.pl</w:t>
      </w:r>
      <w:proofErr w:type="spellEnd"/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1883A345" w14:textId="59C495CC" w:rsidR="00BB5152" w:rsidRDefault="00B661B9" w:rsidP="00BB5152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W odpowiedzi na zapytanie ofertowe dotyczące </w:t>
      </w:r>
      <w:r w:rsidRPr="00732DE3">
        <w:rPr>
          <w:rFonts w:ascii="Calibri" w:hAnsi="Calibri" w:cs="Calibri"/>
        </w:rPr>
        <w:t>świadczeni</w:t>
      </w:r>
      <w:r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usług</w:t>
      </w:r>
      <w:r w:rsidR="00CF332F">
        <w:rPr>
          <w:rFonts w:ascii="Calibri" w:hAnsi="Calibri" w:cs="Calibri"/>
        </w:rPr>
        <w:t xml:space="preserve"> - terapia logopedyczna</w:t>
      </w:r>
      <w:r w:rsidRPr="00732DE3">
        <w:rPr>
          <w:rFonts w:ascii="Calibri" w:hAnsi="Calibri" w:cs="Calibri"/>
        </w:rPr>
        <w:t xml:space="preserve"> dla osób dorosłych niepełnosprawnych w stopniu umiarkowanym i znacznym </w:t>
      </w:r>
      <w:r>
        <w:rPr>
          <w:rFonts w:ascii="Calibri" w:hAnsi="Calibri" w:cs="Calibri"/>
        </w:rPr>
        <w:t xml:space="preserve">w Centrum Opiekuńczo Mieszkalnym w Pakości. </w:t>
      </w:r>
    </w:p>
    <w:p w14:paraId="045EB3BC" w14:textId="6908FA9F" w:rsidR="00B661B9" w:rsidRPr="00B661B9" w:rsidRDefault="00B661B9" w:rsidP="00BB5152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 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66563C25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BB5152" w:rsidRPr="00BB5152">
        <w:rPr>
          <w:rFonts w:ascii="Calibri" w:hAnsi="Calibri" w:cs="Calibri"/>
        </w:rPr>
        <w:t>od 15.10.2024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31664F"/>
    <w:rsid w:val="00543799"/>
    <w:rsid w:val="005930CA"/>
    <w:rsid w:val="006446C5"/>
    <w:rsid w:val="009641F1"/>
    <w:rsid w:val="009B2C32"/>
    <w:rsid w:val="00B661B9"/>
    <w:rsid w:val="00BB5152"/>
    <w:rsid w:val="00CF332F"/>
    <w:rsid w:val="00F7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B90C-A71A-473F-9FEE-444319C9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6</cp:revision>
  <dcterms:created xsi:type="dcterms:W3CDTF">2024-09-18T09:47:00Z</dcterms:created>
  <dcterms:modified xsi:type="dcterms:W3CDTF">2024-09-20T09:45:00Z</dcterms:modified>
</cp:coreProperties>
</file>