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6929B" w14:textId="77777777" w:rsidR="00B11BE1" w:rsidRPr="00B068E1" w:rsidRDefault="00B11BE1" w:rsidP="00B11BE1">
      <w:pPr>
        <w:pStyle w:val="NormalnyRysunek"/>
        <w:spacing w:line="276" w:lineRule="auto"/>
        <w:jc w:val="right"/>
        <w:rPr>
          <w:rFonts w:asciiTheme="minorHAnsi" w:hAnsiTheme="minorHAnsi"/>
          <w:sz w:val="48"/>
          <w:szCs w:val="48"/>
          <w:lang w:val="pl-PL"/>
        </w:rPr>
      </w:pPr>
      <w:bookmarkStart w:id="0" w:name="_GoBack"/>
      <w:bookmarkEnd w:id="0"/>
      <w:r w:rsidRPr="00B068E1">
        <w:rPr>
          <w:rFonts w:asciiTheme="minorHAnsi" w:hAnsiTheme="minorHAnsi" w:cstheme="minorHAnsi"/>
          <w:b/>
          <w:sz w:val="36"/>
        </w:rPr>
        <w:tab/>
      </w:r>
      <w:r w:rsidRPr="00B068E1">
        <w:rPr>
          <w:rFonts w:asciiTheme="minorHAnsi" w:hAnsiTheme="minorHAnsi"/>
          <w:shd w:val="clear" w:color="auto" w:fill="FFFF00"/>
          <w:lang w:val="pl-PL"/>
        </w:rPr>
        <w:t>Załącznik nr 6 do SIWZ</w:t>
      </w:r>
    </w:p>
    <w:p w14:paraId="25D30E7D" w14:textId="77777777" w:rsidR="005E414D" w:rsidRPr="00B068E1" w:rsidRDefault="005E414D">
      <w:pPr>
        <w:spacing w:line="360" w:lineRule="auto"/>
        <w:jc w:val="center"/>
        <w:rPr>
          <w:rFonts w:cstheme="minorHAnsi"/>
          <w:b/>
          <w:sz w:val="36"/>
        </w:rPr>
      </w:pPr>
    </w:p>
    <w:p w14:paraId="2CDFA482" w14:textId="77777777" w:rsidR="005E414D" w:rsidRPr="00B068E1" w:rsidRDefault="005E414D" w:rsidP="00A13446">
      <w:pPr>
        <w:spacing w:line="360" w:lineRule="auto"/>
        <w:rPr>
          <w:rFonts w:cstheme="minorHAnsi"/>
          <w:b/>
          <w:sz w:val="36"/>
        </w:rPr>
      </w:pPr>
    </w:p>
    <w:p w14:paraId="1AB6D390" w14:textId="77777777" w:rsidR="00A13446" w:rsidRPr="00B068E1" w:rsidRDefault="00A13446" w:rsidP="00A13446">
      <w:pPr>
        <w:pStyle w:val="Autorzy"/>
        <w:spacing w:before="1800"/>
        <w:rPr>
          <w:rFonts w:asciiTheme="minorHAnsi" w:hAnsiTheme="minorHAnsi"/>
          <w:i/>
          <w:sz w:val="44"/>
          <w:szCs w:val="44"/>
          <w:lang w:val="pl-PL"/>
        </w:rPr>
      </w:pPr>
      <w:r w:rsidRPr="00B068E1">
        <w:rPr>
          <w:rFonts w:asciiTheme="minorHAnsi" w:hAnsiTheme="minorHAnsi"/>
          <w:sz w:val="48"/>
          <w:szCs w:val="48"/>
          <w:lang w:val="pl-PL"/>
        </w:rPr>
        <w:t>Szczegółowy Opis Przedmiotu Zamówienia</w:t>
      </w:r>
    </w:p>
    <w:p w14:paraId="72DF07F6" w14:textId="77777777" w:rsidR="00A13446" w:rsidRPr="00075C35" w:rsidRDefault="00075C35" w:rsidP="00A13446">
      <w:pPr>
        <w:pStyle w:val="Autorzy"/>
        <w:rPr>
          <w:rFonts w:asciiTheme="minorHAnsi" w:hAnsiTheme="minorHAnsi"/>
          <w:sz w:val="48"/>
          <w:szCs w:val="48"/>
          <w:lang w:val="pl-PL"/>
        </w:rPr>
      </w:pPr>
      <w:r w:rsidRPr="00075C35">
        <w:rPr>
          <w:rFonts w:asciiTheme="minorHAnsi" w:hAnsiTheme="minorHAnsi"/>
          <w:i/>
          <w:sz w:val="48"/>
          <w:szCs w:val="48"/>
          <w:lang w:val="pl-PL"/>
        </w:rPr>
        <w:t>Wybór firmy prowadzącej szkolenia specjalistyczne dla administratorów</w:t>
      </w:r>
    </w:p>
    <w:p w14:paraId="71416199" w14:textId="77777777" w:rsidR="005E414D" w:rsidRPr="00B068E1" w:rsidRDefault="005E414D">
      <w:pPr>
        <w:spacing w:line="360" w:lineRule="auto"/>
        <w:jc w:val="center"/>
        <w:rPr>
          <w:rFonts w:cstheme="minorHAnsi"/>
          <w:b/>
          <w:sz w:val="28"/>
        </w:rPr>
      </w:pPr>
    </w:p>
    <w:p w14:paraId="744A26E3" w14:textId="77777777" w:rsidR="005E414D" w:rsidRPr="00B068E1" w:rsidRDefault="00F425E0">
      <w:pPr>
        <w:spacing w:line="360" w:lineRule="auto"/>
        <w:jc w:val="center"/>
        <w:rPr>
          <w:rFonts w:cstheme="minorHAnsi"/>
          <w:b/>
          <w:sz w:val="28"/>
        </w:rPr>
      </w:pPr>
      <w:r w:rsidRPr="00B068E1">
        <w:rPr>
          <w:sz w:val="36"/>
          <w:szCs w:val="36"/>
        </w:rPr>
        <w:t>w ramach projektu:</w:t>
      </w:r>
    </w:p>
    <w:p w14:paraId="5BC2B97D" w14:textId="77777777" w:rsidR="00F425E0" w:rsidRPr="00B068E1" w:rsidRDefault="00F425E0" w:rsidP="00F425E0">
      <w:pPr>
        <w:pStyle w:val="Autorzy"/>
        <w:rPr>
          <w:rFonts w:asciiTheme="minorHAnsi" w:hAnsiTheme="minorHAnsi"/>
        </w:rPr>
      </w:pPr>
      <w:r w:rsidRPr="00B068E1">
        <w:rPr>
          <w:rFonts w:asciiTheme="minorHAnsi" w:hAnsiTheme="minorHAnsi"/>
          <w:sz w:val="44"/>
          <w:szCs w:val="44"/>
          <w:lang w:val="pl-PL"/>
        </w:rPr>
        <w:t>„PLATFORMA ELEKTRONICZNYCH USŁUG GEODEZYJNYCH - PEUG”</w:t>
      </w:r>
    </w:p>
    <w:p w14:paraId="5852E752" w14:textId="77777777" w:rsidR="00F425E0" w:rsidRPr="00B068E1" w:rsidRDefault="00F425E0" w:rsidP="00F425E0">
      <w:pPr>
        <w:jc w:val="center"/>
      </w:pPr>
      <w:r w:rsidRPr="00B068E1">
        <w:rPr>
          <w:b/>
          <w:szCs w:val="24"/>
        </w:rPr>
        <w:t>Działanie 2.1. E-usługi publiczne</w:t>
      </w:r>
    </w:p>
    <w:p w14:paraId="7F8118BD" w14:textId="77777777" w:rsidR="00F425E0" w:rsidRPr="00B068E1" w:rsidRDefault="00F425E0" w:rsidP="00F425E0">
      <w:pPr>
        <w:pStyle w:val="Autorzy"/>
        <w:rPr>
          <w:rFonts w:asciiTheme="minorHAnsi" w:hAnsiTheme="minorHAnsi"/>
          <w:sz w:val="24"/>
        </w:rPr>
      </w:pPr>
      <w:r w:rsidRPr="00B068E1">
        <w:rPr>
          <w:rFonts w:asciiTheme="minorHAnsi" w:hAnsiTheme="minorHAnsi"/>
          <w:sz w:val="24"/>
          <w:lang w:val="pl-PL"/>
        </w:rPr>
        <w:t>Regionalny Program Operacyjny Województwa Dolnośląskiego</w:t>
      </w:r>
    </w:p>
    <w:p w14:paraId="169F16B4" w14:textId="77777777" w:rsidR="006F3C96" w:rsidRPr="00B068E1" w:rsidRDefault="00594F67" w:rsidP="00594F67">
      <w:pPr>
        <w:pStyle w:val="Autorzy"/>
        <w:rPr>
          <w:rFonts w:asciiTheme="minorHAnsi" w:hAnsiTheme="minorHAnsi" w:cstheme="minorHAnsi"/>
          <w:sz w:val="20"/>
          <w:lang w:val="pl-PL"/>
        </w:rPr>
      </w:pPr>
      <w:r w:rsidRPr="00B068E1">
        <w:rPr>
          <w:rFonts w:asciiTheme="minorHAnsi" w:hAnsiTheme="minorHAnsi"/>
          <w:sz w:val="24"/>
        </w:rPr>
        <w:t xml:space="preserve"> na lata 2014-202</w:t>
      </w:r>
      <w:r w:rsidRPr="00B068E1">
        <w:rPr>
          <w:rFonts w:asciiTheme="minorHAnsi" w:hAnsiTheme="minorHAnsi"/>
          <w:sz w:val="24"/>
          <w:lang w:val="pl-PL"/>
        </w:rPr>
        <w:t>0</w:t>
      </w:r>
    </w:p>
    <w:p w14:paraId="7036BD99" w14:textId="77777777" w:rsidR="005E414D" w:rsidRPr="00B068E1" w:rsidRDefault="005E414D" w:rsidP="00BC1C07">
      <w:pPr>
        <w:pageBreakBefore/>
        <w:spacing w:line="360" w:lineRule="auto"/>
        <w:rPr>
          <w:rFonts w:cstheme="minorHAnsi"/>
          <w:b/>
          <w:sz w:val="24"/>
        </w:rPr>
      </w:pPr>
    </w:p>
    <w:p w14:paraId="21EA48A4" w14:textId="77777777" w:rsidR="00A4500C" w:rsidRDefault="001032FA">
      <w:pPr>
        <w:pStyle w:val="Spistreci1"/>
        <w:tabs>
          <w:tab w:val="left" w:pos="440"/>
          <w:tab w:val="right" w:leader="dot" w:pos="9060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</w:rPr>
      </w:pPr>
      <w:r w:rsidRPr="008612C3">
        <w:rPr>
          <w:i w:val="0"/>
          <w:sz w:val="22"/>
          <w:szCs w:val="22"/>
        </w:rPr>
        <w:fldChar w:fldCharType="begin"/>
      </w:r>
      <w:r w:rsidR="00142027" w:rsidRPr="008612C3">
        <w:rPr>
          <w:i w:val="0"/>
          <w:sz w:val="22"/>
          <w:szCs w:val="22"/>
        </w:rPr>
        <w:instrText>TOC \z \o "1-2" \u \h</w:instrText>
      </w:r>
      <w:r w:rsidRPr="008612C3">
        <w:rPr>
          <w:i w:val="0"/>
          <w:sz w:val="22"/>
          <w:szCs w:val="22"/>
        </w:rPr>
        <w:fldChar w:fldCharType="separate"/>
      </w:r>
      <w:hyperlink w:anchor="_Toc518904880" w:history="1">
        <w:r w:rsidR="00A4500C" w:rsidRPr="004A67C4">
          <w:rPr>
            <w:rStyle w:val="Hipercze"/>
            <w:noProof/>
          </w:rPr>
          <w:t>1.</w:t>
        </w:r>
        <w:r w:rsidR="00A4500C">
          <w:rPr>
            <w:rFonts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="00A4500C" w:rsidRPr="004A67C4">
          <w:rPr>
            <w:rStyle w:val="Hipercze"/>
            <w:noProof/>
          </w:rPr>
          <w:t>Dane formalno-organizacyjne</w:t>
        </w:r>
        <w:r w:rsidR="00A4500C">
          <w:rPr>
            <w:noProof/>
            <w:webHidden/>
          </w:rPr>
          <w:tab/>
        </w:r>
        <w:r w:rsidR="00A4500C">
          <w:rPr>
            <w:noProof/>
            <w:webHidden/>
          </w:rPr>
          <w:fldChar w:fldCharType="begin"/>
        </w:r>
        <w:r w:rsidR="00A4500C">
          <w:rPr>
            <w:noProof/>
            <w:webHidden/>
          </w:rPr>
          <w:instrText xml:space="preserve"> PAGEREF _Toc518904880 \h </w:instrText>
        </w:r>
        <w:r w:rsidR="00A4500C">
          <w:rPr>
            <w:noProof/>
            <w:webHidden/>
          </w:rPr>
        </w:r>
        <w:r w:rsidR="00A4500C">
          <w:rPr>
            <w:noProof/>
            <w:webHidden/>
          </w:rPr>
          <w:fldChar w:fldCharType="separate"/>
        </w:r>
        <w:r w:rsidR="00A4500C">
          <w:rPr>
            <w:noProof/>
            <w:webHidden/>
          </w:rPr>
          <w:t>4</w:t>
        </w:r>
        <w:r w:rsidR="00A4500C">
          <w:rPr>
            <w:noProof/>
            <w:webHidden/>
          </w:rPr>
          <w:fldChar w:fldCharType="end"/>
        </w:r>
      </w:hyperlink>
    </w:p>
    <w:p w14:paraId="33F1859C" w14:textId="77777777" w:rsidR="00A4500C" w:rsidRDefault="008620C1">
      <w:pPr>
        <w:pStyle w:val="Spistreci2"/>
        <w:tabs>
          <w:tab w:val="left" w:pos="880"/>
          <w:tab w:val="right" w:leader="dot" w:pos="9060"/>
        </w:tabs>
        <w:rPr>
          <w:rFonts w:cstheme="minorBidi"/>
          <w:b w:val="0"/>
          <w:bCs w:val="0"/>
          <w:noProof/>
        </w:rPr>
      </w:pPr>
      <w:hyperlink w:anchor="_Toc518904881" w:history="1">
        <w:r w:rsidR="00A4500C" w:rsidRPr="004A67C4">
          <w:rPr>
            <w:rStyle w:val="Hipercze"/>
            <w:noProof/>
          </w:rPr>
          <w:t>1.1.</w:t>
        </w:r>
        <w:r w:rsidR="00A4500C">
          <w:rPr>
            <w:rFonts w:cstheme="minorBidi"/>
            <w:b w:val="0"/>
            <w:bCs w:val="0"/>
            <w:noProof/>
          </w:rPr>
          <w:tab/>
        </w:r>
        <w:r w:rsidR="00A4500C" w:rsidRPr="004A67C4">
          <w:rPr>
            <w:rStyle w:val="Hipercze"/>
            <w:noProof/>
          </w:rPr>
          <w:t>Zamawiający</w:t>
        </w:r>
        <w:r w:rsidR="00A4500C">
          <w:rPr>
            <w:noProof/>
            <w:webHidden/>
          </w:rPr>
          <w:tab/>
        </w:r>
        <w:r w:rsidR="00A4500C">
          <w:rPr>
            <w:noProof/>
            <w:webHidden/>
          </w:rPr>
          <w:fldChar w:fldCharType="begin"/>
        </w:r>
        <w:r w:rsidR="00A4500C">
          <w:rPr>
            <w:noProof/>
            <w:webHidden/>
          </w:rPr>
          <w:instrText xml:space="preserve"> PAGEREF _Toc518904881 \h </w:instrText>
        </w:r>
        <w:r w:rsidR="00A4500C">
          <w:rPr>
            <w:noProof/>
            <w:webHidden/>
          </w:rPr>
        </w:r>
        <w:r w:rsidR="00A4500C">
          <w:rPr>
            <w:noProof/>
            <w:webHidden/>
          </w:rPr>
          <w:fldChar w:fldCharType="separate"/>
        </w:r>
        <w:r w:rsidR="00A4500C">
          <w:rPr>
            <w:noProof/>
            <w:webHidden/>
          </w:rPr>
          <w:t>4</w:t>
        </w:r>
        <w:r w:rsidR="00A4500C">
          <w:rPr>
            <w:noProof/>
            <w:webHidden/>
          </w:rPr>
          <w:fldChar w:fldCharType="end"/>
        </w:r>
      </w:hyperlink>
    </w:p>
    <w:p w14:paraId="539F76D4" w14:textId="77777777" w:rsidR="00A4500C" w:rsidRDefault="008620C1">
      <w:pPr>
        <w:pStyle w:val="Spistreci2"/>
        <w:tabs>
          <w:tab w:val="left" w:pos="880"/>
          <w:tab w:val="right" w:leader="dot" w:pos="9060"/>
        </w:tabs>
        <w:rPr>
          <w:rFonts w:cstheme="minorBidi"/>
          <w:b w:val="0"/>
          <w:bCs w:val="0"/>
          <w:noProof/>
        </w:rPr>
      </w:pPr>
      <w:hyperlink w:anchor="_Toc518904882" w:history="1">
        <w:r w:rsidR="00A4500C" w:rsidRPr="004A67C4">
          <w:rPr>
            <w:rStyle w:val="Hipercze"/>
            <w:noProof/>
          </w:rPr>
          <w:t>1.2.</w:t>
        </w:r>
        <w:r w:rsidR="00A4500C">
          <w:rPr>
            <w:rFonts w:cstheme="minorBidi"/>
            <w:b w:val="0"/>
            <w:bCs w:val="0"/>
            <w:noProof/>
          </w:rPr>
          <w:tab/>
        </w:r>
        <w:r w:rsidR="00A4500C" w:rsidRPr="004A67C4">
          <w:rPr>
            <w:rStyle w:val="Hipercze"/>
            <w:noProof/>
          </w:rPr>
          <w:t>Wykonawca</w:t>
        </w:r>
        <w:r w:rsidR="00A4500C">
          <w:rPr>
            <w:noProof/>
            <w:webHidden/>
          </w:rPr>
          <w:tab/>
        </w:r>
        <w:r w:rsidR="00A4500C">
          <w:rPr>
            <w:noProof/>
            <w:webHidden/>
          </w:rPr>
          <w:fldChar w:fldCharType="begin"/>
        </w:r>
        <w:r w:rsidR="00A4500C">
          <w:rPr>
            <w:noProof/>
            <w:webHidden/>
          </w:rPr>
          <w:instrText xml:space="preserve"> PAGEREF _Toc518904882 \h </w:instrText>
        </w:r>
        <w:r w:rsidR="00A4500C">
          <w:rPr>
            <w:noProof/>
            <w:webHidden/>
          </w:rPr>
        </w:r>
        <w:r w:rsidR="00A4500C">
          <w:rPr>
            <w:noProof/>
            <w:webHidden/>
          </w:rPr>
          <w:fldChar w:fldCharType="separate"/>
        </w:r>
        <w:r w:rsidR="00A4500C">
          <w:rPr>
            <w:noProof/>
            <w:webHidden/>
          </w:rPr>
          <w:t>4</w:t>
        </w:r>
        <w:r w:rsidR="00A4500C">
          <w:rPr>
            <w:noProof/>
            <w:webHidden/>
          </w:rPr>
          <w:fldChar w:fldCharType="end"/>
        </w:r>
      </w:hyperlink>
    </w:p>
    <w:p w14:paraId="279E95F5" w14:textId="77777777" w:rsidR="00A4500C" w:rsidRDefault="008620C1">
      <w:pPr>
        <w:pStyle w:val="Spistreci1"/>
        <w:tabs>
          <w:tab w:val="left" w:pos="440"/>
          <w:tab w:val="right" w:leader="dot" w:pos="9060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518904883" w:history="1">
        <w:r w:rsidR="00A4500C" w:rsidRPr="004A67C4">
          <w:rPr>
            <w:rStyle w:val="Hipercze"/>
            <w:noProof/>
          </w:rPr>
          <w:t>2.</w:t>
        </w:r>
        <w:r w:rsidR="00A4500C">
          <w:rPr>
            <w:rFonts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="00A4500C" w:rsidRPr="004A67C4">
          <w:rPr>
            <w:rStyle w:val="Hipercze"/>
            <w:noProof/>
          </w:rPr>
          <w:t>Wprowadzenie</w:t>
        </w:r>
        <w:r w:rsidR="00A4500C">
          <w:rPr>
            <w:noProof/>
            <w:webHidden/>
          </w:rPr>
          <w:tab/>
        </w:r>
        <w:r w:rsidR="00A4500C">
          <w:rPr>
            <w:noProof/>
            <w:webHidden/>
          </w:rPr>
          <w:fldChar w:fldCharType="begin"/>
        </w:r>
        <w:r w:rsidR="00A4500C">
          <w:rPr>
            <w:noProof/>
            <w:webHidden/>
          </w:rPr>
          <w:instrText xml:space="preserve"> PAGEREF _Toc518904883 \h </w:instrText>
        </w:r>
        <w:r w:rsidR="00A4500C">
          <w:rPr>
            <w:noProof/>
            <w:webHidden/>
          </w:rPr>
        </w:r>
        <w:r w:rsidR="00A4500C">
          <w:rPr>
            <w:noProof/>
            <w:webHidden/>
          </w:rPr>
          <w:fldChar w:fldCharType="separate"/>
        </w:r>
        <w:r w:rsidR="00A4500C">
          <w:rPr>
            <w:noProof/>
            <w:webHidden/>
          </w:rPr>
          <w:t>5</w:t>
        </w:r>
        <w:r w:rsidR="00A4500C">
          <w:rPr>
            <w:noProof/>
            <w:webHidden/>
          </w:rPr>
          <w:fldChar w:fldCharType="end"/>
        </w:r>
      </w:hyperlink>
    </w:p>
    <w:p w14:paraId="09EBA3E9" w14:textId="77777777" w:rsidR="00A4500C" w:rsidRDefault="008620C1">
      <w:pPr>
        <w:pStyle w:val="Spistreci2"/>
        <w:tabs>
          <w:tab w:val="left" w:pos="880"/>
          <w:tab w:val="right" w:leader="dot" w:pos="9060"/>
        </w:tabs>
        <w:rPr>
          <w:rFonts w:cstheme="minorBidi"/>
          <w:b w:val="0"/>
          <w:bCs w:val="0"/>
          <w:noProof/>
        </w:rPr>
      </w:pPr>
      <w:hyperlink w:anchor="_Toc518904884" w:history="1">
        <w:r w:rsidR="00A4500C" w:rsidRPr="004A67C4">
          <w:rPr>
            <w:rStyle w:val="Hipercze"/>
            <w:noProof/>
          </w:rPr>
          <w:t>2.1.</w:t>
        </w:r>
        <w:r w:rsidR="00A4500C">
          <w:rPr>
            <w:rFonts w:cstheme="minorBidi"/>
            <w:b w:val="0"/>
            <w:bCs w:val="0"/>
            <w:noProof/>
          </w:rPr>
          <w:tab/>
        </w:r>
        <w:r w:rsidR="00A4500C" w:rsidRPr="004A67C4">
          <w:rPr>
            <w:rStyle w:val="Hipercze"/>
            <w:noProof/>
          </w:rPr>
          <w:t>Informacje podstawowe o projekcie</w:t>
        </w:r>
        <w:r w:rsidR="00A4500C">
          <w:rPr>
            <w:noProof/>
            <w:webHidden/>
          </w:rPr>
          <w:tab/>
        </w:r>
        <w:r w:rsidR="00A4500C">
          <w:rPr>
            <w:noProof/>
            <w:webHidden/>
          </w:rPr>
          <w:fldChar w:fldCharType="begin"/>
        </w:r>
        <w:r w:rsidR="00A4500C">
          <w:rPr>
            <w:noProof/>
            <w:webHidden/>
          </w:rPr>
          <w:instrText xml:space="preserve"> PAGEREF _Toc518904884 \h </w:instrText>
        </w:r>
        <w:r w:rsidR="00A4500C">
          <w:rPr>
            <w:noProof/>
            <w:webHidden/>
          </w:rPr>
        </w:r>
        <w:r w:rsidR="00A4500C">
          <w:rPr>
            <w:noProof/>
            <w:webHidden/>
          </w:rPr>
          <w:fldChar w:fldCharType="separate"/>
        </w:r>
        <w:r w:rsidR="00A4500C">
          <w:rPr>
            <w:noProof/>
            <w:webHidden/>
          </w:rPr>
          <w:t>5</w:t>
        </w:r>
        <w:r w:rsidR="00A4500C">
          <w:rPr>
            <w:noProof/>
            <w:webHidden/>
          </w:rPr>
          <w:fldChar w:fldCharType="end"/>
        </w:r>
      </w:hyperlink>
    </w:p>
    <w:p w14:paraId="2FFBD532" w14:textId="77777777" w:rsidR="00A4500C" w:rsidRDefault="008620C1">
      <w:pPr>
        <w:pStyle w:val="Spistreci2"/>
        <w:tabs>
          <w:tab w:val="left" w:pos="880"/>
          <w:tab w:val="right" w:leader="dot" w:pos="9060"/>
        </w:tabs>
        <w:rPr>
          <w:rFonts w:cstheme="minorBidi"/>
          <w:b w:val="0"/>
          <w:bCs w:val="0"/>
          <w:noProof/>
        </w:rPr>
      </w:pPr>
      <w:hyperlink w:anchor="_Toc518904885" w:history="1">
        <w:r w:rsidR="00A4500C" w:rsidRPr="004A67C4">
          <w:rPr>
            <w:rStyle w:val="Hipercze"/>
            <w:noProof/>
          </w:rPr>
          <w:t>2.2.</w:t>
        </w:r>
        <w:r w:rsidR="00A4500C">
          <w:rPr>
            <w:rFonts w:cstheme="minorBidi"/>
            <w:b w:val="0"/>
            <w:bCs w:val="0"/>
            <w:noProof/>
          </w:rPr>
          <w:tab/>
        </w:r>
        <w:r w:rsidR="00A4500C" w:rsidRPr="004A67C4">
          <w:rPr>
            <w:rStyle w:val="Hipercze"/>
            <w:noProof/>
          </w:rPr>
          <w:t>Przedmiot zamówienia</w:t>
        </w:r>
        <w:r w:rsidR="00A4500C">
          <w:rPr>
            <w:noProof/>
            <w:webHidden/>
          </w:rPr>
          <w:tab/>
        </w:r>
        <w:r w:rsidR="00A4500C">
          <w:rPr>
            <w:noProof/>
            <w:webHidden/>
          </w:rPr>
          <w:fldChar w:fldCharType="begin"/>
        </w:r>
        <w:r w:rsidR="00A4500C">
          <w:rPr>
            <w:noProof/>
            <w:webHidden/>
          </w:rPr>
          <w:instrText xml:space="preserve"> PAGEREF _Toc518904885 \h </w:instrText>
        </w:r>
        <w:r w:rsidR="00A4500C">
          <w:rPr>
            <w:noProof/>
            <w:webHidden/>
          </w:rPr>
        </w:r>
        <w:r w:rsidR="00A4500C">
          <w:rPr>
            <w:noProof/>
            <w:webHidden/>
          </w:rPr>
          <w:fldChar w:fldCharType="separate"/>
        </w:r>
        <w:r w:rsidR="00A4500C">
          <w:rPr>
            <w:noProof/>
            <w:webHidden/>
          </w:rPr>
          <w:t>5</w:t>
        </w:r>
        <w:r w:rsidR="00A4500C">
          <w:rPr>
            <w:noProof/>
            <w:webHidden/>
          </w:rPr>
          <w:fldChar w:fldCharType="end"/>
        </w:r>
      </w:hyperlink>
    </w:p>
    <w:p w14:paraId="6B2EB7CD" w14:textId="77777777" w:rsidR="00A4500C" w:rsidRDefault="008620C1">
      <w:pPr>
        <w:pStyle w:val="Spistreci1"/>
        <w:tabs>
          <w:tab w:val="left" w:pos="440"/>
          <w:tab w:val="right" w:leader="dot" w:pos="9060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518904886" w:history="1">
        <w:r w:rsidR="00A4500C" w:rsidRPr="004A67C4">
          <w:rPr>
            <w:rStyle w:val="Hipercze"/>
            <w:noProof/>
          </w:rPr>
          <w:t>3.</w:t>
        </w:r>
        <w:r w:rsidR="00A4500C">
          <w:rPr>
            <w:rFonts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="00A4500C" w:rsidRPr="004A67C4">
          <w:rPr>
            <w:rStyle w:val="Hipercze"/>
            <w:noProof/>
          </w:rPr>
          <w:t>Wykaz posiadanego oprogramowania</w:t>
        </w:r>
        <w:r w:rsidR="00A4500C">
          <w:rPr>
            <w:noProof/>
            <w:webHidden/>
          </w:rPr>
          <w:tab/>
        </w:r>
        <w:r w:rsidR="00A4500C">
          <w:rPr>
            <w:noProof/>
            <w:webHidden/>
          </w:rPr>
          <w:fldChar w:fldCharType="begin"/>
        </w:r>
        <w:r w:rsidR="00A4500C">
          <w:rPr>
            <w:noProof/>
            <w:webHidden/>
          </w:rPr>
          <w:instrText xml:space="preserve"> PAGEREF _Toc518904886 \h </w:instrText>
        </w:r>
        <w:r w:rsidR="00A4500C">
          <w:rPr>
            <w:noProof/>
            <w:webHidden/>
          </w:rPr>
        </w:r>
        <w:r w:rsidR="00A4500C">
          <w:rPr>
            <w:noProof/>
            <w:webHidden/>
          </w:rPr>
          <w:fldChar w:fldCharType="separate"/>
        </w:r>
        <w:r w:rsidR="00A4500C">
          <w:rPr>
            <w:noProof/>
            <w:webHidden/>
          </w:rPr>
          <w:t>7</w:t>
        </w:r>
        <w:r w:rsidR="00A4500C">
          <w:rPr>
            <w:noProof/>
            <w:webHidden/>
          </w:rPr>
          <w:fldChar w:fldCharType="end"/>
        </w:r>
      </w:hyperlink>
    </w:p>
    <w:p w14:paraId="7A4E2F1A" w14:textId="77777777" w:rsidR="00A4500C" w:rsidRDefault="008620C1">
      <w:pPr>
        <w:pStyle w:val="Spistreci1"/>
        <w:tabs>
          <w:tab w:val="left" w:pos="440"/>
          <w:tab w:val="right" w:leader="dot" w:pos="9060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518904887" w:history="1">
        <w:r w:rsidR="00A4500C" w:rsidRPr="004A67C4">
          <w:rPr>
            <w:rStyle w:val="Hipercze"/>
            <w:noProof/>
          </w:rPr>
          <w:t>4.</w:t>
        </w:r>
        <w:r w:rsidR="00A4500C">
          <w:rPr>
            <w:rFonts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="00A4500C" w:rsidRPr="004A67C4">
          <w:rPr>
            <w:rStyle w:val="Hipercze"/>
            <w:noProof/>
          </w:rPr>
          <w:t>Specyfikacja szkoleń</w:t>
        </w:r>
        <w:r w:rsidR="00A4500C">
          <w:rPr>
            <w:noProof/>
            <w:webHidden/>
          </w:rPr>
          <w:tab/>
        </w:r>
        <w:r w:rsidR="00A4500C">
          <w:rPr>
            <w:noProof/>
            <w:webHidden/>
          </w:rPr>
          <w:fldChar w:fldCharType="begin"/>
        </w:r>
        <w:r w:rsidR="00A4500C">
          <w:rPr>
            <w:noProof/>
            <w:webHidden/>
          </w:rPr>
          <w:instrText xml:space="preserve"> PAGEREF _Toc518904887 \h </w:instrText>
        </w:r>
        <w:r w:rsidR="00A4500C">
          <w:rPr>
            <w:noProof/>
            <w:webHidden/>
          </w:rPr>
        </w:r>
        <w:r w:rsidR="00A4500C">
          <w:rPr>
            <w:noProof/>
            <w:webHidden/>
          </w:rPr>
          <w:fldChar w:fldCharType="separate"/>
        </w:r>
        <w:r w:rsidR="00A4500C">
          <w:rPr>
            <w:noProof/>
            <w:webHidden/>
          </w:rPr>
          <w:t>10</w:t>
        </w:r>
        <w:r w:rsidR="00A4500C">
          <w:rPr>
            <w:noProof/>
            <w:webHidden/>
          </w:rPr>
          <w:fldChar w:fldCharType="end"/>
        </w:r>
      </w:hyperlink>
    </w:p>
    <w:p w14:paraId="2471ED8F" w14:textId="77777777" w:rsidR="00A4500C" w:rsidRDefault="008620C1">
      <w:pPr>
        <w:pStyle w:val="Spistreci2"/>
        <w:tabs>
          <w:tab w:val="left" w:pos="880"/>
          <w:tab w:val="right" w:leader="dot" w:pos="9060"/>
        </w:tabs>
        <w:rPr>
          <w:rFonts w:cstheme="minorBidi"/>
          <w:b w:val="0"/>
          <w:bCs w:val="0"/>
          <w:noProof/>
        </w:rPr>
      </w:pPr>
      <w:hyperlink w:anchor="_Toc518904888" w:history="1">
        <w:r w:rsidR="00A4500C" w:rsidRPr="004A67C4">
          <w:rPr>
            <w:rStyle w:val="Hipercze"/>
            <w:noProof/>
          </w:rPr>
          <w:t>4.1.</w:t>
        </w:r>
        <w:r w:rsidR="00A4500C">
          <w:rPr>
            <w:rFonts w:cstheme="minorBidi"/>
            <w:b w:val="0"/>
            <w:bCs w:val="0"/>
            <w:noProof/>
          </w:rPr>
          <w:tab/>
        </w:r>
        <w:r w:rsidR="00A4500C" w:rsidRPr="004A67C4">
          <w:rPr>
            <w:rStyle w:val="Hipercze"/>
            <w:noProof/>
          </w:rPr>
          <w:t>Wirtualizacja systemów operacyjnych</w:t>
        </w:r>
        <w:r w:rsidR="00A4500C">
          <w:rPr>
            <w:noProof/>
            <w:webHidden/>
          </w:rPr>
          <w:tab/>
        </w:r>
        <w:r w:rsidR="00A4500C">
          <w:rPr>
            <w:noProof/>
            <w:webHidden/>
          </w:rPr>
          <w:fldChar w:fldCharType="begin"/>
        </w:r>
        <w:r w:rsidR="00A4500C">
          <w:rPr>
            <w:noProof/>
            <w:webHidden/>
          </w:rPr>
          <w:instrText xml:space="preserve"> PAGEREF _Toc518904888 \h </w:instrText>
        </w:r>
        <w:r w:rsidR="00A4500C">
          <w:rPr>
            <w:noProof/>
            <w:webHidden/>
          </w:rPr>
        </w:r>
        <w:r w:rsidR="00A4500C">
          <w:rPr>
            <w:noProof/>
            <w:webHidden/>
          </w:rPr>
          <w:fldChar w:fldCharType="separate"/>
        </w:r>
        <w:r w:rsidR="00A4500C">
          <w:rPr>
            <w:noProof/>
            <w:webHidden/>
          </w:rPr>
          <w:t>10</w:t>
        </w:r>
        <w:r w:rsidR="00A4500C">
          <w:rPr>
            <w:noProof/>
            <w:webHidden/>
          </w:rPr>
          <w:fldChar w:fldCharType="end"/>
        </w:r>
      </w:hyperlink>
    </w:p>
    <w:p w14:paraId="41B35D31" w14:textId="77777777" w:rsidR="00A4500C" w:rsidRDefault="008620C1">
      <w:pPr>
        <w:pStyle w:val="Spistreci2"/>
        <w:tabs>
          <w:tab w:val="left" w:pos="880"/>
          <w:tab w:val="right" w:leader="dot" w:pos="9060"/>
        </w:tabs>
        <w:rPr>
          <w:rFonts w:cstheme="minorBidi"/>
          <w:b w:val="0"/>
          <w:bCs w:val="0"/>
          <w:noProof/>
        </w:rPr>
      </w:pPr>
      <w:hyperlink w:anchor="_Toc518904889" w:history="1">
        <w:r w:rsidR="00A4500C" w:rsidRPr="004A67C4">
          <w:rPr>
            <w:rStyle w:val="Hipercze"/>
            <w:noProof/>
          </w:rPr>
          <w:t>4.2.</w:t>
        </w:r>
        <w:r w:rsidR="00A4500C">
          <w:rPr>
            <w:rFonts w:cstheme="minorBidi"/>
            <w:b w:val="0"/>
            <w:bCs w:val="0"/>
            <w:noProof/>
          </w:rPr>
          <w:tab/>
        </w:r>
        <w:r w:rsidR="00A4500C" w:rsidRPr="004A67C4">
          <w:rPr>
            <w:rStyle w:val="Hipercze"/>
            <w:noProof/>
          </w:rPr>
          <w:t>Wykonywanie kopii zapasowych danych</w:t>
        </w:r>
        <w:r w:rsidR="00A4500C">
          <w:rPr>
            <w:noProof/>
            <w:webHidden/>
          </w:rPr>
          <w:tab/>
        </w:r>
        <w:r w:rsidR="00A4500C">
          <w:rPr>
            <w:noProof/>
            <w:webHidden/>
          </w:rPr>
          <w:fldChar w:fldCharType="begin"/>
        </w:r>
        <w:r w:rsidR="00A4500C">
          <w:rPr>
            <w:noProof/>
            <w:webHidden/>
          </w:rPr>
          <w:instrText xml:space="preserve"> PAGEREF _Toc518904889 \h </w:instrText>
        </w:r>
        <w:r w:rsidR="00A4500C">
          <w:rPr>
            <w:noProof/>
            <w:webHidden/>
          </w:rPr>
        </w:r>
        <w:r w:rsidR="00A4500C">
          <w:rPr>
            <w:noProof/>
            <w:webHidden/>
          </w:rPr>
          <w:fldChar w:fldCharType="separate"/>
        </w:r>
        <w:r w:rsidR="00A4500C">
          <w:rPr>
            <w:noProof/>
            <w:webHidden/>
          </w:rPr>
          <w:t>11</w:t>
        </w:r>
        <w:r w:rsidR="00A4500C">
          <w:rPr>
            <w:noProof/>
            <w:webHidden/>
          </w:rPr>
          <w:fldChar w:fldCharType="end"/>
        </w:r>
      </w:hyperlink>
    </w:p>
    <w:p w14:paraId="190AFD44" w14:textId="77777777" w:rsidR="00A4500C" w:rsidRDefault="008620C1">
      <w:pPr>
        <w:pStyle w:val="Spistreci2"/>
        <w:tabs>
          <w:tab w:val="left" w:pos="880"/>
          <w:tab w:val="right" w:leader="dot" w:pos="9060"/>
        </w:tabs>
        <w:rPr>
          <w:rFonts w:cstheme="minorBidi"/>
          <w:b w:val="0"/>
          <w:bCs w:val="0"/>
          <w:noProof/>
        </w:rPr>
      </w:pPr>
      <w:hyperlink w:anchor="_Toc518904890" w:history="1">
        <w:r w:rsidR="00A4500C" w:rsidRPr="004A67C4">
          <w:rPr>
            <w:rStyle w:val="Hipercze"/>
            <w:noProof/>
          </w:rPr>
          <w:t>4.3.</w:t>
        </w:r>
        <w:r w:rsidR="00A4500C">
          <w:rPr>
            <w:rFonts w:cstheme="minorBidi"/>
            <w:b w:val="0"/>
            <w:bCs w:val="0"/>
            <w:noProof/>
          </w:rPr>
          <w:tab/>
        </w:r>
        <w:r w:rsidR="00A4500C" w:rsidRPr="004A67C4">
          <w:rPr>
            <w:rStyle w:val="Hipercze"/>
            <w:noProof/>
          </w:rPr>
          <w:t>Zarządzanie bazami danych</w:t>
        </w:r>
        <w:r w:rsidR="00A4500C">
          <w:rPr>
            <w:noProof/>
            <w:webHidden/>
          </w:rPr>
          <w:tab/>
        </w:r>
        <w:r w:rsidR="00A4500C">
          <w:rPr>
            <w:noProof/>
            <w:webHidden/>
          </w:rPr>
          <w:fldChar w:fldCharType="begin"/>
        </w:r>
        <w:r w:rsidR="00A4500C">
          <w:rPr>
            <w:noProof/>
            <w:webHidden/>
          </w:rPr>
          <w:instrText xml:space="preserve"> PAGEREF _Toc518904890 \h </w:instrText>
        </w:r>
        <w:r w:rsidR="00A4500C">
          <w:rPr>
            <w:noProof/>
            <w:webHidden/>
          </w:rPr>
        </w:r>
        <w:r w:rsidR="00A4500C">
          <w:rPr>
            <w:noProof/>
            <w:webHidden/>
          </w:rPr>
          <w:fldChar w:fldCharType="separate"/>
        </w:r>
        <w:r w:rsidR="00A4500C">
          <w:rPr>
            <w:noProof/>
            <w:webHidden/>
          </w:rPr>
          <w:t>12</w:t>
        </w:r>
        <w:r w:rsidR="00A4500C">
          <w:rPr>
            <w:noProof/>
            <w:webHidden/>
          </w:rPr>
          <w:fldChar w:fldCharType="end"/>
        </w:r>
      </w:hyperlink>
    </w:p>
    <w:p w14:paraId="55A2D2B9" w14:textId="77777777" w:rsidR="00A4500C" w:rsidRDefault="008620C1">
      <w:pPr>
        <w:pStyle w:val="Spistreci1"/>
        <w:tabs>
          <w:tab w:val="left" w:pos="440"/>
          <w:tab w:val="right" w:leader="dot" w:pos="9060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518904891" w:history="1">
        <w:r w:rsidR="00A4500C" w:rsidRPr="004A67C4">
          <w:rPr>
            <w:rStyle w:val="Hipercze"/>
            <w:noProof/>
          </w:rPr>
          <w:t>5.</w:t>
        </w:r>
        <w:r w:rsidR="00A4500C">
          <w:rPr>
            <w:rFonts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="00A4500C" w:rsidRPr="004A67C4">
          <w:rPr>
            <w:rStyle w:val="Hipercze"/>
            <w:noProof/>
          </w:rPr>
          <w:t>Wytyczne do programu szkoleń</w:t>
        </w:r>
        <w:r w:rsidR="00A4500C">
          <w:rPr>
            <w:noProof/>
            <w:webHidden/>
          </w:rPr>
          <w:tab/>
        </w:r>
        <w:r w:rsidR="00A4500C">
          <w:rPr>
            <w:noProof/>
            <w:webHidden/>
          </w:rPr>
          <w:fldChar w:fldCharType="begin"/>
        </w:r>
        <w:r w:rsidR="00A4500C">
          <w:rPr>
            <w:noProof/>
            <w:webHidden/>
          </w:rPr>
          <w:instrText xml:space="preserve"> PAGEREF _Toc518904891 \h </w:instrText>
        </w:r>
        <w:r w:rsidR="00A4500C">
          <w:rPr>
            <w:noProof/>
            <w:webHidden/>
          </w:rPr>
        </w:r>
        <w:r w:rsidR="00A4500C">
          <w:rPr>
            <w:noProof/>
            <w:webHidden/>
          </w:rPr>
          <w:fldChar w:fldCharType="separate"/>
        </w:r>
        <w:r w:rsidR="00A4500C">
          <w:rPr>
            <w:noProof/>
            <w:webHidden/>
          </w:rPr>
          <w:t>13</w:t>
        </w:r>
        <w:r w:rsidR="00A4500C">
          <w:rPr>
            <w:noProof/>
            <w:webHidden/>
          </w:rPr>
          <w:fldChar w:fldCharType="end"/>
        </w:r>
      </w:hyperlink>
    </w:p>
    <w:p w14:paraId="627AE5D0" w14:textId="77777777" w:rsidR="00A4500C" w:rsidRDefault="008620C1">
      <w:pPr>
        <w:pStyle w:val="Spistreci2"/>
        <w:tabs>
          <w:tab w:val="left" w:pos="880"/>
          <w:tab w:val="right" w:leader="dot" w:pos="9060"/>
        </w:tabs>
        <w:rPr>
          <w:rFonts w:cstheme="minorBidi"/>
          <w:b w:val="0"/>
          <w:bCs w:val="0"/>
          <w:noProof/>
        </w:rPr>
      </w:pPr>
      <w:hyperlink w:anchor="_Toc518904892" w:history="1">
        <w:r w:rsidR="00A4500C" w:rsidRPr="004A67C4">
          <w:rPr>
            <w:rStyle w:val="Hipercze"/>
            <w:noProof/>
          </w:rPr>
          <w:t>5.1.</w:t>
        </w:r>
        <w:r w:rsidR="00A4500C">
          <w:rPr>
            <w:rFonts w:cstheme="minorBidi"/>
            <w:b w:val="0"/>
            <w:bCs w:val="0"/>
            <w:noProof/>
          </w:rPr>
          <w:tab/>
        </w:r>
        <w:r w:rsidR="00A4500C" w:rsidRPr="004A67C4">
          <w:rPr>
            <w:rStyle w:val="Hipercze"/>
            <w:noProof/>
          </w:rPr>
          <w:t>Wymagania dotyczące szkoleń z wirtualizacji systemów operacyjnych</w:t>
        </w:r>
        <w:r w:rsidR="00A4500C">
          <w:rPr>
            <w:noProof/>
            <w:webHidden/>
          </w:rPr>
          <w:tab/>
        </w:r>
        <w:r w:rsidR="00A4500C">
          <w:rPr>
            <w:noProof/>
            <w:webHidden/>
          </w:rPr>
          <w:fldChar w:fldCharType="begin"/>
        </w:r>
        <w:r w:rsidR="00A4500C">
          <w:rPr>
            <w:noProof/>
            <w:webHidden/>
          </w:rPr>
          <w:instrText xml:space="preserve"> PAGEREF _Toc518904892 \h </w:instrText>
        </w:r>
        <w:r w:rsidR="00A4500C">
          <w:rPr>
            <w:noProof/>
            <w:webHidden/>
          </w:rPr>
        </w:r>
        <w:r w:rsidR="00A4500C">
          <w:rPr>
            <w:noProof/>
            <w:webHidden/>
          </w:rPr>
          <w:fldChar w:fldCharType="separate"/>
        </w:r>
        <w:r w:rsidR="00A4500C">
          <w:rPr>
            <w:noProof/>
            <w:webHidden/>
          </w:rPr>
          <w:t>13</w:t>
        </w:r>
        <w:r w:rsidR="00A4500C">
          <w:rPr>
            <w:noProof/>
            <w:webHidden/>
          </w:rPr>
          <w:fldChar w:fldCharType="end"/>
        </w:r>
      </w:hyperlink>
    </w:p>
    <w:p w14:paraId="1FCF37E7" w14:textId="77777777" w:rsidR="00A4500C" w:rsidRDefault="008620C1">
      <w:pPr>
        <w:pStyle w:val="Spistreci2"/>
        <w:tabs>
          <w:tab w:val="left" w:pos="880"/>
          <w:tab w:val="right" w:leader="dot" w:pos="9060"/>
        </w:tabs>
        <w:rPr>
          <w:rFonts w:cstheme="minorBidi"/>
          <w:b w:val="0"/>
          <w:bCs w:val="0"/>
          <w:noProof/>
        </w:rPr>
      </w:pPr>
      <w:hyperlink w:anchor="_Toc518904893" w:history="1">
        <w:r w:rsidR="00A4500C" w:rsidRPr="004A67C4">
          <w:rPr>
            <w:rStyle w:val="Hipercze"/>
            <w:noProof/>
          </w:rPr>
          <w:t>5.2.</w:t>
        </w:r>
        <w:r w:rsidR="00A4500C">
          <w:rPr>
            <w:rFonts w:cstheme="minorBidi"/>
            <w:b w:val="0"/>
            <w:bCs w:val="0"/>
            <w:noProof/>
          </w:rPr>
          <w:tab/>
        </w:r>
        <w:r w:rsidR="00A4500C" w:rsidRPr="004A67C4">
          <w:rPr>
            <w:rStyle w:val="Hipercze"/>
            <w:noProof/>
          </w:rPr>
          <w:t>Wymagania dotyczące szkoleń z wykonywania kopii zapasowych danych</w:t>
        </w:r>
        <w:r w:rsidR="00A4500C">
          <w:rPr>
            <w:noProof/>
            <w:webHidden/>
          </w:rPr>
          <w:tab/>
        </w:r>
        <w:r w:rsidR="00A4500C">
          <w:rPr>
            <w:noProof/>
            <w:webHidden/>
          </w:rPr>
          <w:fldChar w:fldCharType="begin"/>
        </w:r>
        <w:r w:rsidR="00A4500C">
          <w:rPr>
            <w:noProof/>
            <w:webHidden/>
          </w:rPr>
          <w:instrText xml:space="preserve"> PAGEREF _Toc518904893 \h </w:instrText>
        </w:r>
        <w:r w:rsidR="00A4500C">
          <w:rPr>
            <w:noProof/>
            <w:webHidden/>
          </w:rPr>
        </w:r>
        <w:r w:rsidR="00A4500C">
          <w:rPr>
            <w:noProof/>
            <w:webHidden/>
          </w:rPr>
          <w:fldChar w:fldCharType="separate"/>
        </w:r>
        <w:r w:rsidR="00A4500C">
          <w:rPr>
            <w:noProof/>
            <w:webHidden/>
          </w:rPr>
          <w:t>14</w:t>
        </w:r>
        <w:r w:rsidR="00A4500C">
          <w:rPr>
            <w:noProof/>
            <w:webHidden/>
          </w:rPr>
          <w:fldChar w:fldCharType="end"/>
        </w:r>
      </w:hyperlink>
    </w:p>
    <w:p w14:paraId="6BA05C80" w14:textId="77777777" w:rsidR="00A4500C" w:rsidRDefault="008620C1">
      <w:pPr>
        <w:pStyle w:val="Spistreci2"/>
        <w:tabs>
          <w:tab w:val="left" w:pos="880"/>
          <w:tab w:val="right" w:leader="dot" w:pos="9060"/>
        </w:tabs>
        <w:rPr>
          <w:rFonts w:cstheme="minorBidi"/>
          <w:b w:val="0"/>
          <w:bCs w:val="0"/>
          <w:noProof/>
        </w:rPr>
      </w:pPr>
      <w:hyperlink w:anchor="_Toc518904894" w:history="1">
        <w:r w:rsidR="00A4500C" w:rsidRPr="004A67C4">
          <w:rPr>
            <w:rStyle w:val="Hipercze"/>
            <w:noProof/>
          </w:rPr>
          <w:t>5.3.</w:t>
        </w:r>
        <w:r w:rsidR="00A4500C">
          <w:rPr>
            <w:rFonts w:cstheme="minorBidi"/>
            <w:b w:val="0"/>
            <w:bCs w:val="0"/>
            <w:noProof/>
          </w:rPr>
          <w:tab/>
        </w:r>
        <w:r w:rsidR="00A4500C" w:rsidRPr="004A67C4">
          <w:rPr>
            <w:rStyle w:val="Hipercze"/>
            <w:noProof/>
          </w:rPr>
          <w:t>Wymagania dotyczące szkoleń z zarządzania bazami danych</w:t>
        </w:r>
        <w:r w:rsidR="00A4500C">
          <w:rPr>
            <w:noProof/>
            <w:webHidden/>
          </w:rPr>
          <w:tab/>
        </w:r>
        <w:r w:rsidR="00A4500C">
          <w:rPr>
            <w:noProof/>
            <w:webHidden/>
          </w:rPr>
          <w:fldChar w:fldCharType="begin"/>
        </w:r>
        <w:r w:rsidR="00A4500C">
          <w:rPr>
            <w:noProof/>
            <w:webHidden/>
          </w:rPr>
          <w:instrText xml:space="preserve"> PAGEREF _Toc518904894 \h </w:instrText>
        </w:r>
        <w:r w:rsidR="00A4500C">
          <w:rPr>
            <w:noProof/>
            <w:webHidden/>
          </w:rPr>
        </w:r>
        <w:r w:rsidR="00A4500C">
          <w:rPr>
            <w:noProof/>
            <w:webHidden/>
          </w:rPr>
          <w:fldChar w:fldCharType="separate"/>
        </w:r>
        <w:r w:rsidR="00A4500C">
          <w:rPr>
            <w:noProof/>
            <w:webHidden/>
          </w:rPr>
          <w:t>15</w:t>
        </w:r>
        <w:r w:rsidR="00A4500C">
          <w:rPr>
            <w:noProof/>
            <w:webHidden/>
          </w:rPr>
          <w:fldChar w:fldCharType="end"/>
        </w:r>
      </w:hyperlink>
    </w:p>
    <w:p w14:paraId="02099490" w14:textId="77777777" w:rsidR="00A4500C" w:rsidRDefault="008620C1">
      <w:pPr>
        <w:pStyle w:val="Spistreci1"/>
        <w:tabs>
          <w:tab w:val="left" w:pos="440"/>
          <w:tab w:val="right" w:leader="dot" w:pos="9060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518904895" w:history="1">
        <w:r w:rsidR="00A4500C" w:rsidRPr="004A67C4">
          <w:rPr>
            <w:rStyle w:val="Hipercze"/>
            <w:noProof/>
          </w:rPr>
          <w:t>6.</w:t>
        </w:r>
        <w:r w:rsidR="00A4500C">
          <w:rPr>
            <w:rFonts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="00A4500C" w:rsidRPr="004A67C4">
          <w:rPr>
            <w:rStyle w:val="Hipercze"/>
            <w:noProof/>
          </w:rPr>
          <w:t>Wytyczne do materiałów szkoleniowych</w:t>
        </w:r>
        <w:r w:rsidR="00A4500C">
          <w:rPr>
            <w:noProof/>
            <w:webHidden/>
          </w:rPr>
          <w:tab/>
        </w:r>
        <w:r w:rsidR="00A4500C">
          <w:rPr>
            <w:noProof/>
            <w:webHidden/>
          </w:rPr>
          <w:fldChar w:fldCharType="begin"/>
        </w:r>
        <w:r w:rsidR="00A4500C">
          <w:rPr>
            <w:noProof/>
            <w:webHidden/>
          </w:rPr>
          <w:instrText xml:space="preserve"> PAGEREF _Toc518904895 \h </w:instrText>
        </w:r>
        <w:r w:rsidR="00A4500C">
          <w:rPr>
            <w:noProof/>
            <w:webHidden/>
          </w:rPr>
        </w:r>
        <w:r w:rsidR="00A4500C">
          <w:rPr>
            <w:noProof/>
            <w:webHidden/>
          </w:rPr>
          <w:fldChar w:fldCharType="separate"/>
        </w:r>
        <w:r w:rsidR="00A4500C">
          <w:rPr>
            <w:noProof/>
            <w:webHidden/>
          </w:rPr>
          <w:t>16</w:t>
        </w:r>
        <w:r w:rsidR="00A4500C">
          <w:rPr>
            <w:noProof/>
            <w:webHidden/>
          </w:rPr>
          <w:fldChar w:fldCharType="end"/>
        </w:r>
      </w:hyperlink>
    </w:p>
    <w:p w14:paraId="449507BE" w14:textId="77777777" w:rsidR="00A4500C" w:rsidRDefault="008620C1">
      <w:pPr>
        <w:pStyle w:val="Spistreci1"/>
        <w:tabs>
          <w:tab w:val="left" w:pos="440"/>
          <w:tab w:val="right" w:leader="dot" w:pos="9060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518904896" w:history="1">
        <w:r w:rsidR="00A4500C" w:rsidRPr="004A67C4">
          <w:rPr>
            <w:rStyle w:val="Hipercze"/>
            <w:noProof/>
          </w:rPr>
          <w:t>7.</w:t>
        </w:r>
        <w:r w:rsidR="00A4500C">
          <w:rPr>
            <w:rFonts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="00A4500C" w:rsidRPr="004A67C4">
          <w:rPr>
            <w:rStyle w:val="Hipercze"/>
            <w:noProof/>
          </w:rPr>
          <w:t>Wymagania dotyczące organizacji szkoleń</w:t>
        </w:r>
        <w:r w:rsidR="00A4500C">
          <w:rPr>
            <w:noProof/>
            <w:webHidden/>
          </w:rPr>
          <w:tab/>
        </w:r>
        <w:r w:rsidR="00A4500C">
          <w:rPr>
            <w:noProof/>
            <w:webHidden/>
          </w:rPr>
          <w:fldChar w:fldCharType="begin"/>
        </w:r>
        <w:r w:rsidR="00A4500C">
          <w:rPr>
            <w:noProof/>
            <w:webHidden/>
          </w:rPr>
          <w:instrText xml:space="preserve"> PAGEREF _Toc518904896 \h </w:instrText>
        </w:r>
        <w:r w:rsidR="00A4500C">
          <w:rPr>
            <w:noProof/>
            <w:webHidden/>
          </w:rPr>
        </w:r>
        <w:r w:rsidR="00A4500C">
          <w:rPr>
            <w:noProof/>
            <w:webHidden/>
          </w:rPr>
          <w:fldChar w:fldCharType="separate"/>
        </w:r>
        <w:r w:rsidR="00A4500C">
          <w:rPr>
            <w:noProof/>
            <w:webHidden/>
          </w:rPr>
          <w:t>17</w:t>
        </w:r>
        <w:r w:rsidR="00A4500C">
          <w:rPr>
            <w:noProof/>
            <w:webHidden/>
          </w:rPr>
          <w:fldChar w:fldCharType="end"/>
        </w:r>
      </w:hyperlink>
    </w:p>
    <w:p w14:paraId="2456DD0B" w14:textId="77777777" w:rsidR="00A4500C" w:rsidRDefault="008620C1">
      <w:pPr>
        <w:pStyle w:val="Spistreci2"/>
        <w:tabs>
          <w:tab w:val="left" w:pos="880"/>
          <w:tab w:val="right" w:leader="dot" w:pos="9060"/>
        </w:tabs>
        <w:rPr>
          <w:rFonts w:cstheme="minorBidi"/>
          <w:b w:val="0"/>
          <w:bCs w:val="0"/>
          <w:noProof/>
        </w:rPr>
      </w:pPr>
      <w:hyperlink w:anchor="_Toc518904897" w:history="1">
        <w:r w:rsidR="00A4500C" w:rsidRPr="004A67C4">
          <w:rPr>
            <w:rStyle w:val="Hipercze"/>
            <w:noProof/>
          </w:rPr>
          <w:t>7.1.</w:t>
        </w:r>
        <w:r w:rsidR="00A4500C">
          <w:rPr>
            <w:rFonts w:cstheme="minorBidi"/>
            <w:b w:val="0"/>
            <w:bCs w:val="0"/>
            <w:noProof/>
          </w:rPr>
          <w:tab/>
        </w:r>
        <w:r w:rsidR="00A4500C" w:rsidRPr="004A67C4">
          <w:rPr>
            <w:rStyle w:val="Hipercze"/>
            <w:noProof/>
          </w:rPr>
          <w:t>Dokumentacja szkoleniowa</w:t>
        </w:r>
        <w:r w:rsidR="00A4500C">
          <w:rPr>
            <w:noProof/>
            <w:webHidden/>
          </w:rPr>
          <w:tab/>
        </w:r>
        <w:r w:rsidR="00A4500C">
          <w:rPr>
            <w:noProof/>
            <w:webHidden/>
          </w:rPr>
          <w:fldChar w:fldCharType="begin"/>
        </w:r>
        <w:r w:rsidR="00A4500C">
          <w:rPr>
            <w:noProof/>
            <w:webHidden/>
          </w:rPr>
          <w:instrText xml:space="preserve"> PAGEREF _Toc518904897 \h </w:instrText>
        </w:r>
        <w:r w:rsidR="00A4500C">
          <w:rPr>
            <w:noProof/>
            <w:webHidden/>
          </w:rPr>
        </w:r>
        <w:r w:rsidR="00A4500C">
          <w:rPr>
            <w:noProof/>
            <w:webHidden/>
          </w:rPr>
          <w:fldChar w:fldCharType="separate"/>
        </w:r>
        <w:r w:rsidR="00A4500C">
          <w:rPr>
            <w:noProof/>
            <w:webHidden/>
          </w:rPr>
          <w:t>17</w:t>
        </w:r>
        <w:r w:rsidR="00A4500C">
          <w:rPr>
            <w:noProof/>
            <w:webHidden/>
          </w:rPr>
          <w:fldChar w:fldCharType="end"/>
        </w:r>
      </w:hyperlink>
    </w:p>
    <w:p w14:paraId="336AB162" w14:textId="77777777" w:rsidR="00A4500C" w:rsidRDefault="008620C1">
      <w:pPr>
        <w:pStyle w:val="Spistreci2"/>
        <w:tabs>
          <w:tab w:val="left" w:pos="880"/>
          <w:tab w:val="right" w:leader="dot" w:pos="9060"/>
        </w:tabs>
        <w:rPr>
          <w:rFonts w:cstheme="minorBidi"/>
          <w:b w:val="0"/>
          <w:bCs w:val="0"/>
          <w:noProof/>
        </w:rPr>
      </w:pPr>
      <w:hyperlink w:anchor="_Toc518904898" w:history="1">
        <w:r w:rsidR="00A4500C" w:rsidRPr="004A67C4">
          <w:rPr>
            <w:rStyle w:val="Hipercze"/>
            <w:noProof/>
          </w:rPr>
          <w:t>7.2.</w:t>
        </w:r>
        <w:r w:rsidR="00A4500C">
          <w:rPr>
            <w:rFonts w:cstheme="minorBidi"/>
            <w:b w:val="0"/>
            <w:bCs w:val="0"/>
            <w:noProof/>
          </w:rPr>
          <w:tab/>
        </w:r>
        <w:r w:rsidR="00A4500C" w:rsidRPr="004A67C4">
          <w:rPr>
            <w:rStyle w:val="Hipercze"/>
            <w:noProof/>
          </w:rPr>
          <w:t>Ankieta ewaluacyjna</w:t>
        </w:r>
        <w:r w:rsidR="00A4500C">
          <w:rPr>
            <w:noProof/>
            <w:webHidden/>
          </w:rPr>
          <w:tab/>
        </w:r>
        <w:r w:rsidR="00A4500C">
          <w:rPr>
            <w:noProof/>
            <w:webHidden/>
          </w:rPr>
          <w:fldChar w:fldCharType="begin"/>
        </w:r>
        <w:r w:rsidR="00A4500C">
          <w:rPr>
            <w:noProof/>
            <w:webHidden/>
          </w:rPr>
          <w:instrText xml:space="preserve"> PAGEREF _Toc518904898 \h </w:instrText>
        </w:r>
        <w:r w:rsidR="00A4500C">
          <w:rPr>
            <w:noProof/>
            <w:webHidden/>
          </w:rPr>
        </w:r>
        <w:r w:rsidR="00A4500C">
          <w:rPr>
            <w:noProof/>
            <w:webHidden/>
          </w:rPr>
          <w:fldChar w:fldCharType="separate"/>
        </w:r>
        <w:r w:rsidR="00A4500C">
          <w:rPr>
            <w:noProof/>
            <w:webHidden/>
          </w:rPr>
          <w:t>17</w:t>
        </w:r>
        <w:r w:rsidR="00A4500C">
          <w:rPr>
            <w:noProof/>
            <w:webHidden/>
          </w:rPr>
          <w:fldChar w:fldCharType="end"/>
        </w:r>
      </w:hyperlink>
    </w:p>
    <w:p w14:paraId="1F23D3E5" w14:textId="77777777" w:rsidR="00A4500C" w:rsidRDefault="008620C1">
      <w:pPr>
        <w:pStyle w:val="Spistreci2"/>
        <w:tabs>
          <w:tab w:val="left" w:pos="880"/>
          <w:tab w:val="right" w:leader="dot" w:pos="9060"/>
        </w:tabs>
        <w:rPr>
          <w:rFonts w:cstheme="minorBidi"/>
          <w:b w:val="0"/>
          <w:bCs w:val="0"/>
          <w:noProof/>
        </w:rPr>
      </w:pPr>
      <w:hyperlink w:anchor="_Toc518904899" w:history="1">
        <w:r w:rsidR="00A4500C" w:rsidRPr="004A67C4">
          <w:rPr>
            <w:rStyle w:val="Hipercze"/>
            <w:noProof/>
          </w:rPr>
          <w:t>7.3.</w:t>
        </w:r>
        <w:r w:rsidR="00A4500C">
          <w:rPr>
            <w:rFonts w:cstheme="minorBidi"/>
            <w:b w:val="0"/>
            <w:bCs w:val="0"/>
            <w:noProof/>
          </w:rPr>
          <w:tab/>
        </w:r>
        <w:r w:rsidR="00A4500C" w:rsidRPr="004A67C4">
          <w:rPr>
            <w:rStyle w:val="Hipercze"/>
            <w:noProof/>
          </w:rPr>
          <w:t>Certyfikaty i zaświadczenia</w:t>
        </w:r>
        <w:r w:rsidR="00A4500C">
          <w:rPr>
            <w:noProof/>
            <w:webHidden/>
          </w:rPr>
          <w:tab/>
        </w:r>
        <w:r w:rsidR="00A4500C">
          <w:rPr>
            <w:noProof/>
            <w:webHidden/>
          </w:rPr>
          <w:fldChar w:fldCharType="begin"/>
        </w:r>
        <w:r w:rsidR="00A4500C">
          <w:rPr>
            <w:noProof/>
            <w:webHidden/>
          </w:rPr>
          <w:instrText xml:space="preserve"> PAGEREF _Toc518904899 \h </w:instrText>
        </w:r>
        <w:r w:rsidR="00A4500C">
          <w:rPr>
            <w:noProof/>
            <w:webHidden/>
          </w:rPr>
        </w:r>
        <w:r w:rsidR="00A4500C">
          <w:rPr>
            <w:noProof/>
            <w:webHidden/>
          </w:rPr>
          <w:fldChar w:fldCharType="separate"/>
        </w:r>
        <w:r w:rsidR="00A4500C">
          <w:rPr>
            <w:noProof/>
            <w:webHidden/>
          </w:rPr>
          <w:t>18</w:t>
        </w:r>
        <w:r w:rsidR="00A4500C">
          <w:rPr>
            <w:noProof/>
            <w:webHidden/>
          </w:rPr>
          <w:fldChar w:fldCharType="end"/>
        </w:r>
      </w:hyperlink>
    </w:p>
    <w:p w14:paraId="3C84C31F" w14:textId="77777777" w:rsidR="00A4500C" w:rsidRDefault="008620C1">
      <w:pPr>
        <w:pStyle w:val="Spistreci2"/>
        <w:tabs>
          <w:tab w:val="left" w:pos="880"/>
          <w:tab w:val="right" w:leader="dot" w:pos="9060"/>
        </w:tabs>
        <w:rPr>
          <w:rFonts w:cstheme="minorBidi"/>
          <w:b w:val="0"/>
          <w:bCs w:val="0"/>
          <w:noProof/>
        </w:rPr>
      </w:pPr>
      <w:hyperlink w:anchor="_Toc518904900" w:history="1">
        <w:r w:rsidR="00A4500C" w:rsidRPr="004A67C4">
          <w:rPr>
            <w:rStyle w:val="Hipercze"/>
            <w:noProof/>
          </w:rPr>
          <w:t>7.4.</w:t>
        </w:r>
        <w:r w:rsidR="00A4500C">
          <w:rPr>
            <w:rFonts w:cstheme="minorBidi"/>
            <w:b w:val="0"/>
            <w:bCs w:val="0"/>
            <w:noProof/>
          </w:rPr>
          <w:tab/>
        </w:r>
        <w:r w:rsidR="00A4500C" w:rsidRPr="004A67C4">
          <w:rPr>
            <w:rStyle w:val="Hipercze"/>
            <w:noProof/>
          </w:rPr>
          <w:t>Ośrodek szkoleniowy i wyżywienie</w:t>
        </w:r>
        <w:r w:rsidR="00A4500C">
          <w:rPr>
            <w:noProof/>
            <w:webHidden/>
          </w:rPr>
          <w:tab/>
        </w:r>
        <w:r w:rsidR="00A4500C">
          <w:rPr>
            <w:noProof/>
            <w:webHidden/>
          </w:rPr>
          <w:fldChar w:fldCharType="begin"/>
        </w:r>
        <w:r w:rsidR="00A4500C">
          <w:rPr>
            <w:noProof/>
            <w:webHidden/>
          </w:rPr>
          <w:instrText xml:space="preserve"> PAGEREF _Toc518904900 \h </w:instrText>
        </w:r>
        <w:r w:rsidR="00A4500C">
          <w:rPr>
            <w:noProof/>
            <w:webHidden/>
          </w:rPr>
        </w:r>
        <w:r w:rsidR="00A4500C">
          <w:rPr>
            <w:noProof/>
            <w:webHidden/>
          </w:rPr>
          <w:fldChar w:fldCharType="separate"/>
        </w:r>
        <w:r w:rsidR="00A4500C">
          <w:rPr>
            <w:noProof/>
            <w:webHidden/>
          </w:rPr>
          <w:t>18</w:t>
        </w:r>
        <w:r w:rsidR="00A4500C">
          <w:rPr>
            <w:noProof/>
            <w:webHidden/>
          </w:rPr>
          <w:fldChar w:fldCharType="end"/>
        </w:r>
      </w:hyperlink>
    </w:p>
    <w:p w14:paraId="4C3E4850" w14:textId="77777777" w:rsidR="00A4500C" w:rsidRDefault="008620C1">
      <w:pPr>
        <w:pStyle w:val="Spistreci2"/>
        <w:tabs>
          <w:tab w:val="left" w:pos="880"/>
          <w:tab w:val="right" w:leader="dot" w:pos="9060"/>
        </w:tabs>
        <w:rPr>
          <w:rFonts w:cstheme="minorBidi"/>
          <w:b w:val="0"/>
          <w:bCs w:val="0"/>
          <w:noProof/>
        </w:rPr>
      </w:pPr>
      <w:hyperlink w:anchor="_Toc518904901" w:history="1">
        <w:r w:rsidR="00A4500C" w:rsidRPr="004A67C4">
          <w:rPr>
            <w:rStyle w:val="Hipercze"/>
            <w:noProof/>
          </w:rPr>
          <w:t>7.5.</w:t>
        </w:r>
        <w:r w:rsidR="00A4500C">
          <w:rPr>
            <w:rFonts w:cstheme="minorBidi"/>
            <w:b w:val="0"/>
            <w:bCs w:val="0"/>
            <w:noProof/>
          </w:rPr>
          <w:tab/>
        </w:r>
        <w:r w:rsidR="00A4500C" w:rsidRPr="004A67C4">
          <w:rPr>
            <w:rStyle w:val="Hipercze"/>
            <w:noProof/>
          </w:rPr>
          <w:t>Wymagania dotyczące sal szkoleniowych, sprzętu i oprogramowania</w:t>
        </w:r>
        <w:r w:rsidR="00A4500C">
          <w:rPr>
            <w:noProof/>
            <w:webHidden/>
          </w:rPr>
          <w:tab/>
        </w:r>
        <w:r w:rsidR="00A4500C">
          <w:rPr>
            <w:noProof/>
            <w:webHidden/>
          </w:rPr>
          <w:fldChar w:fldCharType="begin"/>
        </w:r>
        <w:r w:rsidR="00A4500C">
          <w:rPr>
            <w:noProof/>
            <w:webHidden/>
          </w:rPr>
          <w:instrText xml:space="preserve"> PAGEREF _Toc518904901 \h </w:instrText>
        </w:r>
        <w:r w:rsidR="00A4500C">
          <w:rPr>
            <w:noProof/>
            <w:webHidden/>
          </w:rPr>
        </w:r>
        <w:r w:rsidR="00A4500C">
          <w:rPr>
            <w:noProof/>
            <w:webHidden/>
          </w:rPr>
          <w:fldChar w:fldCharType="separate"/>
        </w:r>
        <w:r w:rsidR="00A4500C">
          <w:rPr>
            <w:noProof/>
            <w:webHidden/>
          </w:rPr>
          <w:t>19</w:t>
        </w:r>
        <w:r w:rsidR="00A4500C">
          <w:rPr>
            <w:noProof/>
            <w:webHidden/>
          </w:rPr>
          <w:fldChar w:fldCharType="end"/>
        </w:r>
      </w:hyperlink>
    </w:p>
    <w:p w14:paraId="0C690CEB" w14:textId="77777777" w:rsidR="00A4500C" w:rsidRDefault="008620C1">
      <w:pPr>
        <w:pStyle w:val="Spistreci2"/>
        <w:tabs>
          <w:tab w:val="left" w:pos="880"/>
          <w:tab w:val="right" w:leader="dot" w:pos="9060"/>
        </w:tabs>
        <w:rPr>
          <w:rFonts w:cstheme="minorBidi"/>
          <w:b w:val="0"/>
          <w:bCs w:val="0"/>
          <w:noProof/>
        </w:rPr>
      </w:pPr>
      <w:hyperlink w:anchor="_Toc518904902" w:history="1">
        <w:r w:rsidR="00A4500C" w:rsidRPr="004A67C4">
          <w:rPr>
            <w:rStyle w:val="Hipercze"/>
            <w:noProof/>
          </w:rPr>
          <w:t>7.6.</w:t>
        </w:r>
        <w:r w:rsidR="00A4500C">
          <w:rPr>
            <w:rFonts w:cstheme="minorBidi"/>
            <w:b w:val="0"/>
            <w:bCs w:val="0"/>
            <w:noProof/>
          </w:rPr>
          <w:tab/>
        </w:r>
        <w:r w:rsidR="00A4500C" w:rsidRPr="004A67C4">
          <w:rPr>
            <w:rStyle w:val="Hipercze"/>
            <w:noProof/>
          </w:rPr>
          <w:t>Protokół</w:t>
        </w:r>
        <w:r w:rsidR="00A4500C">
          <w:rPr>
            <w:noProof/>
            <w:webHidden/>
          </w:rPr>
          <w:tab/>
        </w:r>
        <w:r w:rsidR="00A4500C">
          <w:rPr>
            <w:noProof/>
            <w:webHidden/>
          </w:rPr>
          <w:fldChar w:fldCharType="begin"/>
        </w:r>
        <w:r w:rsidR="00A4500C">
          <w:rPr>
            <w:noProof/>
            <w:webHidden/>
          </w:rPr>
          <w:instrText xml:space="preserve"> PAGEREF _Toc518904902 \h </w:instrText>
        </w:r>
        <w:r w:rsidR="00A4500C">
          <w:rPr>
            <w:noProof/>
            <w:webHidden/>
          </w:rPr>
        </w:r>
        <w:r w:rsidR="00A4500C">
          <w:rPr>
            <w:noProof/>
            <w:webHidden/>
          </w:rPr>
          <w:fldChar w:fldCharType="separate"/>
        </w:r>
        <w:r w:rsidR="00A4500C">
          <w:rPr>
            <w:noProof/>
            <w:webHidden/>
          </w:rPr>
          <w:t>21</w:t>
        </w:r>
        <w:r w:rsidR="00A4500C">
          <w:rPr>
            <w:noProof/>
            <w:webHidden/>
          </w:rPr>
          <w:fldChar w:fldCharType="end"/>
        </w:r>
      </w:hyperlink>
    </w:p>
    <w:p w14:paraId="35213D68" w14:textId="77777777" w:rsidR="00A4500C" w:rsidRDefault="008620C1">
      <w:pPr>
        <w:pStyle w:val="Spistreci2"/>
        <w:tabs>
          <w:tab w:val="left" w:pos="880"/>
          <w:tab w:val="right" w:leader="dot" w:pos="9060"/>
        </w:tabs>
        <w:rPr>
          <w:rFonts w:cstheme="minorBidi"/>
          <w:b w:val="0"/>
          <w:bCs w:val="0"/>
          <w:noProof/>
        </w:rPr>
      </w:pPr>
      <w:hyperlink w:anchor="_Toc518904903" w:history="1">
        <w:r w:rsidR="00A4500C" w:rsidRPr="004A67C4">
          <w:rPr>
            <w:rStyle w:val="Hipercze"/>
            <w:noProof/>
          </w:rPr>
          <w:t>7.7.</w:t>
        </w:r>
        <w:r w:rsidR="00A4500C">
          <w:rPr>
            <w:rFonts w:cstheme="minorBidi"/>
            <w:b w:val="0"/>
            <w:bCs w:val="0"/>
            <w:noProof/>
          </w:rPr>
          <w:tab/>
        </w:r>
        <w:r w:rsidR="00A4500C" w:rsidRPr="004A67C4">
          <w:rPr>
            <w:rStyle w:val="Hipercze"/>
            <w:noProof/>
          </w:rPr>
          <w:t>Postanowienia końcowe i terminy</w:t>
        </w:r>
        <w:r w:rsidR="00A4500C">
          <w:rPr>
            <w:noProof/>
            <w:webHidden/>
          </w:rPr>
          <w:tab/>
        </w:r>
        <w:r w:rsidR="00A4500C">
          <w:rPr>
            <w:noProof/>
            <w:webHidden/>
          </w:rPr>
          <w:fldChar w:fldCharType="begin"/>
        </w:r>
        <w:r w:rsidR="00A4500C">
          <w:rPr>
            <w:noProof/>
            <w:webHidden/>
          </w:rPr>
          <w:instrText xml:space="preserve"> PAGEREF _Toc518904903 \h </w:instrText>
        </w:r>
        <w:r w:rsidR="00A4500C">
          <w:rPr>
            <w:noProof/>
            <w:webHidden/>
          </w:rPr>
        </w:r>
        <w:r w:rsidR="00A4500C">
          <w:rPr>
            <w:noProof/>
            <w:webHidden/>
          </w:rPr>
          <w:fldChar w:fldCharType="separate"/>
        </w:r>
        <w:r w:rsidR="00A4500C">
          <w:rPr>
            <w:noProof/>
            <w:webHidden/>
          </w:rPr>
          <w:t>22</w:t>
        </w:r>
        <w:r w:rsidR="00A4500C">
          <w:rPr>
            <w:noProof/>
            <w:webHidden/>
          </w:rPr>
          <w:fldChar w:fldCharType="end"/>
        </w:r>
      </w:hyperlink>
    </w:p>
    <w:p w14:paraId="717E511F" w14:textId="77777777" w:rsidR="00C20ADF" w:rsidRPr="00B068E1" w:rsidRDefault="001032FA" w:rsidP="00C457D7">
      <w:r w:rsidRPr="008612C3">
        <w:fldChar w:fldCharType="end"/>
      </w:r>
    </w:p>
    <w:p w14:paraId="15FAFED6" w14:textId="77777777" w:rsidR="005E414D" w:rsidRPr="00B068E1" w:rsidRDefault="00C20ADF" w:rsidP="00F40550">
      <w:pPr>
        <w:rPr>
          <w:rFonts w:eastAsiaTheme="majorEastAsia"/>
          <w:color w:val="365F91" w:themeColor="accent1" w:themeShade="BF"/>
        </w:rPr>
      </w:pPr>
      <w:r w:rsidRPr="00B068E1">
        <w:br w:type="page"/>
      </w:r>
    </w:p>
    <w:p w14:paraId="590F12DC" w14:textId="77777777" w:rsidR="005E414D" w:rsidRPr="00C164F7" w:rsidRDefault="0040706B" w:rsidP="00C164F7">
      <w:pPr>
        <w:rPr>
          <w:b/>
        </w:rPr>
      </w:pPr>
      <w:r w:rsidRPr="00C164F7">
        <w:rPr>
          <w:b/>
        </w:rPr>
        <w:lastRenderedPageBreak/>
        <w:t>SŁOWNIK POJĘĆ I WYKAZ SKRÓTÓW</w:t>
      </w:r>
    </w:p>
    <w:tbl>
      <w:tblPr>
        <w:tblStyle w:val="Tabela-Siatka"/>
        <w:tblW w:w="8928" w:type="dxa"/>
        <w:tblInd w:w="360" w:type="dxa"/>
        <w:tblLook w:val="04A0" w:firstRow="1" w:lastRow="0" w:firstColumn="1" w:lastColumn="0" w:noHBand="0" w:noVBand="1"/>
      </w:tblPr>
      <w:tblGrid>
        <w:gridCol w:w="2442"/>
        <w:gridCol w:w="6486"/>
      </w:tblGrid>
      <w:tr w:rsidR="005E414D" w:rsidRPr="00B068E1" w14:paraId="03CC2861" w14:textId="77777777" w:rsidTr="0031211E">
        <w:tc>
          <w:tcPr>
            <w:tcW w:w="2442" w:type="dxa"/>
            <w:shd w:val="clear" w:color="auto" w:fill="D9D9D9" w:themeFill="background1" w:themeFillShade="D9"/>
            <w:tcMar>
              <w:left w:w="108" w:type="dxa"/>
            </w:tcMar>
          </w:tcPr>
          <w:p w14:paraId="325367D3" w14:textId="77777777" w:rsidR="005E414D" w:rsidRPr="00B068E1" w:rsidRDefault="0014202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068E1">
              <w:rPr>
                <w:rFonts w:cstheme="minorHAnsi"/>
                <w:b/>
              </w:rPr>
              <w:t>Pojęcie</w:t>
            </w:r>
          </w:p>
        </w:tc>
        <w:tc>
          <w:tcPr>
            <w:tcW w:w="6486" w:type="dxa"/>
            <w:shd w:val="clear" w:color="auto" w:fill="D9D9D9" w:themeFill="background1" w:themeFillShade="D9"/>
            <w:tcMar>
              <w:left w:w="108" w:type="dxa"/>
            </w:tcMar>
          </w:tcPr>
          <w:p w14:paraId="44C2E4B1" w14:textId="77777777" w:rsidR="005E414D" w:rsidRPr="00B068E1" w:rsidRDefault="00142027">
            <w:pPr>
              <w:pStyle w:val="Akapitzlist"/>
              <w:spacing w:after="0" w:line="360" w:lineRule="auto"/>
              <w:ind w:left="0"/>
              <w:jc w:val="center"/>
              <w:rPr>
                <w:rFonts w:cstheme="minorHAnsi"/>
                <w:b/>
              </w:rPr>
            </w:pPr>
            <w:r w:rsidRPr="00B068E1">
              <w:rPr>
                <w:rFonts w:cstheme="minorHAnsi"/>
                <w:b/>
              </w:rPr>
              <w:t>Opis</w:t>
            </w:r>
          </w:p>
        </w:tc>
      </w:tr>
      <w:tr w:rsidR="003274E1" w:rsidRPr="00B068E1" w14:paraId="15C53079" w14:textId="77777777" w:rsidTr="0031211E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4A35CF0E" w14:textId="77777777" w:rsidR="003274E1" w:rsidRPr="00B068E1" w:rsidRDefault="003274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>Ankieta ewaluacyjna</w:t>
            </w:r>
          </w:p>
        </w:tc>
        <w:tc>
          <w:tcPr>
            <w:tcW w:w="6486" w:type="dxa"/>
            <w:shd w:val="clear" w:color="auto" w:fill="auto"/>
            <w:tcMar>
              <w:left w:w="108" w:type="dxa"/>
            </w:tcMar>
          </w:tcPr>
          <w:p w14:paraId="0D55204F" w14:textId="77777777" w:rsidR="003274E1" w:rsidRPr="00B068E1" w:rsidRDefault="003274E1" w:rsidP="003274E1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 xml:space="preserve">Ankieta rozdawana </w:t>
            </w:r>
            <w:r w:rsidR="00214727">
              <w:rPr>
                <w:rFonts w:cstheme="minorHAnsi"/>
                <w:sz w:val="20"/>
                <w:szCs w:val="20"/>
              </w:rPr>
              <w:t>na każdym szkoleniu, wypełniana</w:t>
            </w:r>
            <w:r w:rsidRPr="00B068E1">
              <w:rPr>
                <w:rFonts w:cstheme="minorHAnsi"/>
                <w:sz w:val="20"/>
                <w:szCs w:val="20"/>
              </w:rPr>
              <w:t xml:space="preserve"> przez każdego Uczestnika Szkolenia, mająca na celu ocenę programu szkolenia, przeprowadzenia szkolenia oraz ocenę sposobu organizacji szkolenia</w:t>
            </w:r>
            <w:r w:rsidR="00797278" w:rsidRPr="00B068E1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A63B58" w:rsidRPr="00B068E1" w14:paraId="401B8783" w14:textId="77777777" w:rsidTr="0031211E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48E14728" w14:textId="77777777" w:rsidR="00A63B58" w:rsidRPr="00B068E1" w:rsidRDefault="00A63B5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>Certyfikat ukończenia kursów</w:t>
            </w:r>
          </w:p>
        </w:tc>
        <w:tc>
          <w:tcPr>
            <w:tcW w:w="6486" w:type="dxa"/>
            <w:shd w:val="clear" w:color="auto" w:fill="auto"/>
            <w:tcMar>
              <w:left w:w="108" w:type="dxa"/>
            </w:tcMar>
          </w:tcPr>
          <w:p w14:paraId="0573A207" w14:textId="1E4DD9E2" w:rsidR="00A63B58" w:rsidRPr="00B068E1" w:rsidRDefault="00A63B58" w:rsidP="00D71408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>Świadectwo</w:t>
            </w:r>
            <w:r w:rsidR="00B23F7F" w:rsidRPr="00B068E1">
              <w:rPr>
                <w:rFonts w:cstheme="minorHAnsi"/>
                <w:sz w:val="20"/>
                <w:szCs w:val="20"/>
              </w:rPr>
              <w:t xml:space="preserve"> potwierdzające ukończenie szkolenia przygotowane przez Wykonawcę dla każdego Uczestnika Szkolenia</w:t>
            </w:r>
            <w:r w:rsidR="003D72F2" w:rsidRPr="00B068E1">
              <w:rPr>
                <w:rFonts w:cstheme="minorHAnsi"/>
                <w:sz w:val="20"/>
                <w:szCs w:val="20"/>
              </w:rPr>
              <w:t>, zawierające przynajmniej imi</w:t>
            </w:r>
            <w:r w:rsidR="00814448" w:rsidRPr="00B068E1">
              <w:rPr>
                <w:rFonts w:cstheme="minorHAnsi"/>
                <w:sz w:val="20"/>
                <w:szCs w:val="20"/>
              </w:rPr>
              <w:t xml:space="preserve">ę </w:t>
            </w:r>
            <w:r w:rsidR="001C4447" w:rsidRPr="00B068E1">
              <w:rPr>
                <w:rFonts w:cstheme="minorHAnsi"/>
                <w:sz w:val="20"/>
                <w:szCs w:val="20"/>
              </w:rPr>
              <w:t xml:space="preserve">i nazwisko Uczestnika Szkolenia, tytuł, termin szkolenia oraz podpis trenera. Forma i treść certyfikatu musi korespondować z wymaganiami odnośnie promocji projektów w ramach </w:t>
            </w:r>
            <w:r w:rsidR="002E3EA4">
              <w:rPr>
                <w:rFonts w:cstheme="minorHAnsi"/>
                <w:sz w:val="20"/>
                <w:szCs w:val="20"/>
              </w:rPr>
              <w:t xml:space="preserve">Regionalnego </w:t>
            </w:r>
            <w:r w:rsidR="001C4447" w:rsidRPr="00B068E1">
              <w:rPr>
                <w:rFonts w:cstheme="minorHAnsi"/>
                <w:sz w:val="20"/>
                <w:szCs w:val="20"/>
              </w:rPr>
              <w:t xml:space="preserve">Programu Operacyjnego </w:t>
            </w:r>
            <w:r w:rsidR="00D71408" w:rsidRPr="00B068E1">
              <w:rPr>
                <w:rFonts w:cstheme="minorHAnsi"/>
                <w:sz w:val="20"/>
                <w:szCs w:val="20"/>
              </w:rPr>
              <w:t xml:space="preserve">Województwa Dolnośląskiego </w:t>
            </w:r>
            <w:r w:rsidR="002E3EA4">
              <w:rPr>
                <w:rFonts w:cstheme="minorHAnsi"/>
                <w:sz w:val="20"/>
                <w:szCs w:val="20"/>
              </w:rPr>
              <w:t xml:space="preserve">2014-2020 </w:t>
            </w:r>
            <w:r w:rsidR="001C4447" w:rsidRPr="00B068E1">
              <w:rPr>
                <w:rFonts w:cstheme="minorHAnsi"/>
                <w:sz w:val="20"/>
                <w:szCs w:val="20"/>
              </w:rPr>
              <w:t>i musi być uzgodniona z Zamawiającym.</w:t>
            </w:r>
          </w:p>
        </w:tc>
      </w:tr>
      <w:tr w:rsidR="00A63B58" w:rsidRPr="00B068E1" w14:paraId="2688C3C4" w14:textId="77777777" w:rsidTr="0031211E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7B2A836E" w14:textId="77777777" w:rsidR="00A63B58" w:rsidRPr="00B068E1" w:rsidRDefault="00A63B5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>Dzień szkoleniowy</w:t>
            </w:r>
          </w:p>
        </w:tc>
        <w:tc>
          <w:tcPr>
            <w:tcW w:w="6486" w:type="dxa"/>
            <w:shd w:val="clear" w:color="auto" w:fill="auto"/>
            <w:tcMar>
              <w:left w:w="108" w:type="dxa"/>
            </w:tcMar>
          </w:tcPr>
          <w:p w14:paraId="290100CF" w14:textId="4167E2D6" w:rsidR="00A63B58" w:rsidRPr="00B068E1" w:rsidRDefault="00FA13B5" w:rsidP="00D71531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>Dzień roboczy (od poniedziałku do piątku,</w:t>
            </w:r>
            <w:r w:rsidR="00552147" w:rsidRPr="00B068E1">
              <w:rPr>
                <w:rFonts w:cstheme="minorHAnsi"/>
                <w:sz w:val="20"/>
                <w:szCs w:val="20"/>
              </w:rPr>
              <w:t xml:space="preserve"> z</w:t>
            </w:r>
            <w:r w:rsidRPr="00B068E1">
              <w:rPr>
                <w:rFonts w:cstheme="minorHAnsi"/>
                <w:sz w:val="20"/>
                <w:szCs w:val="20"/>
              </w:rPr>
              <w:t xml:space="preserve"> wyłączeniem świ</w:t>
            </w:r>
            <w:r w:rsidR="00552147" w:rsidRPr="00B068E1">
              <w:rPr>
                <w:rFonts w:cstheme="minorHAnsi"/>
                <w:sz w:val="20"/>
                <w:szCs w:val="20"/>
              </w:rPr>
              <w:t>ą</w:t>
            </w:r>
            <w:r w:rsidRPr="00B068E1">
              <w:rPr>
                <w:rFonts w:cstheme="minorHAnsi"/>
                <w:sz w:val="20"/>
                <w:szCs w:val="20"/>
              </w:rPr>
              <w:t>t i dni ustawowo wolnych od pracy) w godzinach</w:t>
            </w:r>
            <w:r w:rsidR="00806F36">
              <w:rPr>
                <w:rFonts w:cstheme="minorHAnsi"/>
                <w:sz w:val="20"/>
                <w:szCs w:val="20"/>
              </w:rPr>
              <w:t xml:space="preserve"> </w:t>
            </w:r>
            <w:r w:rsidR="00FF045F">
              <w:rPr>
                <w:rFonts w:cstheme="minorHAnsi"/>
                <w:sz w:val="20"/>
                <w:szCs w:val="20"/>
              </w:rPr>
              <w:t>8.00</w:t>
            </w:r>
            <w:r w:rsidR="00806F36" w:rsidRPr="009333E8">
              <w:rPr>
                <w:rFonts w:cstheme="minorHAnsi"/>
                <w:sz w:val="20"/>
                <w:szCs w:val="20"/>
              </w:rPr>
              <w:t xml:space="preserve">- </w:t>
            </w:r>
            <w:r w:rsidR="00D71531">
              <w:rPr>
                <w:rFonts w:cstheme="minorHAnsi"/>
                <w:sz w:val="20"/>
                <w:szCs w:val="20"/>
              </w:rPr>
              <w:t>16</w:t>
            </w:r>
            <w:r w:rsidR="00FF045F">
              <w:rPr>
                <w:rFonts w:cstheme="minorHAnsi"/>
                <w:sz w:val="20"/>
                <w:szCs w:val="20"/>
              </w:rPr>
              <w:t>.00</w:t>
            </w:r>
            <w:r w:rsidRPr="009333E8">
              <w:rPr>
                <w:rFonts w:cstheme="minorHAnsi"/>
                <w:sz w:val="20"/>
                <w:szCs w:val="20"/>
              </w:rPr>
              <w:t>,</w:t>
            </w:r>
            <w:r w:rsidRPr="00B068E1">
              <w:rPr>
                <w:rFonts w:cstheme="minorHAnsi"/>
                <w:sz w:val="20"/>
                <w:szCs w:val="20"/>
              </w:rPr>
              <w:t xml:space="preserve"> w którym odbywa się szkolenie w wymiarze nie krótszym niż </w:t>
            </w:r>
            <w:r w:rsidR="00645BD0">
              <w:rPr>
                <w:rFonts w:cstheme="minorHAnsi"/>
                <w:sz w:val="20"/>
                <w:szCs w:val="20"/>
              </w:rPr>
              <w:t>6</w:t>
            </w:r>
            <w:r w:rsidRPr="00B068E1">
              <w:rPr>
                <w:rFonts w:cstheme="minorHAnsi"/>
                <w:sz w:val="20"/>
                <w:szCs w:val="20"/>
              </w:rPr>
              <w:t xml:space="preserve"> godzin i nie przekraczającym 9 godzin szkoleniowych</w:t>
            </w:r>
            <w:r w:rsidR="00797278" w:rsidRPr="00B068E1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A2115" w:rsidRPr="00B068E1" w14:paraId="21D55CFE" w14:textId="77777777" w:rsidTr="0031211E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67CB0361" w14:textId="77777777" w:rsidR="000A2115" w:rsidRPr="00B068E1" w:rsidRDefault="000A211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>Godzina szkoleniowa</w:t>
            </w:r>
          </w:p>
        </w:tc>
        <w:tc>
          <w:tcPr>
            <w:tcW w:w="6486" w:type="dxa"/>
            <w:shd w:val="clear" w:color="auto" w:fill="auto"/>
            <w:tcMar>
              <w:left w:w="108" w:type="dxa"/>
            </w:tcMar>
          </w:tcPr>
          <w:p w14:paraId="724D7D85" w14:textId="77777777" w:rsidR="000A2115" w:rsidRPr="00B068E1" w:rsidRDefault="00FA13B5" w:rsidP="003274E1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>45 minut zegarowych zajęć szkoleniowych prowadzonych bez przerwy</w:t>
            </w:r>
            <w:r w:rsidR="00797278" w:rsidRPr="00B068E1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A2115" w:rsidRPr="00B068E1" w14:paraId="7B19B7FF" w14:textId="77777777" w:rsidTr="0031211E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115D318D" w14:textId="77777777" w:rsidR="000A2115" w:rsidRPr="00B068E1" w:rsidRDefault="000A211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>Grupa szkoleniowa</w:t>
            </w:r>
          </w:p>
        </w:tc>
        <w:tc>
          <w:tcPr>
            <w:tcW w:w="6486" w:type="dxa"/>
            <w:shd w:val="clear" w:color="auto" w:fill="auto"/>
            <w:tcMar>
              <w:left w:w="108" w:type="dxa"/>
            </w:tcMar>
          </w:tcPr>
          <w:p w14:paraId="3F42A752" w14:textId="1593FDDC" w:rsidR="000A2115" w:rsidRPr="00B068E1" w:rsidRDefault="00FA13B5" w:rsidP="0038193E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>Grupa Uczestników Szkolenia zrek</w:t>
            </w:r>
            <w:r w:rsidR="00BE71BF" w:rsidRPr="00B068E1">
              <w:rPr>
                <w:rFonts w:cstheme="minorHAnsi"/>
                <w:sz w:val="20"/>
                <w:szCs w:val="20"/>
              </w:rPr>
              <w:t xml:space="preserve">rutowana wśród pracowników JST. Szkolenie z wirtualizacji systemów operacyjnych wykonane dla grupy </w:t>
            </w:r>
            <w:r w:rsidR="005E1B55">
              <w:rPr>
                <w:rFonts w:cstheme="minorHAnsi"/>
                <w:sz w:val="20"/>
                <w:szCs w:val="20"/>
              </w:rPr>
              <w:t>43</w:t>
            </w:r>
            <w:r w:rsidR="005E1B55" w:rsidRPr="00B068E1">
              <w:rPr>
                <w:rFonts w:cstheme="minorHAnsi"/>
                <w:sz w:val="20"/>
                <w:szCs w:val="20"/>
              </w:rPr>
              <w:t xml:space="preserve"> </w:t>
            </w:r>
            <w:r w:rsidR="00BE71BF" w:rsidRPr="00B068E1">
              <w:rPr>
                <w:rFonts w:cstheme="minorHAnsi"/>
                <w:sz w:val="20"/>
                <w:szCs w:val="20"/>
              </w:rPr>
              <w:t xml:space="preserve">osób (w </w:t>
            </w:r>
            <w:r w:rsidR="0038193E">
              <w:rPr>
                <w:rFonts w:cstheme="minorHAnsi"/>
                <w:sz w:val="20"/>
                <w:szCs w:val="20"/>
              </w:rPr>
              <w:t xml:space="preserve">max. </w:t>
            </w:r>
            <w:r w:rsidR="00BE71BF" w:rsidRPr="00B068E1">
              <w:rPr>
                <w:rFonts w:cstheme="minorHAnsi"/>
                <w:sz w:val="20"/>
                <w:szCs w:val="20"/>
              </w:rPr>
              <w:t xml:space="preserve">9 osobowych grupach), szkolenie z wykonywania kopii zapasowych danych wykonane dla grupy 28 osób (w max. 10 osobowych grupach), szkolenie z zarządzania bazami danych wykonane dla grupy </w:t>
            </w:r>
            <w:r w:rsidR="0038193E">
              <w:rPr>
                <w:rFonts w:cstheme="minorHAnsi"/>
                <w:sz w:val="20"/>
                <w:szCs w:val="20"/>
              </w:rPr>
              <w:t>43</w:t>
            </w:r>
            <w:r w:rsidR="0038193E" w:rsidRPr="00B068E1">
              <w:rPr>
                <w:rFonts w:cstheme="minorHAnsi"/>
                <w:sz w:val="20"/>
                <w:szCs w:val="20"/>
              </w:rPr>
              <w:t xml:space="preserve"> </w:t>
            </w:r>
            <w:r w:rsidR="00BE71BF" w:rsidRPr="00B068E1">
              <w:rPr>
                <w:rFonts w:cstheme="minorHAnsi"/>
                <w:sz w:val="20"/>
                <w:szCs w:val="20"/>
              </w:rPr>
              <w:t>osó</w:t>
            </w:r>
            <w:r w:rsidR="006254DA" w:rsidRPr="00B068E1">
              <w:rPr>
                <w:rFonts w:cstheme="minorHAnsi"/>
                <w:sz w:val="20"/>
                <w:szCs w:val="20"/>
              </w:rPr>
              <w:t xml:space="preserve">b (w max. </w:t>
            </w:r>
            <w:r w:rsidR="0038193E">
              <w:rPr>
                <w:rFonts w:cstheme="minorHAnsi"/>
                <w:sz w:val="20"/>
                <w:szCs w:val="20"/>
              </w:rPr>
              <w:t>9</w:t>
            </w:r>
            <w:r w:rsidR="0038193E" w:rsidRPr="00B068E1">
              <w:rPr>
                <w:rFonts w:cstheme="minorHAnsi"/>
                <w:sz w:val="20"/>
                <w:szCs w:val="20"/>
              </w:rPr>
              <w:t xml:space="preserve"> </w:t>
            </w:r>
            <w:r w:rsidR="006254DA" w:rsidRPr="00B068E1">
              <w:rPr>
                <w:rFonts w:cstheme="minorHAnsi"/>
                <w:sz w:val="20"/>
                <w:szCs w:val="20"/>
              </w:rPr>
              <w:t xml:space="preserve">osobowych grupach). W uzasadnionych </w:t>
            </w:r>
            <w:r w:rsidR="00A76B79" w:rsidRPr="00B068E1">
              <w:rPr>
                <w:rFonts w:cstheme="minorHAnsi"/>
                <w:sz w:val="20"/>
                <w:szCs w:val="20"/>
              </w:rPr>
              <w:t>przypadkach (np. wykłady), uzgodnionych pomiędzy Wykonawcą a Zamawiającym, grupa szkoleniowa może być większa niż 10 osób. Każdej grupie szkoleniowej zostanie przypisany numer identyfikacyjny.</w:t>
            </w:r>
          </w:p>
        </w:tc>
      </w:tr>
      <w:tr w:rsidR="0050284A" w:rsidRPr="00B068E1" w14:paraId="5DC86F82" w14:textId="77777777" w:rsidTr="0031211E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24B4AF38" w14:textId="1E12A646" w:rsidR="0050284A" w:rsidRPr="00B068E1" w:rsidRDefault="0050284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 xml:space="preserve">Harmonogram </w:t>
            </w:r>
            <w:r w:rsidR="00635B16">
              <w:rPr>
                <w:rFonts w:cstheme="minorHAnsi"/>
                <w:sz w:val="20"/>
                <w:szCs w:val="20"/>
              </w:rPr>
              <w:t>Z</w:t>
            </w:r>
            <w:r w:rsidRPr="00B068E1">
              <w:rPr>
                <w:rFonts w:cstheme="minorHAnsi"/>
                <w:sz w:val="20"/>
                <w:szCs w:val="20"/>
              </w:rPr>
              <w:t>ajęć</w:t>
            </w:r>
          </w:p>
        </w:tc>
        <w:tc>
          <w:tcPr>
            <w:tcW w:w="6486" w:type="dxa"/>
            <w:shd w:val="clear" w:color="auto" w:fill="auto"/>
            <w:tcMar>
              <w:left w:w="108" w:type="dxa"/>
            </w:tcMar>
          </w:tcPr>
          <w:p w14:paraId="42B2BB4E" w14:textId="77777777" w:rsidR="0050284A" w:rsidRPr="00B068E1" w:rsidRDefault="00424ECB" w:rsidP="003274E1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>Dokument zawierający uzgodnienia organizacyjne i techniczne dotyczące realizacji zamówienia oraz kluczowe terminy planowanych szkoleń</w:t>
            </w:r>
            <w:r w:rsidR="00797278" w:rsidRPr="00B068E1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50284A" w:rsidRPr="00B068E1" w14:paraId="1C655753" w14:textId="77777777" w:rsidTr="0031211E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6D6AB5B3" w14:textId="77777777" w:rsidR="0050284A" w:rsidRPr="00B068E1" w:rsidRDefault="0050284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>JST</w:t>
            </w:r>
          </w:p>
        </w:tc>
        <w:tc>
          <w:tcPr>
            <w:tcW w:w="6486" w:type="dxa"/>
            <w:shd w:val="clear" w:color="auto" w:fill="auto"/>
            <w:tcMar>
              <w:left w:w="108" w:type="dxa"/>
            </w:tcMar>
          </w:tcPr>
          <w:p w14:paraId="31C98E50" w14:textId="77777777" w:rsidR="0050284A" w:rsidRPr="00B068E1" w:rsidRDefault="0050284A" w:rsidP="003274E1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>Jednostki Samorządu Terytorialnego biorące udział w projekcie PEUG</w:t>
            </w:r>
            <w:r w:rsidR="00797278" w:rsidRPr="00B068E1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50284A" w:rsidRPr="00B068E1" w14:paraId="01C799CB" w14:textId="77777777" w:rsidTr="0031211E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76D3D0D5" w14:textId="77777777" w:rsidR="0050284A" w:rsidRPr="00B068E1" w:rsidRDefault="007F6E2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>Lista obecności</w:t>
            </w:r>
          </w:p>
        </w:tc>
        <w:tc>
          <w:tcPr>
            <w:tcW w:w="6486" w:type="dxa"/>
            <w:shd w:val="clear" w:color="auto" w:fill="auto"/>
            <w:tcMar>
              <w:left w:w="108" w:type="dxa"/>
            </w:tcMar>
          </w:tcPr>
          <w:p w14:paraId="36FF78BC" w14:textId="77777777" w:rsidR="0050284A" w:rsidRPr="00B068E1" w:rsidRDefault="005A6CCF" w:rsidP="003274E1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>Dokument potwierdzający obecność Uczestnika Szkolenia na zajęciach, zawierający jego własnoręczny podpis we wskazanym miejscu</w:t>
            </w:r>
            <w:r w:rsidR="00797278" w:rsidRPr="00B068E1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F6E2D" w:rsidRPr="00B068E1" w14:paraId="0E2D9588" w14:textId="77777777" w:rsidTr="0031211E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6163BDE3" w14:textId="77777777" w:rsidR="007F6E2D" w:rsidRPr="00B068E1" w:rsidRDefault="007F6E2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>Materiały szkoleniowe</w:t>
            </w:r>
          </w:p>
        </w:tc>
        <w:tc>
          <w:tcPr>
            <w:tcW w:w="6486" w:type="dxa"/>
            <w:shd w:val="clear" w:color="auto" w:fill="auto"/>
            <w:tcMar>
              <w:left w:w="108" w:type="dxa"/>
            </w:tcMar>
          </w:tcPr>
          <w:p w14:paraId="4A788FB3" w14:textId="4083011F" w:rsidR="007F6E2D" w:rsidRPr="00B068E1" w:rsidRDefault="00AB6AD6" w:rsidP="003274E1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>Materiały opracowane przez Wykonawcę dla Uczestników Szkoleń, w szczególności obejmujące: podręczniki, prezentacje szkoleniowe, konspekty wykładów, opisy ćwiczeń</w:t>
            </w:r>
            <w:r w:rsidR="002E3EA4">
              <w:rPr>
                <w:rFonts w:cstheme="minorHAnsi"/>
                <w:sz w:val="20"/>
                <w:szCs w:val="20"/>
              </w:rPr>
              <w:t xml:space="preserve"> skompletowane w teczkach</w:t>
            </w:r>
            <w:r w:rsidR="00797278" w:rsidRPr="00B068E1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50284A" w:rsidRPr="00B068E1" w14:paraId="26CD8EF5" w14:textId="77777777" w:rsidTr="0031211E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05CE2B2C" w14:textId="77777777" w:rsidR="0050284A" w:rsidRPr="00B068E1" w:rsidRDefault="007F6E2D" w:rsidP="007F6E2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333E8">
              <w:rPr>
                <w:rFonts w:cstheme="minorHAnsi"/>
                <w:sz w:val="20"/>
                <w:szCs w:val="20"/>
              </w:rPr>
              <w:t>Miejsce szkolenia</w:t>
            </w:r>
            <w:r w:rsidRPr="00B068E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486" w:type="dxa"/>
            <w:shd w:val="clear" w:color="auto" w:fill="auto"/>
            <w:tcMar>
              <w:left w:w="108" w:type="dxa"/>
            </w:tcMar>
          </w:tcPr>
          <w:p w14:paraId="515AE344" w14:textId="78DD17EB" w:rsidR="0050284A" w:rsidRPr="00B068E1" w:rsidRDefault="00EB38C8" w:rsidP="00691395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Ośrodki szkoleniowe zaproponowane przez Wykonawcę, a zaakceptowane przez Zamawiającego zlokalizowane w Bolesławcu, </w:t>
            </w:r>
            <w:r w:rsidR="00691395">
              <w:rPr>
                <w:rFonts w:cstheme="minorHAnsi"/>
                <w:sz w:val="20"/>
                <w:szCs w:val="20"/>
              </w:rPr>
              <w:t xml:space="preserve">Lubinie </w:t>
            </w:r>
            <w:r>
              <w:rPr>
                <w:rFonts w:cstheme="minorHAnsi"/>
                <w:sz w:val="20"/>
                <w:szCs w:val="20"/>
              </w:rPr>
              <w:t>i Wrocławiu (min. 1 Ośrodek szkoleniowy w każdym mieście).</w:t>
            </w:r>
          </w:p>
        </w:tc>
      </w:tr>
      <w:tr w:rsidR="007F6E2D" w:rsidRPr="00B068E1" w14:paraId="3D526F9C" w14:textId="77777777" w:rsidTr="0031211E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36F20C05" w14:textId="77777777" w:rsidR="007F6E2D" w:rsidRPr="00B068E1" w:rsidRDefault="00AB5CFD" w:rsidP="007F6E2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>S</w:t>
            </w:r>
            <w:r w:rsidR="007F6E2D" w:rsidRPr="00B068E1">
              <w:rPr>
                <w:rFonts w:cstheme="minorHAnsi"/>
                <w:sz w:val="20"/>
                <w:szCs w:val="20"/>
              </w:rPr>
              <w:t>OPZ</w:t>
            </w:r>
          </w:p>
        </w:tc>
        <w:tc>
          <w:tcPr>
            <w:tcW w:w="6486" w:type="dxa"/>
            <w:shd w:val="clear" w:color="auto" w:fill="auto"/>
            <w:tcMar>
              <w:left w:w="108" w:type="dxa"/>
            </w:tcMar>
          </w:tcPr>
          <w:p w14:paraId="7EC3EC70" w14:textId="77777777" w:rsidR="007F6E2D" w:rsidRPr="00B068E1" w:rsidRDefault="00AB5CFD" w:rsidP="003274E1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>Szczegółowy o</w:t>
            </w:r>
            <w:r w:rsidR="007F6E2D" w:rsidRPr="00B068E1">
              <w:rPr>
                <w:rFonts w:cstheme="minorHAnsi"/>
                <w:sz w:val="20"/>
                <w:szCs w:val="20"/>
              </w:rPr>
              <w:t>pis przedmiotu zamówienia</w:t>
            </w:r>
          </w:p>
        </w:tc>
      </w:tr>
      <w:tr w:rsidR="00EC351B" w:rsidRPr="00B068E1" w14:paraId="7E25645B" w14:textId="77777777" w:rsidTr="0031211E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1E90954E" w14:textId="77777777" w:rsidR="00EC351B" w:rsidRPr="00B068E1" w:rsidRDefault="00EC351B" w:rsidP="007F6E2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>Podręcznik</w:t>
            </w:r>
          </w:p>
        </w:tc>
        <w:tc>
          <w:tcPr>
            <w:tcW w:w="6486" w:type="dxa"/>
            <w:shd w:val="clear" w:color="auto" w:fill="auto"/>
            <w:tcMar>
              <w:left w:w="108" w:type="dxa"/>
            </w:tcMar>
          </w:tcPr>
          <w:p w14:paraId="2BBC9ED0" w14:textId="77777777" w:rsidR="00EC351B" w:rsidRPr="00B068E1" w:rsidRDefault="007973CD" w:rsidP="003274E1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 xml:space="preserve">Podręcznik wnioskodawcy i beneficjenta programów polityki spójności 2014-2020 w zakresie </w:t>
            </w:r>
            <w:r w:rsidR="0042320A" w:rsidRPr="00B068E1">
              <w:rPr>
                <w:rFonts w:cstheme="minorHAnsi"/>
                <w:sz w:val="20"/>
                <w:szCs w:val="20"/>
              </w:rPr>
              <w:t>informacji i promocji</w:t>
            </w:r>
            <w:r w:rsidR="00797278" w:rsidRPr="00B068E1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F6E2D" w:rsidRPr="00B068E1" w14:paraId="2CB059A1" w14:textId="77777777" w:rsidTr="0031211E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7B87EC3E" w14:textId="77777777" w:rsidR="007F6E2D" w:rsidRPr="00B068E1" w:rsidRDefault="007F6E2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 xml:space="preserve">Projekt </w:t>
            </w:r>
          </w:p>
        </w:tc>
        <w:tc>
          <w:tcPr>
            <w:tcW w:w="6486" w:type="dxa"/>
            <w:shd w:val="clear" w:color="auto" w:fill="auto"/>
            <w:tcMar>
              <w:left w:w="108" w:type="dxa"/>
            </w:tcMar>
          </w:tcPr>
          <w:p w14:paraId="287F0A06" w14:textId="77777777" w:rsidR="007F6E2D" w:rsidRPr="00B068E1" w:rsidRDefault="007F6E2D" w:rsidP="0031211E">
            <w:pPr>
              <w:pStyle w:val="Akapitzlist"/>
              <w:spacing w:after="0" w:line="360" w:lineRule="auto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>Projekt pn. „Platforma Elektronicznych Usług Geodezyjnych - PEUG”</w:t>
            </w:r>
            <w:r w:rsidR="00797278" w:rsidRPr="00B068E1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F6E2D" w:rsidRPr="00B068E1" w14:paraId="16EEF6FE" w14:textId="77777777" w:rsidTr="0031211E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046B39FA" w14:textId="77777777" w:rsidR="007F6E2D" w:rsidRPr="00B068E1" w:rsidRDefault="00EC351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>Protokół</w:t>
            </w:r>
          </w:p>
        </w:tc>
        <w:tc>
          <w:tcPr>
            <w:tcW w:w="6486" w:type="dxa"/>
            <w:shd w:val="clear" w:color="auto" w:fill="auto"/>
            <w:tcMar>
              <w:left w:w="108" w:type="dxa"/>
            </w:tcMar>
          </w:tcPr>
          <w:p w14:paraId="209BE00C" w14:textId="77777777" w:rsidR="007F6E2D" w:rsidRPr="00B068E1" w:rsidRDefault="00641389" w:rsidP="005F5E89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 xml:space="preserve">Dokument </w:t>
            </w:r>
            <w:r w:rsidR="005F5E89" w:rsidRPr="00B068E1">
              <w:rPr>
                <w:rFonts w:cstheme="minorHAnsi"/>
                <w:sz w:val="20"/>
                <w:szCs w:val="20"/>
              </w:rPr>
              <w:t>zawierający informację o dacie i miejscu szkolenia, uczestnikach szkolenia oraz podpisy uczestników szkolenia potwierdzające uczestnictwo i zakres zdobytych umiejętności</w:t>
            </w:r>
            <w:r w:rsidR="00797278" w:rsidRPr="00B068E1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F6E2D" w:rsidRPr="00B068E1" w14:paraId="6835996F" w14:textId="77777777" w:rsidTr="0031211E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68861E73" w14:textId="77777777" w:rsidR="007F6E2D" w:rsidRPr="00B068E1" w:rsidRDefault="007F6E2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>Przedmiot zamówienia</w:t>
            </w:r>
          </w:p>
        </w:tc>
        <w:tc>
          <w:tcPr>
            <w:tcW w:w="6486" w:type="dxa"/>
            <w:shd w:val="clear" w:color="auto" w:fill="auto"/>
            <w:tcMar>
              <w:left w:w="108" w:type="dxa"/>
            </w:tcMar>
          </w:tcPr>
          <w:p w14:paraId="7C4B1A1C" w14:textId="77777777" w:rsidR="007F6E2D" w:rsidRPr="00B068E1" w:rsidRDefault="007F6E2D" w:rsidP="005F5E89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>Wybór firmy prowadzącej szkolenia specjalistyczne dla administratorów</w:t>
            </w:r>
            <w:r w:rsidR="00797278" w:rsidRPr="00B068E1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EC351B" w:rsidRPr="00B068E1" w14:paraId="4F851DC3" w14:textId="77777777" w:rsidTr="0031211E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6B4C1B80" w14:textId="77777777" w:rsidR="00EC351B" w:rsidRPr="00B068E1" w:rsidRDefault="00EC351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>Uczestnik szkolenia</w:t>
            </w:r>
            <w:r w:rsidR="007E538C" w:rsidRPr="00B068E1">
              <w:rPr>
                <w:rFonts w:cstheme="minorHAnsi"/>
                <w:sz w:val="20"/>
                <w:szCs w:val="20"/>
              </w:rPr>
              <w:t xml:space="preserve"> dotyczącego wirtualizacji systemów operacyjnych</w:t>
            </w:r>
          </w:p>
        </w:tc>
        <w:tc>
          <w:tcPr>
            <w:tcW w:w="6486" w:type="dxa"/>
            <w:shd w:val="clear" w:color="auto" w:fill="auto"/>
            <w:tcMar>
              <w:left w:w="108" w:type="dxa"/>
            </w:tcMar>
          </w:tcPr>
          <w:p w14:paraId="61C7F815" w14:textId="77777777" w:rsidR="00EC351B" w:rsidRPr="00B068E1" w:rsidRDefault="00AA4D4E" w:rsidP="005F5E89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 xml:space="preserve">Osoba rekrutowana spośród pracowników </w:t>
            </w:r>
            <w:r w:rsidR="00A94858" w:rsidRPr="00B068E1">
              <w:rPr>
                <w:rFonts w:cstheme="minorHAnsi"/>
                <w:sz w:val="20"/>
                <w:szCs w:val="20"/>
              </w:rPr>
              <w:t xml:space="preserve">Jednostek Samorządu Terytorialnego biorących udział w projekcie PEUG, która została zakwalifikowana do udziału w szkoleniu i </w:t>
            </w:r>
            <w:r w:rsidR="00FD6C63" w:rsidRPr="0062185A">
              <w:rPr>
                <w:rFonts w:cstheme="minorHAnsi"/>
                <w:sz w:val="20"/>
                <w:szCs w:val="20"/>
              </w:rPr>
              <w:t>wypełniła deklarację uczestnictwa</w:t>
            </w:r>
            <w:r w:rsidR="00797278" w:rsidRPr="0062185A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C209F0" w:rsidRPr="00B068E1" w14:paraId="6B0EC1F9" w14:textId="77777777" w:rsidTr="0031211E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40D39D67" w14:textId="77777777" w:rsidR="00C209F0" w:rsidRPr="00B068E1" w:rsidRDefault="00C209F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lastRenderedPageBreak/>
              <w:t>Uczestnik szkolenia dotyczącego wykonywania kopii zapasowych danych</w:t>
            </w:r>
          </w:p>
        </w:tc>
        <w:tc>
          <w:tcPr>
            <w:tcW w:w="6486" w:type="dxa"/>
            <w:shd w:val="clear" w:color="auto" w:fill="auto"/>
            <w:tcMar>
              <w:left w:w="108" w:type="dxa"/>
            </w:tcMar>
          </w:tcPr>
          <w:p w14:paraId="114A50E9" w14:textId="77777777" w:rsidR="00C209F0" w:rsidRPr="00B068E1" w:rsidRDefault="00A94858" w:rsidP="005F5E89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>Osoba rekrutowana spośród pracowników Jednostek Samorządu Terytorialnego biorących udział w projekcie PEUG</w:t>
            </w:r>
            <w:r w:rsidR="00FD6C63" w:rsidRPr="00B068E1">
              <w:rPr>
                <w:rFonts w:cstheme="minorHAnsi"/>
                <w:sz w:val="20"/>
                <w:szCs w:val="20"/>
              </w:rPr>
              <w:t xml:space="preserve">, która została zakwalifikowana do udziału w szkoleniu i </w:t>
            </w:r>
            <w:r w:rsidR="00FD6C63" w:rsidRPr="0062185A">
              <w:rPr>
                <w:rFonts w:cstheme="minorHAnsi"/>
                <w:sz w:val="20"/>
                <w:szCs w:val="20"/>
              </w:rPr>
              <w:t>wypełniła deklarację uczestnictwa.</w:t>
            </w:r>
            <w:r w:rsidR="00FD6C63" w:rsidRPr="00B068E1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C209F0" w:rsidRPr="00B068E1" w14:paraId="470DBFCF" w14:textId="77777777" w:rsidTr="0031211E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30346AAA" w14:textId="77777777" w:rsidR="00C209F0" w:rsidRPr="00B068E1" w:rsidRDefault="00C209F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>Uczestnik szkolenia dotyczącego zarządzania bazami danych</w:t>
            </w:r>
          </w:p>
        </w:tc>
        <w:tc>
          <w:tcPr>
            <w:tcW w:w="6486" w:type="dxa"/>
            <w:shd w:val="clear" w:color="auto" w:fill="auto"/>
            <w:tcMar>
              <w:left w:w="108" w:type="dxa"/>
            </w:tcMar>
          </w:tcPr>
          <w:p w14:paraId="65ECC350" w14:textId="77777777" w:rsidR="00C209F0" w:rsidRPr="00B068E1" w:rsidRDefault="00A94858" w:rsidP="005F5E89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>Osoba rekrutowana spośród pracowników Jednostek Samorządu Terytorialnego biorących udział w projekcie PEUG</w:t>
            </w:r>
            <w:r w:rsidR="00FD6C63" w:rsidRPr="00B068E1">
              <w:rPr>
                <w:rFonts w:cstheme="minorHAnsi"/>
                <w:sz w:val="20"/>
                <w:szCs w:val="20"/>
              </w:rPr>
              <w:t xml:space="preserve">, która została zakwalifikowana do udziału w szkoleniu i </w:t>
            </w:r>
            <w:r w:rsidR="00FD6C63" w:rsidRPr="0062185A">
              <w:rPr>
                <w:rFonts w:cstheme="minorHAnsi"/>
                <w:sz w:val="20"/>
                <w:szCs w:val="20"/>
              </w:rPr>
              <w:t>wypełniła deklarację uczestnictwa.</w:t>
            </w:r>
            <w:r w:rsidR="00FD6C63" w:rsidRPr="00B068E1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EC351B" w:rsidRPr="00B068E1" w14:paraId="26F1F993" w14:textId="77777777" w:rsidTr="0031211E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758449AE" w14:textId="77777777" w:rsidR="00EC351B" w:rsidRPr="00B068E1" w:rsidRDefault="00EC351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>Warsztat</w:t>
            </w:r>
          </w:p>
        </w:tc>
        <w:tc>
          <w:tcPr>
            <w:tcW w:w="6486" w:type="dxa"/>
            <w:shd w:val="clear" w:color="auto" w:fill="auto"/>
            <w:tcMar>
              <w:left w:w="108" w:type="dxa"/>
            </w:tcMar>
          </w:tcPr>
          <w:p w14:paraId="6F0B7E1C" w14:textId="77777777" w:rsidR="00EC351B" w:rsidRPr="00B068E1" w:rsidRDefault="001F74E3" w:rsidP="005F5E89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 xml:space="preserve">Zajęcia prowadzone z wykorzystaniem komputera, specjalistycznych aplikacji i odpowiednich danych, mające na celu pogłębienie praktycznych umiejętności uczestników szkoleń w określonym zakresie. Warsztaty komputerowe prowadzone są na sprzęcie komputerowym </w:t>
            </w:r>
            <w:r w:rsidRPr="00B12440">
              <w:rPr>
                <w:rFonts w:cstheme="minorHAnsi"/>
                <w:sz w:val="20"/>
                <w:szCs w:val="20"/>
              </w:rPr>
              <w:t>oraz przy wykorzystaniu oprogramowania i danych zapewnionych przez Wykonawcę.</w:t>
            </w:r>
          </w:p>
        </w:tc>
      </w:tr>
      <w:tr w:rsidR="00EC351B" w:rsidRPr="00B068E1" w14:paraId="7D1D829B" w14:textId="77777777" w:rsidTr="0031211E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2C004A8E" w14:textId="77777777" w:rsidR="00EC351B" w:rsidRPr="00B068E1" w:rsidRDefault="00EC351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>Wykład</w:t>
            </w:r>
          </w:p>
        </w:tc>
        <w:tc>
          <w:tcPr>
            <w:tcW w:w="6486" w:type="dxa"/>
            <w:shd w:val="clear" w:color="auto" w:fill="auto"/>
            <w:tcMar>
              <w:left w:w="108" w:type="dxa"/>
            </w:tcMar>
          </w:tcPr>
          <w:p w14:paraId="2238EE5F" w14:textId="77777777" w:rsidR="00EC351B" w:rsidRPr="00B068E1" w:rsidRDefault="00D51DD9" w:rsidP="005F5E89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 xml:space="preserve">Zajęcia szkoleniowe polegające na ustnym przekazywaniu wiedzy </w:t>
            </w:r>
            <w:r w:rsidR="00101643" w:rsidRPr="00B068E1">
              <w:rPr>
                <w:rFonts w:cstheme="minorHAnsi"/>
                <w:sz w:val="20"/>
                <w:szCs w:val="20"/>
              </w:rPr>
              <w:t xml:space="preserve">uczestnikom szkoleń, którzy zadają pytania lub dyskutują po zakończeniu wykładu (wykładowca może dopuścić możliwość zadawania pytań w trakcie trwania wykładu). </w:t>
            </w:r>
            <w:r w:rsidR="00DF3990" w:rsidRPr="00B068E1">
              <w:rPr>
                <w:rFonts w:cstheme="minorHAnsi"/>
                <w:sz w:val="20"/>
                <w:szCs w:val="20"/>
              </w:rPr>
              <w:t>Wykład wspomagany jest prezentacjami szkoleniowymi oraz materiałami szkoleniowymi przekazanymi uczestnikom szkoleń przed rozpoczęciem zajęć.</w:t>
            </w:r>
          </w:p>
        </w:tc>
      </w:tr>
      <w:tr w:rsidR="00EC351B" w:rsidRPr="00B068E1" w14:paraId="16D48F13" w14:textId="77777777" w:rsidTr="0031211E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70287B2D" w14:textId="77777777" w:rsidR="00EC351B" w:rsidRPr="00B068E1" w:rsidRDefault="00EC351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>Wykonawca</w:t>
            </w:r>
          </w:p>
        </w:tc>
        <w:tc>
          <w:tcPr>
            <w:tcW w:w="6486" w:type="dxa"/>
            <w:shd w:val="clear" w:color="auto" w:fill="auto"/>
            <w:tcMar>
              <w:left w:w="108" w:type="dxa"/>
            </w:tcMar>
          </w:tcPr>
          <w:p w14:paraId="5C0A6BC0" w14:textId="77777777" w:rsidR="00EC351B" w:rsidRPr="00B068E1" w:rsidRDefault="00EC351B" w:rsidP="005F5E89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>Wykonawca wybrany w ramach niniejszego postępowania w celu realizacji szkoleń specjalistycznych dla administratorów</w:t>
            </w:r>
          </w:p>
        </w:tc>
      </w:tr>
      <w:tr w:rsidR="00EC351B" w:rsidRPr="00B068E1" w14:paraId="0B43993D" w14:textId="77777777" w:rsidTr="0031211E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73819C13" w14:textId="77777777" w:rsidR="00EC351B" w:rsidRPr="00B068E1" w:rsidRDefault="00EC351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>Zamawiający</w:t>
            </w:r>
          </w:p>
        </w:tc>
        <w:tc>
          <w:tcPr>
            <w:tcW w:w="6486" w:type="dxa"/>
            <w:shd w:val="clear" w:color="auto" w:fill="auto"/>
            <w:tcMar>
              <w:left w:w="108" w:type="dxa"/>
            </w:tcMar>
          </w:tcPr>
          <w:p w14:paraId="4E4D6C61" w14:textId="77777777" w:rsidR="00EC351B" w:rsidRPr="00B068E1" w:rsidRDefault="00EC351B" w:rsidP="0031211E">
            <w:pPr>
              <w:pStyle w:val="Akapitzlist"/>
              <w:spacing w:after="0"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>Związek Powiatów Województwa Dolnośląskiego</w:t>
            </w:r>
          </w:p>
        </w:tc>
      </w:tr>
    </w:tbl>
    <w:p w14:paraId="3B5A5E07" w14:textId="77777777" w:rsidR="0040706B" w:rsidRPr="0040706B" w:rsidRDefault="0040706B" w:rsidP="005C6C82">
      <w:pPr>
        <w:pStyle w:val="Nagwek1"/>
        <w:numPr>
          <w:ilvl w:val="0"/>
          <w:numId w:val="13"/>
        </w:numPr>
        <w:rPr>
          <w:rFonts w:asciiTheme="minorHAnsi" w:hAnsiTheme="minorHAnsi"/>
          <w:color w:val="000000" w:themeColor="text1"/>
          <w:sz w:val="32"/>
          <w:szCs w:val="32"/>
        </w:rPr>
      </w:pPr>
      <w:bookmarkStart w:id="1" w:name="_Toc518904880"/>
      <w:r w:rsidRPr="0040706B">
        <w:rPr>
          <w:rFonts w:asciiTheme="minorHAnsi" w:hAnsiTheme="minorHAnsi"/>
          <w:color w:val="000000" w:themeColor="text1"/>
          <w:sz w:val="32"/>
          <w:szCs w:val="32"/>
        </w:rPr>
        <w:t>D</w:t>
      </w:r>
      <w:r w:rsidR="00B55299">
        <w:rPr>
          <w:rFonts w:asciiTheme="minorHAnsi" w:hAnsiTheme="minorHAnsi"/>
          <w:color w:val="000000" w:themeColor="text1"/>
          <w:sz w:val="32"/>
          <w:szCs w:val="32"/>
        </w:rPr>
        <w:t>ane formalno-organizacyjne</w:t>
      </w:r>
      <w:bookmarkEnd w:id="1"/>
    </w:p>
    <w:p w14:paraId="14D5F41C" w14:textId="77777777" w:rsidR="0040706B" w:rsidRPr="0040706B" w:rsidRDefault="0040706B" w:rsidP="005C6C82">
      <w:pPr>
        <w:pStyle w:val="Nagwek2"/>
        <w:numPr>
          <w:ilvl w:val="1"/>
          <w:numId w:val="13"/>
        </w:numPr>
        <w:rPr>
          <w:rFonts w:asciiTheme="minorHAnsi" w:hAnsiTheme="minorHAnsi"/>
          <w:color w:val="000000" w:themeColor="text1"/>
          <w:sz w:val="28"/>
          <w:szCs w:val="28"/>
        </w:rPr>
      </w:pPr>
      <w:bookmarkStart w:id="2" w:name="_Toc518904881"/>
      <w:r>
        <w:rPr>
          <w:rFonts w:asciiTheme="minorHAnsi" w:hAnsiTheme="minorHAnsi"/>
          <w:color w:val="000000" w:themeColor="text1"/>
          <w:sz w:val="28"/>
          <w:szCs w:val="28"/>
        </w:rPr>
        <w:t>Zamawiający</w:t>
      </w:r>
      <w:bookmarkEnd w:id="2"/>
    </w:p>
    <w:p w14:paraId="6F02872C" w14:textId="77777777" w:rsidR="0040706B" w:rsidRDefault="0040706B" w:rsidP="0040706B">
      <w:r>
        <w:t xml:space="preserve">Związek Powiatów Województwa Dolnośląskiego z siedzibą w Głogowie, </w:t>
      </w:r>
    </w:p>
    <w:p w14:paraId="4F089B3E" w14:textId="77777777" w:rsidR="0040706B" w:rsidRDefault="0040706B" w:rsidP="0040706B">
      <w:r>
        <w:t>ul. Sikorskiego 21, 67-200 Głogów</w:t>
      </w:r>
    </w:p>
    <w:p w14:paraId="183887E5" w14:textId="77777777" w:rsidR="00F92E61" w:rsidRPr="0040706B" w:rsidRDefault="00F92E61" w:rsidP="005C6C82">
      <w:pPr>
        <w:pStyle w:val="Nagwek2"/>
        <w:numPr>
          <w:ilvl w:val="1"/>
          <w:numId w:val="13"/>
        </w:numPr>
        <w:rPr>
          <w:rFonts w:asciiTheme="minorHAnsi" w:hAnsiTheme="minorHAnsi"/>
          <w:color w:val="000000" w:themeColor="text1"/>
          <w:sz w:val="28"/>
          <w:szCs w:val="28"/>
        </w:rPr>
      </w:pPr>
      <w:bookmarkStart w:id="3" w:name="_Toc518904882"/>
      <w:r>
        <w:rPr>
          <w:rFonts w:asciiTheme="minorHAnsi" w:hAnsiTheme="minorHAnsi"/>
          <w:color w:val="000000" w:themeColor="text1"/>
          <w:sz w:val="28"/>
          <w:szCs w:val="28"/>
        </w:rPr>
        <w:t>Wykonawca</w:t>
      </w:r>
      <w:bookmarkEnd w:id="3"/>
    </w:p>
    <w:p w14:paraId="4BC22505" w14:textId="3348F94A" w:rsidR="009870D8" w:rsidRDefault="00F92E61" w:rsidP="00F92E61">
      <w:r>
        <w:t>Wyłoniony w drodze przetargu nieograniczonego</w:t>
      </w:r>
      <w:r w:rsidR="00CA2D06">
        <w:t xml:space="preserve"> na zadanie pn. </w:t>
      </w:r>
      <w:r w:rsidR="00EB38C8">
        <w:t>„</w:t>
      </w:r>
      <w:r w:rsidR="00CA2D06">
        <w:t>Wybór firmy prowadzącej szkolenia specjalistyczne dla administratorów</w:t>
      </w:r>
      <w:r w:rsidR="00EB38C8">
        <w:t>”</w:t>
      </w:r>
      <w:r w:rsidR="00CA2D06">
        <w:t>.</w:t>
      </w:r>
    </w:p>
    <w:p w14:paraId="72131FEF" w14:textId="77777777" w:rsidR="009870D8" w:rsidRDefault="009870D8">
      <w:pPr>
        <w:spacing w:after="0" w:line="240" w:lineRule="auto"/>
      </w:pPr>
      <w:r>
        <w:br w:type="page"/>
      </w:r>
    </w:p>
    <w:p w14:paraId="62BCFBF9" w14:textId="77777777" w:rsidR="0040706B" w:rsidRDefault="0040706B" w:rsidP="00F92E61"/>
    <w:p w14:paraId="071B6BE2" w14:textId="77777777" w:rsidR="00B068E1" w:rsidRPr="0040706B" w:rsidRDefault="0040706B" w:rsidP="005C6C82">
      <w:pPr>
        <w:pStyle w:val="Nagwek1"/>
        <w:numPr>
          <w:ilvl w:val="0"/>
          <w:numId w:val="13"/>
        </w:numPr>
        <w:rPr>
          <w:rFonts w:asciiTheme="minorHAnsi" w:hAnsiTheme="minorHAnsi"/>
          <w:color w:val="000000" w:themeColor="text1"/>
          <w:sz w:val="32"/>
          <w:szCs w:val="32"/>
        </w:rPr>
      </w:pPr>
      <w:bookmarkStart w:id="4" w:name="_Toc518904883"/>
      <w:r w:rsidRPr="0040706B">
        <w:rPr>
          <w:rFonts w:asciiTheme="minorHAnsi" w:hAnsiTheme="minorHAnsi"/>
          <w:color w:val="000000" w:themeColor="text1"/>
          <w:sz w:val="32"/>
          <w:szCs w:val="32"/>
        </w:rPr>
        <w:t>W</w:t>
      </w:r>
      <w:r w:rsidR="00CF230F">
        <w:rPr>
          <w:rFonts w:asciiTheme="minorHAnsi" w:hAnsiTheme="minorHAnsi"/>
          <w:color w:val="000000" w:themeColor="text1"/>
          <w:sz w:val="32"/>
          <w:szCs w:val="32"/>
        </w:rPr>
        <w:t>prowadzenie</w:t>
      </w:r>
      <w:bookmarkEnd w:id="4"/>
    </w:p>
    <w:p w14:paraId="42066A35" w14:textId="77777777" w:rsidR="005E414D" w:rsidRPr="00E33593" w:rsidRDefault="00142027" w:rsidP="005C6C82">
      <w:pPr>
        <w:pStyle w:val="Nagwek2"/>
        <w:numPr>
          <w:ilvl w:val="1"/>
          <w:numId w:val="13"/>
        </w:numPr>
        <w:rPr>
          <w:rFonts w:asciiTheme="minorHAnsi" w:hAnsiTheme="minorHAnsi"/>
          <w:color w:val="000000" w:themeColor="text1"/>
          <w:sz w:val="28"/>
          <w:szCs w:val="28"/>
        </w:rPr>
      </w:pPr>
      <w:bookmarkStart w:id="5" w:name="_Toc518904884"/>
      <w:r w:rsidRPr="00E33593">
        <w:rPr>
          <w:rFonts w:asciiTheme="minorHAnsi" w:hAnsiTheme="minorHAnsi"/>
          <w:color w:val="000000" w:themeColor="text1"/>
          <w:sz w:val="28"/>
          <w:szCs w:val="28"/>
        </w:rPr>
        <w:t>Informacje podstawowe o projekcie</w:t>
      </w:r>
      <w:bookmarkEnd w:id="5"/>
    </w:p>
    <w:p w14:paraId="29AB5C5C" w14:textId="77777777" w:rsidR="00CA2D06" w:rsidRDefault="00142027">
      <w:pPr>
        <w:spacing w:line="360" w:lineRule="auto"/>
        <w:jc w:val="both"/>
        <w:rPr>
          <w:rFonts w:ascii="Calibri" w:hAnsi="Calibri"/>
        </w:rPr>
      </w:pPr>
      <w:r w:rsidRPr="00E95743">
        <w:rPr>
          <w:rFonts w:ascii="Calibri" w:hAnsi="Calibri" w:cstheme="minorHAnsi"/>
        </w:rPr>
        <w:t>Projekt pn. „</w:t>
      </w:r>
      <w:r w:rsidR="006B5CC1" w:rsidRPr="00E95743">
        <w:rPr>
          <w:rFonts w:ascii="Calibri" w:hAnsi="Calibri" w:cstheme="minorHAnsi"/>
        </w:rPr>
        <w:t>Platforma Elektronicznych Usług Geodezyjnych - PEUG</w:t>
      </w:r>
      <w:r w:rsidRPr="00E95743">
        <w:rPr>
          <w:rFonts w:ascii="Calibri" w:hAnsi="Calibri" w:cstheme="minorHAnsi"/>
        </w:rPr>
        <w:t xml:space="preserve">” </w:t>
      </w:r>
      <w:r w:rsidR="005E3835" w:rsidRPr="00E95743">
        <w:rPr>
          <w:rFonts w:ascii="Calibri" w:hAnsi="Calibri" w:cstheme="minorHAnsi"/>
        </w:rPr>
        <w:t xml:space="preserve">realizowany jest </w:t>
      </w:r>
      <w:r w:rsidR="00FA7262" w:rsidRPr="00E95743">
        <w:rPr>
          <w:rFonts w:ascii="Calibri" w:hAnsi="Calibri" w:cstheme="minorHAnsi"/>
        </w:rPr>
        <w:t>w </w:t>
      </w:r>
      <w:r w:rsidR="005E3835" w:rsidRPr="00E95743">
        <w:rPr>
          <w:rFonts w:ascii="Calibri" w:hAnsi="Calibri" w:cstheme="minorHAnsi"/>
        </w:rPr>
        <w:t>partnerstwie Związku Powiatów Województwa Dolnośląskiego (Lider) i 23 Powiatów (Partnerzy)</w:t>
      </w:r>
      <w:r w:rsidR="00A1235C">
        <w:rPr>
          <w:rFonts w:ascii="Calibri" w:hAnsi="Calibri" w:cstheme="minorHAnsi"/>
        </w:rPr>
        <w:t>, dofinansowany z Unii Europejskiej w ramach środków Europejskiego Funduszu</w:t>
      </w:r>
      <w:r w:rsidR="00575FF7">
        <w:rPr>
          <w:rFonts w:ascii="Calibri" w:hAnsi="Calibri" w:cstheme="minorHAnsi"/>
        </w:rPr>
        <w:t xml:space="preserve"> Rozwoju Regionalnego w ramach Regionalnego Programu Operacyjnego Województwa Dolnośląskiego na lata 2014-2020.</w:t>
      </w:r>
      <w:r w:rsidR="00A1235C">
        <w:rPr>
          <w:rFonts w:ascii="Calibri" w:hAnsi="Calibri" w:cstheme="minorHAnsi"/>
        </w:rPr>
        <w:t xml:space="preserve"> </w:t>
      </w:r>
      <w:r w:rsidR="005E3835" w:rsidRPr="00E95743">
        <w:rPr>
          <w:rFonts w:ascii="Calibri" w:hAnsi="Calibri" w:cstheme="minorHAnsi"/>
        </w:rPr>
        <w:t xml:space="preserve"> Projekt </w:t>
      </w:r>
      <w:r w:rsidRPr="00E95743">
        <w:rPr>
          <w:rFonts w:ascii="Calibri" w:hAnsi="Calibri" w:cstheme="minorHAnsi"/>
        </w:rPr>
        <w:t xml:space="preserve">ma na celu tworzenie, </w:t>
      </w:r>
      <w:r w:rsidR="006B5CC1" w:rsidRPr="00E95743">
        <w:rPr>
          <w:rFonts w:ascii="Calibri" w:hAnsi="Calibri"/>
        </w:rPr>
        <w:t xml:space="preserve">podniesienie konkurencyjności regionu poprzez modernizację zasobów geodezyjno-kartograficznych </w:t>
      </w:r>
      <w:r w:rsidR="00575FF7">
        <w:rPr>
          <w:rFonts w:ascii="Calibri" w:hAnsi="Calibri"/>
        </w:rPr>
        <w:t>P</w:t>
      </w:r>
      <w:r w:rsidR="006B5CC1" w:rsidRPr="00E95743">
        <w:rPr>
          <w:rFonts w:ascii="Calibri" w:hAnsi="Calibri"/>
        </w:rPr>
        <w:t xml:space="preserve">owiatów </w:t>
      </w:r>
      <w:r w:rsidR="00575FF7">
        <w:rPr>
          <w:rFonts w:ascii="Calibri" w:hAnsi="Calibri"/>
        </w:rPr>
        <w:t>W</w:t>
      </w:r>
      <w:r w:rsidR="006B5CC1" w:rsidRPr="00E95743">
        <w:rPr>
          <w:rFonts w:ascii="Calibri" w:hAnsi="Calibri"/>
        </w:rPr>
        <w:t xml:space="preserve">ojewództwa </w:t>
      </w:r>
      <w:r w:rsidR="00575FF7">
        <w:rPr>
          <w:rFonts w:ascii="Calibri" w:hAnsi="Calibri"/>
        </w:rPr>
        <w:t>D</w:t>
      </w:r>
      <w:r w:rsidR="006B5CC1" w:rsidRPr="00E95743">
        <w:rPr>
          <w:rFonts w:ascii="Calibri" w:hAnsi="Calibri"/>
        </w:rPr>
        <w:t xml:space="preserve">olnośląskiego, ukierunkowaną na podniesienie ilości i jakości świadczonych e-usług przez administrację publiczną oraz podwyższenie kompetencji pracowników </w:t>
      </w:r>
      <w:r w:rsidR="006B5CC1" w:rsidRPr="003554F1">
        <w:rPr>
          <w:rFonts w:ascii="Calibri" w:hAnsi="Calibri"/>
        </w:rPr>
        <w:t>23 JST w zakresie stosowania nowoczesnych rozwiązań IT w procesie świadczenia tych usług.</w:t>
      </w:r>
    </w:p>
    <w:p w14:paraId="0B255A6F" w14:textId="1E89AD41" w:rsidR="009C6A44" w:rsidRPr="003554F1" w:rsidRDefault="00575FF7">
      <w:pPr>
        <w:spacing w:line="360" w:lineRule="auto"/>
        <w:jc w:val="both"/>
        <w:rPr>
          <w:rFonts w:ascii="Calibri" w:hAnsi="Calibri"/>
        </w:rPr>
      </w:pPr>
      <w:r w:rsidRPr="003554F1">
        <w:rPr>
          <w:rFonts w:ascii="Calibri" w:hAnsi="Calibri"/>
        </w:rPr>
        <w:t xml:space="preserve">Realizacja rzeczowa zamówienia została podzielona na trzy główne </w:t>
      </w:r>
      <w:r w:rsidR="00844986" w:rsidRPr="003554F1">
        <w:rPr>
          <w:rFonts w:ascii="Calibri" w:hAnsi="Calibri"/>
        </w:rPr>
        <w:t>zadania</w:t>
      </w:r>
      <w:r w:rsidRPr="003554F1">
        <w:rPr>
          <w:rFonts w:ascii="Calibri" w:hAnsi="Calibri"/>
        </w:rPr>
        <w:t>:</w:t>
      </w:r>
    </w:p>
    <w:p w14:paraId="330B0C5F" w14:textId="77777777" w:rsidR="00D84D7D" w:rsidRPr="003554F1" w:rsidRDefault="00844986" w:rsidP="00AF70B8">
      <w:pPr>
        <w:spacing w:line="360" w:lineRule="auto"/>
        <w:jc w:val="both"/>
        <w:rPr>
          <w:rFonts w:ascii="Calibri" w:hAnsi="Calibri"/>
          <w:u w:val="single"/>
        </w:rPr>
      </w:pPr>
      <w:r w:rsidRPr="003554F1">
        <w:rPr>
          <w:rFonts w:ascii="Calibri" w:hAnsi="Calibri"/>
          <w:u w:val="single"/>
        </w:rPr>
        <w:t>Zadanie</w:t>
      </w:r>
      <w:r w:rsidR="00AF70B8" w:rsidRPr="003554F1">
        <w:rPr>
          <w:rFonts w:ascii="Calibri" w:hAnsi="Calibri"/>
          <w:u w:val="single"/>
        </w:rPr>
        <w:t xml:space="preserve"> I - </w:t>
      </w:r>
      <w:r w:rsidR="008B588A" w:rsidRPr="003554F1">
        <w:rPr>
          <w:rFonts w:ascii="Calibri" w:hAnsi="Calibri"/>
          <w:u w:val="single"/>
        </w:rPr>
        <w:t>Szkolenia z wirtualizacji systemów operacyjnych;</w:t>
      </w:r>
    </w:p>
    <w:p w14:paraId="49E66D41" w14:textId="77777777" w:rsidR="008B588A" w:rsidRPr="003554F1" w:rsidRDefault="00844986" w:rsidP="00C93D31">
      <w:pPr>
        <w:spacing w:line="360" w:lineRule="auto"/>
        <w:jc w:val="both"/>
        <w:rPr>
          <w:rFonts w:ascii="Calibri" w:hAnsi="Calibri"/>
          <w:u w:val="single"/>
        </w:rPr>
      </w:pPr>
      <w:r w:rsidRPr="003554F1">
        <w:rPr>
          <w:rFonts w:ascii="Calibri" w:hAnsi="Calibri"/>
          <w:u w:val="single"/>
        </w:rPr>
        <w:t>Zadanie</w:t>
      </w:r>
      <w:r w:rsidR="00C93D31" w:rsidRPr="003554F1">
        <w:rPr>
          <w:rFonts w:ascii="Calibri" w:hAnsi="Calibri"/>
          <w:u w:val="single"/>
        </w:rPr>
        <w:t xml:space="preserve"> II - </w:t>
      </w:r>
      <w:r w:rsidR="00AB7E41" w:rsidRPr="003554F1">
        <w:rPr>
          <w:rFonts w:ascii="Calibri" w:hAnsi="Calibri"/>
          <w:u w:val="single"/>
        </w:rPr>
        <w:t>Szkolenia z wykonywania kopii zapasowych danych;</w:t>
      </w:r>
    </w:p>
    <w:p w14:paraId="27FA412A" w14:textId="77777777" w:rsidR="00AB7E41" w:rsidRPr="00880686" w:rsidRDefault="00844986" w:rsidP="00880686">
      <w:pPr>
        <w:spacing w:line="360" w:lineRule="auto"/>
        <w:jc w:val="both"/>
        <w:rPr>
          <w:rFonts w:ascii="Calibri" w:hAnsi="Calibri"/>
          <w:u w:val="single"/>
        </w:rPr>
      </w:pPr>
      <w:r w:rsidRPr="003554F1">
        <w:rPr>
          <w:rFonts w:ascii="Calibri" w:hAnsi="Calibri"/>
          <w:u w:val="single"/>
        </w:rPr>
        <w:t>Zadanie</w:t>
      </w:r>
      <w:r w:rsidR="00880686" w:rsidRPr="003554F1">
        <w:rPr>
          <w:rFonts w:ascii="Calibri" w:hAnsi="Calibri"/>
          <w:u w:val="single"/>
        </w:rPr>
        <w:t xml:space="preserve"> II</w:t>
      </w:r>
      <w:r w:rsidR="005C3E79" w:rsidRPr="003554F1">
        <w:rPr>
          <w:rFonts w:ascii="Calibri" w:hAnsi="Calibri"/>
          <w:u w:val="single"/>
        </w:rPr>
        <w:t>I</w:t>
      </w:r>
      <w:r w:rsidR="00880686" w:rsidRPr="003554F1">
        <w:rPr>
          <w:rFonts w:ascii="Calibri" w:hAnsi="Calibri"/>
          <w:u w:val="single"/>
        </w:rPr>
        <w:t xml:space="preserve"> - </w:t>
      </w:r>
      <w:r w:rsidR="00855B74" w:rsidRPr="003554F1">
        <w:rPr>
          <w:rFonts w:ascii="Calibri" w:hAnsi="Calibri"/>
          <w:u w:val="single"/>
        </w:rPr>
        <w:t>Szkolenia z zarządzania bazami danych.</w:t>
      </w:r>
    </w:p>
    <w:p w14:paraId="46A2A6F9" w14:textId="77777777" w:rsidR="00C662E7" w:rsidRPr="00690B42" w:rsidRDefault="001C21C8" w:rsidP="005C6C82">
      <w:pPr>
        <w:pStyle w:val="Nagwek2"/>
        <w:numPr>
          <w:ilvl w:val="1"/>
          <w:numId w:val="13"/>
        </w:numPr>
        <w:rPr>
          <w:rFonts w:asciiTheme="minorHAnsi" w:hAnsiTheme="minorHAnsi"/>
          <w:color w:val="000000" w:themeColor="text1"/>
          <w:sz w:val="28"/>
          <w:szCs w:val="28"/>
        </w:rPr>
      </w:pPr>
      <w:bookmarkStart w:id="6" w:name="_Ref471205538"/>
      <w:bookmarkStart w:id="7" w:name="_Toc518904885"/>
      <w:bookmarkEnd w:id="6"/>
      <w:r w:rsidRPr="00690B42">
        <w:rPr>
          <w:rFonts w:asciiTheme="minorHAnsi" w:hAnsiTheme="minorHAnsi"/>
          <w:color w:val="000000" w:themeColor="text1"/>
          <w:sz w:val="28"/>
          <w:szCs w:val="28"/>
        </w:rPr>
        <w:t>Przedmiot zamówienia</w:t>
      </w:r>
      <w:bookmarkEnd w:id="7"/>
    </w:p>
    <w:p w14:paraId="68EC7991" w14:textId="22C85D0C" w:rsidR="00CA5CEA" w:rsidRPr="00B068E1" w:rsidRDefault="00C662E7" w:rsidP="00F40550">
      <w:bookmarkStart w:id="8" w:name="_Toc492548495"/>
      <w:bookmarkStart w:id="9" w:name="_Toc492548677"/>
      <w:bookmarkStart w:id="10" w:name="_Toc498929004"/>
      <w:r w:rsidRPr="00B068E1">
        <w:t>Przedmiotem zamówienia jest usługa polegająca na zorganizowaniu i przeprowadzeniu szkoleń wśród pracowników</w:t>
      </w:r>
      <w:r w:rsidR="00CA2D06">
        <w:t xml:space="preserve"> i administratorów</w:t>
      </w:r>
      <w:r w:rsidR="00CA5CEA" w:rsidRPr="00B068E1">
        <w:t xml:space="preserve"> 23 powiatów województwa dolnośląskiego</w:t>
      </w:r>
      <w:r w:rsidR="00C90EA3" w:rsidRPr="00B068E1">
        <w:t>.</w:t>
      </w:r>
      <w:bookmarkEnd w:id="8"/>
      <w:bookmarkEnd w:id="9"/>
      <w:bookmarkEnd w:id="10"/>
      <w:r w:rsidR="00C90EA3" w:rsidRPr="00B068E1">
        <w:t xml:space="preserve"> </w:t>
      </w:r>
    </w:p>
    <w:p w14:paraId="5300AB15" w14:textId="77777777" w:rsidR="00CA5CEA" w:rsidRPr="00B068E1" w:rsidRDefault="00CA5CEA" w:rsidP="00690B42">
      <w:pPr>
        <w:spacing w:after="120" w:line="360" w:lineRule="auto"/>
        <w:rPr>
          <w:szCs w:val="24"/>
        </w:rPr>
      </w:pPr>
      <w:r w:rsidRPr="00B068E1">
        <w:rPr>
          <w:szCs w:val="24"/>
        </w:rPr>
        <w:t xml:space="preserve">Zamówienie publiczne, do którego odnosi się niniejszy opis stanowi element projektu „Platforma Elektronicznych Usług Geodezyjnych –PEUG” dofinansowanego z EFRR w ramach RPO Województwa Dolnośląskiego na lata 2014-2020, Oś priorytetowa 2. Technologie informacyjno-komunikacyjne, Działanie 2.1. E-usługi publiczne. </w:t>
      </w:r>
    </w:p>
    <w:p w14:paraId="5BB024B0" w14:textId="7BA6654E" w:rsidR="002030E2" w:rsidRPr="00B068E1" w:rsidRDefault="0044474C" w:rsidP="00690B42">
      <w:pPr>
        <w:spacing w:after="120" w:line="360" w:lineRule="auto"/>
        <w:rPr>
          <w:szCs w:val="24"/>
        </w:rPr>
      </w:pPr>
      <w:r w:rsidRPr="00B068E1">
        <w:rPr>
          <w:szCs w:val="24"/>
        </w:rPr>
        <w:t xml:space="preserve">Grupę docelową </w:t>
      </w:r>
      <w:r w:rsidR="002030E2" w:rsidRPr="00B068E1">
        <w:rPr>
          <w:szCs w:val="24"/>
        </w:rPr>
        <w:t xml:space="preserve">stanowią pracownicy </w:t>
      </w:r>
      <w:r w:rsidR="00CA2D06">
        <w:rPr>
          <w:szCs w:val="24"/>
        </w:rPr>
        <w:t xml:space="preserve">i administratorzy </w:t>
      </w:r>
      <w:r w:rsidR="002030E2" w:rsidRPr="00B068E1">
        <w:rPr>
          <w:szCs w:val="24"/>
        </w:rPr>
        <w:t>Jednostek Samorządu Terytoria</w:t>
      </w:r>
      <w:r w:rsidR="00BF244C" w:rsidRPr="00B068E1">
        <w:rPr>
          <w:szCs w:val="24"/>
        </w:rPr>
        <w:t>lnego biorący</w:t>
      </w:r>
      <w:r w:rsidR="003740E5">
        <w:rPr>
          <w:szCs w:val="24"/>
        </w:rPr>
        <w:t>ch</w:t>
      </w:r>
      <w:r w:rsidR="00BF244C" w:rsidRPr="00B068E1">
        <w:rPr>
          <w:szCs w:val="24"/>
        </w:rPr>
        <w:t xml:space="preserve"> udział w projekcie, która  została zakwalifikowana do udziału w szkoleniu i wypełniła deklarację uczestnictwa.</w:t>
      </w:r>
    </w:p>
    <w:p w14:paraId="0F7C4889" w14:textId="6558E97F" w:rsidR="00153BC4" w:rsidRPr="00B068E1" w:rsidRDefault="002B250C" w:rsidP="003740E5">
      <w:pPr>
        <w:spacing w:after="120" w:line="360" w:lineRule="auto"/>
        <w:jc w:val="both"/>
        <w:rPr>
          <w:szCs w:val="24"/>
        </w:rPr>
      </w:pPr>
      <w:r w:rsidRPr="00B068E1">
        <w:rPr>
          <w:szCs w:val="24"/>
        </w:rPr>
        <w:lastRenderedPageBreak/>
        <w:t xml:space="preserve">Przeprowadzenie </w:t>
      </w:r>
      <w:r w:rsidR="005B5479" w:rsidRPr="00B068E1">
        <w:rPr>
          <w:szCs w:val="24"/>
        </w:rPr>
        <w:t>szkoleń dla pracowników</w:t>
      </w:r>
      <w:r w:rsidR="00CA2D06">
        <w:rPr>
          <w:szCs w:val="24"/>
        </w:rPr>
        <w:t xml:space="preserve"> i administratorów</w:t>
      </w:r>
      <w:r w:rsidR="005B5479" w:rsidRPr="00B068E1">
        <w:rPr>
          <w:szCs w:val="24"/>
        </w:rPr>
        <w:t xml:space="preserve"> Jednostek Samorządu Terytorialnego jest niezbędne z punktu widzenia sprawnej realizacji przedsięwzięcia oraz funkcjonowania urzędu po zakończeniu </w:t>
      </w:r>
      <w:r w:rsidR="00CA2D06">
        <w:rPr>
          <w:szCs w:val="24"/>
        </w:rPr>
        <w:t xml:space="preserve">realizacji </w:t>
      </w:r>
      <w:r w:rsidR="005B5479" w:rsidRPr="00B068E1">
        <w:rPr>
          <w:szCs w:val="24"/>
        </w:rPr>
        <w:t xml:space="preserve">projektu. </w:t>
      </w:r>
    </w:p>
    <w:p w14:paraId="2DF76605" w14:textId="77777777" w:rsidR="00C52E7A" w:rsidRPr="00B068E1" w:rsidRDefault="00C52E7A" w:rsidP="00C850FA">
      <w:pPr>
        <w:spacing w:line="360" w:lineRule="auto"/>
        <w:ind w:firstLine="360"/>
        <w:rPr>
          <w:szCs w:val="24"/>
        </w:rPr>
      </w:pPr>
      <w:r w:rsidRPr="00B068E1">
        <w:rPr>
          <w:szCs w:val="24"/>
        </w:rPr>
        <w:t>Szkolenia będą obejmować:</w:t>
      </w:r>
    </w:p>
    <w:p w14:paraId="071194C7" w14:textId="77777777" w:rsidR="00C52E7A" w:rsidRPr="00B068E1" w:rsidRDefault="00C52E7A" w:rsidP="005C6C82">
      <w:pPr>
        <w:pStyle w:val="Akapitzlist"/>
        <w:numPr>
          <w:ilvl w:val="0"/>
          <w:numId w:val="2"/>
        </w:numPr>
        <w:spacing w:line="360" w:lineRule="auto"/>
        <w:rPr>
          <w:szCs w:val="24"/>
        </w:rPr>
      </w:pPr>
      <w:r w:rsidRPr="00B068E1">
        <w:rPr>
          <w:szCs w:val="24"/>
        </w:rPr>
        <w:t>Szkolenia z oprogramowania do wirtualizacji systemów operacyjnych, skierowane do administratorów oraz specjalistów IT, którzy są odpowiedzialni za projektowanie, wdrażanie, zarządzanie i utrzymywanie infrastruktury wirtualizacji w firmie</w:t>
      </w:r>
      <w:r w:rsidR="00F008CF" w:rsidRPr="00B068E1">
        <w:rPr>
          <w:szCs w:val="24"/>
        </w:rPr>
        <w:t>;</w:t>
      </w:r>
    </w:p>
    <w:p w14:paraId="48854A4B" w14:textId="77777777" w:rsidR="00F008CF" w:rsidRPr="00B068E1" w:rsidRDefault="00F008CF" w:rsidP="005C6C82">
      <w:pPr>
        <w:pStyle w:val="Akapitzlist"/>
        <w:numPr>
          <w:ilvl w:val="0"/>
          <w:numId w:val="2"/>
        </w:numPr>
        <w:spacing w:line="360" w:lineRule="auto"/>
        <w:rPr>
          <w:szCs w:val="24"/>
        </w:rPr>
      </w:pPr>
      <w:r w:rsidRPr="00B068E1">
        <w:rPr>
          <w:szCs w:val="24"/>
        </w:rPr>
        <w:t>Szkolenia z oprogramowania do wykonywania kopii zapasowych danych, skierowane do administratorów, którzy odpowiedzialni są za wykonywanie kopii zapasowych danych;</w:t>
      </w:r>
    </w:p>
    <w:p w14:paraId="3C7FFB55" w14:textId="77777777" w:rsidR="0035336C" w:rsidRPr="00B068E1" w:rsidRDefault="00805FF2" w:rsidP="005C6C82">
      <w:pPr>
        <w:pStyle w:val="Akapitzlist"/>
        <w:numPr>
          <w:ilvl w:val="0"/>
          <w:numId w:val="2"/>
        </w:numPr>
        <w:spacing w:line="360" w:lineRule="auto"/>
        <w:rPr>
          <w:szCs w:val="24"/>
        </w:rPr>
      </w:pPr>
      <w:r w:rsidRPr="00B068E1">
        <w:rPr>
          <w:szCs w:val="24"/>
        </w:rPr>
        <w:t xml:space="preserve">Szkolenia z oprogramowania do zarządzania bazami danych, skierowane do administratorów oraz programistów baz danych odpowiedzialnych za administrację serwerem i zarządzanie bazami danych. </w:t>
      </w:r>
    </w:p>
    <w:p w14:paraId="14D9CECA" w14:textId="77777777" w:rsidR="00D03CE2" w:rsidRDefault="0035336C" w:rsidP="006E6C27">
      <w:pPr>
        <w:spacing w:line="360" w:lineRule="auto"/>
      </w:pPr>
      <w:r w:rsidRPr="00B068E1">
        <w:t xml:space="preserve">Przedmiot zamówienia należy zrealizować zgodnie z obowiązującymi przepisami prawa i zapisami </w:t>
      </w:r>
      <w:r w:rsidR="00DE1892">
        <w:t xml:space="preserve">niniejszego </w:t>
      </w:r>
      <w:r w:rsidR="000A5DE5">
        <w:t xml:space="preserve">Szczegółowego </w:t>
      </w:r>
      <w:r w:rsidR="00DE1892">
        <w:t>Opisu Przedmiotu Z</w:t>
      </w:r>
      <w:r w:rsidR="006E6C27" w:rsidRPr="00B068E1">
        <w:t>amówienia.</w:t>
      </w:r>
    </w:p>
    <w:p w14:paraId="167B7B93" w14:textId="77777777" w:rsidR="003300B7" w:rsidRDefault="003300B7" w:rsidP="006E6C27">
      <w:pPr>
        <w:spacing w:line="360" w:lineRule="auto"/>
        <w:sectPr w:rsidR="003300B7" w:rsidSect="00357BE5">
          <w:headerReference w:type="default" r:id="rId8"/>
          <w:footerReference w:type="default" r:id="rId9"/>
          <w:type w:val="continuous"/>
          <w:pgSz w:w="11906" w:h="16838" w:code="9"/>
          <w:pgMar w:top="1418" w:right="1418" w:bottom="1418" w:left="1418" w:header="709" w:footer="709" w:gutter="0"/>
          <w:cols w:space="708"/>
          <w:formProt w:val="0"/>
          <w:docGrid w:linePitch="360" w:charSpace="-2049"/>
        </w:sectPr>
      </w:pPr>
    </w:p>
    <w:p w14:paraId="47DB2904" w14:textId="0D307169" w:rsidR="003300B7" w:rsidRDefault="003300B7" w:rsidP="006E6C27">
      <w:pPr>
        <w:spacing w:line="360" w:lineRule="auto"/>
      </w:pPr>
    </w:p>
    <w:p w14:paraId="02DEC5DF" w14:textId="77777777" w:rsidR="00BC48F7" w:rsidRDefault="00BC48F7" w:rsidP="005C6C82">
      <w:pPr>
        <w:pStyle w:val="Nagwek1"/>
        <w:numPr>
          <w:ilvl w:val="0"/>
          <w:numId w:val="13"/>
        </w:numPr>
        <w:rPr>
          <w:rFonts w:asciiTheme="minorHAnsi" w:hAnsiTheme="minorHAnsi"/>
          <w:color w:val="000000" w:themeColor="text1"/>
          <w:sz w:val="32"/>
          <w:szCs w:val="32"/>
        </w:rPr>
      </w:pPr>
      <w:bookmarkStart w:id="11" w:name="_Toc518904886"/>
      <w:r>
        <w:rPr>
          <w:rFonts w:asciiTheme="minorHAnsi" w:hAnsiTheme="minorHAnsi"/>
          <w:color w:val="000000" w:themeColor="text1"/>
          <w:sz w:val="32"/>
          <w:szCs w:val="32"/>
        </w:rPr>
        <w:t>Wykaz posiadanego oprogramowania</w:t>
      </w:r>
      <w:bookmarkEnd w:id="11"/>
      <w:r>
        <w:rPr>
          <w:rFonts w:asciiTheme="minorHAnsi" w:hAnsiTheme="minorHAnsi"/>
          <w:color w:val="000000" w:themeColor="text1"/>
          <w:sz w:val="32"/>
          <w:szCs w:val="32"/>
        </w:rPr>
        <w:t xml:space="preserve"> </w:t>
      </w:r>
    </w:p>
    <w:p w14:paraId="3759AF1D" w14:textId="77777777" w:rsidR="00BC48F7" w:rsidRDefault="00BC48F7" w:rsidP="00BC48F7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Poniżej przedstawiono wykaz oprogramowania, z którego przeprowadzone zostaną szkolenia.</w:t>
      </w:r>
    </w:p>
    <w:p w14:paraId="137C81CD" w14:textId="6C72D1C8" w:rsidR="006D0F52" w:rsidRDefault="006D0F52" w:rsidP="006D0F52">
      <w:pPr>
        <w:pStyle w:val="Legenda"/>
        <w:keepNext/>
      </w:pPr>
      <w:r>
        <w:t xml:space="preserve">Tabela </w:t>
      </w:r>
      <w:r w:rsidR="008620C1">
        <w:rPr>
          <w:noProof/>
        </w:rPr>
        <w:fldChar w:fldCharType="begin"/>
      </w:r>
      <w:r w:rsidR="008620C1">
        <w:rPr>
          <w:noProof/>
        </w:rPr>
        <w:instrText xml:space="preserve"> SEQ Tabela \* ARABIC </w:instrText>
      </w:r>
      <w:r w:rsidR="008620C1">
        <w:rPr>
          <w:noProof/>
        </w:rPr>
        <w:fldChar w:fldCharType="separate"/>
      </w:r>
      <w:r w:rsidR="00A4500C">
        <w:rPr>
          <w:noProof/>
        </w:rPr>
        <w:t>1</w:t>
      </w:r>
      <w:r w:rsidR="008620C1">
        <w:rPr>
          <w:noProof/>
        </w:rPr>
        <w:fldChar w:fldCharType="end"/>
      </w:r>
      <w:r>
        <w:t xml:space="preserve"> Wykaz posiadanego oprogramowania przez JST oraz liczba osób objętych szkoleniami</w:t>
      </w:r>
    </w:p>
    <w:tbl>
      <w:tblPr>
        <w:tblStyle w:val="Zwykatabela41"/>
        <w:tblW w:w="0" w:type="auto"/>
        <w:jc w:val="center"/>
        <w:tblLook w:val="04A0" w:firstRow="1" w:lastRow="0" w:firstColumn="1" w:lastColumn="0" w:noHBand="0" w:noVBand="1"/>
      </w:tblPr>
      <w:tblGrid>
        <w:gridCol w:w="1692"/>
        <w:gridCol w:w="1824"/>
        <w:gridCol w:w="1791"/>
        <w:gridCol w:w="1824"/>
        <w:gridCol w:w="1791"/>
        <w:gridCol w:w="1824"/>
        <w:gridCol w:w="1791"/>
      </w:tblGrid>
      <w:tr w:rsidR="003300B7" w14:paraId="459920D5" w14:textId="77777777" w:rsidTr="000840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069FC0BC" w14:textId="77777777" w:rsidR="003300B7" w:rsidRDefault="003300B7" w:rsidP="00BC48F7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Powiat</w:t>
            </w:r>
          </w:p>
        </w:tc>
        <w:tc>
          <w:tcPr>
            <w:tcW w:w="1824" w:type="dxa"/>
          </w:tcPr>
          <w:p w14:paraId="39B1A492" w14:textId="77777777" w:rsidR="003300B7" w:rsidRDefault="003300B7" w:rsidP="00E2557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Oprogramowanie </w:t>
            </w:r>
            <w:r w:rsidRPr="00BC48F7">
              <w:rPr>
                <w:color w:val="000000" w:themeColor="text1"/>
              </w:rPr>
              <w:t>do wirtualizacji systemów operacyjnych</w:t>
            </w:r>
          </w:p>
        </w:tc>
        <w:tc>
          <w:tcPr>
            <w:tcW w:w="1791" w:type="dxa"/>
          </w:tcPr>
          <w:p w14:paraId="35ADFAF8" w14:textId="447ADF39" w:rsidR="003300B7" w:rsidRDefault="003300B7" w:rsidP="00E2557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</w:t>
            </w:r>
            <w:r w:rsidRPr="003300B7">
              <w:rPr>
                <w:color w:val="000000" w:themeColor="text1"/>
              </w:rPr>
              <w:t xml:space="preserve">czba osób do przeszkolenia z oprogramowania do </w:t>
            </w:r>
            <w:r w:rsidRPr="003300B7">
              <w:rPr>
                <w:szCs w:val="24"/>
              </w:rPr>
              <w:t>wirtualizacji systemów operacyjnych</w:t>
            </w:r>
          </w:p>
        </w:tc>
        <w:tc>
          <w:tcPr>
            <w:tcW w:w="1824" w:type="dxa"/>
          </w:tcPr>
          <w:p w14:paraId="6F033852" w14:textId="38CD43C7" w:rsidR="003300B7" w:rsidRDefault="003300B7" w:rsidP="00E2557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Oprogramowanie </w:t>
            </w:r>
            <w:r w:rsidRPr="00B068E1">
              <w:rPr>
                <w:szCs w:val="24"/>
              </w:rPr>
              <w:t>do wykonywania kopii zapasowych danych</w:t>
            </w:r>
          </w:p>
        </w:tc>
        <w:tc>
          <w:tcPr>
            <w:tcW w:w="1791" w:type="dxa"/>
          </w:tcPr>
          <w:p w14:paraId="5B85F49E" w14:textId="58BE4414" w:rsidR="003300B7" w:rsidRDefault="003300B7" w:rsidP="00E2557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</w:t>
            </w:r>
            <w:r w:rsidRPr="003300B7">
              <w:rPr>
                <w:color w:val="000000" w:themeColor="text1"/>
              </w:rPr>
              <w:t xml:space="preserve">czba osób do przeszkolenia z oprogramowania do </w:t>
            </w:r>
            <w:r w:rsidRPr="00B068E1">
              <w:rPr>
                <w:szCs w:val="24"/>
              </w:rPr>
              <w:t>wykonywania kopii zapasowych danych</w:t>
            </w:r>
          </w:p>
        </w:tc>
        <w:tc>
          <w:tcPr>
            <w:tcW w:w="1824" w:type="dxa"/>
          </w:tcPr>
          <w:p w14:paraId="6994A656" w14:textId="1CA75C20" w:rsidR="003300B7" w:rsidRDefault="003300B7" w:rsidP="00E2557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Oprogramowanie do </w:t>
            </w:r>
            <w:r w:rsidRPr="00B068E1">
              <w:rPr>
                <w:szCs w:val="24"/>
              </w:rPr>
              <w:t>zarządzania bazami danych</w:t>
            </w:r>
          </w:p>
        </w:tc>
        <w:tc>
          <w:tcPr>
            <w:tcW w:w="1791" w:type="dxa"/>
          </w:tcPr>
          <w:p w14:paraId="06BE1786" w14:textId="2B283CC1" w:rsidR="003300B7" w:rsidRDefault="003300B7" w:rsidP="00E2557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Liczba osób do przeszkolenia z oprogramowania do </w:t>
            </w:r>
            <w:r w:rsidRPr="00B068E1">
              <w:rPr>
                <w:szCs w:val="24"/>
              </w:rPr>
              <w:t>zarządzania bazami danych</w:t>
            </w:r>
          </w:p>
        </w:tc>
      </w:tr>
      <w:tr w:rsidR="003300B7" w14:paraId="209CB271" w14:textId="77777777" w:rsidTr="00084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1E8D6B37" w14:textId="77777777" w:rsidR="003300B7" w:rsidRPr="005622AE" w:rsidRDefault="003300B7" w:rsidP="006417AB">
            <w:r w:rsidRPr="005622AE">
              <w:t>Bolesławiecki</w:t>
            </w:r>
          </w:p>
        </w:tc>
        <w:tc>
          <w:tcPr>
            <w:tcW w:w="1824" w:type="dxa"/>
          </w:tcPr>
          <w:p w14:paraId="3256DCAC" w14:textId="77777777" w:rsidR="003300B7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Oracle </w:t>
            </w:r>
            <w:proofErr w:type="spellStart"/>
            <w:r>
              <w:rPr>
                <w:color w:val="000000" w:themeColor="text1"/>
              </w:rPr>
              <w:t>Vm</w:t>
            </w:r>
            <w:proofErr w:type="spellEnd"/>
          </w:p>
        </w:tc>
        <w:tc>
          <w:tcPr>
            <w:tcW w:w="1791" w:type="dxa"/>
          </w:tcPr>
          <w:p w14:paraId="01DFD2B4" w14:textId="20698DF5" w:rsidR="003300B7" w:rsidRDefault="000116CE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495C7518" w14:textId="6E81BA95" w:rsidR="003300B7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91" w:type="dxa"/>
          </w:tcPr>
          <w:p w14:paraId="2FE0DE67" w14:textId="4F2597F2" w:rsidR="003300B7" w:rsidRDefault="00E25576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24" w:type="dxa"/>
          </w:tcPr>
          <w:p w14:paraId="7B0505E9" w14:textId="3D0625B1" w:rsidR="003300B7" w:rsidRPr="00274251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74251">
              <w:rPr>
                <w:color w:val="000000" w:themeColor="text1"/>
              </w:rPr>
              <w:t>Oracle</w:t>
            </w:r>
          </w:p>
        </w:tc>
        <w:tc>
          <w:tcPr>
            <w:tcW w:w="1791" w:type="dxa"/>
          </w:tcPr>
          <w:p w14:paraId="0AC0C6F1" w14:textId="77777777" w:rsidR="003300B7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3300B7" w14:paraId="435C45FB" w14:textId="77777777" w:rsidTr="0008407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367656F1" w14:textId="77777777" w:rsidR="003300B7" w:rsidRPr="005622AE" w:rsidRDefault="003300B7" w:rsidP="006417AB">
            <w:r w:rsidRPr="005622AE">
              <w:t>Dzierżoniowski</w:t>
            </w:r>
          </w:p>
        </w:tc>
        <w:tc>
          <w:tcPr>
            <w:tcW w:w="1824" w:type="dxa"/>
          </w:tcPr>
          <w:p w14:paraId="74F236BC" w14:textId="4849C3DA" w:rsidR="003300B7" w:rsidRDefault="004C6436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Hyper-V</w:t>
            </w:r>
          </w:p>
        </w:tc>
        <w:tc>
          <w:tcPr>
            <w:tcW w:w="1791" w:type="dxa"/>
          </w:tcPr>
          <w:p w14:paraId="420AA722" w14:textId="54EB9006" w:rsidR="003300B7" w:rsidRPr="0073257A" w:rsidRDefault="0038193E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0B2ACCAD" w14:textId="02A2FE83" w:rsidR="003300B7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73257A">
              <w:rPr>
                <w:color w:val="000000" w:themeColor="text1"/>
              </w:rPr>
              <w:t>Emc</w:t>
            </w:r>
            <w:proofErr w:type="spellEnd"/>
            <w:r w:rsidRPr="0073257A">
              <w:rPr>
                <w:color w:val="000000" w:themeColor="text1"/>
              </w:rPr>
              <w:t xml:space="preserve"> </w:t>
            </w:r>
            <w:proofErr w:type="spellStart"/>
            <w:r w:rsidRPr="0073257A">
              <w:rPr>
                <w:color w:val="000000" w:themeColor="text1"/>
              </w:rPr>
              <w:t>dps</w:t>
            </w:r>
            <w:proofErr w:type="spellEnd"/>
          </w:p>
        </w:tc>
        <w:tc>
          <w:tcPr>
            <w:tcW w:w="1791" w:type="dxa"/>
          </w:tcPr>
          <w:p w14:paraId="644B8CC9" w14:textId="7D7D9419" w:rsidR="003300B7" w:rsidRDefault="00005953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03FABE6D" w14:textId="60C0ECDC" w:rsidR="003300B7" w:rsidRPr="00274251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74251">
              <w:rPr>
                <w:color w:val="000000" w:themeColor="text1"/>
              </w:rPr>
              <w:t>Oracle</w:t>
            </w:r>
          </w:p>
        </w:tc>
        <w:tc>
          <w:tcPr>
            <w:tcW w:w="1791" w:type="dxa"/>
          </w:tcPr>
          <w:p w14:paraId="45680A34" w14:textId="6C01278B" w:rsidR="003300B7" w:rsidRDefault="00005953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3300B7" w14:paraId="0A3232BF" w14:textId="77777777" w:rsidTr="00084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45F586E6" w14:textId="77777777" w:rsidR="003300B7" w:rsidRPr="005622AE" w:rsidRDefault="003300B7" w:rsidP="006417AB">
            <w:r w:rsidRPr="005622AE">
              <w:t>Głogowski</w:t>
            </w:r>
          </w:p>
        </w:tc>
        <w:tc>
          <w:tcPr>
            <w:tcW w:w="1824" w:type="dxa"/>
          </w:tcPr>
          <w:p w14:paraId="774501CA" w14:textId="77777777" w:rsidR="003300B7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Hyper-V</w:t>
            </w:r>
          </w:p>
        </w:tc>
        <w:tc>
          <w:tcPr>
            <w:tcW w:w="1791" w:type="dxa"/>
          </w:tcPr>
          <w:p w14:paraId="690DBCE8" w14:textId="560E4F2F" w:rsidR="003300B7" w:rsidRPr="0073257A" w:rsidRDefault="00E31D15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24" w:type="dxa"/>
          </w:tcPr>
          <w:p w14:paraId="2D62933A" w14:textId="2DBA8F07" w:rsidR="003300B7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73257A">
              <w:rPr>
                <w:color w:val="000000" w:themeColor="text1"/>
              </w:rPr>
              <w:t>Emc</w:t>
            </w:r>
            <w:proofErr w:type="spellEnd"/>
            <w:r w:rsidRPr="0073257A">
              <w:rPr>
                <w:color w:val="000000" w:themeColor="text1"/>
              </w:rPr>
              <w:t xml:space="preserve"> </w:t>
            </w:r>
            <w:proofErr w:type="spellStart"/>
            <w:r w:rsidRPr="0073257A">
              <w:rPr>
                <w:color w:val="000000" w:themeColor="text1"/>
              </w:rPr>
              <w:t>dps</w:t>
            </w:r>
            <w:proofErr w:type="spellEnd"/>
          </w:p>
        </w:tc>
        <w:tc>
          <w:tcPr>
            <w:tcW w:w="1791" w:type="dxa"/>
          </w:tcPr>
          <w:p w14:paraId="56B97166" w14:textId="7E00A03A" w:rsidR="003300B7" w:rsidRDefault="00E31D15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24" w:type="dxa"/>
          </w:tcPr>
          <w:p w14:paraId="39B6E0D4" w14:textId="4164E531" w:rsidR="003300B7" w:rsidRPr="00274251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274251">
              <w:rPr>
                <w:color w:val="000000" w:themeColor="text1"/>
              </w:rPr>
              <w:t>Firebird</w:t>
            </w:r>
            <w:proofErr w:type="spellEnd"/>
          </w:p>
        </w:tc>
        <w:tc>
          <w:tcPr>
            <w:tcW w:w="1791" w:type="dxa"/>
          </w:tcPr>
          <w:p w14:paraId="37DBE6CE" w14:textId="4B8B2065" w:rsidR="003300B7" w:rsidRDefault="00312344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3300B7" w14:paraId="1106A9D7" w14:textId="77777777" w:rsidTr="0008407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42D18EEC" w14:textId="77777777" w:rsidR="003300B7" w:rsidRPr="005622AE" w:rsidRDefault="003300B7" w:rsidP="006417AB">
            <w:r w:rsidRPr="005622AE">
              <w:t>Jaworski</w:t>
            </w:r>
          </w:p>
        </w:tc>
        <w:tc>
          <w:tcPr>
            <w:tcW w:w="1824" w:type="dxa"/>
          </w:tcPr>
          <w:p w14:paraId="7C64BCC9" w14:textId="77777777" w:rsidR="003300B7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Hyper-V</w:t>
            </w:r>
          </w:p>
        </w:tc>
        <w:tc>
          <w:tcPr>
            <w:tcW w:w="1791" w:type="dxa"/>
          </w:tcPr>
          <w:p w14:paraId="74CA665D" w14:textId="0356F8E2" w:rsidR="003300B7" w:rsidRPr="0073257A" w:rsidRDefault="0038193E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3FAB6F0B" w14:textId="4F15076B" w:rsidR="003300B7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73257A">
              <w:rPr>
                <w:color w:val="000000" w:themeColor="text1"/>
              </w:rPr>
              <w:t>Emc</w:t>
            </w:r>
            <w:proofErr w:type="spellEnd"/>
            <w:r w:rsidRPr="0073257A">
              <w:rPr>
                <w:color w:val="000000" w:themeColor="text1"/>
              </w:rPr>
              <w:t xml:space="preserve"> </w:t>
            </w:r>
            <w:proofErr w:type="spellStart"/>
            <w:r w:rsidRPr="0073257A">
              <w:rPr>
                <w:color w:val="000000" w:themeColor="text1"/>
              </w:rPr>
              <w:t>dps</w:t>
            </w:r>
            <w:proofErr w:type="spellEnd"/>
          </w:p>
        </w:tc>
        <w:tc>
          <w:tcPr>
            <w:tcW w:w="1791" w:type="dxa"/>
          </w:tcPr>
          <w:p w14:paraId="73C19019" w14:textId="1797EB82" w:rsidR="003300B7" w:rsidRDefault="00005953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2ECFD4EF" w14:textId="234045C6" w:rsidR="003300B7" w:rsidRPr="00274251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274251">
              <w:rPr>
                <w:color w:val="000000" w:themeColor="text1"/>
              </w:rPr>
              <w:t>Firebird</w:t>
            </w:r>
            <w:proofErr w:type="spellEnd"/>
          </w:p>
        </w:tc>
        <w:tc>
          <w:tcPr>
            <w:tcW w:w="1791" w:type="dxa"/>
          </w:tcPr>
          <w:p w14:paraId="7628A9CA" w14:textId="3A96B378" w:rsidR="003300B7" w:rsidRDefault="00005953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3300B7" w14:paraId="61985241" w14:textId="77777777" w:rsidTr="00084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47AE4F88" w14:textId="77777777" w:rsidR="003300B7" w:rsidRPr="005622AE" w:rsidRDefault="003300B7" w:rsidP="006417AB">
            <w:r w:rsidRPr="005622AE">
              <w:lastRenderedPageBreak/>
              <w:t>Kamiennogórski</w:t>
            </w:r>
          </w:p>
        </w:tc>
        <w:tc>
          <w:tcPr>
            <w:tcW w:w="1824" w:type="dxa"/>
          </w:tcPr>
          <w:p w14:paraId="052DF79D" w14:textId="77777777" w:rsidR="003300B7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Oracle </w:t>
            </w:r>
            <w:proofErr w:type="spellStart"/>
            <w:r>
              <w:rPr>
                <w:color w:val="000000" w:themeColor="text1"/>
              </w:rPr>
              <w:t>Vm</w:t>
            </w:r>
            <w:proofErr w:type="spellEnd"/>
          </w:p>
        </w:tc>
        <w:tc>
          <w:tcPr>
            <w:tcW w:w="1791" w:type="dxa"/>
          </w:tcPr>
          <w:p w14:paraId="2D99857D" w14:textId="2BD32980" w:rsidR="003300B7" w:rsidRDefault="002D235E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4F810864" w14:textId="13C5FD77" w:rsidR="003300B7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91" w:type="dxa"/>
          </w:tcPr>
          <w:p w14:paraId="24A38E5C" w14:textId="70430D81" w:rsidR="003300B7" w:rsidRDefault="00E25576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24" w:type="dxa"/>
          </w:tcPr>
          <w:p w14:paraId="242BD3AC" w14:textId="63C200BF" w:rsidR="003300B7" w:rsidRPr="00274251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74251">
              <w:rPr>
                <w:color w:val="000000" w:themeColor="text1"/>
              </w:rPr>
              <w:t>Oracle</w:t>
            </w:r>
          </w:p>
        </w:tc>
        <w:tc>
          <w:tcPr>
            <w:tcW w:w="1791" w:type="dxa"/>
          </w:tcPr>
          <w:p w14:paraId="4064442D" w14:textId="77777777" w:rsidR="003300B7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3300B7" w14:paraId="381A4572" w14:textId="77777777" w:rsidTr="0008407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2B9874A3" w14:textId="77777777" w:rsidR="003300B7" w:rsidRPr="005622AE" w:rsidRDefault="003300B7" w:rsidP="006417AB">
            <w:r w:rsidRPr="005622AE">
              <w:t>Kłodzki</w:t>
            </w:r>
          </w:p>
        </w:tc>
        <w:tc>
          <w:tcPr>
            <w:tcW w:w="1824" w:type="dxa"/>
          </w:tcPr>
          <w:p w14:paraId="12BF4FB5" w14:textId="7E6122AE" w:rsidR="003300B7" w:rsidRDefault="004C6436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Hyper-V</w:t>
            </w:r>
          </w:p>
        </w:tc>
        <w:tc>
          <w:tcPr>
            <w:tcW w:w="1791" w:type="dxa"/>
          </w:tcPr>
          <w:p w14:paraId="03E9A820" w14:textId="1384EA8A" w:rsidR="003300B7" w:rsidRPr="0073257A" w:rsidRDefault="002D235E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506198F6" w14:textId="75A2DC48" w:rsidR="003300B7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73257A">
              <w:rPr>
                <w:color w:val="000000" w:themeColor="text1"/>
              </w:rPr>
              <w:t>Emc</w:t>
            </w:r>
            <w:proofErr w:type="spellEnd"/>
            <w:r w:rsidRPr="0073257A">
              <w:rPr>
                <w:color w:val="000000" w:themeColor="text1"/>
              </w:rPr>
              <w:t xml:space="preserve"> </w:t>
            </w:r>
            <w:proofErr w:type="spellStart"/>
            <w:r w:rsidRPr="0073257A">
              <w:rPr>
                <w:color w:val="000000" w:themeColor="text1"/>
              </w:rPr>
              <w:t>dps</w:t>
            </w:r>
            <w:proofErr w:type="spellEnd"/>
          </w:p>
        </w:tc>
        <w:tc>
          <w:tcPr>
            <w:tcW w:w="1791" w:type="dxa"/>
          </w:tcPr>
          <w:p w14:paraId="58853294" w14:textId="3FA12D81" w:rsidR="003300B7" w:rsidRDefault="00005953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4B35F6C6" w14:textId="31991346" w:rsidR="003300B7" w:rsidRPr="00274251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74251">
              <w:rPr>
                <w:color w:val="000000" w:themeColor="text1"/>
              </w:rPr>
              <w:t>Oracle</w:t>
            </w:r>
          </w:p>
        </w:tc>
        <w:tc>
          <w:tcPr>
            <w:tcW w:w="1791" w:type="dxa"/>
          </w:tcPr>
          <w:p w14:paraId="7048E8DC" w14:textId="77777777" w:rsidR="003300B7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3300B7" w14:paraId="7EAB1C39" w14:textId="77777777" w:rsidTr="00084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62E6F443" w14:textId="77777777" w:rsidR="003300B7" w:rsidRPr="005622AE" w:rsidRDefault="003300B7" w:rsidP="006417AB">
            <w:r w:rsidRPr="005622AE">
              <w:t>Legnicki</w:t>
            </w:r>
          </w:p>
        </w:tc>
        <w:tc>
          <w:tcPr>
            <w:tcW w:w="1824" w:type="dxa"/>
          </w:tcPr>
          <w:p w14:paraId="5135A3FA" w14:textId="77777777" w:rsidR="003300B7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Oracle </w:t>
            </w:r>
            <w:proofErr w:type="spellStart"/>
            <w:r>
              <w:rPr>
                <w:color w:val="000000" w:themeColor="text1"/>
              </w:rPr>
              <w:t>Vm</w:t>
            </w:r>
            <w:proofErr w:type="spellEnd"/>
          </w:p>
        </w:tc>
        <w:tc>
          <w:tcPr>
            <w:tcW w:w="1791" w:type="dxa"/>
          </w:tcPr>
          <w:p w14:paraId="765AEFC0" w14:textId="2A93CA38" w:rsidR="003300B7" w:rsidRDefault="002D235E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11E08E68" w14:textId="35E391BE" w:rsidR="003300B7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91" w:type="dxa"/>
          </w:tcPr>
          <w:p w14:paraId="50FDDB1B" w14:textId="576A11F6" w:rsidR="003300B7" w:rsidRDefault="00E25576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24" w:type="dxa"/>
          </w:tcPr>
          <w:p w14:paraId="6EC3E46D" w14:textId="08F242EB" w:rsidR="003300B7" w:rsidRPr="00274251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74251">
              <w:rPr>
                <w:color w:val="000000" w:themeColor="text1"/>
              </w:rPr>
              <w:t>Oracle</w:t>
            </w:r>
          </w:p>
        </w:tc>
        <w:tc>
          <w:tcPr>
            <w:tcW w:w="1791" w:type="dxa"/>
          </w:tcPr>
          <w:p w14:paraId="6C1F0FB9" w14:textId="77777777" w:rsidR="003300B7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3300B7" w14:paraId="52B1A769" w14:textId="77777777" w:rsidTr="0008407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0566A5D4" w14:textId="77777777" w:rsidR="003300B7" w:rsidRPr="005622AE" w:rsidRDefault="003300B7" w:rsidP="006417AB">
            <w:r w:rsidRPr="005622AE">
              <w:t>Lubański</w:t>
            </w:r>
          </w:p>
        </w:tc>
        <w:tc>
          <w:tcPr>
            <w:tcW w:w="1824" w:type="dxa"/>
          </w:tcPr>
          <w:p w14:paraId="4DF477E1" w14:textId="77777777" w:rsidR="003300B7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Hyper-V</w:t>
            </w:r>
          </w:p>
        </w:tc>
        <w:tc>
          <w:tcPr>
            <w:tcW w:w="1791" w:type="dxa"/>
          </w:tcPr>
          <w:p w14:paraId="0BEDABFB" w14:textId="426FD35E" w:rsidR="003300B7" w:rsidRPr="0073257A" w:rsidRDefault="0038193E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36A7BF9E" w14:textId="19AC8EC4" w:rsidR="003300B7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73257A">
              <w:rPr>
                <w:color w:val="000000" w:themeColor="text1"/>
              </w:rPr>
              <w:t>Emc</w:t>
            </w:r>
            <w:proofErr w:type="spellEnd"/>
            <w:r w:rsidRPr="0073257A">
              <w:rPr>
                <w:color w:val="000000" w:themeColor="text1"/>
              </w:rPr>
              <w:t xml:space="preserve"> </w:t>
            </w:r>
            <w:proofErr w:type="spellStart"/>
            <w:r w:rsidRPr="0073257A">
              <w:rPr>
                <w:color w:val="000000" w:themeColor="text1"/>
              </w:rPr>
              <w:t>dps</w:t>
            </w:r>
            <w:proofErr w:type="spellEnd"/>
          </w:p>
        </w:tc>
        <w:tc>
          <w:tcPr>
            <w:tcW w:w="1791" w:type="dxa"/>
          </w:tcPr>
          <w:p w14:paraId="5A46AA77" w14:textId="570C8FA5" w:rsidR="003300B7" w:rsidRDefault="00005953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5C6ED1CF" w14:textId="35CB7B51" w:rsidR="003300B7" w:rsidRPr="00274251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74251">
              <w:rPr>
                <w:color w:val="000000" w:themeColor="text1"/>
              </w:rPr>
              <w:t>MSSQL</w:t>
            </w:r>
          </w:p>
        </w:tc>
        <w:tc>
          <w:tcPr>
            <w:tcW w:w="1791" w:type="dxa"/>
          </w:tcPr>
          <w:p w14:paraId="2273E1FF" w14:textId="17EF8642" w:rsidR="003300B7" w:rsidRDefault="00005953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3300B7" w14:paraId="7157EAB1" w14:textId="77777777" w:rsidTr="00084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047054B2" w14:textId="77777777" w:rsidR="003300B7" w:rsidRPr="005622AE" w:rsidRDefault="003300B7" w:rsidP="006417AB">
            <w:r w:rsidRPr="005622AE">
              <w:t>Lubiński</w:t>
            </w:r>
          </w:p>
        </w:tc>
        <w:tc>
          <w:tcPr>
            <w:tcW w:w="1824" w:type="dxa"/>
          </w:tcPr>
          <w:p w14:paraId="646DD334" w14:textId="77777777" w:rsidR="003300B7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Oracle </w:t>
            </w:r>
            <w:proofErr w:type="spellStart"/>
            <w:r>
              <w:rPr>
                <w:color w:val="000000" w:themeColor="text1"/>
              </w:rPr>
              <w:t>Vm</w:t>
            </w:r>
            <w:proofErr w:type="spellEnd"/>
          </w:p>
        </w:tc>
        <w:tc>
          <w:tcPr>
            <w:tcW w:w="1791" w:type="dxa"/>
          </w:tcPr>
          <w:p w14:paraId="5CE2A6AE" w14:textId="5AFE593B" w:rsidR="003300B7" w:rsidRDefault="0038193E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404AFDBD" w14:textId="77777777" w:rsidR="003300B7" w:rsidRDefault="00AD23D0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  <w:p w14:paraId="644C67FA" w14:textId="0E468E0E" w:rsidR="008D64A8" w:rsidRDefault="008D64A8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791" w:type="dxa"/>
          </w:tcPr>
          <w:p w14:paraId="68A214E3" w14:textId="5C507344" w:rsidR="003300B7" w:rsidRDefault="00AD23D0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24" w:type="dxa"/>
          </w:tcPr>
          <w:p w14:paraId="623DC5D9" w14:textId="6406817A" w:rsidR="003300B7" w:rsidRPr="00274251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74251">
              <w:rPr>
                <w:color w:val="000000" w:themeColor="text1"/>
              </w:rPr>
              <w:t>Oracle</w:t>
            </w:r>
          </w:p>
        </w:tc>
        <w:tc>
          <w:tcPr>
            <w:tcW w:w="1791" w:type="dxa"/>
          </w:tcPr>
          <w:p w14:paraId="76DC027A" w14:textId="4EE8EC16" w:rsidR="003300B7" w:rsidRDefault="00005953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3300B7" w14:paraId="42569C07" w14:textId="77777777" w:rsidTr="0008407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54D3898D" w14:textId="77777777" w:rsidR="003300B7" w:rsidRPr="005622AE" w:rsidRDefault="003300B7" w:rsidP="006417AB">
            <w:r w:rsidRPr="005622AE">
              <w:t>Lwówecki</w:t>
            </w:r>
          </w:p>
        </w:tc>
        <w:tc>
          <w:tcPr>
            <w:tcW w:w="1824" w:type="dxa"/>
          </w:tcPr>
          <w:p w14:paraId="5250CCCC" w14:textId="77777777" w:rsidR="003300B7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Hyper-V</w:t>
            </w:r>
          </w:p>
        </w:tc>
        <w:tc>
          <w:tcPr>
            <w:tcW w:w="1791" w:type="dxa"/>
          </w:tcPr>
          <w:p w14:paraId="5C9E0AFD" w14:textId="44D75307" w:rsidR="003300B7" w:rsidRPr="0073257A" w:rsidRDefault="002D235E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00CDA181" w14:textId="7E213FEB" w:rsidR="003300B7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73257A">
              <w:rPr>
                <w:color w:val="000000" w:themeColor="text1"/>
              </w:rPr>
              <w:t>Emc</w:t>
            </w:r>
            <w:proofErr w:type="spellEnd"/>
            <w:r w:rsidRPr="0073257A">
              <w:rPr>
                <w:color w:val="000000" w:themeColor="text1"/>
              </w:rPr>
              <w:t xml:space="preserve"> </w:t>
            </w:r>
            <w:proofErr w:type="spellStart"/>
            <w:r w:rsidRPr="0073257A">
              <w:rPr>
                <w:color w:val="000000" w:themeColor="text1"/>
              </w:rPr>
              <w:t>dps</w:t>
            </w:r>
            <w:proofErr w:type="spellEnd"/>
          </w:p>
        </w:tc>
        <w:tc>
          <w:tcPr>
            <w:tcW w:w="1791" w:type="dxa"/>
          </w:tcPr>
          <w:p w14:paraId="2EC21D5C" w14:textId="13991062" w:rsidR="003300B7" w:rsidRDefault="002D235E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6BB97AD9" w14:textId="2D083410" w:rsidR="003300B7" w:rsidRPr="00274251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74251">
              <w:rPr>
                <w:color w:val="000000" w:themeColor="text1"/>
              </w:rPr>
              <w:t>MSSQL</w:t>
            </w:r>
          </w:p>
        </w:tc>
        <w:tc>
          <w:tcPr>
            <w:tcW w:w="1791" w:type="dxa"/>
          </w:tcPr>
          <w:p w14:paraId="45AABE62" w14:textId="77777777" w:rsidR="003300B7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3300B7" w14:paraId="5228D419" w14:textId="77777777" w:rsidTr="00084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0FAC9E00" w14:textId="77777777" w:rsidR="003300B7" w:rsidRPr="005622AE" w:rsidRDefault="003300B7" w:rsidP="006417AB">
            <w:r w:rsidRPr="005622AE">
              <w:t>Oleśnicki</w:t>
            </w:r>
          </w:p>
        </w:tc>
        <w:tc>
          <w:tcPr>
            <w:tcW w:w="1824" w:type="dxa"/>
          </w:tcPr>
          <w:p w14:paraId="6C36173A" w14:textId="77777777" w:rsidR="003300B7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Oracle-</w:t>
            </w:r>
            <w:proofErr w:type="spellStart"/>
            <w:r>
              <w:rPr>
                <w:color w:val="000000" w:themeColor="text1"/>
              </w:rPr>
              <w:t>Vm</w:t>
            </w:r>
            <w:proofErr w:type="spellEnd"/>
          </w:p>
        </w:tc>
        <w:tc>
          <w:tcPr>
            <w:tcW w:w="1791" w:type="dxa"/>
          </w:tcPr>
          <w:p w14:paraId="610FC7E7" w14:textId="6E5196B3" w:rsidR="003300B7" w:rsidRDefault="002D235E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24" w:type="dxa"/>
          </w:tcPr>
          <w:p w14:paraId="7225F2DF" w14:textId="3618660D" w:rsidR="003300B7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91" w:type="dxa"/>
          </w:tcPr>
          <w:p w14:paraId="0E13172F" w14:textId="7E7B8767" w:rsidR="003300B7" w:rsidRDefault="00E25576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24" w:type="dxa"/>
          </w:tcPr>
          <w:p w14:paraId="34E336F2" w14:textId="67ED1A33" w:rsidR="003300B7" w:rsidRPr="00274251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74251">
              <w:rPr>
                <w:color w:val="000000" w:themeColor="text1"/>
              </w:rPr>
              <w:t>Oracle</w:t>
            </w:r>
          </w:p>
        </w:tc>
        <w:tc>
          <w:tcPr>
            <w:tcW w:w="1791" w:type="dxa"/>
          </w:tcPr>
          <w:p w14:paraId="0BBFA4FA" w14:textId="20BE2EE2" w:rsidR="003300B7" w:rsidRDefault="002D235E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3300B7" w14:paraId="22838A5C" w14:textId="77777777" w:rsidTr="0008407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035DB5A7" w14:textId="77777777" w:rsidR="003300B7" w:rsidRPr="005622AE" w:rsidRDefault="003300B7" w:rsidP="006417AB">
            <w:r w:rsidRPr="005622AE">
              <w:t>Oławski</w:t>
            </w:r>
          </w:p>
        </w:tc>
        <w:tc>
          <w:tcPr>
            <w:tcW w:w="1824" w:type="dxa"/>
          </w:tcPr>
          <w:p w14:paraId="3D0E70BB" w14:textId="77777777" w:rsidR="003300B7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Oracle-</w:t>
            </w:r>
            <w:proofErr w:type="spellStart"/>
            <w:r>
              <w:rPr>
                <w:color w:val="000000" w:themeColor="text1"/>
              </w:rPr>
              <w:t>Vm</w:t>
            </w:r>
            <w:proofErr w:type="spellEnd"/>
          </w:p>
        </w:tc>
        <w:tc>
          <w:tcPr>
            <w:tcW w:w="1791" w:type="dxa"/>
          </w:tcPr>
          <w:p w14:paraId="5E967929" w14:textId="3CCD8DF5" w:rsidR="003300B7" w:rsidRDefault="002D235E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6E077E16" w14:textId="3574D830" w:rsidR="003300B7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91" w:type="dxa"/>
          </w:tcPr>
          <w:p w14:paraId="2CC4F00B" w14:textId="64067E5D" w:rsidR="003300B7" w:rsidRDefault="00E25576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24" w:type="dxa"/>
          </w:tcPr>
          <w:p w14:paraId="307D0F20" w14:textId="0D6D14D5" w:rsidR="003300B7" w:rsidRPr="00274251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74251">
              <w:rPr>
                <w:color w:val="000000" w:themeColor="text1"/>
              </w:rPr>
              <w:t>Oracle</w:t>
            </w:r>
          </w:p>
        </w:tc>
        <w:tc>
          <w:tcPr>
            <w:tcW w:w="1791" w:type="dxa"/>
          </w:tcPr>
          <w:p w14:paraId="48B9FF4A" w14:textId="77777777" w:rsidR="003300B7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3300B7" w14:paraId="04ADF202" w14:textId="77777777" w:rsidTr="00084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2B5FA20C" w14:textId="77777777" w:rsidR="003300B7" w:rsidRPr="005622AE" w:rsidRDefault="003300B7" w:rsidP="006417AB">
            <w:r w:rsidRPr="005622AE">
              <w:t>Polkowicki</w:t>
            </w:r>
          </w:p>
        </w:tc>
        <w:tc>
          <w:tcPr>
            <w:tcW w:w="1824" w:type="dxa"/>
          </w:tcPr>
          <w:p w14:paraId="0ED869CC" w14:textId="77777777" w:rsidR="003300B7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Oracle-</w:t>
            </w:r>
            <w:proofErr w:type="spellStart"/>
            <w:r>
              <w:rPr>
                <w:color w:val="000000" w:themeColor="text1"/>
              </w:rPr>
              <w:t>Vm</w:t>
            </w:r>
            <w:proofErr w:type="spellEnd"/>
          </w:p>
        </w:tc>
        <w:tc>
          <w:tcPr>
            <w:tcW w:w="1791" w:type="dxa"/>
          </w:tcPr>
          <w:p w14:paraId="66C43361" w14:textId="58B5EC65" w:rsidR="003300B7" w:rsidRDefault="0038193E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1F5F7CDF" w14:textId="4DB2FDEC" w:rsidR="003300B7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91" w:type="dxa"/>
          </w:tcPr>
          <w:p w14:paraId="30B42695" w14:textId="682AB10A" w:rsidR="003300B7" w:rsidRDefault="00E25576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24" w:type="dxa"/>
          </w:tcPr>
          <w:p w14:paraId="2D462E9C" w14:textId="1A39A679" w:rsidR="003300B7" w:rsidRPr="00274251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74251">
              <w:rPr>
                <w:color w:val="000000" w:themeColor="text1"/>
              </w:rPr>
              <w:t>Oracle</w:t>
            </w:r>
          </w:p>
        </w:tc>
        <w:tc>
          <w:tcPr>
            <w:tcW w:w="1791" w:type="dxa"/>
          </w:tcPr>
          <w:p w14:paraId="7876E7F7" w14:textId="563AC7D1" w:rsidR="003300B7" w:rsidRDefault="00005953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3300B7" w14:paraId="3F6F53EB" w14:textId="77777777" w:rsidTr="0008407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2029F332" w14:textId="77777777" w:rsidR="003300B7" w:rsidRPr="005622AE" w:rsidRDefault="003300B7" w:rsidP="006417AB">
            <w:r w:rsidRPr="005622AE">
              <w:t>Strzeliński</w:t>
            </w:r>
          </w:p>
        </w:tc>
        <w:tc>
          <w:tcPr>
            <w:tcW w:w="1824" w:type="dxa"/>
          </w:tcPr>
          <w:p w14:paraId="04638F0C" w14:textId="77777777" w:rsidR="003300B7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Oracle-</w:t>
            </w:r>
            <w:proofErr w:type="spellStart"/>
            <w:r>
              <w:rPr>
                <w:color w:val="000000" w:themeColor="text1"/>
              </w:rPr>
              <w:t>Vm</w:t>
            </w:r>
            <w:proofErr w:type="spellEnd"/>
          </w:p>
        </w:tc>
        <w:tc>
          <w:tcPr>
            <w:tcW w:w="1791" w:type="dxa"/>
          </w:tcPr>
          <w:p w14:paraId="1D9579DA" w14:textId="25EB0CE7" w:rsidR="003300B7" w:rsidRPr="0073257A" w:rsidRDefault="002D235E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24" w:type="dxa"/>
          </w:tcPr>
          <w:p w14:paraId="7A737694" w14:textId="0FF3F89E" w:rsidR="003300B7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73257A">
              <w:rPr>
                <w:color w:val="000000" w:themeColor="text1"/>
              </w:rPr>
              <w:t>Emc</w:t>
            </w:r>
            <w:proofErr w:type="spellEnd"/>
            <w:r w:rsidRPr="0073257A">
              <w:rPr>
                <w:color w:val="000000" w:themeColor="text1"/>
              </w:rPr>
              <w:t xml:space="preserve"> </w:t>
            </w:r>
            <w:proofErr w:type="spellStart"/>
            <w:r w:rsidRPr="0073257A">
              <w:rPr>
                <w:color w:val="000000" w:themeColor="text1"/>
              </w:rPr>
              <w:t>dps</w:t>
            </w:r>
            <w:proofErr w:type="spellEnd"/>
          </w:p>
        </w:tc>
        <w:tc>
          <w:tcPr>
            <w:tcW w:w="1791" w:type="dxa"/>
          </w:tcPr>
          <w:p w14:paraId="43CBB16F" w14:textId="455AB915" w:rsidR="003300B7" w:rsidRDefault="002D235E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24" w:type="dxa"/>
          </w:tcPr>
          <w:p w14:paraId="3A9906F3" w14:textId="0A38E591" w:rsidR="003300B7" w:rsidRPr="00274251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74251">
              <w:rPr>
                <w:color w:val="000000" w:themeColor="text1"/>
              </w:rPr>
              <w:t>Oracle</w:t>
            </w:r>
          </w:p>
        </w:tc>
        <w:tc>
          <w:tcPr>
            <w:tcW w:w="1791" w:type="dxa"/>
          </w:tcPr>
          <w:p w14:paraId="1BAC636F" w14:textId="77777777" w:rsidR="003300B7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3300B7" w14:paraId="3B4C66F0" w14:textId="77777777" w:rsidTr="00084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2CF339DC" w14:textId="77777777" w:rsidR="003300B7" w:rsidRPr="005622AE" w:rsidRDefault="003300B7" w:rsidP="006417AB">
            <w:r w:rsidRPr="005622AE">
              <w:t>Średzki</w:t>
            </w:r>
          </w:p>
        </w:tc>
        <w:tc>
          <w:tcPr>
            <w:tcW w:w="1824" w:type="dxa"/>
          </w:tcPr>
          <w:p w14:paraId="09FF7E73" w14:textId="77777777" w:rsidR="003300B7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Oracle-</w:t>
            </w:r>
            <w:proofErr w:type="spellStart"/>
            <w:r>
              <w:rPr>
                <w:color w:val="000000" w:themeColor="text1"/>
              </w:rPr>
              <w:t>Vm</w:t>
            </w:r>
            <w:proofErr w:type="spellEnd"/>
          </w:p>
        </w:tc>
        <w:tc>
          <w:tcPr>
            <w:tcW w:w="1791" w:type="dxa"/>
          </w:tcPr>
          <w:p w14:paraId="13213555" w14:textId="281070B3" w:rsidR="003300B7" w:rsidRDefault="0038193E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29A2A6DE" w14:textId="0A70595F" w:rsidR="003300B7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791" w:type="dxa"/>
          </w:tcPr>
          <w:p w14:paraId="016A3AD2" w14:textId="48D6C51E" w:rsidR="003300B7" w:rsidRDefault="00E25576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24" w:type="dxa"/>
          </w:tcPr>
          <w:p w14:paraId="5FE8691D" w14:textId="7862CD48" w:rsidR="003300B7" w:rsidRPr="00274251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74251">
              <w:rPr>
                <w:color w:val="000000" w:themeColor="text1"/>
              </w:rPr>
              <w:t>Oracle</w:t>
            </w:r>
          </w:p>
        </w:tc>
        <w:tc>
          <w:tcPr>
            <w:tcW w:w="1791" w:type="dxa"/>
          </w:tcPr>
          <w:p w14:paraId="72156EE6" w14:textId="19C0395A" w:rsidR="003300B7" w:rsidRDefault="00005953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3300B7" w14:paraId="7379B28A" w14:textId="77777777" w:rsidTr="0008407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7D15E8EA" w14:textId="77777777" w:rsidR="003300B7" w:rsidRPr="005622AE" w:rsidRDefault="003300B7" w:rsidP="006417AB">
            <w:r w:rsidRPr="005622AE">
              <w:t>Świdnicki</w:t>
            </w:r>
          </w:p>
        </w:tc>
        <w:tc>
          <w:tcPr>
            <w:tcW w:w="1824" w:type="dxa"/>
          </w:tcPr>
          <w:p w14:paraId="4C955025" w14:textId="77777777" w:rsidR="003300B7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Oracle-</w:t>
            </w:r>
            <w:proofErr w:type="spellStart"/>
            <w:r>
              <w:rPr>
                <w:color w:val="000000" w:themeColor="text1"/>
              </w:rPr>
              <w:t>Vm</w:t>
            </w:r>
            <w:proofErr w:type="spellEnd"/>
          </w:p>
        </w:tc>
        <w:tc>
          <w:tcPr>
            <w:tcW w:w="1791" w:type="dxa"/>
          </w:tcPr>
          <w:p w14:paraId="4D290D5F" w14:textId="30AE1F35" w:rsidR="003300B7" w:rsidRPr="0073257A" w:rsidRDefault="002D235E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24" w:type="dxa"/>
          </w:tcPr>
          <w:p w14:paraId="17306E17" w14:textId="7C07AA9C" w:rsidR="003300B7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73257A">
              <w:rPr>
                <w:color w:val="000000" w:themeColor="text1"/>
              </w:rPr>
              <w:t>Emc</w:t>
            </w:r>
            <w:proofErr w:type="spellEnd"/>
            <w:r w:rsidRPr="0073257A">
              <w:rPr>
                <w:color w:val="000000" w:themeColor="text1"/>
              </w:rPr>
              <w:t xml:space="preserve"> </w:t>
            </w:r>
            <w:proofErr w:type="spellStart"/>
            <w:r w:rsidRPr="0073257A">
              <w:rPr>
                <w:color w:val="000000" w:themeColor="text1"/>
              </w:rPr>
              <w:t>dps</w:t>
            </w:r>
            <w:proofErr w:type="spellEnd"/>
          </w:p>
        </w:tc>
        <w:tc>
          <w:tcPr>
            <w:tcW w:w="1791" w:type="dxa"/>
          </w:tcPr>
          <w:p w14:paraId="584A1471" w14:textId="7E64FF9E" w:rsidR="003300B7" w:rsidRDefault="00005953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37FC293F" w14:textId="635F40E9" w:rsidR="003300B7" w:rsidRPr="00274251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74251">
              <w:rPr>
                <w:color w:val="000000" w:themeColor="text1"/>
              </w:rPr>
              <w:t>Oracle</w:t>
            </w:r>
          </w:p>
        </w:tc>
        <w:tc>
          <w:tcPr>
            <w:tcW w:w="1791" w:type="dxa"/>
          </w:tcPr>
          <w:p w14:paraId="5FC714E6" w14:textId="38609128" w:rsidR="003300B7" w:rsidRDefault="002D235E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3300B7" w14:paraId="62B9626E" w14:textId="77777777" w:rsidTr="00084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1EC3430F" w14:textId="77777777" w:rsidR="003300B7" w:rsidRPr="005622AE" w:rsidRDefault="003300B7" w:rsidP="006417AB">
            <w:r w:rsidRPr="005622AE">
              <w:lastRenderedPageBreak/>
              <w:t>Trzebnicki</w:t>
            </w:r>
          </w:p>
        </w:tc>
        <w:tc>
          <w:tcPr>
            <w:tcW w:w="1824" w:type="dxa"/>
          </w:tcPr>
          <w:p w14:paraId="43F051B8" w14:textId="77777777" w:rsidR="003300B7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Oracle-</w:t>
            </w:r>
            <w:proofErr w:type="spellStart"/>
            <w:r>
              <w:rPr>
                <w:color w:val="000000" w:themeColor="text1"/>
              </w:rPr>
              <w:t>Vm</w:t>
            </w:r>
            <w:proofErr w:type="spellEnd"/>
          </w:p>
        </w:tc>
        <w:tc>
          <w:tcPr>
            <w:tcW w:w="1791" w:type="dxa"/>
          </w:tcPr>
          <w:p w14:paraId="0E0F9822" w14:textId="03AF4D02" w:rsidR="003300B7" w:rsidRDefault="0038193E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757BCD51" w14:textId="3AF2C22A" w:rsidR="003300B7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91" w:type="dxa"/>
          </w:tcPr>
          <w:p w14:paraId="54138528" w14:textId="7254ECBB" w:rsidR="003300B7" w:rsidRDefault="00E25576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24" w:type="dxa"/>
          </w:tcPr>
          <w:p w14:paraId="29809596" w14:textId="2CFF2AA3" w:rsidR="003300B7" w:rsidRPr="00274251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74251">
              <w:rPr>
                <w:color w:val="000000" w:themeColor="text1"/>
              </w:rPr>
              <w:t>Oracle</w:t>
            </w:r>
          </w:p>
        </w:tc>
        <w:tc>
          <w:tcPr>
            <w:tcW w:w="1791" w:type="dxa"/>
          </w:tcPr>
          <w:p w14:paraId="44F76A64" w14:textId="7729FBE6" w:rsidR="003300B7" w:rsidRDefault="00005953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3300B7" w14:paraId="5E9A0A16" w14:textId="77777777" w:rsidTr="0008407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7D020992" w14:textId="77777777" w:rsidR="003300B7" w:rsidRPr="005622AE" w:rsidRDefault="003300B7" w:rsidP="006417AB">
            <w:r w:rsidRPr="005622AE">
              <w:t>Wałbrzyski</w:t>
            </w:r>
          </w:p>
        </w:tc>
        <w:tc>
          <w:tcPr>
            <w:tcW w:w="1824" w:type="dxa"/>
          </w:tcPr>
          <w:p w14:paraId="523630A8" w14:textId="77777777" w:rsidR="003300B7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Oracle-</w:t>
            </w:r>
            <w:proofErr w:type="spellStart"/>
            <w:r>
              <w:rPr>
                <w:color w:val="000000" w:themeColor="text1"/>
              </w:rPr>
              <w:t>Vm</w:t>
            </w:r>
            <w:proofErr w:type="spellEnd"/>
          </w:p>
        </w:tc>
        <w:tc>
          <w:tcPr>
            <w:tcW w:w="1791" w:type="dxa"/>
          </w:tcPr>
          <w:p w14:paraId="09A074AD" w14:textId="20B18CE9" w:rsidR="003300B7" w:rsidRPr="0073257A" w:rsidRDefault="0038193E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03F5785F" w14:textId="074BFFC9" w:rsidR="003300B7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73257A">
              <w:rPr>
                <w:color w:val="000000" w:themeColor="text1"/>
              </w:rPr>
              <w:t>Emc</w:t>
            </w:r>
            <w:proofErr w:type="spellEnd"/>
            <w:r w:rsidRPr="0073257A">
              <w:rPr>
                <w:color w:val="000000" w:themeColor="text1"/>
              </w:rPr>
              <w:t xml:space="preserve"> </w:t>
            </w:r>
            <w:proofErr w:type="spellStart"/>
            <w:r w:rsidRPr="0073257A">
              <w:rPr>
                <w:color w:val="000000" w:themeColor="text1"/>
              </w:rPr>
              <w:t>dps</w:t>
            </w:r>
            <w:proofErr w:type="spellEnd"/>
          </w:p>
        </w:tc>
        <w:tc>
          <w:tcPr>
            <w:tcW w:w="1791" w:type="dxa"/>
          </w:tcPr>
          <w:p w14:paraId="667EFC8D" w14:textId="56777EEA" w:rsidR="003300B7" w:rsidRDefault="00005953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7B179818" w14:textId="0BE8367C" w:rsidR="003300B7" w:rsidRPr="00274251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74251">
              <w:rPr>
                <w:color w:val="000000" w:themeColor="text1"/>
              </w:rPr>
              <w:t>Oracle</w:t>
            </w:r>
          </w:p>
        </w:tc>
        <w:tc>
          <w:tcPr>
            <w:tcW w:w="1791" w:type="dxa"/>
          </w:tcPr>
          <w:p w14:paraId="5332CAC7" w14:textId="414CC0A8" w:rsidR="003300B7" w:rsidRDefault="00005953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3300B7" w14:paraId="0DA3813B" w14:textId="77777777" w:rsidTr="00084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5681C702" w14:textId="77777777" w:rsidR="003300B7" w:rsidRPr="005622AE" w:rsidRDefault="003300B7" w:rsidP="006417AB">
            <w:r w:rsidRPr="005622AE">
              <w:t>Wołowski</w:t>
            </w:r>
          </w:p>
        </w:tc>
        <w:tc>
          <w:tcPr>
            <w:tcW w:w="1824" w:type="dxa"/>
          </w:tcPr>
          <w:p w14:paraId="4BBC6979" w14:textId="77777777" w:rsidR="003300B7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Oracle-</w:t>
            </w:r>
            <w:proofErr w:type="spellStart"/>
            <w:r>
              <w:rPr>
                <w:color w:val="000000" w:themeColor="text1"/>
              </w:rPr>
              <w:t>Vm</w:t>
            </w:r>
            <w:proofErr w:type="spellEnd"/>
          </w:p>
        </w:tc>
        <w:tc>
          <w:tcPr>
            <w:tcW w:w="1791" w:type="dxa"/>
          </w:tcPr>
          <w:p w14:paraId="434A03CB" w14:textId="2F76B553" w:rsidR="003300B7" w:rsidRPr="0073257A" w:rsidRDefault="00D57E9B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24" w:type="dxa"/>
          </w:tcPr>
          <w:p w14:paraId="16272751" w14:textId="6BA8BC3B" w:rsidR="003300B7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73257A">
              <w:rPr>
                <w:color w:val="000000" w:themeColor="text1"/>
              </w:rPr>
              <w:t>Emc</w:t>
            </w:r>
            <w:proofErr w:type="spellEnd"/>
            <w:r w:rsidRPr="0073257A">
              <w:rPr>
                <w:color w:val="000000" w:themeColor="text1"/>
              </w:rPr>
              <w:t xml:space="preserve"> </w:t>
            </w:r>
            <w:proofErr w:type="spellStart"/>
            <w:r w:rsidRPr="0073257A">
              <w:rPr>
                <w:color w:val="000000" w:themeColor="text1"/>
              </w:rPr>
              <w:t>dps</w:t>
            </w:r>
            <w:proofErr w:type="spellEnd"/>
          </w:p>
        </w:tc>
        <w:tc>
          <w:tcPr>
            <w:tcW w:w="1791" w:type="dxa"/>
          </w:tcPr>
          <w:p w14:paraId="408015F1" w14:textId="3887CB38" w:rsidR="003300B7" w:rsidRDefault="00005953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771C1887" w14:textId="30AB8E55" w:rsidR="003300B7" w:rsidRPr="00274251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74251">
              <w:rPr>
                <w:color w:val="000000" w:themeColor="text1"/>
              </w:rPr>
              <w:t>Oracle</w:t>
            </w:r>
          </w:p>
        </w:tc>
        <w:tc>
          <w:tcPr>
            <w:tcW w:w="1791" w:type="dxa"/>
          </w:tcPr>
          <w:p w14:paraId="0BE5E589" w14:textId="4C8BE32F" w:rsidR="003300B7" w:rsidRDefault="00005953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3300B7" w14:paraId="5828F5A5" w14:textId="77777777" w:rsidTr="0008407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54A15A59" w14:textId="77777777" w:rsidR="003300B7" w:rsidRPr="005622AE" w:rsidRDefault="003300B7" w:rsidP="006417AB">
            <w:r w:rsidRPr="005622AE">
              <w:t>Wrocławski</w:t>
            </w:r>
          </w:p>
        </w:tc>
        <w:tc>
          <w:tcPr>
            <w:tcW w:w="1824" w:type="dxa"/>
          </w:tcPr>
          <w:p w14:paraId="4D13DEB9" w14:textId="77777777" w:rsidR="003300B7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Oracle-</w:t>
            </w:r>
            <w:proofErr w:type="spellStart"/>
            <w:r>
              <w:rPr>
                <w:color w:val="000000" w:themeColor="text1"/>
              </w:rPr>
              <w:t>Vm</w:t>
            </w:r>
            <w:proofErr w:type="spellEnd"/>
          </w:p>
        </w:tc>
        <w:tc>
          <w:tcPr>
            <w:tcW w:w="1791" w:type="dxa"/>
          </w:tcPr>
          <w:p w14:paraId="1A16D311" w14:textId="7688B7DE" w:rsidR="003300B7" w:rsidRPr="0073257A" w:rsidRDefault="00D57E9B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24" w:type="dxa"/>
          </w:tcPr>
          <w:p w14:paraId="0E54499C" w14:textId="09804D01" w:rsidR="003300B7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73257A">
              <w:rPr>
                <w:color w:val="000000" w:themeColor="text1"/>
              </w:rPr>
              <w:t>Emc</w:t>
            </w:r>
            <w:proofErr w:type="spellEnd"/>
            <w:r w:rsidRPr="0073257A">
              <w:rPr>
                <w:color w:val="000000" w:themeColor="text1"/>
              </w:rPr>
              <w:t xml:space="preserve"> </w:t>
            </w:r>
            <w:proofErr w:type="spellStart"/>
            <w:r w:rsidRPr="0073257A">
              <w:rPr>
                <w:color w:val="000000" w:themeColor="text1"/>
              </w:rPr>
              <w:t>dps</w:t>
            </w:r>
            <w:proofErr w:type="spellEnd"/>
          </w:p>
        </w:tc>
        <w:tc>
          <w:tcPr>
            <w:tcW w:w="1791" w:type="dxa"/>
          </w:tcPr>
          <w:p w14:paraId="1D25C295" w14:textId="7602C9E3" w:rsidR="003300B7" w:rsidRDefault="00D57E9B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24" w:type="dxa"/>
          </w:tcPr>
          <w:p w14:paraId="52989673" w14:textId="0CD687D6" w:rsidR="003300B7" w:rsidRPr="00274251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74251">
              <w:rPr>
                <w:color w:val="000000" w:themeColor="text1"/>
              </w:rPr>
              <w:t>Oracle</w:t>
            </w:r>
          </w:p>
        </w:tc>
        <w:tc>
          <w:tcPr>
            <w:tcW w:w="1791" w:type="dxa"/>
          </w:tcPr>
          <w:p w14:paraId="42D09D22" w14:textId="77777777" w:rsidR="003300B7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3300B7" w14:paraId="0C63B47A" w14:textId="77777777" w:rsidTr="00084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3664A20B" w14:textId="77777777" w:rsidR="003300B7" w:rsidRPr="005622AE" w:rsidRDefault="003300B7" w:rsidP="006417AB">
            <w:r w:rsidRPr="005622AE">
              <w:t>Ząbkowicki</w:t>
            </w:r>
          </w:p>
        </w:tc>
        <w:tc>
          <w:tcPr>
            <w:tcW w:w="1824" w:type="dxa"/>
          </w:tcPr>
          <w:p w14:paraId="4DA95770" w14:textId="77777777" w:rsidR="003300B7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Oracle-</w:t>
            </w:r>
            <w:proofErr w:type="spellStart"/>
            <w:r>
              <w:rPr>
                <w:color w:val="000000" w:themeColor="text1"/>
              </w:rPr>
              <w:t>Vm</w:t>
            </w:r>
            <w:proofErr w:type="spellEnd"/>
          </w:p>
        </w:tc>
        <w:tc>
          <w:tcPr>
            <w:tcW w:w="1791" w:type="dxa"/>
          </w:tcPr>
          <w:p w14:paraId="77A5105A" w14:textId="2D9752A0" w:rsidR="003300B7" w:rsidRPr="0073257A" w:rsidRDefault="0038193E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748C3C8D" w14:textId="78ABF363" w:rsidR="003300B7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73257A">
              <w:rPr>
                <w:color w:val="000000" w:themeColor="text1"/>
              </w:rPr>
              <w:t>Emc</w:t>
            </w:r>
            <w:proofErr w:type="spellEnd"/>
            <w:r w:rsidRPr="0073257A">
              <w:rPr>
                <w:color w:val="000000" w:themeColor="text1"/>
              </w:rPr>
              <w:t xml:space="preserve"> </w:t>
            </w:r>
            <w:proofErr w:type="spellStart"/>
            <w:r w:rsidRPr="0073257A">
              <w:rPr>
                <w:color w:val="000000" w:themeColor="text1"/>
              </w:rPr>
              <w:t>dps</w:t>
            </w:r>
            <w:proofErr w:type="spellEnd"/>
          </w:p>
        </w:tc>
        <w:tc>
          <w:tcPr>
            <w:tcW w:w="1791" w:type="dxa"/>
          </w:tcPr>
          <w:p w14:paraId="2EF718BE" w14:textId="214981B8" w:rsidR="003300B7" w:rsidRDefault="00005953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42FBD765" w14:textId="4CA69D8D" w:rsidR="003300B7" w:rsidRPr="00274251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74251">
              <w:rPr>
                <w:color w:val="000000" w:themeColor="text1"/>
              </w:rPr>
              <w:t>Oracle</w:t>
            </w:r>
          </w:p>
        </w:tc>
        <w:tc>
          <w:tcPr>
            <w:tcW w:w="1791" w:type="dxa"/>
          </w:tcPr>
          <w:p w14:paraId="5283265E" w14:textId="1C022F29" w:rsidR="003300B7" w:rsidRDefault="00005953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3300B7" w14:paraId="2D13D257" w14:textId="77777777" w:rsidTr="0008407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680F5501" w14:textId="77777777" w:rsidR="003300B7" w:rsidRPr="005622AE" w:rsidRDefault="003300B7" w:rsidP="006417AB">
            <w:r w:rsidRPr="005622AE">
              <w:t>Zgorzelecki</w:t>
            </w:r>
          </w:p>
        </w:tc>
        <w:tc>
          <w:tcPr>
            <w:tcW w:w="1824" w:type="dxa"/>
          </w:tcPr>
          <w:p w14:paraId="2F3CF968" w14:textId="77777777" w:rsidR="003300B7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Hyper-V</w:t>
            </w:r>
          </w:p>
        </w:tc>
        <w:tc>
          <w:tcPr>
            <w:tcW w:w="1791" w:type="dxa"/>
          </w:tcPr>
          <w:p w14:paraId="1E0D7769" w14:textId="4B068FCA" w:rsidR="003300B7" w:rsidRPr="0073257A" w:rsidRDefault="00D57E9B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24" w:type="dxa"/>
          </w:tcPr>
          <w:p w14:paraId="5138CFCA" w14:textId="12714269" w:rsidR="003300B7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73257A">
              <w:rPr>
                <w:color w:val="000000" w:themeColor="text1"/>
              </w:rPr>
              <w:t>Emc</w:t>
            </w:r>
            <w:proofErr w:type="spellEnd"/>
            <w:r w:rsidRPr="0073257A">
              <w:rPr>
                <w:color w:val="000000" w:themeColor="text1"/>
              </w:rPr>
              <w:t xml:space="preserve"> </w:t>
            </w:r>
            <w:proofErr w:type="spellStart"/>
            <w:r w:rsidRPr="0073257A">
              <w:rPr>
                <w:color w:val="000000" w:themeColor="text1"/>
              </w:rPr>
              <w:t>dps</w:t>
            </w:r>
            <w:proofErr w:type="spellEnd"/>
          </w:p>
        </w:tc>
        <w:tc>
          <w:tcPr>
            <w:tcW w:w="1791" w:type="dxa"/>
          </w:tcPr>
          <w:p w14:paraId="4FA0B742" w14:textId="55C71B36" w:rsidR="003300B7" w:rsidRDefault="00D57E9B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24" w:type="dxa"/>
          </w:tcPr>
          <w:p w14:paraId="0B885D64" w14:textId="587D07CA" w:rsidR="003300B7" w:rsidRPr="00274251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74251">
              <w:rPr>
                <w:color w:val="000000" w:themeColor="text1"/>
              </w:rPr>
              <w:t>MSSQL</w:t>
            </w:r>
          </w:p>
        </w:tc>
        <w:tc>
          <w:tcPr>
            <w:tcW w:w="1791" w:type="dxa"/>
          </w:tcPr>
          <w:p w14:paraId="0973731D" w14:textId="77777777" w:rsidR="003300B7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3300B7" w14:paraId="4D4FBC0A" w14:textId="77777777" w:rsidTr="00084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6C790CEC" w14:textId="77777777" w:rsidR="003300B7" w:rsidRDefault="003300B7" w:rsidP="006417AB">
            <w:r w:rsidRPr="005622AE">
              <w:t>Złotoryjski</w:t>
            </w:r>
          </w:p>
        </w:tc>
        <w:tc>
          <w:tcPr>
            <w:tcW w:w="1824" w:type="dxa"/>
          </w:tcPr>
          <w:p w14:paraId="7AF1B836" w14:textId="77777777" w:rsidR="003300B7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Oracle </w:t>
            </w:r>
            <w:proofErr w:type="spellStart"/>
            <w:r>
              <w:rPr>
                <w:color w:val="000000" w:themeColor="text1"/>
              </w:rPr>
              <w:t>Vm</w:t>
            </w:r>
            <w:proofErr w:type="spellEnd"/>
          </w:p>
        </w:tc>
        <w:tc>
          <w:tcPr>
            <w:tcW w:w="1791" w:type="dxa"/>
          </w:tcPr>
          <w:p w14:paraId="0093F99A" w14:textId="1AD7FE08" w:rsidR="003300B7" w:rsidRPr="0073257A" w:rsidRDefault="0038193E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2634E0D6" w14:textId="05AAB2A4" w:rsidR="003300B7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73257A">
              <w:rPr>
                <w:color w:val="000000" w:themeColor="text1"/>
              </w:rPr>
              <w:t>Emc</w:t>
            </w:r>
            <w:proofErr w:type="spellEnd"/>
            <w:r w:rsidRPr="0073257A">
              <w:rPr>
                <w:color w:val="000000" w:themeColor="text1"/>
              </w:rPr>
              <w:t xml:space="preserve"> </w:t>
            </w:r>
            <w:proofErr w:type="spellStart"/>
            <w:r w:rsidRPr="0073257A">
              <w:rPr>
                <w:color w:val="000000" w:themeColor="text1"/>
              </w:rPr>
              <w:t>dps</w:t>
            </w:r>
            <w:proofErr w:type="spellEnd"/>
          </w:p>
        </w:tc>
        <w:tc>
          <w:tcPr>
            <w:tcW w:w="1791" w:type="dxa"/>
          </w:tcPr>
          <w:p w14:paraId="0A09419B" w14:textId="6B392CFB" w:rsidR="003300B7" w:rsidRDefault="00005953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55A236E6" w14:textId="63A347E0" w:rsidR="003300B7" w:rsidRPr="00274251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74251">
              <w:rPr>
                <w:color w:val="000000" w:themeColor="text1"/>
              </w:rPr>
              <w:t>Oracle</w:t>
            </w:r>
          </w:p>
        </w:tc>
        <w:tc>
          <w:tcPr>
            <w:tcW w:w="1791" w:type="dxa"/>
          </w:tcPr>
          <w:p w14:paraId="4B21087F" w14:textId="0B7F7C3E" w:rsidR="003300B7" w:rsidRDefault="00005953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08407D" w14:paraId="2795F978" w14:textId="77777777" w:rsidTr="0008407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6" w:type="dxa"/>
            <w:gridSpan w:val="2"/>
          </w:tcPr>
          <w:p w14:paraId="5B8DD9DC" w14:textId="13756A8C" w:rsidR="0008407D" w:rsidRPr="0008407D" w:rsidRDefault="0008407D" w:rsidP="00E25576">
            <w:pPr>
              <w:spacing w:line="360" w:lineRule="auto"/>
              <w:jc w:val="center"/>
              <w:rPr>
                <w:color w:val="000000" w:themeColor="text1"/>
              </w:rPr>
            </w:pPr>
            <w:r w:rsidRPr="0008407D">
              <w:t>SUMA</w:t>
            </w:r>
          </w:p>
        </w:tc>
        <w:tc>
          <w:tcPr>
            <w:tcW w:w="1791" w:type="dxa"/>
          </w:tcPr>
          <w:p w14:paraId="6BEBBA17" w14:textId="34CE0F18" w:rsidR="0008407D" w:rsidRPr="0008407D" w:rsidRDefault="0038193E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43</w:t>
            </w:r>
          </w:p>
        </w:tc>
        <w:tc>
          <w:tcPr>
            <w:tcW w:w="1824" w:type="dxa"/>
          </w:tcPr>
          <w:p w14:paraId="4D4EF725" w14:textId="77777777" w:rsidR="0008407D" w:rsidRPr="0008407D" w:rsidRDefault="0008407D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1791" w:type="dxa"/>
          </w:tcPr>
          <w:p w14:paraId="696C2AC5" w14:textId="6025EAE0" w:rsidR="0008407D" w:rsidRPr="0008407D" w:rsidRDefault="00005953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</w:t>
            </w:r>
          </w:p>
        </w:tc>
        <w:tc>
          <w:tcPr>
            <w:tcW w:w="1824" w:type="dxa"/>
          </w:tcPr>
          <w:p w14:paraId="75B1A9B8" w14:textId="77777777" w:rsidR="0008407D" w:rsidRPr="0008407D" w:rsidRDefault="0008407D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1791" w:type="dxa"/>
          </w:tcPr>
          <w:p w14:paraId="3BC8F619" w14:textId="29B08771" w:rsidR="0008407D" w:rsidRPr="0008407D" w:rsidRDefault="00005953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43</w:t>
            </w:r>
          </w:p>
        </w:tc>
      </w:tr>
    </w:tbl>
    <w:p w14:paraId="06EDA58D" w14:textId="77777777" w:rsidR="00BC48F7" w:rsidRDefault="00BC48F7" w:rsidP="00BC48F7">
      <w:pPr>
        <w:spacing w:line="360" w:lineRule="auto"/>
        <w:rPr>
          <w:b/>
          <w:color w:val="000000" w:themeColor="text1"/>
          <w:u w:val="single"/>
        </w:rPr>
      </w:pPr>
    </w:p>
    <w:p w14:paraId="65F4C47F" w14:textId="14AF9ACF" w:rsidR="009A0650" w:rsidRDefault="009A0650" w:rsidP="00BC48F7">
      <w:pPr>
        <w:spacing w:line="360" w:lineRule="auto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 xml:space="preserve">Wszystkie szkolenia muszą zostać przeprowadzone zgodnie z wymaganiami opisanymi w dalszej części niniejszego dokumentu, a ich zakres musi być odpowiednio dostosowany </w:t>
      </w:r>
      <w:r w:rsidR="00042D1B">
        <w:rPr>
          <w:b/>
          <w:color w:val="000000" w:themeColor="text1"/>
          <w:u w:val="single"/>
        </w:rPr>
        <w:t xml:space="preserve">dla każdego z uczestników </w:t>
      </w:r>
      <w:r>
        <w:rPr>
          <w:b/>
          <w:color w:val="000000" w:themeColor="text1"/>
          <w:u w:val="single"/>
        </w:rPr>
        <w:t xml:space="preserve">w zależności od oprogramowania </w:t>
      </w:r>
      <w:r w:rsidR="00042D1B">
        <w:rPr>
          <w:b/>
          <w:color w:val="000000" w:themeColor="text1"/>
          <w:u w:val="single"/>
        </w:rPr>
        <w:t xml:space="preserve">jakie </w:t>
      </w:r>
      <w:r w:rsidR="0008407D">
        <w:rPr>
          <w:b/>
          <w:color w:val="000000" w:themeColor="text1"/>
          <w:u w:val="single"/>
        </w:rPr>
        <w:t xml:space="preserve">posiada </w:t>
      </w:r>
      <w:r w:rsidR="00A15E46">
        <w:rPr>
          <w:b/>
          <w:color w:val="000000" w:themeColor="text1"/>
          <w:u w:val="single"/>
        </w:rPr>
        <w:t>dana JST</w:t>
      </w:r>
      <w:r>
        <w:rPr>
          <w:b/>
          <w:color w:val="000000" w:themeColor="text1"/>
          <w:u w:val="single"/>
        </w:rPr>
        <w:t>, zgodnie z powyższą tabelą.</w:t>
      </w:r>
    </w:p>
    <w:p w14:paraId="3CD37FDE" w14:textId="77777777" w:rsidR="003300B7" w:rsidRDefault="003300B7" w:rsidP="00BC48F7">
      <w:pPr>
        <w:spacing w:line="360" w:lineRule="auto"/>
        <w:rPr>
          <w:b/>
          <w:color w:val="000000" w:themeColor="text1"/>
          <w:u w:val="single"/>
        </w:rPr>
        <w:sectPr w:rsidR="003300B7" w:rsidSect="003300B7">
          <w:pgSz w:w="16838" w:h="11906" w:orient="landscape" w:code="9"/>
          <w:pgMar w:top="1418" w:right="1418" w:bottom="1418" w:left="1418" w:header="709" w:footer="0" w:gutter="0"/>
          <w:cols w:space="708"/>
          <w:formProt w:val="0"/>
          <w:docGrid w:linePitch="360" w:charSpace="-2049"/>
        </w:sectPr>
      </w:pPr>
    </w:p>
    <w:p w14:paraId="7A2337C4" w14:textId="77777777" w:rsidR="007F5251" w:rsidRPr="00D72696" w:rsidRDefault="00D72696" w:rsidP="005C6C82">
      <w:pPr>
        <w:pStyle w:val="Nagwek1"/>
        <w:numPr>
          <w:ilvl w:val="0"/>
          <w:numId w:val="13"/>
        </w:numPr>
        <w:rPr>
          <w:rFonts w:asciiTheme="minorHAnsi" w:hAnsiTheme="minorHAnsi"/>
          <w:color w:val="000000" w:themeColor="text1"/>
          <w:sz w:val="32"/>
          <w:szCs w:val="32"/>
        </w:rPr>
      </w:pPr>
      <w:bookmarkStart w:id="12" w:name="_Toc518904887"/>
      <w:r w:rsidRPr="00D72696">
        <w:rPr>
          <w:rFonts w:asciiTheme="minorHAnsi" w:hAnsiTheme="minorHAnsi"/>
          <w:color w:val="000000" w:themeColor="text1"/>
          <w:sz w:val="32"/>
          <w:szCs w:val="32"/>
        </w:rPr>
        <w:lastRenderedPageBreak/>
        <w:t>S</w:t>
      </w:r>
      <w:r w:rsidR="004A0622">
        <w:rPr>
          <w:rFonts w:asciiTheme="minorHAnsi" w:hAnsiTheme="minorHAnsi"/>
          <w:color w:val="000000" w:themeColor="text1"/>
          <w:sz w:val="32"/>
          <w:szCs w:val="32"/>
        </w:rPr>
        <w:t>pecyfikacja szkoleń</w:t>
      </w:r>
      <w:bookmarkEnd w:id="12"/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A1F2A" w:rsidRPr="00B068E1" w14:paraId="468A24CD" w14:textId="77777777" w:rsidTr="007A1F2A">
        <w:trPr>
          <w:cantSplit/>
        </w:trPr>
        <w:tc>
          <w:tcPr>
            <w:tcW w:w="1522" w:type="dxa"/>
            <w:shd w:val="clear" w:color="auto" w:fill="D9D9D9"/>
          </w:tcPr>
          <w:p w14:paraId="341F4F2B" w14:textId="77777777" w:rsidR="007A1F2A" w:rsidRPr="00B068E1" w:rsidRDefault="007A1F2A" w:rsidP="007A1F2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02CECEE" w14:textId="77777777" w:rsidR="007A1F2A" w:rsidRPr="00B068E1" w:rsidRDefault="007A1F2A" w:rsidP="007A1F2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="001032FA"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="001032FA"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="001032FA"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="001032FA"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="001032FA"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001</w:t>
            </w:r>
            <w:r w:rsidR="001032FA"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7A1F2A" w:rsidRPr="00B068E1" w14:paraId="2D264FF2" w14:textId="77777777" w:rsidTr="007A1F2A">
        <w:trPr>
          <w:cantSplit/>
        </w:trPr>
        <w:tc>
          <w:tcPr>
            <w:tcW w:w="9228" w:type="dxa"/>
            <w:gridSpan w:val="2"/>
            <w:vAlign w:val="bottom"/>
          </w:tcPr>
          <w:p w14:paraId="3CB2AB1C" w14:textId="3E5C72DB" w:rsidR="00685C95" w:rsidRDefault="007A1F2A" w:rsidP="00E92CBF">
            <w:pPr>
              <w:spacing w:after="0"/>
              <w:jc w:val="both"/>
              <w:rPr>
                <w:rStyle w:val="ListLabel1"/>
                <w:b w:val="0"/>
                <w:color w:val="000000" w:themeColor="text1"/>
                <w:sz w:val="22"/>
                <w:szCs w:val="22"/>
              </w:rPr>
            </w:pPr>
            <w:bookmarkStart w:id="13" w:name="_Toc498929006"/>
            <w:r w:rsidRPr="00E92CBF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 xml:space="preserve">Sposób realizacji przedmiotu zamówienia w zakresie szkoleń (w tym m.in.: szczegółowy zakres merytoryczny szkoleń, materiały szkoleniowe, </w:t>
            </w:r>
            <w:r w:rsidR="00844986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>H</w:t>
            </w:r>
            <w:r w:rsidRPr="00E92CBF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 xml:space="preserve">armonogram </w:t>
            </w:r>
            <w:r w:rsidR="00844986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>Z</w:t>
            </w:r>
            <w:r w:rsidRPr="00E92CBF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>ajęć, itp</w:t>
            </w:r>
            <w:r w:rsidR="0019523E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>.</w:t>
            </w:r>
            <w:r w:rsidR="0019523E" w:rsidRPr="00E92CBF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19523E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>musi</w:t>
            </w:r>
            <w:r w:rsidR="0019523E" w:rsidRPr="00E92CBF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 xml:space="preserve"> zostać uzgodniony i zatwierdzony</w:t>
            </w:r>
            <w:r w:rsidR="0019523E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E92CBF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>bezpośrednio po podpisaniu umowy przez przedstawicieli Zamawiającego i Wykonawcy</w:t>
            </w:r>
            <w:r w:rsidR="00685C95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>:</w:t>
            </w:r>
          </w:p>
          <w:bookmarkEnd w:id="13"/>
          <w:p w14:paraId="2D5B1475" w14:textId="7448BB63" w:rsidR="007A1F2A" w:rsidRPr="00685C95" w:rsidRDefault="00026E20" w:rsidP="00685C95">
            <w:pPr>
              <w:pStyle w:val="Akapitzlist"/>
              <w:numPr>
                <w:ilvl w:val="0"/>
                <w:numId w:val="17"/>
              </w:numPr>
              <w:spacing w:after="0"/>
              <w:jc w:val="both"/>
              <w:rPr>
                <w:rStyle w:val="ListLabel1"/>
                <w:b w:val="0"/>
                <w:color w:val="000000" w:themeColor="text1"/>
                <w:sz w:val="22"/>
                <w:szCs w:val="22"/>
              </w:rPr>
            </w:pPr>
            <w:r w:rsidRPr="00685C95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 xml:space="preserve"> Wykonawca zobowiązany jest do sporządzenia i przekazania Zamawiającemu Harmonogramu Zajęć w terminie </w:t>
            </w:r>
            <w:r w:rsidR="00D82A34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 xml:space="preserve">do </w:t>
            </w:r>
            <w:r w:rsidR="00274251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>3</w:t>
            </w:r>
            <w:r w:rsidR="00274251" w:rsidRPr="00685C95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685C95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 xml:space="preserve">dni roboczych od dnia podpisania Umowy. </w:t>
            </w:r>
          </w:p>
          <w:p w14:paraId="1A2CAAB1" w14:textId="2549ADCB" w:rsidR="00685C95" w:rsidRDefault="00685C95" w:rsidP="00685C95">
            <w:pPr>
              <w:pStyle w:val="Akapitzlist"/>
              <w:numPr>
                <w:ilvl w:val="0"/>
                <w:numId w:val="17"/>
              </w:numPr>
              <w:spacing w:after="0"/>
              <w:jc w:val="both"/>
              <w:rPr>
                <w:rStyle w:val="ListLabel1"/>
                <w:b w:val="0"/>
                <w:color w:val="000000" w:themeColor="text1"/>
                <w:sz w:val="22"/>
                <w:szCs w:val="22"/>
              </w:rPr>
            </w:pPr>
            <w:r w:rsidRPr="006569E8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>Zamawiający dokona</w:t>
            </w:r>
            <w:r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 xml:space="preserve"> sprawdzenia </w:t>
            </w:r>
            <w:r w:rsidR="006569E8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 xml:space="preserve">Harmonogramu Zajęć w terminie do </w:t>
            </w:r>
            <w:r w:rsidR="00274251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 xml:space="preserve">5 </w:t>
            </w:r>
            <w:r w:rsidR="006569E8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 xml:space="preserve">dni roboczych od dnia przekazania przez Wykonawcę i poinformuje Wykonawcę, czy przekazany dokument akceptuje, czy też uzależnia przyjęcie od wprowadzenia zmian. </w:t>
            </w:r>
          </w:p>
          <w:p w14:paraId="3E9D0824" w14:textId="169CFCB8" w:rsidR="006569E8" w:rsidRDefault="006569E8" w:rsidP="00685C95">
            <w:pPr>
              <w:pStyle w:val="Akapitzlist"/>
              <w:numPr>
                <w:ilvl w:val="0"/>
                <w:numId w:val="17"/>
              </w:numPr>
              <w:spacing w:after="0"/>
              <w:jc w:val="both"/>
              <w:rPr>
                <w:rStyle w:val="ListLabel1"/>
                <w:b w:val="0"/>
                <w:color w:val="000000" w:themeColor="text1"/>
                <w:sz w:val="22"/>
                <w:szCs w:val="22"/>
              </w:rPr>
            </w:pPr>
            <w:r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 xml:space="preserve">Wykonawca dokona poprawek, w terminie nie dłuższym niż </w:t>
            </w:r>
            <w:r w:rsidR="00274251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 xml:space="preserve">3 </w:t>
            </w:r>
            <w:r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>dni roboczych i ponownie przekaże Zamawiającemu Harmonogram Zajęć do akceptacji.</w:t>
            </w:r>
          </w:p>
          <w:p w14:paraId="294E1DA1" w14:textId="225D5812" w:rsidR="006569E8" w:rsidRPr="00685C95" w:rsidRDefault="005C3840" w:rsidP="00685C95">
            <w:pPr>
              <w:pStyle w:val="Akapitzlist"/>
              <w:numPr>
                <w:ilvl w:val="0"/>
                <w:numId w:val="17"/>
              </w:numPr>
              <w:spacing w:after="0"/>
              <w:jc w:val="both"/>
              <w:rPr>
                <w:rStyle w:val="ListLabel1"/>
                <w:b w:val="0"/>
                <w:color w:val="000000" w:themeColor="text1"/>
                <w:sz w:val="22"/>
                <w:szCs w:val="22"/>
              </w:rPr>
            </w:pPr>
            <w:r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 xml:space="preserve">Zamawiający w terminie </w:t>
            </w:r>
            <w:r w:rsidR="00D82A34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 xml:space="preserve">do </w:t>
            </w:r>
            <w:r w:rsidR="00274251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 xml:space="preserve">5 </w:t>
            </w:r>
            <w:r w:rsidR="006569E8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>dni roboczych od daty przekazania przez Wykonawcę poprawionego Harmonogramu Zajęć, poinformuje o ostatecznej akceptacji.</w:t>
            </w:r>
          </w:p>
          <w:p w14:paraId="34D36715" w14:textId="47AC5E5F" w:rsidR="00832AFF" w:rsidRPr="00AD0C35" w:rsidRDefault="0016652B" w:rsidP="001605A4">
            <w:pPr>
              <w:pStyle w:val="Akapitzlist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</w:rPr>
            </w:pPr>
            <w:r w:rsidRPr="00685C95">
              <w:rPr>
                <w:rFonts w:cstheme="minorHAnsi"/>
              </w:rPr>
              <w:t xml:space="preserve">Wykonawca </w:t>
            </w:r>
            <w:r w:rsidRPr="006569E8">
              <w:rPr>
                <w:rFonts w:cstheme="minorHAnsi"/>
              </w:rPr>
              <w:t xml:space="preserve">w Harmonogramie Zajęć przedstawi </w:t>
            </w:r>
            <w:r w:rsidR="001605A4">
              <w:rPr>
                <w:rFonts w:cstheme="minorHAnsi"/>
              </w:rPr>
              <w:t>dwa</w:t>
            </w:r>
            <w:r w:rsidR="001605A4" w:rsidRPr="006569E8">
              <w:rPr>
                <w:rFonts w:cstheme="minorHAnsi"/>
              </w:rPr>
              <w:t xml:space="preserve"> </w:t>
            </w:r>
            <w:r w:rsidRPr="006569E8">
              <w:rPr>
                <w:rFonts w:cstheme="minorHAnsi"/>
              </w:rPr>
              <w:t>różne terminy realizacji dla każdego z trzech szkoleń</w:t>
            </w:r>
            <w:r w:rsidR="00CA2D06" w:rsidRPr="006569E8">
              <w:rPr>
                <w:rFonts w:cstheme="minorHAnsi"/>
              </w:rPr>
              <w:t>.</w:t>
            </w:r>
          </w:p>
        </w:tc>
      </w:tr>
    </w:tbl>
    <w:p w14:paraId="17DD72E1" w14:textId="77777777" w:rsidR="00AD0C35" w:rsidRDefault="00AD0C35" w:rsidP="00933DD1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C02397" w:rsidRPr="00B068E1" w14:paraId="18DD4A31" w14:textId="77777777" w:rsidTr="00914498">
        <w:trPr>
          <w:cantSplit/>
        </w:trPr>
        <w:tc>
          <w:tcPr>
            <w:tcW w:w="1522" w:type="dxa"/>
            <w:shd w:val="clear" w:color="auto" w:fill="D9D9D9"/>
          </w:tcPr>
          <w:p w14:paraId="258CE434" w14:textId="77777777" w:rsidR="00C02397" w:rsidRPr="00B068E1" w:rsidRDefault="00C02397" w:rsidP="00914498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91B56CA" w14:textId="77777777" w:rsidR="00C02397" w:rsidRPr="00B068E1" w:rsidRDefault="00C02397" w:rsidP="00914498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002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C02397" w:rsidRPr="00B068E1" w14:paraId="0A1FC367" w14:textId="77777777" w:rsidTr="00914498">
        <w:trPr>
          <w:cantSplit/>
        </w:trPr>
        <w:tc>
          <w:tcPr>
            <w:tcW w:w="9228" w:type="dxa"/>
            <w:gridSpan w:val="2"/>
            <w:vAlign w:val="bottom"/>
          </w:tcPr>
          <w:p w14:paraId="7C740639" w14:textId="77777777" w:rsidR="00C02397" w:rsidRPr="00E92CBF" w:rsidRDefault="00C02397" w:rsidP="00E92CBF">
            <w:pPr>
              <w:spacing w:after="0"/>
              <w:jc w:val="both"/>
              <w:rPr>
                <w:rFonts w:cstheme="minorHAnsi"/>
                <w:b/>
                <w:color w:val="000000" w:themeColor="text1"/>
              </w:rPr>
            </w:pPr>
            <w:r w:rsidRPr="00E92CBF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>Uzgodnienie i zatwierdzenie musi nastąpić w formie protokolarnej.</w:t>
            </w:r>
          </w:p>
        </w:tc>
      </w:tr>
    </w:tbl>
    <w:p w14:paraId="7F980248" w14:textId="77777777" w:rsidR="00C02397" w:rsidRDefault="00C02397" w:rsidP="00933DD1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C85223" w:rsidRPr="00B068E1" w14:paraId="3487DB86" w14:textId="77777777" w:rsidTr="00914498">
        <w:trPr>
          <w:cantSplit/>
        </w:trPr>
        <w:tc>
          <w:tcPr>
            <w:tcW w:w="1522" w:type="dxa"/>
            <w:shd w:val="clear" w:color="auto" w:fill="D9D9D9"/>
          </w:tcPr>
          <w:p w14:paraId="059C8962" w14:textId="77777777" w:rsidR="00C85223" w:rsidRPr="00B068E1" w:rsidRDefault="00C85223" w:rsidP="00914498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14F2694" w14:textId="77777777" w:rsidR="00C85223" w:rsidRPr="00B068E1" w:rsidRDefault="00C85223" w:rsidP="00914498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003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C85223" w:rsidRPr="00B068E1" w14:paraId="4A8E5FEF" w14:textId="77777777" w:rsidTr="00914498">
        <w:trPr>
          <w:cantSplit/>
        </w:trPr>
        <w:tc>
          <w:tcPr>
            <w:tcW w:w="9228" w:type="dxa"/>
            <w:gridSpan w:val="2"/>
            <w:vAlign w:val="bottom"/>
          </w:tcPr>
          <w:p w14:paraId="5AFD82C3" w14:textId="77777777" w:rsidR="00C85223" w:rsidRPr="00E92CBF" w:rsidRDefault="00C85223" w:rsidP="00E92CBF">
            <w:pPr>
              <w:spacing w:after="0"/>
              <w:jc w:val="both"/>
              <w:rPr>
                <w:rFonts w:cstheme="minorHAnsi"/>
                <w:b/>
                <w:color w:val="000000" w:themeColor="text1"/>
              </w:rPr>
            </w:pPr>
            <w:r w:rsidRPr="00E92CBF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>Lista uczestników warsztatów będzie przedmiotem uzgodnień w trakcie realizacji zamówienia. Ostatecznie uzgodnioną listę uczestników każdego warsztatu zatwierdzi Zamawiający.</w:t>
            </w:r>
          </w:p>
        </w:tc>
      </w:tr>
    </w:tbl>
    <w:p w14:paraId="53033FA5" w14:textId="77777777" w:rsidR="00C02397" w:rsidRDefault="00C02397" w:rsidP="00933DD1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914498" w:rsidRPr="00B068E1" w14:paraId="23932096" w14:textId="77777777" w:rsidTr="00914498">
        <w:trPr>
          <w:cantSplit/>
        </w:trPr>
        <w:tc>
          <w:tcPr>
            <w:tcW w:w="1522" w:type="dxa"/>
            <w:shd w:val="clear" w:color="auto" w:fill="D9D9D9"/>
          </w:tcPr>
          <w:p w14:paraId="3EAD8564" w14:textId="77777777" w:rsidR="00914498" w:rsidRPr="00B068E1" w:rsidRDefault="00914498" w:rsidP="00914498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1E32F1D" w14:textId="77777777" w:rsidR="00914498" w:rsidRPr="00B068E1" w:rsidRDefault="00914498" w:rsidP="00914498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004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914498" w:rsidRPr="00B068E1" w14:paraId="2040CCEF" w14:textId="77777777" w:rsidTr="00914498">
        <w:trPr>
          <w:cantSplit/>
        </w:trPr>
        <w:tc>
          <w:tcPr>
            <w:tcW w:w="9228" w:type="dxa"/>
            <w:gridSpan w:val="2"/>
            <w:vAlign w:val="bottom"/>
          </w:tcPr>
          <w:p w14:paraId="5E55E50B" w14:textId="77777777" w:rsidR="00914498" w:rsidRPr="00500534" w:rsidRDefault="00914498" w:rsidP="00500534">
            <w:pPr>
              <w:spacing w:after="0"/>
              <w:jc w:val="both"/>
              <w:rPr>
                <w:rFonts w:cstheme="minorHAnsi"/>
                <w:b/>
                <w:color w:val="000000" w:themeColor="text1"/>
              </w:rPr>
            </w:pPr>
            <w:r w:rsidRPr="00500534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>Wszystkie planowane szkolenia wymaga się zrealizować zgodnie z wymaganiami przedstawionymi w niniejszym dokumencie.</w:t>
            </w:r>
          </w:p>
        </w:tc>
      </w:tr>
    </w:tbl>
    <w:p w14:paraId="7102C2EA" w14:textId="77777777" w:rsidR="00914498" w:rsidRDefault="00914498" w:rsidP="00933DD1"/>
    <w:p w14:paraId="60692932" w14:textId="77777777" w:rsidR="00D95D85" w:rsidRDefault="005169F8" w:rsidP="005C6C82">
      <w:pPr>
        <w:pStyle w:val="Nagwek2"/>
        <w:numPr>
          <w:ilvl w:val="1"/>
          <w:numId w:val="13"/>
        </w:numPr>
        <w:rPr>
          <w:rFonts w:asciiTheme="minorHAnsi" w:hAnsiTheme="minorHAnsi"/>
          <w:color w:val="000000" w:themeColor="text1"/>
          <w:sz w:val="28"/>
          <w:szCs w:val="28"/>
        </w:rPr>
      </w:pPr>
      <w:bookmarkStart w:id="14" w:name="_Ref471206244"/>
      <w:bookmarkStart w:id="15" w:name="_Toc492548497"/>
      <w:bookmarkStart w:id="16" w:name="_Toc518904888"/>
      <w:bookmarkEnd w:id="14"/>
      <w:r w:rsidRPr="003C4AF1">
        <w:rPr>
          <w:rFonts w:asciiTheme="minorHAnsi" w:hAnsiTheme="minorHAnsi"/>
          <w:color w:val="000000" w:themeColor="text1"/>
          <w:sz w:val="28"/>
          <w:szCs w:val="28"/>
        </w:rPr>
        <w:t xml:space="preserve">Wirtualizacja </w:t>
      </w:r>
      <w:r w:rsidR="0021211B" w:rsidRPr="003C4AF1">
        <w:rPr>
          <w:rFonts w:asciiTheme="minorHAnsi" w:hAnsiTheme="minorHAnsi"/>
          <w:color w:val="000000" w:themeColor="text1"/>
          <w:sz w:val="28"/>
          <w:szCs w:val="28"/>
        </w:rPr>
        <w:t>systemów operacyjnych</w:t>
      </w:r>
      <w:bookmarkEnd w:id="15"/>
      <w:bookmarkEnd w:id="16"/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B210D3" w:rsidRPr="00B068E1" w14:paraId="2C42C242" w14:textId="77777777" w:rsidTr="008C55EB">
        <w:trPr>
          <w:cantSplit/>
        </w:trPr>
        <w:tc>
          <w:tcPr>
            <w:tcW w:w="1522" w:type="dxa"/>
            <w:shd w:val="clear" w:color="auto" w:fill="D9D9D9"/>
          </w:tcPr>
          <w:p w14:paraId="3D5E4373" w14:textId="77777777" w:rsidR="00B210D3" w:rsidRPr="00B068E1" w:rsidRDefault="00B210D3" w:rsidP="008C55EB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44E55E9" w14:textId="77777777" w:rsidR="00B210D3" w:rsidRPr="00B068E1" w:rsidRDefault="00B210D3" w:rsidP="008C55EB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005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B210D3" w:rsidRPr="00B068E1" w14:paraId="1777DD40" w14:textId="77777777" w:rsidTr="008C55EB">
        <w:trPr>
          <w:cantSplit/>
        </w:trPr>
        <w:tc>
          <w:tcPr>
            <w:tcW w:w="9228" w:type="dxa"/>
            <w:gridSpan w:val="2"/>
            <w:vAlign w:val="bottom"/>
          </w:tcPr>
          <w:p w14:paraId="1823260F" w14:textId="77777777" w:rsidR="00B210D3" w:rsidRPr="00265E6F" w:rsidRDefault="00B210D3" w:rsidP="00265E6F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8545E">
              <w:rPr>
                <w:rStyle w:val="ListLabel1"/>
                <w:b w:val="0"/>
                <w:sz w:val="22"/>
                <w:szCs w:val="22"/>
              </w:rPr>
              <w:t>Szkolenie</w:t>
            </w:r>
            <w:r w:rsidRPr="0038545E">
              <w:rPr>
                <w:rFonts w:cstheme="minorHAnsi"/>
                <w:color w:val="000000" w:themeColor="text1"/>
              </w:rPr>
              <w:t xml:space="preserve"> </w:t>
            </w:r>
            <w:r w:rsidR="00265E6F" w:rsidRPr="0038545E">
              <w:rPr>
                <w:rFonts w:cstheme="minorHAnsi"/>
                <w:color w:val="000000" w:themeColor="text1"/>
              </w:rPr>
              <w:t>musi</w:t>
            </w:r>
            <w:r w:rsidRPr="0038545E">
              <w:rPr>
                <w:rFonts w:cstheme="minorHAnsi"/>
                <w:color w:val="000000" w:themeColor="text1"/>
              </w:rPr>
              <w:t xml:space="preserve"> być skierowane do administratorów oraz specjalistów IT, którzy są odpowiedzialni za projektowanie, wdrażanie, zarządzanie i utrzymywanie infrastruktury wirtualizacji w firmie.</w:t>
            </w:r>
          </w:p>
        </w:tc>
      </w:tr>
    </w:tbl>
    <w:p w14:paraId="6C6FA4E2" w14:textId="77777777" w:rsidR="00C033A1" w:rsidRDefault="00C033A1" w:rsidP="003E1EBA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A65469" w:rsidRPr="00B068E1" w14:paraId="0D590C8A" w14:textId="77777777" w:rsidTr="008C55EB">
        <w:trPr>
          <w:cantSplit/>
        </w:trPr>
        <w:tc>
          <w:tcPr>
            <w:tcW w:w="1522" w:type="dxa"/>
            <w:shd w:val="clear" w:color="auto" w:fill="D9D9D9"/>
          </w:tcPr>
          <w:p w14:paraId="12155AA1" w14:textId="77777777" w:rsidR="00A65469" w:rsidRPr="00B068E1" w:rsidRDefault="00A65469" w:rsidP="008C55EB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84294F3" w14:textId="77777777" w:rsidR="00A65469" w:rsidRPr="00B068E1" w:rsidRDefault="00A65469" w:rsidP="008C55EB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006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A65469" w:rsidRPr="00B068E1" w14:paraId="1A5679FB" w14:textId="77777777" w:rsidTr="008C55EB">
        <w:trPr>
          <w:cantSplit/>
        </w:trPr>
        <w:tc>
          <w:tcPr>
            <w:tcW w:w="9228" w:type="dxa"/>
            <w:gridSpan w:val="2"/>
            <w:vAlign w:val="bottom"/>
          </w:tcPr>
          <w:p w14:paraId="2C42D0F1" w14:textId="608B236C" w:rsidR="00A65469" w:rsidRPr="000D4522" w:rsidRDefault="00A65469" w:rsidP="006D0F52">
            <w:pPr>
              <w:spacing w:after="0"/>
              <w:jc w:val="both"/>
              <w:rPr>
                <w:rFonts w:cstheme="minorHAnsi"/>
                <w:b/>
                <w:color w:val="000000" w:themeColor="text1"/>
              </w:rPr>
            </w:pPr>
            <w:r w:rsidRPr="000D4522">
              <w:rPr>
                <w:rStyle w:val="ListLabel1"/>
                <w:b w:val="0"/>
                <w:sz w:val="22"/>
                <w:szCs w:val="22"/>
              </w:rPr>
              <w:t>Szkolenie</w:t>
            </w:r>
            <w:r w:rsidRPr="000D4522">
              <w:rPr>
                <w:rFonts w:cstheme="minorHAnsi"/>
                <w:color w:val="000000" w:themeColor="text1"/>
              </w:rPr>
              <w:t xml:space="preserve"> </w:t>
            </w:r>
            <w:r w:rsidR="000D1428" w:rsidRPr="000D4522">
              <w:rPr>
                <w:rFonts w:cstheme="minorHAnsi"/>
                <w:color w:val="000000" w:themeColor="text1"/>
              </w:rPr>
              <w:t>musi</w:t>
            </w:r>
            <w:r w:rsidRPr="000D4522">
              <w:rPr>
                <w:rFonts w:cstheme="minorHAnsi"/>
                <w:color w:val="000000" w:themeColor="text1"/>
              </w:rPr>
              <w:t xml:space="preserve"> być wykonane dla </w:t>
            </w:r>
            <w:r w:rsidR="00D05F7E">
              <w:rPr>
                <w:rFonts w:cstheme="minorHAnsi"/>
                <w:color w:val="000000" w:themeColor="text1"/>
              </w:rPr>
              <w:t xml:space="preserve">grupy </w:t>
            </w:r>
            <w:r w:rsidR="006D0F52">
              <w:rPr>
                <w:rFonts w:cstheme="minorHAnsi"/>
                <w:color w:val="000000" w:themeColor="text1"/>
              </w:rPr>
              <w:t>osób wskazanych dla danego JST w rozdziale 3 niniejszego dokumentu</w:t>
            </w:r>
            <w:r w:rsidR="00D05F7E">
              <w:rPr>
                <w:rFonts w:cstheme="minorHAnsi"/>
                <w:color w:val="000000" w:themeColor="text1"/>
              </w:rPr>
              <w:t xml:space="preserve">. </w:t>
            </w:r>
          </w:p>
        </w:tc>
      </w:tr>
    </w:tbl>
    <w:p w14:paraId="02925027" w14:textId="77777777" w:rsidR="00A65469" w:rsidRDefault="00A65469" w:rsidP="003E1EBA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A65469" w:rsidRPr="00B068E1" w14:paraId="4D7B934A" w14:textId="77777777" w:rsidTr="008C55EB">
        <w:trPr>
          <w:cantSplit/>
        </w:trPr>
        <w:tc>
          <w:tcPr>
            <w:tcW w:w="1522" w:type="dxa"/>
            <w:shd w:val="clear" w:color="auto" w:fill="D9D9D9"/>
          </w:tcPr>
          <w:p w14:paraId="4219A3F6" w14:textId="77777777" w:rsidR="00A65469" w:rsidRPr="00B068E1" w:rsidRDefault="00A65469" w:rsidP="008C55EB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CB3EC42" w14:textId="77777777" w:rsidR="00A65469" w:rsidRPr="00B068E1" w:rsidRDefault="00A65469" w:rsidP="008C55EB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007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A65469" w:rsidRPr="00B068E1" w14:paraId="422D01AB" w14:textId="77777777" w:rsidTr="008C55EB">
        <w:trPr>
          <w:cantSplit/>
        </w:trPr>
        <w:tc>
          <w:tcPr>
            <w:tcW w:w="9228" w:type="dxa"/>
            <w:gridSpan w:val="2"/>
            <w:vAlign w:val="bottom"/>
          </w:tcPr>
          <w:p w14:paraId="18CE6CB4" w14:textId="77777777" w:rsidR="00A65469" w:rsidRPr="003E1EBA" w:rsidRDefault="00A65469" w:rsidP="003E1EBA">
            <w:pPr>
              <w:spacing w:after="0"/>
              <w:jc w:val="both"/>
              <w:rPr>
                <w:rFonts w:cstheme="minorHAnsi"/>
                <w:b/>
                <w:color w:val="000000" w:themeColor="text1"/>
              </w:rPr>
            </w:pPr>
            <w:r w:rsidRPr="003E1EBA">
              <w:rPr>
                <w:rStyle w:val="ListLabel1"/>
                <w:b w:val="0"/>
                <w:sz w:val="22"/>
                <w:szCs w:val="22"/>
              </w:rPr>
              <w:t>Szkolenie</w:t>
            </w:r>
            <w:r w:rsidRPr="003E1EBA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0D1428" w:rsidRPr="003E1EBA">
              <w:rPr>
                <w:rFonts w:cstheme="minorHAnsi"/>
                <w:color w:val="000000" w:themeColor="text1"/>
              </w:rPr>
              <w:t>musi</w:t>
            </w:r>
            <w:r w:rsidRPr="003E1EBA">
              <w:rPr>
                <w:rFonts w:cstheme="minorHAnsi"/>
                <w:color w:val="000000" w:themeColor="text1"/>
              </w:rPr>
              <w:t xml:space="preserve"> trwać minimum 40 godzin.</w:t>
            </w:r>
          </w:p>
        </w:tc>
      </w:tr>
    </w:tbl>
    <w:p w14:paraId="53A5D383" w14:textId="77777777" w:rsidR="004E26FA" w:rsidRDefault="004E26FA" w:rsidP="00907255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A65469" w:rsidRPr="00B068E1" w14:paraId="25663514" w14:textId="77777777" w:rsidTr="008C55EB">
        <w:trPr>
          <w:cantSplit/>
        </w:trPr>
        <w:tc>
          <w:tcPr>
            <w:tcW w:w="1522" w:type="dxa"/>
            <w:shd w:val="clear" w:color="auto" w:fill="D9D9D9"/>
          </w:tcPr>
          <w:p w14:paraId="1BB032FE" w14:textId="77777777" w:rsidR="00A65469" w:rsidRPr="00B068E1" w:rsidRDefault="00A65469" w:rsidP="008C55EB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1A0EB0D" w14:textId="77777777" w:rsidR="00A65469" w:rsidRPr="00B068E1" w:rsidRDefault="00A65469" w:rsidP="008C55EB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008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A65469" w:rsidRPr="00B068E1" w14:paraId="2694990D" w14:textId="77777777" w:rsidTr="008C55EB">
        <w:trPr>
          <w:cantSplit/>
        </w:trPr>
        <w:tc>
          <w:tcPr>
            <w:tcW w:w="9228" w:type="dxa"/>
            <w:gridSpan w:val="2"/>
            <w:vAlign w:val="bottom"/>
          </w:tcPr>
          <w:p w14:paraId="5D0F148F" w14:textId="77777777" w:rsidR="00A65469" w:rsidRPr="00907255" w:rsidRDefault="00046DD4" w:rsidP="00907255">
            <w:pPr>
              <w:spacing w:after="0"/>
              <w:jc w:val="both"/>
              <w:rPr>
                <w:rFonts w:cstheme="minorHAnsi"/>
                <w:b/>
                <w:color w:val="000000" w:themeColor="text1"/>
              </w:rPr>
            </w:pPr>
            <w:r w:rsidRPr="00907255">
              <w:rPr>
                <w:rStyle w:val="ListLabel1"/>
                <w:b w:val="0"/>
                <w:sz w:val="22"/>
                <w:szCs w:val="22"/>
              </w:rPr>
              <w:t>Szkolenie</w:t>
            </w:r>
            <w:r w:rsidRPr="00907255">
              <w:rPr>
                <w:rFonts w:cstheme="minorHAnsi"/>
                <w:color w:val="000000" w:themeColor="text1"/>
              </w:rPr>
              <w:t xml:space="preserve"> </w:t>
            </w:r>
            <w:r w:rsidR="008801BB" w:rsidRPr="00907255">
              <w:rPr>
                <w:rFonts w:cstheme="minorHAnsi"/>
                <w:color w:val="000000" w:themeColor="text1"/>
              </w:rPr>
              <w:t>musi</w:t>
            </w:r>
            <w:r w:rsidRPr="00907255">
              <w:rPr>
                <w:rFonts w:cstheme="minorHAnsi"/>
                <w:color w:val="000000" w:themeColor="text1"/>
              </w:rPr>
              <w:t xml:space="preserve"> być zrealizowane w formie wykładu i warsztatów.</w:t>
            </w:r>
          </w:p>
        </w:tc>
      </w:tr>
    </w:tbl>
    <w:p w14:paraId="2DC05F2A" w14:textId="77777777" w:rsidR="00A65469" w:rsidRDefault="00A65469" w:rsidP="00907255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280C17" w:rsidRPr="00B068E1" w14:paraId="474D9CED" w14:textId="77777777" w:rsidTr="008C55EB">
        <w:trPr>
          <w:cantSplit/>
        </w:trPr>
        <w:tc>
          <w:tcPr>
            <w:tcW w:w="1522" w:type="dxa"/>
            <w:shd w:val="clear" w:color="auto" w:fill="D9D9D9"/>
          </w:tcPr>
          <w:p w14:paraId="480FA71F" w14:textId="77777777" w:rsidR="00280C17" w:rsidRPr="00B068E1" w:rsidRDefault="00280C17" w:rsidP="008C55EB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1B8B3A70" w14:textId="77777777" w:rsidR="00280C17" w:rsidRPr="00B068E1" w:rsidRDefault="00280C17" w:rsidP="008C55EB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009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280C17" w:rsidRPr="00B068E1" w14:paraId="5333AA4F" w14:textId="77777777" w:rsidTr="008C55EB">
        <w:trPr>
          <w:cantSplit/>
        </w:trPr>
        <w:tc>
          <w:tcPr>
            <w:tcW w:w="9228" w:type="dxa"/>
            <w:gridSpan w:val="2"/>
            <w:vAlign w:val="bottom"/>
          </w:tcPr>
          <w:p w14:paraId="3B01EEDC" w14:textId="25527EF4" w:rsidR="00280C17" w:rsidRDefault="00271CD6" w:rsidP="001605A4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6A7C11">
              <w:rPr>
                <w:rStyle w:val="ListLabel1"/>
                <w:b w:val="0"/>
                <w:sz w:val="22"/>
                <w:szCs w:val="22"/>
              </w:rPr>
              <w:t>Szkolenie</w:t>
            </w:r>
            <w:r w:rsidRPr="006A7C11">
              <w:rPr>
                <w:rFonts w:cstheme="minorHAnsi"/>
                <w:color w:val="000000" w:themeColor="text1"/>
              </w:rPr>
              <w:t xml:space="preserve"> musi być zrealizowane </w:t>
            </w:r>
            <w:r>
              <w:rPr>
                <w:rFonts w:cstheme="minorHAnsi"/>
                <w:color w:val="000000" w:themeColor="text1"/>
              </w:rPr>
              <w:t xml:space="preserve">w </w:t>
            </w:r>
            <w:r w:rsidR="00890361">
              <w:rPr>
                <w:rFonts w:cstheme="minorHAnsi"/>
                <w:color w:val="000000" w:themeColor="text1"/>
              </w:rPr>
              <w:t>O</w:t>
            </w:r>
            <w:r w:rsidR="001605A4">
              <w:rPr>
                <w:rFonts w:cstheme="minorHAnsi"/>
                <w:color w:val="000000" w:themeColor="text1"/>
              </w:rPr>
              <w:t>środkach szkoleniowych, zaproponowanych przez Wykonawcę</w:t>
            </w:r>
            <w:r w:rsidR="00274251">
              <w:rPr>
                <w:rFonts w:cstheme="minorHAnsi"/>
                <w:color w:val="000000" w:themeColor="text1"/>
              </w:rPr>
              <w:t xml:space="preserve"> i</w:t>
            </w:r>
            <w:r w:rsidR="00FC39BB">
              <w:rPr>
                <w:rFonts w:cstheme="minorHAnsi"/>
                <w:color w:val="000000" w:themeColor="text1"/>
              </w:rPr>
              <w:t xml:space="preserve"> uzgodnionych z Zamawiającym</w:t>
            </w:r>
            <w:r w:rsidR="001605A4">
              <w:rPr>
                <w:rFonts w:cstheme="minorHAnsi"/>
                <w:color w:val="000000" w:themeColor="text1"/>
              </w:rPr>
              <w:t>. Ośrodki szkoleniowe muszą być zlokalizowane w następujących miastach</w:t>
            </w:r>
            <w:r w:rsidR="00274251">
              <w:rPr>
                <w:rFonts w:cstheme="minorHAnsi"/>
                <w:color w:val="000000" w:themeColor="text1"/>
              </w:rPr>
              <w:t xml:space="preserve"> ( min. 1 w każdym mieście)</w:t>
            </w:r>
            <w:r w:rsidR="001605A4">
              <w:rPr>
                <w:rFonts w:cstheme="minorHAnsi"/>
                <w:color w:val="000000" w:themeColor="text1"/>
              </w:rPr>
              <w:t>:</w:t>
            </w:r>
          </w:p>
          <w:p w14:paraId="030A1438" w14:textId="77777777" w:rsidR="001605A4" w:rsidRDefault="001605A4" w:rsidP="00A4500C">
            <w:pPr>
              <w:pStyle w:val="Akapitzlist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Bolesławiec,</w:t>
            </w:r>
          </w:p>
          <w:p w14:paraId="51B6E6EE" w14:textId="77777777" w:rsidR="001605A4" w:rsidRDefault="001605A4" w:rsidP="00A4500C">
            <w:pPr>
              <w:pStyle w:val="Akapitzlist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Lubin,</w:t>
            </w:r>
          </w:p>
          <w:p w14:paraId="0789F975" w14:textId="7ACFB919" w:rsidR="001605A4" w:rsidRPr="00A4500C" w:rsidRDefault="001605A4" w:rsidP="00A4500C">
            <w:pPr>
              <w:pStyle w:val="Akapitzlist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Wrocław.</w:t>
            </w:r>
          </w:p>
        </w:tc>
      </w:tr>
    </w:tbl>
    <w:p w14:paraId="00198A5F" w14:textId="77777777" w:rsidR="00A65469" w:rsidRDefault="00A65469" w:rsidP="00CA4487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483A57" w:rsidRPr="00B068E1" w14:paraId="30B1F67D" w14:textId="77777777" w:rsidTr="00BD040F">
        <w:trPr>
          <w:cantSplit/>
        </w:trPr>
        <w:tc>
          <w:tcPr>
            <w:tcW w:w="1522" w:type="dxa"/>
            <w:shd w:val="clear" w:color="auto" w:fill="D9D9D9"/>
          </w:tcPr>
          <w:p w14:paraId="6EDE00AD" w14:textId="77777777" w:rsidR="00483A57" w:rsidRPr="00B068E1" w:rsidRDefault="00483A57" w:rsidP="00BD040F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5CCE675" w14:textId="77777777" w:rsidR="00483A57" w:rsidRPr="00B068E1" w:rsidRDefault="00483A57" w:rsidP="00BD040F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010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483A57" w:rsidRPr="00B068E1" w14:paraId="4C312500" w14:textId="77777777" w:rsidTr="00BD040F">
        <w:trPr>
          <w:cantSplit/>
        </w:trPr>
        <w:tc>
          <w:tcPr>
            <w:tcW w:w="9228" w:type="dxa"/>
            <w:gridSpan w:val="2"/>
            <w:vAlign w:val="bottom"/>
          </w:tcPr>
          <w:p w14:paraId="3649E709" w14:textId="77777777" w:rsidR="00483A57" w:rsidRPr="00F7747D" w:rsidRDefault="00483A57" w:rsidP="00D50CD4">
            <w:pPr>
              <w:spacing w:after="0"/>
              <w:jc w:val="both"/>
              <w:rPr>
                <w:rFonts w:cstheme="minorHAnsi"/>
                <w:b/>
                <w:color w:val="000000" w:themeColor="text1"/>
              </w:rPr>
            </w:pPr>
            <w:r w:rsidRPr="00D50CD4">
              <w:rPr>
                <w:rFonts w:cstheme="minorHAnsi"/>
                <w:color w:val="000000" w:themeColor="text1"/>
              </w:rPr>
              <w:t>Wymaga się, aby szkolenie dotyczyło najnowszej wersji oprogramowania.</w:t>
            </w:r>
          </w:p>
        </w:tc>
      </w:tr>
    </w:tbl>
    <w:p w14:paraId="14655DF3" w14:textId="77777777" w:rsidR="00046DD4" w:rsidRDefault="00046DD4" w:rsidP="00D50CD4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9A2150" w:rsidRPr="00B068E1" w14:paraId="6AD88D81" w14:textId="77777777" w:rsidTr="00BD040F">
        <w:trPr>
          <w:cantSplit/>
        </w:trPr>
        <w:tc>
          <w:tcPr>
            <w:tcW w:w="1522" w:type="dxa"/>
            <w:shd w:val="clear" w:color="auto" w:fill="D9D9D9"/>
          </w:tcPr>
          <w:p w14:paraId="0FD1EACD" w14:textId="77777777" w:rsidR="009A2150" w:rsidRPr="00B068E1" w:rsidRDefault="009A2150" w:rsidP="00BD040F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32984CE" w14:textId="77777777" w:rsidR="009A2150" w:rsidRPr="00B068E1" w:rsidRDefault="009A2150" w:rsidP="00BD040F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9A2150" w:rsidRPr="00B068E1" w14:paraId="30F4528A" w14:textId="77777777" w:rsidTr="00BD040F">
        <w:trPr>
          <w:cantSplit/>
        </w:trPr>
        <w:tc>
          <w:tcPr>
            <w:tcW w:w="9228" w:type="dxa"/>
            <w:gridSpan w:val="2"/>
            <w:vAlign w:val="bottom"/>
          </w:tcPr>
          <w:p w14:paraId="10B97053" w14:textId="77777777" w:rsidR="009A2150" w:rsidRPr="00B068E1" w:rsidRDefault="009A2150" w:rsidP="0086126F">
            <w:pPr>
              <w:spacing w:after="0"/>
              <w:rPr>
                <w:b/>
              </w:rPr>
            </w:pPr>
            <w:r w:rsidRPr="008A02B6">
              <w:t>Szkolenie</w:t>
            </w:r>
            <w:r w:rsidRPr="00B068E1">
              <w:rPr>
                <w:b/>
              </w:rPr>
              <w:t xml:space="preserve"> </w:t>
            </w:r>
            <w:r w:rsidRPr="008A02B6">
              <w:t>musi dodatkowo obejmować:</w:t>
            </w:r>
          </w:p>
          <w:p w14:paraId="3516DE45" w14:textId="68DD125B" w:rsidR="009A2150" w:rsidRPr="0086126F" w:rsidRDefault="00FC39BB" w:rsidP="005C6C82">
            <w:pPr>
              <w:pStyle w:val="Akapitzlist"/>
              <w:numPr>
                <w:ilvl w:val="0"/>
                <w:numId w:val="12"/>
              </w:numPr>
              <w:spacing w:after="0"/>
            </w:pPr>
            <w:r>
              <w:t>Akredytowany c</w:t>
            </w:r>
            <w:r w:rsidR="009A2150" w:rsidRPr="0086126F">
              <w:t>ertyfikat ukończenia szkolenia,</w:t>
            </w:r>
          </w:p>
          <w:p w14:paraId="4959C6CC" w14:textId="77777777" w:rsidR="009A2150" w:rsidRPr="0086126F" w:rsidRDefault="009A2150" w:rsidP="005C6C82">
            <w:pPr>
              <w:pStyle w:val="Akapitzlist"/>
              <w:numPr>
                <w:ilvl w:val="0"/>
                <w:numId w:val="12"/>
              </w:numPr>
              <w:spacing w:after="0"/>
            </w:pPr>
            <w:r w:rsidRPr="0086126F">
              <w:t>Autoryzowanego przez producenta oprogramowania instruktora,</w:t>
            </w:r>
          </w:p>
          <w:p w14:paraId="142C4FC3" w14:textId="77777777" w:rsidR="009A2150" w:rsidRPr="0086126F" w:rsidRDefault="009A2150" w:rsidP="005C6C82">
            <w:pPr>
              <w:pStyle w:val="Akapitzlist"/>
              <w:numPr>
                <w:ilvl w:val="0"/>
                <w:numId w:val="12"/>
              </w:numPr>
              <w:spacing w:after="0"/>
            </w:pPr>
            <w:r w:rsidRPr="0086126F">
              <w:t>Autoryzowane przez producenta oprogramowania materiały szkoleniowe,</w:t>
            </w:r>
          </w:p>
          <w:p w14:paraId="02FCA28B" w14:textId="77777777" w:rsidR="009A2150" w:rsidRPr="0086126F" w:rsidRDefault="009A2150" w:rsidP="005C6C82">
            <w:pPr>
              <w:pStyle w:val="Akapitzlist"/>
              <w:numPr>
                <w:ilvl w:val="0"/>
                <w:numId w:val="12"/>
              </w:numPr>
              <w:spacing w:after="0"/>
              <w:rPr>
                <w:b/>
              </w:rPr>
            </w:pPr>
            <w:r w:rsidRPr="0086126F">
              <w:t>Lunch.</w:t>
            </w:r>
          </w:p>
        </w:tc>
      </w:tr>
    </w:tbl>
    <w:p w14:paraId="280F39C6" w14:textId="77777777" w:rsidR="00177A17" w:rsidRPr="00B068E1" w:rsidRDefault="00177A17" w:rsidP="00FC2533"/>
    <w:p w14:paraId="6B282FE7" w14:textId="77777777" w:rsidR="005E414D" w:rsidRDefault="005169F8" w:rsidP="005C6C82">
      <w:pPr>
        <w:pStyle w:val="Nagwek2"/>
        <w:numPr>
          <w:ilvl w:val="1"/>
          <w:numId w:val="13"/>
        </w:numPr>
        <w:rPr>
          <w:rFonts w:asciiTheme="minorHAnsi" w:hAnsiTheme="minorHAnsi"/>
          <w:color w:val="000000" w:themeColor="text1"/>
          <w:sz w:val="28"/>
          <w:szCs w:val="28"/>
        </w:rPr>
      </w:pPr>
      <w:bookmarkStart w:id="17" w:name="_Toc492548509"/>
      <w:bookmarkStart w:id="18" w:name="_Toc518904889"/>
      <w:r w:rsidRPr="006C4059">
        <w:rPr>
          <w:rFonts w:asciiTheme="minorHAnsi" w:hAnsiTheme="minorHAnsi"/>
          <w:color w:val="000000" w:themeColor="text1"/>
          <w:sz w:val="28"/>
          <w:szCs w:val="28"/>
        </w:rPr>
        <w:t>Wykonywanie kopii zapasowych danych</w:t>
      </w:r>
      <w:bookmarkEnd w:id="17"/>
      <w:bookmarkEnd w:id="18"/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A945DB" w:rsidRPr="00B068E1" w14:paraId="2A08BBFE" w14:textId="77777777" w:rsidTr="00BD040F">
        <w:trPr>
          <w:cantSplit/>
        </w:trPr>
        <w:tc>
          <w:tcPr>
            <w:tcW w:w="1522" w:type="dxa"/>
            <w:shd w:val="clear" w:color="auto" w:fill="D9D9D9"/>
          </w:tcPr>
          <w:p w14:paraId="7FC29BFD" w14:textId="77777777" w:rsidR="00A945DB" w:rsidRPr="00B068E1" w:rsidRDefault="00A945DB" w:rsidP="00BD040F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7E7287A" w14:textId="77777777" w:rsidR="00A945DB" w:rsidRPr="00B068E1" w:rsidRDefault="00A945DB" w:rsidP="00BD040F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012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A945DB" w:rsidRPr="00B068E1" w14:paraId="034FDE0C" w14:textId="77777777" w:rsidTr="00BD040F">
        <w:trPr>
          <w:cantSplit/>
        </w:trPr>
        <w:tc>
          <w:tcPr>
            <w:tcW w:w="9228" w:type="dxa"/>
            <w:gridSpan w:val="2"/>
            <w:vAlign w:val="bottom"/>
          </w:tcPr>
          <w:p w14:paraId="2C20D9CA" w14:textId="77777777" w:rsidR="00A945DB" w:rsidRPr="00FC2533" w:rsidRDefault="00A945DB" w:rsidP="00FC2533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FC2533">
              <w:rPr>
                <w:rFonts w:cstheme="minorHAnsi"/>
                <w:color w:val="000000" w:themeColor="text1"/>
              </w:rPr>
              <w:t>Wymaga się aby szkolenie było</w:t>
            </w:r>
            <w:r w:rsidR="00FC2533">
              <w:rPr>
                <w:rFonts w:cstheme="minorHAnsi"/>
                <w:color w:val="000000" w:themeColor="text1"/>
              </w:rPr>
              <w:t xml:space="preserve"> </w:t>
            </w:r>
            <w:r w:rsidRPr="00FC2533">
              <w:rPr>
                <w:rFonts w:cstheme="minorHAnsi"/>
                <w:color w:val="000000" w:themeColor="text1"/>
              </w:rPr>
              <w:t>skierowane do administratorów, którzy odpowiedzialni są za wykonywanie kopii zapasowych danych.</w:t>
            </w:r>
          </w:p>
        </w:tc>
      </w:tr>
    </w:tbl>
    <w:p w14:paraId="2A0626A9" w14:textId="77777777" w:rsidR="00A945DB" w:rsidRDefault="00A945DB" w:rsidP="00A945DB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A945DB" w:rsidRPr="00B068E1" w14:paraId="54F7134E" w14:textId="77777777" w:rsidTr="00BD040F">
        <w:trPr>
          <w:cantSplit/>
        </w:trPr>
        <w:tc>
          <w:tcPr>
            <w:tcW w:w="1522" w:type="dxa"/>
            <w:shd w:val="clear" w:color="auto" w:fill="D9D9D9"/>
          </w:tcPr>
          <w:p w14:paraId="4905F2FE" w14:textId="77777777" w:rsidR="00A945DB" w:rsidRPr="00B068E1" w:rsidRDefault="00A945DB" w:rsidP="00BD040F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447E3B4" w14:textId="77777777" w:rsidR="00A945DB" w:rsidRPr="00B068E1" w:rsidRDefault="00A945DB" w:rsidP="00BD040F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013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A945DB" w:rsidRPr="00B068E1" w14:paraId="67333257" w14:textId="77777777" w:rsidTr="00BD040F">
        <w:trPr>
          <w:cantSplit/>
        </w:trPr>
        <w:tc>
          <w:tcPr>
            <w:tcW w:w="9228" w:type="dxa"/>
            <w:gridSpan w:val="2"/>
            <w:vAlign w:val="bottom"/>
          </w:tcPr>
          <w:p w14:paraId="25AC89E7" w14:textId="5428AF87" w:rsidR="00A945DB" w:rsidRPr="00F7747D" w:rsidRDefault="006D0F52" w:rsidP="00D05F7E">
            <w:pPr>
              <w:spacing w:after="0"/>
              <w:jc w:val="both"/>
              <w:rPr>
                <w:rFonts w:cstheme="minorHAnsi"/>
                <w:b/>
                <w:color w:val="000000" w:themeColor="text1"/>
              </w:rPr>
            </w:pPr>
            <w:r w:rsidRPr="000D4522">
              <w:rPr>
                <w:rStyle w:val="ListLabel1"/>
                <w:b w:val="0"/>
                <w:sz w:val="22"/>
                <w:szCs w:val="22"/>
              </w:rPr>
              <w:t>Szkolenie</w:t>
            </w:r>
            <w:r w:rsidRPr="000D4522">
              <w:rPr>
                <w:rFonts w:cstheme="minorHAnsi"/>
                <w:color w:val="000000" w:themeColor="text1"/>
              </w:rPr>
              <w:t xml:space="preserve"> musi być wykonane dla </w:t>
            </w:r>
            <w:r>
              <w:rPr>
                <w:rFonts w:cstheme="minorHAnsi"/>
                <w:color w:val="000000" w:themeColor="text1"/>
              </w:rPr>
              <w:t>grupy osób wskazanych dla danego JST w rozdziale 3 niniejszego dokumentu.</w:t>
            </w:r>
          </w:p>
        </w:tc>
      </w:tr>
    </w:tbl>
    <w:p w14:paraId="321F2220" w14:textId="77777777" w:rsidR="00A945DB" w:rsidRDefault="00A945DB" w:rsidP="00A945DB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A945DB" w:rsidRPr="00B068E1" w14:paraId="0E8606DE" w14:textId="77777777" w:rsidTr="00BD040F">
        <w:trPr>
          <w:cantSplit/>
        </w:trPr>
        <w:tc>
          <w:tcPr>
            <w:tcW w:w="1522" w:type="dxa"/>
            <w:shd w:val="clear" w:color="auto" w:fill="D9D9D9"/>
          </w:tcPr>
          <w:p w14:paraId="6F6CFC64" w14:textId="77777777" w:rsidR="00A945DB" w:rsidRPr="00B068E1" w:rsidRDefault="00A945DB" w:rsidP="00BD040F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31B6F34" w14:textId="77777777" w:rsidR="00A945DB" w:rsidRPr="00B068E1" w:rsidRDefault="00A945DB" w:rsidP="00BD040F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014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A945DB" w:rsidRPr="00B068E1" w14:paraId="23FDAB9D" w14:textId="77777777" w:rsidTr="00BD040F">
        <w:trPr>
          <w:cantSplit/>
        </w:trPr>
        <w:tc>
          <w:tcPr>
            <w:tcW w:w="9228" w:type="dxa"/>
            <w:gridSpan w:val="2"/>
            <w:vAlign w:val="bottom"/>
          </w:tcPr>
          <w:p w14:paraId="46C2387B" w14:textId="77777777" w:rsidR="00A945DB" w:rsidRPr="00F7747D" w:rsidRDefault="00BD040F" w:rsidP="00865339">
            <w:pPr>
              <w:spacing w:after="0"/>
              <w:jc w:val="both"/>
              <w:rPr>
                <w:rFonts w:cstheme="minorHAnsi"/>
                <w:b/>
                <w:color w:val="000000" w:themeColor="text1"/>
              </w:rPr>
            </w:pPr>
            <w:r w:rsidRPr="00865339">
              <w:rPr>
                <w:rFonts w:cstheme="minorHAnsi"/>
                <w:color w:val="000000" w:themeColor="text1"/>
              </w:rPr>
              <w:t>Szkolenie</w:t>
            </w:r>
            <w:r w:rsidRPr="00B068E1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3D4209" w:rsidRPr="00865339">
              <w:rPr>
                <w:rFonts w:cstheme="minorHAnsi"/>
                <w:color w:val="000000" w:themeColor="text1"/>
              </w:rPr>
              <w:t>musi</w:t>
            </w:r>
            <w:r w:rsidRPr="00865339">
              <w:rPr>
                <w:rFonts w:cstheme="minorHAnsi"/>
                <w:color w:val="000000" w:themeColor="text1"/>
              </w:rPr>
              <w:t xml:space="preserve"> trwać min. 40 godzin.</w:t>
            </w:r>
          </w:p>
        </w:tc>
      </w:tr>
    </w:tbl>
    <w:p w14:paraId="55AD7336" w14:textId="77777777" w:rsidR="00A945DB" w:rsidRDefault="00A945DB" w:rsidP="00A945DB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0A7751" w:rsidRPr="00B068E1" w14:paraId="46B6C8B5" w14:textId="77777777" w:rsidTr="003869AD">
        <w:trPr>
          <w:cantSplit/>
        </w:trPr>
        <w:tc>
          <w:tcPr>
            <w:tcW w:w="1522" w:type="dxa"/>
            <w:shd w:val="clear" w:color="auto" w:fill="D9D9D9"/>
          </w:tcPr>
          <w:p w14:paraId="7A29BBE6" w14:textId="77777777" w:rsidR="000A7751" w:rsidRPr="00B068E1" w:rsidRDefault="000A7751" w:rsidP="003869AD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E1A6C3A" w14:textId="77777777" w:rsidR="000A7751" w:rsidRPr="00B068E1" w:rsidRDefault="000A7751" w:rsidP="003869AD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015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0A7751" w:rsidRPr="00B068E1" w14:paraId="17A1AC32" w14:textId="77777777" w:rsidTr="003869AD">
        <w:trPr>
          <w:cantSplit/>
        </w:trPr>
        <w:tc>
          <w:tcPr>
            <w:tcW w:w="9228" w:type="dxa"/>
            <w:gridSpan w:val="2"/>
            <w:vAlign w:val="bottom"/>
          </w:tcPr>
          <w:p w14:paraId="6D3EA736" w14:textId="77777777" w:rsidR="000A7751" w:rsidRPr="00F7747D" w:rsidRDefault="000A7751" w:rsidP="0010191D">
            <w:pPr>
              <w:spacing w:after="0"/>
              <w:jc w:val="both"/>
              <w:rPr>
                <w:rFonts w:cstheme="minorHAnsi"/>
                <w:b/>
                <w:color w:val="000000" w:themeColor="text1"/>
              </w:rPr>
            </w:pPr>
            <w:r w:rsidRPr="0010191D">
              <w:rPr>
                <w:rFonts w:cstheme="minorHAnsi"/>
                <w:color w:val="000000" w:themeColor="text1"/>
              </w:rPr>
              <w:t xml:space="preserve">Szkolenie </w:t>
            </w:r>
            <w:r w:rsidR="003D4209" w:rsidRPr="0010191D">
              <w:rPr>
                <w:rFonts w:cstheme="minorHAnsi"/>
                <w:color w:val="000000" w:themeColor="text1"/>
              </w:rPr>
              <w:t>musi</w:t>
            </w:r>
            <w:r w:rsidRPr="0010191D">
              <w:rPr>
                <w:rFonts w:cstheme="minorHAnsi"/>
                <w:color w:val="000000" w:themeColor="text1"/>
              </w:rPr>
              <w:t xml:space="preserve"> być zrealizowane w formie wykładu i warsztatów.</w:t>
            </w:r>
          </w:p>
        </w:tc>
      </w:tr>
    </w:tbl>
    <w:p w14:paraId="3057AB18" w14:textId="77777777" w:rsidR="00A945DB" w:rsidRDefault="00A945DB" w:rsidP="00A945DB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0A7751" w:rsidRPr="00B068E1" w14:paraId="259518E9" w14:textId="77777777" w:rsidTr="003869AD">
        <w:trPr>
          <w:cantSplit/>
        </w:trPr>
        <w:tc>
          <w:tcPr>
            <w:tcW w:w="1522" w:type="dxa"/>
            <w:shd w:val="clear" w:color="auto" w:fill="D9D9D9"/>
          </w:tcPr>
          <w:p w14:paraId="2E4B82A6" w14:textId="77777777" w:rsidR="000A7751" w:rsidRPr="00B068E1" w:rsidRDefault="000A7751" w:rsidP="003869AD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1DFE65C" w14:textId="77777777" w:rsidR="000A7751" w:rsidRPr="00B068E1" w:rsidRDefault="000A7751" w:rsidP="003869AD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016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0A7751" w:rsidRPr="00B068E1" w14:paraId="0DEF4304" w14:textId="77777777" w:rsidTr="003869AD">
        <w:trPr>
          <w:cantSplit/>
        </w:trPr>
        <w:tc>
          <w:tcPr>
            <w:tcW w:w="9228" w:type="dxa"/>
            <w:gridSpan w:val="2"/>
            <w:vAlign w:val="bottom"/>
          </w:tcPr>
          <w:p w14:paraId="7946FED2" w14:textId="4960D2B7" w:rsidR="00FC39BB" w:rsidRDefault="00BA0857" w:rsidP="00FC39BB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87B80">
              <w:rPr>
                <w:rFonts w:cstheme="minorHAnsi"/>
                <w:color w:val="000000" w:themeColor="text1"/>
              </w:rPr>
              <w:t xml:space="preserve">Szkolenie musi być zrealizowane </w:t>
            </w:r>
            <w:r w:rsidR="00312344">
              <w:rPr>
                <w:rFonts w:cstheme="minorHAnsi"/>
                <w:color w:val="000000" w:themeColor="text1"/>
              </w:rPr>
              <w:t xml:space="preserve">w </w:t>
            </w:r>
            <w:r w:rsidR="00FC39BB">
              <w:rPr>
                <w:rFonts w:cstheme="minorHAnsi"/>
                <w:color w:val="000000" w:themeColor="text1"/>
              </w:rPr>
              <w:t>ośrodkach szkoleniowych, zaproponowanych przez Wykonawcę i uzgodnionych z Zamawiającym. Ośrodki szkoleniowe muszą być zlokalizowane w następujących miastach</w:t>
            </w:r>
            <w:r w:rsidR="00274251">
              <w:rPr>
                <w:rFonts w:cstheme="minorHAnsi"/>
                <w:color w:val="000000" w:themeColor="text1"/>
              </w:rPr>
              <w:t>( min. 1 w każdym mieście)</w:t>
            </w:r>
            <w:r w:rsidR="00FC39BB">
              <w:rPr>
                <w:rFonts w:cstheme="minorHAnsi"/>
                <w:color w:val="000000" w:themeColor="text1"/>
              </w:rPr>
              <w:t>:</w:t>
            </w:r>
          </w:p>
          <w:p w14:paraId="33AAC9F5" w14:textId="77777777" w:rsidR="00FC39BB" w:rsidRDefault="00FC39BB" w:rsidP="00FC39BB">
            <w:pPr>
              <w:pStyle w:val="Akapitzlist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Bolesławiec,</w:t>
            </w:r>
          </w:p>
          <w:p w14:paraId="3A1285A9" w14:textId="77777777" w:rsidR="00FC39BB" w:rsidRDefault="00FC39BB" w:rsidP="00FC39BB">
            <w:pPr>
              <w:pStyle w:val="Akapitzlist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Lubin,</w:t>
            </w:r>
          </w:p>
          <w:p w14:paraId="63E9730A" w14:textId="04162459" w:rsidR="000A7751" w:rsidRPr="00A4500C" w:rsidRDefault="00FC39BB" w:rsidP="00A4500C">
            <w:pPr>
              <w:pStyle w:val="Akapitzlist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color w:val="000000" w:themeColor="text1"/>
              </w:rPr>
            </w:pPr>
            <w:r w:rsidRPr="00A4500C">
              <w:rPr>
                <w:rFonts w:cstheme="minorHAnsi"/>
                <w:b/>
                <w:color w:val="000000" w:themeColor="text1"/>
              </w:rPr>
              <w:t>Wrocław.</w:t>
            </w:r>
          </w:p>
        </w:tc>
      </w:tr>
    </w:tbl>
    <w:p w14:paraId="2EEAB803" w14:textId="77777777" w:rsidR="00BD040F" w:rsidRDefault="00BD040F" w:rsidP="00A945DB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BA0857" w:rsidRPr="00B068E1" w14:paraId="49E255AA" w14:textId="77777777" w:rsidTr="003869AD">
        <w:trPr>
          <w:cantSplit/>
        </w:trPr>
        <w:tc>
          <w:tcPr>
            <w:tcW w:w="1522" w:type="dxa"/>
            <w:shd w:val="clear" w:color="auto" w:fill="D9D9D9"/>
          </w:tcPr>
          <w:p w14:paraId="7DA21078" w14:textId="77777777" w:rsidR="00BA0857" w:rsidRPr="00B068E1" w:rsidRDefault="00BA0857" w:rsidP="003869AD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D5ED370" w14:textId="77777777" w:rsidR="00BA0857" w:rsidRPr="00B068E1" w:rsidRDefault="00BA0857" w:rsidP="003869AD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017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BA0857" w:rsidRPr="00B068E1" w14:paraId="3010F529" w14:textId="77777777" w:rsidTr="003869AD">
        <w:trPr>
          <w:cantSplit/>
        </w:trPr>
        <w:tc>
          <w:tcPr>
            <w:tcW w:w="9228" w:type="dxa"/>
            <w:gridSpan w:val="2"/>
            <w:vAlign w:val="bottom"/>
          </w:tcPr>
          <w:p w14:paraId="0AFD3CC5" w14:textId="77777777" w:rsidR="00BA0857" w:rsidRPr="00F7747D" w:rsidRDefault="005C5BFF" w:rsidP="0099630C">
            <w:pPr>
              <w:spacing w:after="0"/>
              <w:jc w:val="both"/>
              <w:rPr>
                <w:rFonts w:cstheme="minorHAnsi"/>
                <w:b/>
                <w:color w:val="000000" w:themeColor="text1"/>
              </w:rPr>
            </w:pPr>
            <w:r w:rsidRPr="0099630C">
              <w:rPr>
                <w:rFonts w:cstheme="minorHAnsi"/>
                <w:color w:val="000000" w:themeColor="text1"/>
              </w:rPr>
              <w:t>Szkolenie musi dotyczyć najnowszej wersji oprogramowania.</w:t>
            </w:r>
          </w:p>
        </w:tc>
      </w:tr>
    </w:tbl>
    <w:p w14:paraId="1599E417" w14:textId="77777777" w:rsidR="000A7751" w:rsidRDefault="000A7751" w:rsidP="00A945DB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FA3CFF" w:rsidRPr="00B068E1" w14:paraId="68EE7F73" w14:textId="77777777" w:rsidTr="003869AD">
        <w:trPr>
          <w:cantSplit/>
        </w:trPr>
        <w:tc>
          <w:tcPr>
            <w:tcW w:w="1522" w:type="dxa"/>
            <w:shd w:val="clear" w:color="auto" w:fill="D9D9D9"/>
          </w:tcPr>
          <w:p w14:paraId="4BCFF0B1" w14:textId="77777777" w:rsidR="00FA3CFF" w:rsidRPr="00B068E1" w:rsidRDefault="00FA3CFF" w:rsidP="003869AD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35181D5" w14:textId="77777777" w:rsidR="00FA3CFF" w:rsidRPr="00B068E1" w:rsidRDefault="00FA3CFF" w:rsidP="003869AD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018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FA3CFF" w:rsidRPr="00B068E1" w14:paraId="134C5E55" w14:textId="77777777" w:rsidTr="003869AD">
        <w:trPr>
          <w:cantSplit/>
        </w:trPr>
        <w:tc>
          <w:tcPr>
            <w:tcW w:w="9228" w:type="dxa"/>
            <w:gridSpan w:val="2"/>
            <w:vAlign w:val="bottom"/>
          </w:tcPr>
          <w:p w14:paraId="209C4C07" w14:textId="77777777" w:rsidR="001B552E" w:rsidRPr="00821704" w:rsidRDefault="001B552E" w:rsidP="00821704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821704">
              <w:rPr>
                <w:rFonts w:cstheme="minorHAnsi"/>
                <w:color w:val="000000" w:themeColor="text1"/>
              </w:rPr>
              <w:t>Wymaga się, aby szkolenie obejmowało:</w:t>
            </w:r>
          </w:p>
          <w:p w14:paraId="271D6C94" w14:textId="607D2466" w:rsidR="001B552E" w:rsidRPr="00B068E1" w:rsidRDefault="00FC39BB" w:rsidP="005C6C82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t>Akredytowany c</w:t>
            </w:r>
            <w:r w:rsidR="001B552E" w:rsidRPr="00B068E1">
              <w:t>ertyfikat ukończenia szkolenia,</w:t>
            </w:r>
          </w:p>
          <w:p w14:paraId="2EDB40E9" w14:textId="77777777" w:rsidR="001B552E" w:rsidRPr="00B068E1" w:rsidRDefault="001B552E" w:rsidP="005C6C82">
            <w:pPr>
              <w:pStyle w:val="Akapitzlist"/>
              <w:numPr>
                <w:ilvl w:val="0"/>
                <w:numId w:val="6"/>
              </w:numPr>
              <w:spacing w:after="0"/>
            </w:pPr>
            <w:r w:rsidRPr="00B068E1">
              <w:t>Autoryzowanego przez producenta oprogramowania instruktora,</w:t>
            </w:r>
          </w:p>
          <w:p w14:paraId="2C55E7A3" w14:textId="77777777" w:rsidR="001B552E" w:rsidRPr="00B068E1" w:rsidRDefault="001B552E" w:rsidP="005C6C82">
            <w:pPr>
              <w:pStyle w:val="Akapitzlist"/>
              <w:numPr>
                <w:ilvl w:val="0"/>
                <w:numId w:val="6"/>
              </w:numPr>
              <w:spacing w:after="0"/>
            </w:pPr>
            <w:r w:rsidRPr="00B068E1">
              <w:t>Autoryzowane przez producenta oprogramowania materiały szkoleniowe,</w:t>
            </w:r>
          </w:p>
          <w:p w14:paraId="76A42C82" w14:textId="77777777" w:rsidR="00FA3CFF" w:rsidRPr="00F7747D" w:rsidRDefault="001B552E" w:rsidP="005C6C82">
            <w:pPr>
              <w:pStyle w:val="Akapitzlist"/>
              <w:numPr>
                <w:ilvl w:val="0"/>
                <w:numId w:val="6"/>
              </w:numPr>
              <w:spacing w:after="0"/>
            </w:pPr>
            <w:r w:rsidRPr="00B068E1">
              <w:t>Lunch.</w:t>
            </w:r>
          </w:p>
        </w:tc>
      </w:tr>
    </w:tbl>
    <w:p w14:paraId="63F7F6DE" w14:textId="77777777" w:rsidR="00297972" w:rsidRDefault="005169F8" w:rsidP="005C6C82">
      <w:pPr>
        <w:pStyle w:val="Nagwek2"/>
        <w:numPr>
          <w:ilvl w:val="1"/>
          <w:numId w:val="13"/>
        </w:numPr>
        <w:rPr>
          <w:rFonts w:asciiTheme="minorHAnsi" w:hAnsiTheme="minorHAnsi"/>
          <w:color w:val="000000" w:themeColor="text1"/>
          <w:sz w:val="28"/>
          <w:szCs w:val="28"/>
        </w:rPr>
      </w:pPr>
      <w:bookmarkStart w:id="19" w:name="_Toc492548521"/>
      <w:bookmarkStart w:id="20" w:name="_Toc518904890"/>
      <w:r w:rsidRPr="000A714A">
        <w:rPr>
          <w:rFonts w:asciiTheme="minorHAnsi" w:hAnsiTheme="minorHAnsi"/>
          <w:color w:val="000000" w:themeColor="text1"/>
          <w:sz w:val="28"/>
          <w:szCs w:val="28"/>
        </w:rPr>
        <w:t>Zarządzanie</w:t>
      </w:r>
      <w:r w:rsidR="00804F97" w:rsidRPr="000A714A">
        <w:rPr>
          <w:rFonts w:asciiTheme="minorHAnsi" w:hAnsiTheme="minorHAnsi"/>
          <w:color w:val="000000" w:themeColor="text1"/>
          <w:sz w:val="28"/>
          <w:szCs w:val="28"/>
        </w:rPr>
        <w:t xml:space="preserve"> bazami danych</w:t>
      </w:r>
      <w:bookmarkEnd w:id="19"/>
      <w:bookmarkEnd w:id="20"/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B18FA" w:rsidRPr="00B068E1" w14:paraId="1C5A93F7" w14:textId="77777777" w:rsidTr="003869AD">
        <w:trPr>
          <w:cantSplit/>
        </w:trPr>
        <w:tc>
          <w:tcPr>
            <w:tcW w:w="1522" w:type="dxa"/>
            <w:shd w:val="clear" w:color="auto" w:fill="D9D9D9"/>
          </w:tcPr>
          <w:p w14:paraId="3AC68CF9" w14:textId="77777777" w:rsidR="00EB18FA" w:rsidRPr="00B068E1" w:rsidRDefault="00EB18FA" w:rsidP="003869AD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E1AFCA1" w14:textId="77777777" w:rsidR="00EB18FA" w:rsidRPr="00B068E1" w:rsidRDefault="00EB18FA" w:rsidP="003869AD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019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EB18FA" w:rsidRPr="00B068E1" w14:paraId="30D230CD" w14:textId="77777777" w:rsidTr="003869AD">
        <w:trPr>
          <w:cantSplit/>
        </w:trPr>
        <w:tc>
          <w:tcPr>
            <w:tcW w:w="9228" w:type="dxa"/>
            <w:gridSpan w:val="2"/>
            <w:vAlign w:val="bottom"/>
          </w:tcPr>
          <w:p w14:paraId="59EB3EB9" w14:textId="77777777" w:rsidR="00EB18FA" w:rsidRPr="00F7747D" w:rsidRDefault="00A723B2" w:rsidP="009A5831">
            <w:pPr>
              <w:spacing w:after="0"/>
              <w:jc w:val="both"/>
              <w:rPr>
                <w:rFonts w:cstheme="minorHAnsi"/>
                <w:b/>
                <w:color w:val="000000" w:themeColor="text1"/>
              </w:rPr>
            </w:pPr>
            <w:r w:rsidRPr="009A5831">
              <w:rPr>
                <w:rFonts w:cstheme="minorHAnsi"/>
                <w:color w:val="000000" w:themeColor="text1"/>
              </w:rPr>
              <w:t>Szkolenie</w:t>
            </w:r>
            <w:r w:rsidRPr="00B068E1"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9A5831">
              <w:rPr>
                <w:rFonts w:cstheme="minorHAnsi"/>
                <w:color w:val="000000" w:themeColor="text1"/>
              </w:rPr>
              <w:t>skierowane do administratorów oraz programistów baz danych odpowiedzialnych za administrację serwerem i zarządzanie bazami danych.</w:t>
            </w:r>
          </w:p>
        </w:tc>
      </w:tr>
    </w:tbl>
    <w:p w14:paraId="0AA6EA0A" w14:textId="77777777" w:rsidR="00EB18FA" w:rsidRDefault="00EB18FA" w:rsidP="00EB18FA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635632" w:rsidRPr="00B068E1" w14:paraId="00994578" w14:textId="77777777" w:rsidTr="003869AD">
        <w:trPr>
          <w:cantSplit/>
        </w:trPr>
        <w:tc>
          <w:tcPr>
            <w:tcW w:w="1522" w:type="dxa"/>
            <w:shd w:val="clear" w:color="auto" w:fill="D9D9D9"/>
          </w:tcPr>
          <w:p w14:paraId="406D32A3" w14:textId="77777777" w:rsidR="00635632" w:rsidRPr="00B068E1" w:rsidRDefault="00635632" w:rsidP="003869AD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83C691D" w14:textId="77777777" w:rsidR="00635632" w:rsidRPr="00B068E1" w:rsidRDefault="00635632" w:rsidP="003869AD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020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635632" w:rsidRPr="00B068E1" w14:paraId="209F2B62" w14:textId="77777777" w:rsidTr="003869AD">
        <w:trPr>
          <w:cantSplit/>
        </w:trPr>
        <w:tc>
          <w:tcPr>
            <w:tcW w:w="9228" w:type="dxa"/>
            <w:gridSpan w:val="2"/>
            <w:vAlign w:val="bottom"/>
          </w:tcPr>
          <w:p w14:paraId="130ACE75" w14:textId="0F9CA044" w:rsidR="00635632" w:rsidRPr="00F7747D" w:rsidRDefault="006D0F52" w:rsidP="003A7661">
            <w:pPr>
              <w:spacing w:after="0"/>
              <w:jc w:val="both"/>
              <w:rPr>
                <w:rFonts w:cstheme="minorHAnsi"/>
                <w:b/>
                <w:color w:val="000000" w:themeColor="text1"/>
              </w:rPr>
            </w:pPr>
            <w:r w:rsidRPr="000D4522">
              <w:rPr>
                <w:rStyle w:val="ListLabel1"/>
                <w:b w:val="0"/>
                <w:sz w:val="22"/>
                <w:szCs w:val="22"/>
              </w:rPr>
              <w:t>Szkolenie</w:t>
            </w:r>
            <w:r w:rsidRPr="000D4522">
              <w:rPr>
                <w:rFonts w:cstheme="minorHAnsi"/>
                <w:color w:val="000000" w:themeColor="text1"/>
              </w:rPr>
              <w:t xml:space="preserve"> musi być wykonane dla </w:t>
            </w:r>
            <w:r>
              <w:rPr>
                <w:rFonts w:cstheme="minorHAnsi"/>
                <w:color w:val="000000" w:themeColor="text1"/>
              </w:rPr>
              <w:t>grupy osób wskazanych dla danego JST w rozdziale 3 niniejszego dokumentu.</w:t>
            </w:r>
          </w:p>
        </w:tc>
      </w:tr>
    </w:tbl>
    <w:p w14:paraId="15501B85" w14:textId="77777777" w:rsidR="00EB18FA" w:rsidRDefault="00EB18FA" w:rsidP="00EB18FA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2B5968" w:rsidRPr="00B068E1" w14:paraId="088D42DF" w14:textId="77777777" w:rsidTr="003869AD">
        <w:trPr>
          <w:cantSplit/>
        </w:trPr>
        <w:tc>
          <w:tcPr>
            <w:tcW w:w="1522" w:type="dxa"/>
            <w:shd w:val="clear" w:color="auto" w:fill="D9D9D9"/>
          </w:tcPr>
          <w:p w14:paraId="3D3C6F08" w14:textId="77777777" w:rsidR="002B5968" w:rsidRPr="00B068E1" w:rsidRDefault="002B5968" w:rsidP="003869AD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27C6075" w14:textId="77777777" w:rsidR="002B5968" w:rsidRPr="00B068E1" w:rsidRDefault="002B5968" w:rsidP="003869AD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021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2B5968" w:rsidRPr="00B068E1" w14:paraId="124D8135" w14:textId="77777777" w:rsidTr="003869AD">
        <w:trPr>
          <w:cantSplit/>
        </w:trPr>
        <w:tc>
          <w:tcPr>
            <w:tcW w:w="9228" w:type="dxa"/>
            <w:gridSpan w:val="2"/>
            <w:vAlign w:val="bottom"/>
          </w:tcPr>
          <w:p w14:paraId="2E4B1ABD" w14:textId="77777777" w:rsidR="002B5968" w:rsidRPr="00531466" w:rsidRDefault="00873E06" w:rsidP="00531466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531466">
              <w:rPr>
                <w:rFonts w:cstheme="minorHAnsi"/>
                <w:color w:val="000000" w:themeColor="text1"/>
              </w:rPr>
              <w:t xml:space="preserve">Szkolenie </w:t>
            </w:r>
            <w:r w:rsidR="00531466">
              <w:rPr>
                <w:rFonts w:cstheme="minorHAnsi"/>
                <w:color w:val="000000" w:themeColor="text1"/>
              </w:rPr>
              <w:t>musi</w:t>
            </w:r>
            <w:r w:rsidRPr="00531466">
              <w:rPr>
                <w:rFonts w:cstheme="minorHAnsi"/>
                <w:color w:val="000000" w:themeColor="text1"/>
              </w:rPr>
              <w:t xml:space="preserve"> trwać min. 40 godzin.</w:t>
            </w:r>
          </w:p>
        </w:tc>
      </w:tr>
    </w:tbl>
    <w:p w14:paraId="426278BD" w14:textId="77777777" w:rsidR="002B5968" w:rsidRDefault="002B5968" w:rsidP="00EB18FA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873E06" w:rsidRPr="00B068E1" w14:paraId="3CCF43EC" w14:textId="77777777" w:rsidTr="003869AD">
        <w:trPr>
          <w:cantSplit/>
        </w:trPr>
        <w:tc>
          <w:tcPr>
            <w:tcW w:w="1522" w:type="dxa"/>
            <w:shd w:val="clear" w:color="auto" w:fill="D9D9D9"/>
          </w:tcPr>
          <w:p w14:paraId="56BEC420" w14:textId="77777777" w:rsidR="00873E06" w:rsidRPr="00B068E1" w:rsidRDefault="00873E06" w:rsidP="003869AD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F76D4D1" w14:textId="77777777" w:rsidR="00873E06" w:rsidRPr="00B068E1" w:rsidRDefault="00873E06" w:rsidP="003869AD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022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873E06" w:rsidRPr="00B068E1" w14:paraId="61FE065A" w14:textId="77777777" w:rsidTr="003869AD">
        <w:trPr>
          <w:cantSplit/>
        </w:trPr>
        <w:tc>
          <w:tcPr>
            <w:tcW w:w="9228" w:type="dxa"/>
            <w:gridSpan w:val="2"/>
            <w:vAlign w:val="bottom"/>
          </w:tcPr>
          <w:p w14:paraId="766D8115" w14:textId="77777777" w:rsidR="00873E06" w:rsidRPr="00F7747D" w:rsidRDefault="002B1B42" w:rsidP="00AA5C60">
            <w:pPr>
              <w:spacing w:after="0"/>
              <w:jc w:val="both"/>
              <w:rPr>
                <w:rFonts w:cstheme="minorHAnsi"/>
                <w:b/>
                <w:color w:val="000000" w:themeColor="text1"/>
              </w:rPr>
            </w:pPr>
            <w:r w:rsidRPr="00AA5C60">
              <w:rPr>
                <w:rFonts w:cstheme="minorHAnsi"/>
                <w:color w:val="000000" w:themeColor="text1"/>
              </w:rPr>
              <w:t>Szkolenie musi być zrealizowane w formie wykładu i warsztatów.</w:t>
            </w:r>
          </w:p>
        </w:tc>
      </w:tr>
    </w:tbl>
    <w:p w14:paraId="6946911F" w14:textId="77777777" w:rsidR="002B5968" w:rsidRDefault="002B5968" w:rsidP="00EB18FA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C2FE4" w:rsidRPr="00B068E1" w14:paraId="4F187C57" w14:textId="77777777" w:rsidTr="003869AD">
        <w:trPr>
          <w:cantSplit/>
        </w:trPr>
        <w:tc>
          <w:tcPr>
            <w:tcW w:w="1522" w:type="dxa"/>
            <w:shd w:val="clear" w:color="auto" w:fill="D9D9D9"/>
          </w:tcPr>
          <w:p w14:paraId="533A37B7" w14:textId="77777777" w:rsidR="00EC2FE4" w:rsidRPr="00B068E1" w:rsidRDefault="00EC2FE4" w:rsidP="003869AD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lastRenderedPageBreak/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B783F11" w14:textId="77777777" w:rsidR="00EC2FE4" w:rsidRPr="00B068E1" w:rsidRDefault="00EC2FE4" w:rsidP="003869AD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023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EC2FE4" w:rsidRPr="00B068E1" w14:paraId="7E332C1E" w14:textId="77777777" w:rsidTr="003869AD">
        <w:trPr>
          <w:cantSplit/>
        </w:trPr>
        <w:tc>
          <w:tcPr>
            <w:tcW w:w="9228" w:type="dxa"/>
            <w:gridSpan w:val="2"/>
            <w:vAlign w:val="bottom"/>
          </w:tcPr>
          <w:p w14:paraId="52135A30" w14:textId="38F9ADCA" w:rsidR="00FC39BB" w:rsidRDefault="009C5D86" w:rsidP="00FC39BB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1C1846">
              <w:rPr>
                <w:rFonts w:cstheme="minorHAnsi"/>
                <w:color w:val="000000" w:themeColor="text1"/>
              </w:rPr>
              <w:t xml:space="preserve">Szkolenie </w:t>
            </w:r>
            <w:r w:rsidR="001C1846">
              <w:rPr>
                <w:rFonts w:cstheme="minorHAnsi"/>
                <w:color w:val="000000" w:themeColor="text1"/>
              </w:rPr>
              <w:t>musi</w:t>
            </w:r>
            <w:r w:rsidRPr="001C1846">
              <w:rPr>
                <w:rFonts w:cstheme="minorHAnsi"/>
                <w:color w:val="000000" w:themeColor="text1"/>
              </w:rPr>
              <w:t xml:space="preserve"> być zrealizowane </w:t>
            </w:r>
            <w:r w:rsidR="00312344">
              <w:rPr>
                <w:rFonts w:cstheme="minorHAnsi"/>
                <w:color w:val="000000" w:themeColor="text1"/>
              </w:rPr>
              <w:t xml:space="preserve">w </w:t>
            </w:r>
            <w:r w:rsidR="00FC39BB">
              <w:rPr>
                <w:rFonts w:cstheme="minorHAnsi"/>
                <w:color w:val="000000" w:themeColor="text1"/>
              </w:rPr>
              <w:t>ośrodkach szkoleniowych, zaproponowanych przez Wykonawcę i uzgodnionych z Zamawiającym. Ośrodki szkoleniowe muszą być zlokalizowane w następujących miastach</w:t>
            </w:r>
            <w:r w:rsidR="00274251">
              <w:rPr>
                <w:rFonts w:cstheme="minorHAnsi"/>
                <w:color w:val="000000" w:themeColor="text1"/>
              </w:rPr>
              <w:t xml:space="preserve"> ( min. 1 w każdym mieście)</w:t>
            </w:r>
            <w:r w:rsidR="00FC39BB">
              <w:rPr>
                <w:rFonts w:cstheme="minorHAnsi"/>
                <w:color w:val="000000" w:themeColor="text1"/>
              </w:rPr>
              <w:t>:</w:t>
            </w:r>
          </w:p>
          <w:p w14:paraId="4B77C020" w14:textId="77777777" w:rsidR="00FC39BB" w:rsidRDefault="00FC39BB" w:rsidP="00FC39BB">
            <w:pPr>
              <w:pStyle w:val="Akapitzlist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Bolesławiec,</w:t>
            </w:r>
          </w:p>
          <w:p w14:paraId="4C12598D" w14:textId="77777777" w:rsidR="00FC39BB" w:rsidRDefault="00FC39BB" w:rsidP="00FC39BB">
            <w:pPr>
              <w:pStyle w:val="Akapitzlist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Lubin,</w:t>
            </w:r>
          </w:p>
          <w:p w14:paraId="7966F789" w14:textId="3BEA547E" w:rsidR="00EC2FE4" w:rsidRPr="00A4500C" w:rsidRDefault="00FC39BB" w:rsidP="00A4500C">
            <w:pPr>
              <w:pStyle w:val="Akapitzlist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A4500C">
              <w:rPr>
                <w:rFonts w:cstheme="minorHAnsi"/>
                <w:b/>
                <w:color w:val="000000" w:themeColor="text1"/>
              </w:rPr>
              <w:t>Wrocław.</w:t>
            </w:r>
          </w:p>
        </w:tc>
      </w:tr>
    </w:tbl>
    <w:p w14:paraId="0C3063BA" w14:textId="77777777" w:rsidR="00873E06" w:rsidRDefault="00873E06" w:rsidP="00EB18FA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021A07" w:rsidRPr="00B068E1" w14:paraId="0AFE9DBD" w14:textId="77777777" w:rsidTr="003869AD">
        <w:trPr>
          <w:cantSplit/>
        </w:trPr>
        <w:tc>
          <w:tcPr>
            <w:tcW w:w="1522" w:type="dxa"/>
            <w:shd w:val="clear" w:color="auto" w:fill="D9D9D9"/>
          </w:tcPr>
          <w:p w14:paraId="376E8E8B" w14:textId="77777777" w:rsidR="00021A07" w:rsidRPr="00B068E1" w:rsidRDefault="00021A07" w:rsidP="003869AD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75F3846" w14:textId="77777777" w:rsidR="00021A07" w:rsidRPr="00B068E1" w:rsidRDefault="00021A07" w:rsidP="003869AD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024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021A07" w:rsidRPr="00B068E1" w14:paraId="505050A2" w14:textId="77777777" w:rsidTr="003869AD">
        <w:trPr>
          <w:cantSplit/>
        </w:trPr>
        <w:tc>
          <w:tcPr>
            <w:tcW w:w="9228" w:type="dxa"/>
            <w:gridSpan w:val="2"/>
            <w:vAlign w:val="bottom"/>
          </w:tcPr>
          <w:p w14:paraId="64F61A00" w14:textId="77777777" w:rsidR="00021A07" w:rsidRPr="00F7747D" w:rsidRDefault="00A80E0C" w:rsidP="00AB5F82">
            <w:pPr>
              <w:spacing w:after="0"/>
              <w:jc w:val="both"/>
              <w:rPr>
                <w:rFonts w:cstheme="minorHAnsi"/>
                <w:b/>
                <w:color w:val="000000" w:themeColor="text1"/>
              </w:rPr>
            </w:pPr>
            <w:r w:rsidRPr="00AB5F82">
              <w:rPr>
                <w:rFonts w:cstheme="minorHAnsi"/>
                <w:color w:val="000000" w:themeColor="text1"/>
              </w:rPr>
              <w:t>Szkolenie musi dotyczyć najnowszej wersji oprogramowania.</w:t>
            </w:r>
          </w:p>
        </w:tc>
      </w:tr>
    </w:tbl>
    <w:p w14:paraId="34324080" w14:textId="77777777" w:rsidR="00EC2FE4" w:rsidRDefault="00EC2FE4" w:rsidP="00EB18FA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2768E4" w:rsidRPr="00B068E1" w14:paraId="36FB91D7" w14:textId="77777777" w:rsidTr="003869AD">
        <w:trPr>
          <w:cantSplit/>
        </w:trPr>
        <w:tc>
          <w:tcPr>
            <w:tcW w:w="1522" w:type="dxa"/>
            <w:shd w:val="clear" w:color="auto" w:fill="D9D9D9"/>
          </w:tcPr>
          <w:p w14:paraId="06E14CB0" w14:textId="77777777" w:rsidR="002768E4" w:rsidRPr="00B068E1" w:rsidRDefault="002768E4" w:rsidP="003869AD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C47BBC8" w14:textId="77777777" w:rsidR="002768E4" w:rsidRPr="00B068E1" w:rsidRDefault="002768E4" w:rsidP="003869AD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025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2768E4" w:rsidRPr="00B068E1" w14:paraId="0E5A0B9F" w14:textId="77777777" w:rsidTr="003869AD">
        <w:trPr>
          <w:cantSplit/>
        </w:trPr>
        <w:tc>
          <w:tcPr>
            <w:tcW w:w="9228" w:type="dxa"/>
            <w:gridSpan w:val="2"/>
            <w:vAlign w:val="bottom"/>
          </w:tcPr>
          <w:p w14:paraId="6C16C90F" w14:textId="77777777" w:rsidR="00654AE2" w:rsidRPr="004827E4" w:rsidRDefault="00654AE2" w:rsidP="004827E4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4827E4">
              <w:rPr>
                <w:rFonts w:cstheme="minorHAnsi"/>
                <w:color w:val="000000" w:themeColor="text1"/>
              </w:rPr>
              <w:t xml:space="preserve">Wymaga się aby szkolenie obejmowało: </w:t>
            </w:r>
          </w:p>
          <w:p w14:paraId="412C2A21" w14:textId="27B82DC8" w:rsidR="00654AE2" w:rsidRPr="004827E4" w:rsidRDefault="00FC39BB" w:rsidP="005C6C82">
            <w:pPr>
              <w:pStyle w:val="Akapitzlist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t>Akredytowany</w:t>
            </w:r>
            <w:r>
              <w:rPr>
                <w:rFonts w:cstheme="minorHAnsi"/>
                <w:color w:val="000000" w:themeColor="text1"/>
              </w:rPr>
              <w:t xml:space="preserve"> c</w:t>
            </w:r>
            <w:r w:rsidR="00654AE2" w:rsidRPr="004827E4">
              <w:rPr>
                <w:rFonts w:cstheme="minorHAnsi"/>
                <w:color w:val="000000" w:themeColor="text1"/>
              </w:rPr>
              <w:t>ertyfikat ukończenia szkolenia,</w:t>
            </w:r>
          </w:p>
          <w:p w14:paraId="5658FA32" w14:textId="77777777" w:rsidR="00654AE2" w:rsidRPr="004827E4" w:rsidRDefault="00654AE2" w:rsidP="005C6C82">
            <w:pPr>
              <w:pStyle w:val="Akapitzlist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4827E4">
              <w:rPr>
                <w:rFonts w:cstheme="minorHAnsi"/>
                <w:color w:val="000000" w:themeColor="text1"/>
              </w:rPr>
              <w:t>Autoryzowanego przez producenta oprogramowania instruktora,</w:t>
            </w:r>
          </w:p>
          <w:p w14:paraId="2E833192" w14:textId="4C819742" w:rsidR="00654AE2" w:rsidRPr="004827E4" w:rsidRDefault="00654AE2" w:rsidP="005C6C82">
            <w:pPr>
              <w:pStyle w:val="Akapitzlist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4827E4">
              <w:rPr>
                <w:rFonts w:cstheme="minorHAnsi"/>
                <w:color w:val="000000" w:themeColor="text1"/>
              </w:rPr>
              <w:t>Autoryzowane przez producenta oprogramowania materiały szkoleniowe,</w:t>
            </w:r>
          </w:p>
          <w:p w14:paraId="7A118CF8" w14:textId="77777777" w:rsidR="002768E4" w:rsidRPr="004827E4" w:rsidRDefault="00654AE2" w:rsidP="005C6C82">
            <w:pPr>
              <w:pStyle w:val="Akapitzlist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4827E4">
              <w:rPr>
                <w:rFonts w:cstheme="minorHAnsi"/>
                <w:color w:val="000000" w:themeColor="text1"/>
              </w:rPr>
              <w:t>Lunch.</w:t>
            </w:r>
          </w:p>
        </w:tc>
      </w:tr>
    </w:tbl>
    <w:p w14:paraId="2F7C7A40" w14:textId="77777777" w:rsidR="00F4406B" w:rsidRPr="00B068E1" w:rsidRDefault="00F4406B" w:rsidP="00404F9A">
      <w:bookmarkStart w:id="21" w:name="_Toc492548522"/>
      <w:bookmarkStart w:id="22" w:name="_Toc492548704"/>
    </w:p>
    <w:p w14:paraId="556AB886" w14:textId="77777777" w:rsidR="00EF595E" w:rsidRPr="009E5E5B" w:rsidRDefault="009E5E5B" w:rsidP="005C6C82">
      <w:pPr>
        <w:pStyle w:val="Nagwek1"/>
        <w:numPr>
          <w:ilvl w:val="0"/>
          <w:numId w:val="13"/>
        </w:numPr>
        <w:rPr>
          <w:rFonts w:asciiTheme="minorHAnsi" w:hAnsiTheme="minorHAnsi"/>
          <w:color w:val="000000" w:themeColor="text1"/>
          <w:sz w:val="32"/>
          <w:szCs w:val="32"/>
        </w:rPr>
      </w:pPr>
      <w:bookmarkStart w:id="23" w:name="_Toc518904891"/>
      <w:bookmarkEnd w:id="21"/>
      <w:bookmarkEnd w:id="22"/>
      <w:r w:rsidRPr="009E5E5B">
        <w:rPr>
          <w:rFonts w:asciiTheme="minorHAnsi" w:hAnsiTheme="minorHAnsi"/>
          <w:color w:val="000000" w:themeColor="text1"/>
          <w:sz w:val="32"/>
          <w:szCs w:val="32"/>
        </w:rPr>
        <w:t>W</w:t>
      </w:r>
      <w:r w:rsidR="002201E3">
        <w:rPr>
          <w:rFonts w:asciiTheme="minorHAnsi" w:hAnsiTheme="minorHAnsi"/>
          <w:color w:val="000000" w:themeColor="text1"/>
          <w:sz w:val="32"/>
          <w:szCs w:val="32"/>
        </w:rPr>
        <w:t>ytyczne do programu szkoleń</w:t>
      </w:r>
      <w:bookmarkEnd w:id="23"/>
    </w:p>
    <w:p w14:paraId="7A35CD42" w14:textId="77777777" w:rsidR="00570F6F" w:rsidRDefault="001B5196" w:rsidP="005C6C82">
      <w:pPr>
        <w:pStyle w:val="Nagwek2"/>
        <w:numPr>
          <w:ilvl w:val="1"/>
          <w:numId w:val="13"/>
        </w:numPr>
        <w:rPr>
          <w:rFonts w:asciiTheme="minorHAnsi" w:hAnsiTheme="minorHAnsi"/>
          <w:color w:val="000000" w:themeColor="text1"/>
          <w:sz w:val="28"/>
          <w:szCs w:val="28"/>
        </w:rPr>
      </w:pPr>
      <w:bookmarkStart w:id="24" w:name="_Toc492548533"/>
      <w:bookmarkStart w:id="25" w:name="_Toc518904892"/>
      <w:r w:rsidRPr="00FE3934">
        <w:rPr>
          <w:rFonts w:asciiTheme="minorHAnsi" w:hAnsiTheme="minorHAnsi"/>
          <w:color w:val="000000" w:themeColor="text1"/>
          <w:sz w:val="28"/>
          <w:szCs w:val="28"/>
        </w:rPr>
        <w:t>Wymagania dotyczące szkoleń z wirtualizacji systemów operacyjnych</w:t>
      </w:r>
      <w:bookmarkEnd w:id="24"/>
      <w:bookmarkEnd w:id="25"/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4F3078" w:rsidRPr="00B068E1" w14:paraId="40C53686" w14:textId="77777777" w:rsidTr="003869AD">
        <w:trPr>
          <w:cantSplit/>
        </w:trPr>
        <w:tc>
          <w:tcPr>
            <w:tcW w:w="1522" w:type="dxa"/>
            <w:shd w:val="clear" w:color="auto" w:fill="D9D9D9"/>
          </w:tcPr>
          <w:p w14:paraId="7D106258" w14:textId="77777777" w:rsidR="004F3078" w:rsidRPr="00B068E1" w:rsidRDefault="004F3078" w:rsidP="003869AD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899D675" w14:textId="77777777" w:rsidR="004F3078" w:rsidRPr="00B068E1" w:rsidRDefault="004F3078" w:rsidP="003869AD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026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4F3078" w:rsidRPr="00B068E1" w14:paraId="7F8AA6F0" w14:textId="77777777" w:rsidTr="003869AD">
        <w:trPr>
          <w:cantSplit/>
        </w:trPr>
        <w:tc>
          <w:tcPr>
            <w:tcW w:w="9228" w:type="dxa"/>
            <w:gridSpan w:val="2"/>
            <w:vAlign w:val="bottom"/>
          </w:tcPr>
          <w:p w14:paraId="68C97B6F" w14:textId="77777777" w:rsidR="004F3078" w:rsidRPr="00ED6630" w:rsidRDefault="0098763B" w:rsidP="0092363F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Szkolenie musi</w:t>
            </w:r>
            <w:r w:rsidR="004F3078" w:rsidRPr="00ED6630">
              <w:rPr>
                <w:rFonts w:cstheme="minorHAnsi"/>
                <w:color w:val="000000" w:themeColor="text1"/>
              </w:rPr>
              <w:t xml:space="preserve"> poruszać następujące zagadnienia:</w:t>
            </w:r>
          </w:p>
          <w:p w14:paraId="1491397A" w14:textId="77777777" w:rsidR="004F3078" w:rsidRPr="00B068E1" w:rsidRDefault="004F3078" w:rsidP="005C6C82">
            <w:pPr>
              <w:pStyle w:val="Akapitzlist"/>
              <w:numPr>
                <w:ilvl w:val="0"/>
                <w:numId w:val="8"/>
              </w:numPr>
              <w:spacing w:after="0"/>
              <w:ind w:left="714" w:hanging="357"/>
              <w:jc w:val="both"/>
            </w:pPr>
            <w:r w:rsidRPr="00B068E1">
              <w:t>Instalowanie i konfigurowanie oprogramowania do wirtualizacji;</w:t>
            </w:r>
          </w:p>
          <w:p w14:paraId="2256C33B" w14:textId="77777777" w:rsidR="004F3078" w:rsidRPr="00B068E1" w:rsidRDefault="004F3078" w:rsidP="005C6C82">
            <w:pPr>
              <w:pStyle w:val="Akapitzlist"/>
              <w:numPr>
                <w:ilvl w:val="0"/>
                <w:numId w:val="8"/>
              </w:numPr>
              <w:spacing w:after="0"/>
              <w:ind w:left="714" w:hanging="357"/>
              <w:jc w:val="both"/>
            </w:pPr>
            <w:r w:rsidRPr="00B068E1">
              <w:t>Tworzenie i zarządzanie wirtualnymi dyskami twardymi, maszynami wirtualnymi i punktami kontrolnymi;</w:t>
            </w:r>
          </w:p>
          <w:p w14:paraId="758C73F7" w14:textId="77777777" w:rsidR="004F3078" w:rsidRPr="00B068E1" w:rsidRDefault="004F3078" w:rsidP="005C6C82">
            <w:pPr>
              <w:pStyle w:val="Akapitzlist"/>
              <w:numPr>
                <w:ilvl w:val="0"/>
                <w:numId w:val="8"/>
              </w:numPr>
              <w:spacing w:after="0"/>
              <w:ind w:left="714" w:hanging="357"/>
              <w:jc w:val="both"/>
            </w:pPr>
            <w:r w:rsidRPr="00B068E1">
              <w:t>Tworzenie i konfigurowanie sieci wirtualnych maszyn;</w:t>
            </w:r>
          </w:p>
          <w:p w14:paraId="2849BA27" w14:textId="77777777" w:rsidR="004F3078" w:rsidRPr="00B068E1" w:rsidRDefault="004F3078" w:rsidP="005C6C82">
            <w:pPr>
              <w:pStyle w:val="Akapitzlist"/>
              <w:numPr>
                <w:ilvl w:val="0"/>
                <w:numId w:val="8"/>
              </w:numPr>
              <w:spacing w:after="0"/>
              <w:ind w:left="714" w:hanging="357"/>
              <w:jc w:val="both"/>
            </w:pPr>
            <w:r w:rsidRPr="00B068E1">
              <w:t>Przenoszenie i replika wirtualnych maszyn;</w:t>
            </w:r>
          </w:p>
          <w:p w14:paraId="2F77218B" w14:textId="77777777" w:rsidR="004F3078" w:rsidRPr="00B068E1" w:rsidRDefault="004F3078" w:rsidP="005C6C82">
            <w:pPr>
              <w:pStyle w:val="Akapitzlist"/>
              <w:numPr>
                <w:ilvl w:val="0"/>
                <w:numId w:val="8"/>
              </w:numPr>
              <w:spacing w:after="0"/>
              <w:ind w:left="714" w:hanging="357"/>
              <w:jc w:val="both"/>
            </w:pPr>
            <w:r w:rsidRPr="00B068E1">
              <w:t>Wdrożenie klastra pracy awaryjnej;</w:t>
            </w:r>
          </w:p>
          <w:p w14:paraId="084E8DE4" w14:textId="77777777" w:rsidR="004F3078" w:rsidRPr="00B068E1" w:rsidRDefault="004F3078" w:rsidP="005C6C82">
            <w:pPr>
              <w:pStyle w:val="Akapitzlist"/>
              <w:numPr>
                <w:ilvl w:val="0"/>
                <w:numId w:val="8"/>
              </w:numPr>
              <w:spacing w:after="0"/>
              <w:ind w:left="714" w:hanging="357"/>
              <w:jc w:val="both"/>
            </w:pPr>
            <w:r w:rsidRPr="00B068E1">
              <w:t>Instalacja i konfiguracja menadżera wirtualnych maszyn;</w:t>
            </w:r>
          </w:p>
          <w:p w14:paraId="48A626BD" w14:textId="77777777" w:rsidR="004F3078" w:rsidRPr="00B068E1" w:rsidRDefault="004F3078" w:rsidP="005C6C82">
            <w:pPr>
              <w:pStyle w:val="Akapitzlist"/>
              <w:numPr>
                <w:ilvl w:val="0"/>
                <w:numId w:val="8"/>
              </w:numPr>
              <w:spacing w:after="0"/>
              <w:ind w:left="714" w:hanging="357"/>
              <w:jc w:val="both"/>
            </w:pPr>
            <w:r w:rsidRPr="00B068E1">
              <w:t>Zarządzanie sieciowością i infrastrukturą magazynową w menadżerze wirtualnych maszyn;</w:t>
            </w:r>
          </w:p>
          <w:p w14:paraId="2929025E" w14:textId="77777777" w:rsidR="004F3078" w:rsidRPr="00B068E1" w:rsidRDefault="004F3078" w:rsidP="005C6C82">
            <w:pPr>
              <w:pStyle w:val="Akapitzlist"/>
              <w:numPr>
                <w:ilvl w:val="0"/>
                <w:numId w:val="8"/>
              </w:numPr>
              <w:spacing w:after="0"/>
              <w:ind w:left="714" w:hanging="357"/>
              <w:jc w:val="both"/>
            </w:pPr>
            <w:r w:rsidRPr="00B068E1">
              <w:t>Tworzenie i zarządzanie maszynami wirtualnymi za pomocą menadżera wirtualnych maszyn;</w:t>
            </w:r>
          </w:p>
          <w:p w14:paraId="254CA498" w14:textId="77777777" w:rsidR="004F3078" w:rsidRPr="00B068E1" w:rsidRDefault="004F3078" w:rsidP="005C6C82">
            <w:pPr>
              <w:pStyle w:val="Akapitzlist"/>
              <w:numPr>
                <w:ilvl w:val="0"/>
                <w:numId w:val="8"/>
              </w:numPr>
              <w:spacing w:after="0"/>
              <w:ind w:left="714" w:hanging="357"/>
              <w:jc w:val="both"/>
            </w:pPr>
            <w:r w:rsidRPr="00B068E1">
              <w:t>Zarządzanie chmurami w menadżerze wirtualnych maszyn;</w:t>
            </w:r>
          </w:p>
          <w:p w14:paraId="085329E6" w14:textId="77777777" w:rsidR="004F3078" w:rsidRDefault="004F3078" w:rsidP="005C6C82">
            <w:pPr>
              <w:pStyle w:val="Akapitzlist"/>
              <w:numPr>
                <w:ilvl w:val="0"/>
                <w:numId w:val="8"/>
              </w:numPr>
              <w:spacing w:after="0"/>
              <w:ind w:left="714" w:hanging="357"/>
              <w:jc w:val="both"/>
            </w:pPr>
            <w:r w:rsidRPr="00B068E1">
              <w:t>Ochrona i monitorowan</w:t>
            </w:r>
            <w:r w:rsidR="0075237C">
              <w:t>ie infrastruktury wirtualizacji;</w:t>
            </w:r>
          </w:p>
          <w:p w14:paraId="797B0563" w14:textId="77777777" w:rsidR="0075237C" w:rsidRPr="00F7747D" w:rsidRDefault="0075237C" w:rsidP="005C6C82">
            <w:pPr>
              <w:pStyle w:val="Akapitzlist"/>
              <w:numPr>
                <w:ilvl w:val="0"/>
                <w:numId w:val="8"/>
              </w:numPr>
              <w:spacing w:after="0"/>
              <w:ind w:left="714" w:hanging="357"/>
              <w:jc w:val="both"/>
            </w:pPr>
            <w:r>
              <w:t>Inne uzgodnione z Zamawiającym.</w:t>
            </w:r>
          </w:p>
        </w:tc>
      </w:tr>
    </w:tbl>
    <w:p w14:paraId="05334EAF" w14:textId="77777777" w:rsidR="00222788" w:rsidRPr="00B068E1" w:rsidRDefault="00222788" w:rsidP="00566506"/>
    <w:p w14:paraId="1C5E4F0A" w14:textId="77777777" w:rsidR="00222788" w:rsidRDefault="001B5196" w:rsidP="005C6C82">
      <w:pPr>
        <w:pStyle w:val="Nagwek2"/>
        <w:numPr>
          <w:ilvl w:val="1"/>
          <w:numId w:val="13"/>
        </w:numPr>
        <w:rPr>
          <w:rFonts w:asciiTheme="minorHAnsi" w:hAnsiTheme="minorHAnsi"/>
          <w:color w:val="000000" w:themeColor="text1"/>
          <w:sz w:val="28"/>
          <w:szCs w:val="28"/>
        </w:rPr>
      </w:pPr>
      <w:bookmarkStart w:id="26" w:name="_Toc492548545"/>
      <w:bookmarkStart w:id="27" w:name="_Toc518904893"/>
      <w:r w:rsidRPr="002A1D43">
        <w:rPr>
          <w:rFonts w:asciiTheme="minorHAnsi" w:hAnsiTheme="minorHAnsi"/>
          <w:color w:val="000000" w:themeColor="text1"/>
          <w:sz w:val="28"/>
          <w:szCs w:val="28"/>
        </w:rPr>
        <w:lastRenderedPageBreak/>
        <w:t>Wymagania dotyczące szkoleń z wykonywania kopii zapasowych danych</w:t>
      </w:r>
      <w:bookmarkEnd w:id="26"/>
      <w:bookmarkEnd w:id="27"/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B81B42" w:rsidRPr="00B068E1" w14:paraId="77CFD34B" w14:textId="77777777" w:rsidTr="001E2FF2">
        <w:trPr>
          <w:cantSplit/>
        </w:trPr>
        <w:tc>
          <w:tcPr>
            <w:tcW w:w="1522" w:type="dxa"/>
            <w:shd w:val="clear" w:color="auto" w:fill="D9D9D9"/>
          </w:tcPr>
          <w:p w14:paraId="690B06B3" w14:textId="77777777" w:rsidR="00B81B42" w:rsidRPr="00B068E1" w:rsidRDefault="00B81B42" w:rsidP="001E2FF2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70CF996" w14:textId="77777777" w:rsidR="00B81B42" w:rsidRPr="00B068E1" w:rsidRDefault="00B81B42" w:rsidP="001E2FF2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027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B81B42" w:rsidRPr="00B068E1" w14:paraId="68508F68" w14:textId="77777777" w:rsidTr="001E2FF2">
        <w:trPr>
          <w:cantSplit/>
        </w:trPr>
        <w:tc>
          <w:tcPr>
            <w:tcW w:w="9228" w:type="dxa"/>
            <w:gridSpan w:val="2"/>
            <w:vAlign w:val="bottom"/>
          </w:tcPr>
          <w:p w14:paraId="7AE9E259" w14:textId="77777777" w:rsidR="009356DC" w:rsidRPr="00257C0F" w:rsidRDefault="009356DC" w:rsidP="00257C0F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257C0F">
              <w:rPr>
                <w:rFonts w:cstheme="minorHAnsi"/>
                <w:color w:val="000000" w:themeColor="text1"/>
              </w:rPr>
              <w:t>S</w:t>
            </w:r>
            <w:r w:rsidR="00C72C2F">
              <w:rPr>
                <w:rFonts w:cstheme="minorHAnsi"/>
                <w:color w:val="000000" w:themeColor="text1"/>
              </w:rPr>
              <w:t>zkolenie musi</w:t>
            </w:r>
            <w:r w:rsidRPr="00257C0F">
              <w:rPr>
                <w:rFonts w:cstheme="minorHAnsi"/>
                <w:color w:val="000000" w:themeColor="text1"/>
              </w:rPr>
              <w:t xml:space="preserve"> poruszać następujące zagadnienia:</w:t>
            </w:r>
          </w:p>
          <w:p w14:paraId="799D6524" w14:textId="77777777" w:rsidR="00B81B42" w:rsidRPr="00257C0F" w:rsidRDefault="00F71296" w:rsidP="005C6C82">
            <w:pPr>
              <w:pStyle w:val="Akapitzlist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257C0F">
              <w:rPr>
                <w:rFonts w:cstheme="minorHAnsi"/>
                <w:color w:val="000000" w:themeColor="text1"/>
              </w:rPr>
              <w:t>Instalowanie i licencjonowanie oprogramowania do wykonywania kopii zapasowych danych;</w:t>
            </w:r>
          </w:p>
          <w:p w14:paraId="263E1D2D" w14:textId="77777777" w:rsidR="00F71296" w:rsidRPr="00257C0F" w:rsidRDefault="00402294" w:rsidP="005C6C82">
            <w:pPr>
              <w:pStyle w:val="Akapitzlist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257C0F">
              <w:rPr>
                <w:rFonts w:cstheme="minorHAnsi"/>
                <w:color w:val="000000" w:themeColor="text1"/>
              </w:rPr>
              <w:t>Instalowanie konsoli zdalnego zarządzania;</w:t>
            </w:r>
          </w:p>
          <w:p w14:paraId="37F20E01" w14:textId="77777777" w:rsidR="00402294" w:rsidRPr="00257C0F" w:rsidRDefault="00402294" w:rsidP="005C6C82">
            <w:pPr>
              <w:pStyle w:val="Akapitzlist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257C0F">
              <w:rPr>
                <w:rFonts w:cstheme="minorHAnsi"/>
                <w:color w:val="000000" w:themeColor="text1"/>
              </w:rPr>
              <w:t>Aktualizacja i migracja do najnowszej wersji programu;</w:t>
            </w:r>
          </w:p>
          <w:p w14:paraId="5C102137" w14:textId="77777777" w:rsidR="00402294" w:rsidRPr="00257C0F" w:rsidRDefault="005D52F5" w:rsidP="005C6C82">
            <w:pPr>
              <w:pStyle w:val="Akapitzlist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257C0F">
              <w:rPr>
                <w:rFonts w:cstheme="minorHAnsi"/>
                <w:color w:val="000000" w:themeColor="text1"/>
              </w:rPr>
              <w:t>Urządzenia przechowujące dane;</w:t>
            </w:r>
          </w:p>
          <w:p w14:paraId="71D7278D" w14:textId="77777777" w:rsidR="005D52F5" w:rsidRPr="00257C0F" w:rsidRDefault="005D52F5" w:rsidP="005C6C82">
            <w:pPr>
              <w:pStyle w:val="Akapitzlist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257C0F">
              <w:rPr>
                <w:rFonts w:cstheme="minorHAnsi"/>
                <w:color w:val="000000" w:themeColor="text1"/>
              </w:rPr>
              <w:t>Zarządzanie danymi;</w:t>
            </w:r>
          </w:p>
          <w:p w14:paraId="66152DA1" w14:textId="77777777" w:rsidR="005D52F5" w:rsidRPr="00257C0F" w:rsidRDefault="005D52F5" w:rsidP="005C6C82">
            <w:pPr>
              <w:pStyle w:val="Akapitzlist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257C0F">
              <w:rPr>
                <w:rFonts w:cstheme="minorHAnsi"/>
                <w:color w:val="000000" w:themeColor="text1"/>
              </w:rPr>
              <w:t>Wykonywanie kopii zapasowych danych;</w:t>
            </w:r>
          </w:p>
          <w:p w14:paraId="5584586C" w14:textId="77777777" w:rsidR="005D52F5" w:rsidRPr="00257C0F" w:rsidRDefault="009356DC" w:rsidP="005C6C82">
            <w:pPr>
              <w:pStyle w:val="Akapitzlist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257C0F">
              <w:rPr>
                <w:rFonts w:cstheme="minorHAnsi"/>
                <w:color w:val="000000" w:themeColor="text1"/>
              </w:rPr>
              <w:t>Zarządzanie serwerami i zadaniami;</w:t>
            </w:r>
          </w:p>
          <w:p w14:paraId="51410664" w14:textId="77777777" w:rsidR="009356DC" w:rsidRPr="00257C0F" w:rsidRDefault="009356DC" w:rsidP="005C6C82">
            <w:pPr>
              <w:pStyle w:val="Akapitzlist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257C0F">
              <w:rPr>
                <w:rFonts w:cstheme="minorHAnsi"/>
                <w:color w:val="000000" w:themeColor="text1"/>
              </w:rPr>
              <w:t>Przywracanie danych;</w:t>
            </w:r>
          </w:p>
          <w:p w14:paraId="469F1E64" w14:textId="77777777" w:rsidR="009356DC" w:rsidRPr="00257C0F" w:rsidRDefault="009356DC" w:rsidP="005C6C82">
            <w:pPr>
              <w:pStyle w:val="Akapitzlist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257C0F">
              <w:rPr>
                <w:rFonts w:cstheme="minorHAnsi"/>
                <w:color w:val="000000" w:themeColor="text1"/>
              </w:rPr>
              <w:t>Konwersja wirtualnej maszyny;</w:t>
            </w:r>
          </w:p>
          <w:p w14:paraId="615DCA07" w14:textId="77777777" w:rsidR="009356DC" w:rsidRDefault="0075237C" w:rsidP="005C6C82">
            <w:pPr>
              <w:pStyle w:val="Akapitzlist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Deduplikacja</w:t>
            </w:r>
            <w:proofErr w:type="spellEnd"/>
            <w:r>
              <w:rPr>
                <w:rFonts w:cstheme="minorHAnsi"/>
                <w:color w:val="000000" w:themeColor="text1"/>
              </w:rPr>
              <w:t>;</w:t>
            </w:r>
          </w:p>
          <w:p w14:paraId="661C575E" w14:textId="77777777" w:rsidR="0075237C" w:rsidRPr="00257C0F" w:rsidRDefault="0075237C" w:rsidP="005C6C82">
            <w:pPr>
              <w:pStyle w:val="Akapitzlist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Inne uzgodnione z Zamawiającym.</w:t>
            </w:r>
          </w:p>
        </w:tc>
      </w:tr>
    </w:tbl>
    <w:p w14:paraId="759A75F3" w14:textId="77777777" w:rsidR="00B26094" w:rsidRPr="00574BEF" w:rsidRDefault="00B26094" w:rsidP="00257C0F"/>
    <w:p w14:paraId="41ABDE11" w14:textId="77777777" w:rsidR="00ED007E" w:rsidRPr="00574BEF" w:rsidRDefault="00ED007E" w:rsidP="005C6C82">
      <w:pPr>
        <w:pStyle w:val="Nagwek2"/>
        <w:numPr>
          <w:ilvl w:val="1"/>
          <w:numId w:val="13"/>
        </w:numPr>
        <w:rPr>
          <w:rFonts w:asciiTheme="minorHAnsi" w:hAnsiTheme="minorHAnsi"/>
          <w:color w:val="000000" w:themeColor="text1"/>
          <w:sz w:val="28"/>
          <w:szCs w:val="28"/>
        </w:rPr>
      </w:pPr>
      <w:bookmarkStart w:id="28" w:name="_Toc492548555"/>
      <w:bookmarkStart w:id="29" w:name="_Toc518904894"/>
      <w:r w:rsidRPr="00574BEF">
        <w:rPr>
          <w:rFonts w:asciiTheme="minorHAnsi" w:hAnsiTheme="minorHAnsi"/>
          <w:color w:val="000000" w:themeColor="text1"/>
          <w:sz w:val="28"/>
          <w:szCs w:val="28"/>
        </w:rPr>
        <w:lastRenderedPageBreak/>
        <w:t>Wymagania dotyczące szkoleń z zarządzania bazami danych</w:t>
      </w:r>
      <w:bookmarkEnd w:id="28"/>
      <w:bookmarkEnd w:id="29"/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8933E1" w:rsidRPr="00B068E1" w14:paraId="7A85D8DB" w14:textId="77777777" w:rsidTr="00274251">
        <w:tc>
          <w:tcPr>
            <w:tcW w:w="1522" w:type="dxa"/>
            <w:shd w:val="clear" w:color="auto" w:fill="D9D9D9"/>
          </w:tcPr>
          <w:p w14:paraId="79731680" w14:textId="77777777" w:rsidR="008933E1" w:rsidRPr="00B068E1" w:rsidRDefault="008933E1" w:rsidP="00274251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F333505" w14:textId="77777777" w:rsidR="008933E1" w:rsidRPr="00B068E1" w:rsidRDefault="008933E1" w:rsidP="00274251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028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8933E1" w:rsidRPr="00B068E1" w14:paraId="5634BF26" w14:textId="77777777" w:rsidTr="00274251">
        <w:tc>
          <w:tcPr>
            <w:tcW w:w="9228" w:type="dxa"/>
            <w:gridSpan w:val="2"/>
            <w:vAlign w:val="bottom"/>
          </w:tcPr>
          <w:p w14:paraId="7BDD33CE" w14:textId="77777777" w:rsidR="001D4DF2" w:rsidRDefault="001D4DF2" w:rsidP="00274251">
            <w:pPr>
              <w:keepNext/>
              <w:spacing w:after="0"/>
              <w:jc w:val="both"/>
              <w:rPr>
                <w:b/>
              </w:rPr>
            </w:pPr>
            <w:r w:rsidRPr="00257C0F">
              <w:t>Szkolenie</w:t>
            </w:r>
            <w:r>
              <w:rPr>
                <w:b/>
              </w:rPr>
              <w:t xml:space="preserve"> </w:t>
            </w:r>
            <w:r w:rsidRPr="00257C0F">
              <w:t>powinno poruszać następujące zagadnienia:</w:t>
            </w:r>
          </w:p>
          <w:p w14:paraId="7019558D" w14:textId="77777777" w:rsidR="001D4DF2" w:rsidRPr="00257C0F" w:rsidRDefault="001D4DF2" w:rsidP="00274251">
            <w:pPr>
              <w:pStyle w:val="Akapitzlist"/>
              <w:keepNext/>
              <w:numPr>
                <w:ilvl w:val="0"/>
                <w:numId w:val="10"/>
              </w:numPr>
              <w:spacing w:after="0"/>
              <w:jc w:val="both"/>
            </w:pPr>
            <w:r w:rsidRPr="00257C0F">
              <w:t>Instalacja i konfiguracja oprogramowania do zarządzania bazami danych;</w:t>
            </w:r>
          </w:p>
          <w:p w14:paraId="16F3FBD6" w14:textId="77777777" w:rsidR="001D4DF2" w:rsidRPr="00257C0F" w:rsidRDefault="001D4DF2" w:rsidP="00274251">
            <w:pPr>
              <w:pStyle w:val="Akapitzlist"/>
              <w:keepNext/>
              <w:numPr>
                <w:ilvl w:val="0"/>
                <w:numId w:val="10"/>
              </w:numPr>
              <w:spacing w:after="0"/>
              <w:jc w:val="both"/>
            </w:pPr>
            <w:r w:rsidRPr="00257C0F">
              <w:t>Zarządzanie instancjami i strukturami baz danych;</w:t>
            </w:r>
          </w:p>
          <w:p w14:paraId="2910ECBA" w14:textId="77777777" w:rsidR="001D4DF2" w:rsidRPr="00257C0F" w:rsidRDefault="001D4DF2" w:rsidP="00274251">
            <w:pPr>
              <w:pStyle w:val="Akapitzlist"/>
              <w:keepNext/>
              <w:numPr>
                <w:ilvl w:val="0"/>
                <w:numId w:val="10"/>
              </w:numPr>
              <w:spacing w:after="0"/>
              <w:jc w:val="both"/>
            </w:pPr>
            <w:r w:rsidRPr="00257C0F">
              <w:t>Wykonywanie i przywracanie kopii bezpieczeństwa baz danych;</w:t>
            </w:r>
          </w:p>
          <w:p w14:paraId="095666F4" w14:textId="77777777" w:rsidR="001D4DF2" w:rsidRPr="00257C0F" w:rsidRDefault="001D4DF2" w:rsidP="00274251">
            <w:pPr>
              <w:pStyle w:val="Akapitzlist"/>
              <w:keepNext/>
              <w:numPr>
                <w:ilvl w:val="0"/>
                <w:numId w:val="10"/>
              </w:numPr>
              <w:spacing w:after="0"/>
              <w:jc w:val="both"/>
            </w:pPr>
            <w:r w:rsidRPr="00257C0F">
              <w:t>Automatyzacja zadań przy użyciu harmonogramu;</w:t>
            </w:r>
          </w:p>
          <w:p w14:paraId="52B847C7" w14:textId="77777777" w:rsidR="001D4DF2" w:rsidRPr="00257C0F" w:rsidRDefault="001D4DF2" w:rsidP="00274251">
            <w:pPr>
              <w:pStyle w:val="Akapitzlist"/>
              <w:keepNext/>
              <w:numPr>
                <w:ilvl w:val="0"/>
                <w:numId w:val="10"/>
              </w:numPr>
              <w:spacing w:after="0"/>
              <w:jc w:val="both"/>
            </w:pPr>
            <w:r w:rsidRPr="00257C0F">
              <w:t>Importowanie i eksportowanie danych;</w:t>
            </w:r>
          </w:p>
          <w:p w14:paraId="02A66C6C" w14:textId="77777777" w:rsidR="001D4DF2" w:rsidRPr="00257C0F" w:rsidRDefault="001D4DF2" w:rsidP="00274251">
            <w:pPr>
              <w:pStyle w:val="Akapitzlist"/>
              <w:keepNext/>
              <w:numPr>
                <w:ilvl w:val="0"/>
                <w:numId w:val="10"/>
              </w:numPr>
              <w:spacing w:after="0"/>
              <w:jc w:val="both"/>
            </w:pPr>
            <w:r w:rsidRPr="00257C0F">
              <w:t>Zarządzanie bezpieczeństwem;</w:t>
            </w:r>
          </w:p>
          <w:p w14:paraId="459A1784" w14:textId="77777777" w:rsidR="001D4DF2" w:rsidRPr="00257C0F" w:rsidRDefault="001D4DF2" w:rsidP="00274251">
            <w:pPr>
              <w:pStyle w:val="Akapitzlist"/>
              <w:keepNext/>
              <w:numPr>
                <w:ilvl w:val="0"/>
                <w:numId w:val="10"/>
              </w:numPr>
              <w:spacing w:after="0"/>
              <w:jc w:val="both"/>
            </w:pPr>
            <w:r w:rsidRPr="00257C0F">
              <w:t>Wykonywanie bieżących zadań utrzymania bazy danych;</w:t>
            </w:r>
          </w:p>
          <w:p w14:paraId="43850A35" w14:textId="5FC11A7C" w:rsidR="001D4DF2" w:rsidRPr="0019523E" w:rsidRDefault="001D4DF2" w:rsidP="00274251">
            <w:pPr>
              <w:pStyle w:val="Akapitzlist"/>
              <w:keepNext/>
              <w:numPr>
                <w:ilvl w:val="0"/>
                <w:numId w:val="10"/>
              </w:numPr>
              <w:spacing w:after="0"/>
              <w:jc w:val="both"/>
              <w:rPr>
                <w:b/>
              </w:rPr>
            </w:pPr>
            <w:r w:rsidRPr="00257C0F">
              <w:t>Monitorowanie oprogramowania środowiska bazodanowego</w:t>
            </w:r>
            <w:r w:rsidR="0019523E">
              <w:t>;</w:t>
            </w:r>
          </w:p>
          <w:p w14:paraId="2C342312" w14:textId="67322A6D" w:rsidR="0019523E" w:rsidRPr="00F02607" w:rsidRDefault="0019523E" w:rsidP="00274251">
            <w:pPr>
              <w:pStyle w:val="Akapitzlist"/>
              <w:keepNext/>
              <w:numPr>
                <w:ilvl w:val="0"/>
                <w:numId w:val="10"/>
              </w:numPr>
              <w:spacing w:after="0"/>
              <w:jc w:val="both"/>
              <w:rPr>
                <w:b/>
              </w:rPr>
            </w:pPr>
            <w:r>
              <w:t>Inne uzgodnione z Zamawiającym.</w:t>
            </w:r>
          </w:p>
          <w:p w14:paraId="61E56945" w14:textId="77777777" w:rsidR="001D4DF2" w:rsidRPr="001D4DF2" w:rsidRDefault="001D4DF2" w:rsidP="00274251">
            <w:pPr>
              <w:keepNext/>
              <w:spacing w:after="0"/>
              <w:jc w:val="both"/>
              <w:rPr>
                <w:u w:val="single"/>
              </w:rPr>
            </w:pPr>
            <w:r w:rsidRPr="001D4DF2">
              <w:rPr>
                <w:u w:val="single"/>
              </w:rPr>
              <w:t xml:space="preserve">Cele szkolenia: </w:t>
            </w:r>
          </w:p>
          <w:p w14:paraId="390469FD" w14:textId="77777777" w:rsidR="008933E1" w:rsidRDefault="001D4DF2" w:rsidP="00274251">
            <w:pPr>
              <w:pStyle w:val="Akapitzlist"/>
              <w:keepNext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Tworzenie bazy danych;</w:t>
            </w:r>
          </w:p>
          <w:p w14:paraId="7962D44A" w14:textId="77777777" w:rsidR="001D4DF2" w:rsidRDefault="001D4DF2" w:rsidP="00274251">
            <w:pPr>
              <w:pStyle w:val="Akapitzlist"/>
              <w:keepNext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Zarządzanie fizyczną strukturą bazy danych;</w:t>
            </w:r>
          </w:p>
          <w:p w14:paraId="5F7722BA" w14:textId="77777777" w:rsidR="001D4DF2" w:rsidRDefault="001D4DF2" w:rsidP="00274251">
            <w:pPr>
              <w:pStyle w:val="Akapitzlist"/>
              <w:keepNext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Zarządzanie użytkownikami, uprawnieniami i zasobami;</w:t>
            </w:r>
          </w:p>
          <w:p w14:paraId="787C1F8B" w14:textId="77777777" w:rsidR="001D4DF2" w:rsidRDefault="00745168" w:rsidP="00274251">
            <w:pPr>
              <w:pStyle w:val="Akapitzlist"/>
              <w:keepNext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Uruchomienie i zatrzymanie instancji;</w:t>
            </w:r>
          </w:p>
          <w:p w14:paraId="4CD31FDD" w14:textId="77777777" w:rsidR="00745168" w:rsidRDefault="00745168" w:rsidP="00274251">
            <w:pPr>
              <w:pStyle w:val="Akapitzlist"/>
              <w:keepNext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Zarządzanie przestrzeniami tabel, segmentami, </w:t>
            </w:r>
            <w:proofErr w:type="spellStart"/>
            <w:r>
              <w:rPr>
                <w:rFonts w:cstheme="minorHAnsi"/>
                <w:color w:val="000000" w:themeColor="text1"/>
              </w:rPr>
              <w:t>ekstentami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i blokami;</w:t>
            </w:r>
          </w:p>
          <w:p w14:paraId="5A7A519A" w14:textId="77777777" w:rsidR="00745168" w:rsidRDefault="00745168" w:rsidP="00274251">
            <w:pPr>
              <w:pStyle w:val="Akapitzlist"/>
              <w:keepNext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Inny, uzgodniony z Zamawiającym.</w:t>
            </w:r>
          </w:p>
          <w:p w14:paraId="21996580" w14:textId="77777777" w:rsidR="00745168" w:rsidRDefault="00745168" w:rsidP="00274251">
            <w:pPr>
              <w:keepNext/>
              <w:spacing w:after="0"/>
              <w:jc w:val="both"/>
              <w:rPr>
                <w:rFonts w:cstheme="minorHAnsi"/>
                <w:color w:val="000000" w:themeColor="text1"/>
                <w:u w:val="single"/>
              </w:rPr>
            </w:pPr>
            <w:r w:rsidRPr="00745168">
              <w:rPr>
                <w:rFonts w:cstheme="minorHAnsi"/>
                <w:color w:val="000000" w:themeColor="text1"/>
                <w:u w:val="single"/>
              </w:rPr>
              <w:t>Lista tematów:</w:t>
            </w:r>
          </w:p>
          <w:p w14:paraId="14D7B033" w14:textId="77777777" w:rsidR="00745168" w:rsidRDefault="00745168" w:rsidP="00274251">
            <w:pPr>
              <w:pStyle w:val="Akapitzlist"/>
              <w:keepNext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745168">
              <w:rPr>
                <w:rFonts w:cstheme="minorHAnsi"/>
                <w:color w:val="000000" w:themeColor="text1"/>
              </w:rPr>
              <w:t>Składniki architektury bazy danych;</w:t>
            </w:r>
          </w:p>
          <w:p w14:paraId="318F600E" w14:textId="77777777" w:rsidR="00745168" w:rsidRDefault="00745168" w:rsidP="00274251">
            <w:pPr>
              <w:pStyle w:val="Akapitzlist"/>
              <w:keepNext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Rozpoczęcie pracy z serwerem bazy danych;</w:t>
            </w:r>
          </w:p>
          <w:p w14:paraId="6464D685" w14:textId="77777777" w:rsidR="00745168" w:rsidRDefault="00745168" w:rsidP="00274251">
            <w:pPr>
              <w:pStyle w:val="Akapitzlist"/>
              <w:keepNext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Tworzenie bazy danych podczas instalacji;</w:t>
            </w:r>
          </w:p>
          <w:p w14:paraId="0B869991" w14:textId="77777777" w:rsidR="00745168" w:rsidRDefault="00745168" w:rsidP="00274251">
            <w:pPr>
              <w:pStyle w:val="Akapitzlist"/>
              <w:keepNext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Tworzenie nowej bazy danych;</w:t>
            </w:r>
          </w:p>
          <w:p w14:paraId="45BDFCB5" w14:textId="77777777" w:rsidR="00745168" w:rsidRDefault="00745168" w:rsidP="00274251">
            <w:pPr>
              <w:pStyle w:val="Akapitzlist"/>
              <w:keepNext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Identyfikacja administratorów bazy danych;</w:t>
            </w:r>
          </w:p>
          <w:p w14:paraId="24948BF7" w14:textId="77777777" w:rsidR="00745168" w:rsidRDefault="00D8033F" w:rsidP="00274251">
            <w:pPr>
              <w:pStyle w:val="Akapitzlist"/>
              <w:keepNext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Zarządzanie instancją;</w:t>
            </w:r>
          </w:p>
          <w:p w14:paraId="71CA3EE5" w14:textId="77777777" w:rsidR="00D8033F" w:rsidRDefault="00D8033F" w:rsidP="00274251">
            <w:pPr>
              <w:pStyle w:val="Akapitzlist"/>
              <w:keepNext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Tworzenie bazy danych;</w:t>
            </w:r>
          </w:p>
          <w:p w14:paraId="76DBD1EC" w14:textId="77777777" w:rsidR="00D8033F" w:rsidRDefault="00D8033F" w:rsidP="00274251">
            <w:pPr>
              <w:pStyle w:val="Akapitzlist"/>
              <w:keepNext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Zawartość słownika danych i jego wykorzystanie;</w:t>
            </w:r>
          </w:p>
          <w:p w14:paraId="6A1138F4" w14:textId="77777777" w:rsidR="00D8033F" w:rsidRDefault="00D8033F" w:rsidP="00274251">
            <w:pPr>
              <w:pStyle w:val="Akapitzlist"/>
              <w:keepNext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Obsługa pliku kontrolnego;</w:t>
            </w:r>
          </w:p>
          <w:p w14:paraId="31C2C9F9" w14:textId="77777777" w:rsidR="00D8033F" w:rsidRDefault="00D8033F" w:rsidP="00274251">
            <w:pPr>
              <w:pStyle w:val="Akapitzlist"/>
              <w:keepNext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Zarządzanie plikami dziennika </w:t>
            </w:r>
            <w:r w:rsidR="00DF65FB">
              <w:rPr>
                <w:rFonts w:cstheme="minorHAnsi"/>
                <w:color w:val="000000" w:themeColor="text1"/>
              </w:rPr>
              <w:t>powtórzeń;</w:t>
            </w:r>
          </w:p>
          <w:p w14:paraId="18CB2D6D" w14:textId="77777777" w:rsidR="00DF65FB" w:rsidRDefault="00DF65FB" w:rsidP="00274251">
            <w:pPr>
              <w:pStyle w:val="Akapitzlist"/>
              <w:keepNext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Zarządzanie przestrzeniami tabel i plikami danych;</w:t>
            </w:r>
          </w:p>
          <w:p w14:paraId="459A6B84" w14:textId="77777777" w:rsidR="00DF65FB" w:rsidRDefault="00DF65FB" w:rsidP="00274251">
            <w:pPr>
              <w:pStyle w:val="Akapitzlist"/>
              <w:keepNext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Struktura pamięci masowej;</w:t>
            </w:r>
          </w:p>
          <w:p w14:paraId="501B7447" w14:textId="77777777" w:rsidR="0075237C" w:rsidRDefault="0075237C" w:rsidP="00274251">
            <w:pPr>
              <w:pStyle w:val="Akapitzlist"/>
              <w:keepNext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Identyfikowanie typów przestrzeni tabel i plikami danych;</w:t>
            </w:r>
          </w:p>
          <w:p w14:paraId="4848B304" w14:textId="77777777" w:rsidR="0075237C" w:rsidRDefault="0075237C" w:rsidP="00274251">
            <w:pPr>
              <w:pStyle w:val="Akapitzlist"/>
              <w:keepNext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Struktura pamięci masowej;</w:t>
            </w:r>
          </w:p>
          <w:p w14:paraId="28087786" w14:textId="77777777" w:rsidR="0075237C" w:rsidRDefault="0075237C" w:rsidP="00274251">
            <w:pPr>
              <w:pStyle w:val="Akapitzlist"/>
              <w:keepNext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Identyfikowanie typów przestrzeni tabel;</w:t>
            </w:r>
          </w:p>
          <w:p w14:paraId="67DE05B3" w14:textId="77777777" w:rsidR="0075237C" w:rsidRDefault="0075237C" w:rsidP="00274251">
            <w:pPr>
              <w:pStyle w:val="Akapitzlist"/>
              <w:keepNext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Struktury składowania i powiązania pomiędzy nimi;</w:t>
            </w:r>
          </w:p>
          <w:p w14:paraId="4B8DA2CE" w14:textId="77777777" w:rsidR="0075237C" w:rsidRDefault="0075237C" w:rsidP="00274251">
            <w:pPr>
              <w:pStyle w:val="Akapitzlist"/>
              <w:keepNext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Zarządzanie segmentami wycofania;</w:t>
            </w:r>
          </w:p>
          <w:p w14:paraId="13AB9F91" w14:textId="77777777" w:rsidR="0075237C" w:rsidRDefault="0075237C" w:rsidP="00274251">
            <w:pPr>
              <w:pStyle w:val="Akapitzlist"/>
              <w:keepNext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Różnice istniejące pomiędzy ręcznym i automatycznym zarządzaniem segmentami wycofania;</w:t>
            </w:r>
          </w:p>
          <w:p w14:paraId="3A153247" w14:textId="77777777" w:rsidR="0075237C" w:rsidRDefault="0075237C" w:rsidP="00274251">
            <w:pPr>
              <w:pStyle w:val="Akapitzlist"/>
              <w:keepNext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Zarządzanie tabelami;</w:t>
            </w:r>
          </w:p>
          <w:p w14:paraId="5A3694E6" w14:textId="77777777" w:rsidR="0075237C" w:rsidRDefault="0075237C" w:rsidP="00274251">
            <w:pPr>
              <w:pStyle w:val="Akapitzlist"/>
              <w:keepNext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Zarządzanie indeksami;</w:t>
            </w:r>
          </w:p>
          <w:p w14:paraId="7AFB23DA" w14:textId="77777777" w:rsidR="0075237C" w:rsidRDefault="0075237C" w:rsidP="00274251">
            <w:pPr>
              <w:pStyle w:val="Akapitzlist"/>
              <w:keepNext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Identyfikacja nieużywanych indeksów;</w:t>
            </w:r>
          </w:p>
          <w:p w14:paraId="0F9B5C68" w14:textId="77777777" w:rsidR="0075237C" w:rsidRPr="0075237C" w:rsidRDefault="0075237C" w:rsidP="00274251">
            <w:pPr>
              <w:pStyle w:val="Akapitzlist"/>
              <w:keepNext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lastRenderedPageBreak/>
              <w:t>Inne uzgodnione z Zamawiającym.</w:t>
            </w:r>
          </w:p>
        </w:tc>
      </w:tr>
    </w:tbl>
    <w:p w14:paraId="4095E594" w14:textId="77777777" w:rsidR="00807CAB" w:rsidRPr="00B068E1" w:rsidRDefault="00807CAB" w:rsidP="00F817EE"/>
    <w:p w14:paraId="51953143" w14:textId="77777777" w:rsidR="008C413A" w:rsidRPr="00807CAB" w:rsidRDefault="00117161" w:rsidP="005C6C82">
      <w:pPr>
        <w:pStyle w:val="Nagwek1"/>
        <w:numPr>
          <w:ilvl w:val="0"/>
          <w:numId w:val="13"/>
        </w:numPr>
        <w:rPr>
          <w:rFonts w:asciiTheme="minorHAnsi" w:hAnsiTheme="minorHAnsi"/>
          <w:color w:val="000000" w:themeColor="text1"/>
          <w:sz w:val="32"/>
          <w:szCs w:val="32"/>
        </w:rPr>
      </w:pPr>
      <w:bookmarkStart w:id="30" w:name="_Toc518904895"/>
      <w:r w:rsidRPr="00807CAB">
        <w:rPr>
          <w:rFonts w:asciiTheme="minorHAnsi" w:hAnsiTheme="minorHAnsi"/>
          <w:color w:val="000000" w:themeColor="text1"/>
          <w:sz w:val="32"/>
          <w:szCs w:val="32"/>
        </w:rPr>
        <w:t>W</w:t>
      </w:r>
      <w:r w:rsidR="00AA5FD7">
        <w:rPr>
          <w:rFonts w:asciiTheme="minorHAnsi" w:hAnsiTheme="minorHAnsi"/>
          <w:color w:val="000000" w:themeColor="text1"/>
          <w:sz w:val="32"/>
          <w:szCs w:val="32"/>
        </w:rPr>
        <w:t>ytyczne do materiałów szkoleniowych</w:t>
      </w:r>
      <w:bookmarkEnd w:id="30"/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807CAB" w:rsidRPr="00B068E1" w14:paraId="2ADABAC2" w14:textId="77777777" w:rsidTr="001E2FF2">
        <w:trPr>
          <w:cantSplit/>
        </w:trPr>
        <w:tc>
          <w:tcPr>
            <w:tcW w:w="1522" w:type="dxa"/>
            <w:shd w:val="clear" w:color="auto" w:fill="D9D9D9"/>
          </w:tcPr>
          <w:p w14:paraId="638FB0A7" w14:textId="77777777" w:rsidR="00807CAB" w:rsidRPr="00B068E1" w:rsidRDefault="00807CAB" w:rsidP="001E2FF2">
            <w:pPr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1A78E44A" w14:textId="77777777" w:rsidR="00807CAB" w:rsidRPr="00B068E1" w:rsidRDefault="00807CAB" w:rsidP="001E2FF2">
            <w:pPr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029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807CAB" w:rsidRPr="00B068E1" w14:paraId="174793AC" w14:textId="77777777" w:rsidTr="001E2FF2">
        <w:trPr>
          <w:cantSplit/>
        </w:trPr>
        <w:tc>
          <w:tcPr>
            <w:tcW w:w="9228" w:type="dxa"/>
            <w:gridSpan w:val="2"/>
            <w:vAlign w:val="bottom"/>
          </w:tcPr>
          <w:p w14:paraId="243B7015" w14:textId="750454DB" w:rsidR="00807CAB" w:rsidRPr="00F7747D" w:rsidRDefault="001E2FF2" w:rsidP="009B34AB">
            <w:pPr>
              <w:spacing w:after="0"/>
              <w:jc w:val="both"/>
              <w:rPr>
                <w:rFonts w:cstheme="minorHAnsi"/>
                <w:b/>
              </w:rPr>
            </w:pPr>
            <w:r w:rsidRPr="00B068E1">
              <w:rPr>
                <w:rFonts w:cstheme="minorHAnsi"/>
              </w:rPr>
              <w:t>Wykonawca przygotuje dla uczestników szkoleń materiały szkoleniowe oraz przekaże je każdemu uczestnikowi szkolenia najpóźniej w dniu rozpoczęcia zajęć, których te materiały dotyczą.</w:t>
            </w:r>
            <w:r w:rsidR="00F00AA5">
              <w:rPr>
                <w:rFonts w:cstheme="minorHAnsi"/>
              </w:rPr>
              <w:t xml:space="preserve"> Materiały szkoleniowe muszą być autoryzowane przez producenta oprogramowania.</w:t>
            </w:r>
          </w:p>
        </w:tc>
      </w:tr>
    </w:tbl>
    <w:p w14:paraId="118C4FFC" w14:textId="77777777" w:rsidR="009E5D1E" w:rsidRDefault="009E5D1E" w:rsidP="00807CAB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8320AD" w:rsidRPr="00B068E1" w14:paraId="1783EDEF" w14:textId="77777777" w:rsidTr="00515B85">
        <w:trPr>
          <w:cantSplit/>
        </w:trPr>
        <w:tc>
          <w:tcPr>
            <w:tcW w:w="1522" w:type="dxa"/>
            <w:shd w:val="clear" w:color="auto" w:fill="D9D9D9"/>
          </w:tcPr>
          <w:p w14:paraId="4EE52F44" w14:textId="77777777" w:rsidR="008320AD" w:rsidRPr="00B068E1" w:rsidRDefault="008320AD" w:rsidP="00515B85">
            <w:pPr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95330CC" w14:textId="77777777" w:rsidR="008320AD" w:rsidRPr="00B068E1" w:rsidRDefault="008320AD" w:rsidP="00515B85">
            <w:pPr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030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8320AD" w:rsidRPr="00B068E1" w14:paraId="610EEB6D" w14:textId="77777777" w:rsidTr="00515B85">
        <w:trPr>
          <w:cantSplit/>
        </w:trPr>
        <w:tc>
          <w:tcPr>
            <w:tcW w:w="9228" w:type="dxa"/>
            <w:gridSpan w:val="2"/>
            <w:vAlign w:val="bottom"/>
          </w:tcPr>
          <w:p w14:paraId="3B4BABE9" w14:textId="77777777" w:rsidR="008320AD" w:rsidRPr="00F7747D" w:rsidRDefault="008320AD" w:rsidP="00096D86">
            <w:pPr>
              <w:spacing w:after="0"/>
              <w:jc w:val="both"/>
              <w:rPr>
                <w:rFonts w:cstheme="minorHAnsi"/>
                <w:b/>
              </w:rPr>
            </w:pPr>
            <w:r w:rsidRPr="00B068E1">
              <w:rPr>
                <w:rFonts w:cstheme="minorHAnsi"/>
              </w:rPr>
              <w:t>Wykonawca przekaże Zamawiającemu materiały szkoleniowe w formie źródłowej edytowalnej oraz w formacie PDF.</w:t>
            </w:r>
            <w:r w:rsidR="00165D71">
              <w:rPr>
                <w:rFonts w:cstheme="minorHAnsi"/>
              </w:rPr>
              <w:t xml:space="preserve"> Wszystkie materiały szkoleniowe muszą być w języku polskim. </w:t>
            </w:r>
          </w:p>
        </w:tc>
      </w:tr>
    </w:tbl>
    <w:p w14:paraId="146A9003" w14:textId="77777777" w:rsidR="001E2FF2" w:rsidRDefault="001E2FF2" w:rsidP="00807CAB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393CE1" w:rsidRPr="00B068E1" w14:paraId="671C180B" w14:textId="77777777" w:rsidTr="00515B85">
        <w:trPr>
          <w:cantSplit/>
        </w:trPr>
        <w:tc>
          <w:tcPr>
            <w:tcW w:w="1522" w:type="dxa"/>
            <w:shd w:val="clear" w:color="auto" w:fill="D9D9D9"/>
          </w:tcPr>
          <w:p w14:paraId="57238DA4" w14:textId="77777777" w:rsidR="00393CE1" w:rsidRPr="00B068E1" w:rsidRDefault="00393CE1" w:rsidP="00515B85">
            <w:pPr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9FDC285" w14:textId="77777777" w:rsidR="00393CE1" w:rsidRPr="00B068E1" w:rsidRDefault="00393CE1" w:rsidP="00515B85">
            <w:pPr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031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393CE1" w:rsidRPr="00B068E1" w14:paraId="351F8FBA" w14:textId="77777777" w:rsidTr="00515B85">
        <w:trPr>
          <w:cantSplit/>
        </w:trPr>
        <w:tc>
          <w:tcPr>
            <w:tcW w:w="9228" w:type="dxa"/>
            <w:gridSpan w:val="2"/>
            <w:vAlign w:val="bottom"/>
          </w:tcPr>
          <w:p w14:paraId="3BD352E3" w14:textId="77777777" w:rsidR="00393CE1" w:rsidRPr="00F7747D" w:rsidRDefault="00393CE1" w:rsidP="00096D86">
            <w:pPr>
              <w:spacing w:after="0"/>
              <w:jc w:val="both"/>
              <w:rPr>
                <w:rFonts w:cstheme="minorHAnsi"/>
                <w:b/>
              </w:rPr>
            </w:pPr>
            <w:r w:rsidRPr="00B068E1">
              <w:rPr>
                <w:rFonts w:cstheme="minorHAnsi"/>
              </w:rPr>
              <w:t>Forma materiałów szkoleniowych musi umożliwić ich wydruk w formacie uzgodnionym z Zmawiającym.</w:t>
            </w:r>
          </w:p>
        </w:tc>
      </w:tr>
    </w:tbl>
    <w:p w14:paraId="16D9B46E" w14:textId="77777777" w:rsidR="001E2FF2" w:rsidRPr="00A23070" w:rsidRDefault="001E2FF2" w:rsidP="00807CAB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4C55CB" w:rsidRPr="00B068E1" w14:paraId="3E902759" w14:textId="77777777" w:rsidTr="00515B85">
        <w:trPr>
          <w:cantSplit/>
        </w:trPr>
        <w:tc>
          <w:tcPr>
            <w:tcW w:w="1522" w:type="dxa"/>
            <w:shd w:val="clear" w:color="auto" w:fill="D9D9D9"/>
          </w:tcPr>
          <w:p w14:paraId="38EB9BFB" w14:textId="77777777" w:rsidR="004C55CB" w:rsidRPr="00B068E1" w:rsidRDefault="004C55CB" w:rsidP="00515B85">
            <w:pPr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1CBB29E" w14:textId="77777777" w:rsidR="004C55CB" w:rsidRPr="00B068E1" w:rsidRDefault="004C55CB" w:rsidP="00515B85">
            <w:pPr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032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4C55CB" w:rsidRPr="00B068E1" w14:paraId="7A99A533" w14:textId="77777777" w:rsidTr="00515B85">
        <w:trPr>
          <w:cantSplit/>
        </w:trPr>
        <w:tc>
          <w:tcPr>
            <w:tcW w:w="9228" w:type="dxa"/>
            <w:gridSpan w:val="2"/>
            <w:vAlign w:val="bottom"/>
          </w:tcPr>
          <w:p w14:paraId="3B4253E7" w14:textId="47ED9168" w:rsidR="004C55CB" w:rsidRPr="00F7747D" w:rsidRDefault="00603369" w:rsidP="00F00AA5">
            <w:pPr>
              <w:spacing w:after="0"/>
              <w:jc w:val="both"/>
              <w:rPr>
                <w:rFonts w:cstheme="minorHAnsi"/>
                <w:b/>
              </w:rPr>
            </w:pPr>
            <w:r w:rsidRPr="00B068E1">
              <w:rPr>
                <w:rFonts w:cstheme="minorHAnsi"/>
              </w:rPr>
              <w:t xml:space="preserve">Wykonawca w ramach materiałów szkoleniowych </w:t>
            </w:r>
            <w:r w:rsidR="00F00AA5">
              <w:rPr>
                <w:rFonts w:cstheme="minorHAnsi"/>
              </w:rPr>
              <w:t xml:space="preserve">dla każdego szkolenia </w:t>
            </w:r>
            <w:r w:rsidR="00FC39BB">
              <w:rPr>
                <w:rFonts w:cstheme="minorHAnsi"/>
              </w:rPr>
              <w:t>przekaże</w:t>
            </w:r>
            <w:r w:rsidR="00F00AA5">
              <w:rPr>
                <w:rFonts w:cstheme="minorHAnsi"/>
              </w:rPr>
              <w:t xml:space="preserve"> autoryzowany przez producenta oprogramowania</w:t>
            </w:r>
            <w:r w:rsidR="00FC39BB">
              <w:rPr>
                <w:rFonts w:cstheme="minorHAnsi"/>
              </w:rPr>
              <w:t xml:space="preserve"> podręcznik </w:t>
            </w:r>
            <w:r w:rsidRPr="00B068E1">
              <w:rPr>
                <w:rFonts w:cstheme="minorHAnsi"/>
              </w:rPr>
              <w:t>, który będzie wykorzystywany przez uczestników szkolenia..</w:t>
            </w:r>
          </w:p>
        </w:tc>
      </w:tr>
    </w:tbl>
    <w:p w14:paraId="73637F06" w14:textId="77777777" w:rsidR="009158A5" w:rsidRPr="00B068E1" w:rsidRDefault="009158A5" w:rsidP="00807CAB">
      <w:pPr>
        <w:rPr>
          <w:rFonts w:cstheme="minorHAnsi"/>
          <w:b/>
        </w:rPr>
      </w:pPr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0E5859" w:rsidRPr="00B068E1" w14:paraId="29EA32B0" w14:textId="77777777" w:rsidTr="00515B85">
        <w:trPr>
          <w:cantSplit/>
        </w:trPr>
        <w:tc>
          <w:tcPr>
            <w:tcW w:w="1522" w:type="dxa"/>
            <w:shd w:val="clear" w:color="auto" w:fill="D9D9D9"/>
          </w:tcPr>
          <w:p w14:paraId="4B0CFFCA" w14:textId="77777777" w:rsidR="000E5859" w:rsidRPr="00B068E1" w:rsidRDefault="000E5859" w:rsidP="00515B85">
            <w:pPr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CBDD6E7" w14:textId="77777777" w:rsidR="000E5859" w:rsidRPr="00B068E1" w:rsidRDefault="000E5859" w:rsidP="00515B85">
            <w:pPr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033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0E5859" w:rsidRPr="00B068E1" w14:paraId="4DA8C1F4" w14:textId="77777777" w:rsidTr="00515B85">
        <w:trPr>
          <w:cantSplit/>
        </w:trPr>
        <w:tc>
          <w:tcPr>
            <w:tcW w:w="9228" w:type="dxa"/>
            <w:gridSpan w:val="2"/>
            <w:vAlign w:val="bottom"/>
          </w:tcPr>
          <w:p w14:paraId="18A74A74" w14:textId="3C49F19F" w:rsidR="000E5859" w:rsidRPr="00B068E1" w:rsidRDefault="000E5859" w:rsidP="00616EC6">
            <w:pPr>
              <w:spacing w:after="0"/>
              <w:jc w:val="both"/>
              <w:rPr>
                <w:rFonts w:cstheme="minorHAnsi"/>
                <w:b/>
              </w:rPr>
            </w:pPr>
            <w:r w:rsidRPr="00B068E1">
              <w:rPr>
                <w:rFonts w:cstheme="minorHAnsi"/>
              </w:rPr>
              <w:t>Wykonawca przekaże podręcznik w postaci papierowej i elektronicznej:</w:t>
            </w:r>
          </w:p>
          <w:p w14:paraId="64E006AD" w14:textId="77777777" w:rsidR="000E5859" w:rsidRPr="00616EC6" w:rsidRDefault="000E5859" w:rsidP="005C6C82">
            <w:pPr>
              <w:pStyle w:val="Akapitzlist"/>
              <w:numPr>
                <w:ilvl w:val="0"/>
                <w:numId w:val="11"/>
              </w:numPr>
              <w:spacing w:after="0"/>
              <w:ind w:left="714" w:hanging="357"/>
              <w:rPr>
                <w:b/>
              </w:rPr>
            </w:pPr>
            <w:r w:rsidRPr="000E5859">
              <w:t>Każdemu Uczestnikowi Szkolenia w dniu szkolenia;</w:t>
            </w:r>
          </w:p>
          <w:p w14:paraId="016D0014" w14:textId="229C1497" w:rsidR="000E5859" w:rsidRPr="00616EC6" w:rsidRDefault="000E5859" w:rsidP="002E3EA4">
            <w:pPr>
              <w:pStyle w:val="Akapitzlist"/>
              <w:numPr>
                <w:ilvl w:val="0"/>
                <w:numId w:val="11"/>
              </w:numPr>
              <w:spacing w:after="0"/>
              <w:ind w:left="714" w:hanging="357"/>
              <w:rPr>
                <w:b/>
              </w:rPr>
            </w:pPr>
            <w:r w:rsidRPr="000E5859">
              <w:t>Zamawiającemu w liczbie</w:t>
            </w:r>
            <w:r w:rsidR="00676322">
              <w:t xml:space="preserve"> 5</w:t>
            </w:r>
            <w:r w:rsidRPr="000E5859">
              <w:t xml:space="preserve"> sztuk</w:t>
            </w:r>
            <w:r w:rsidR="002E3EA4">
              <w:t xml:space="preserve"> dla każdego szkolenia</w:t>
            </w:r>
            <w:r w:rsidRPr="000E5859">
              <w:t xml:space="preserve">, najpóźniej </w:t>
            </w:r>
            <w:r w:rsidR="002E3EA4">
              <w:t>3</w:t>
            </w:r>
            <w:r w:rsidR="002E3EA4" w:rsidRPr="000E5859">
              <w:t xml:space="preserve"> </w:t>
            </w:r>
            <w:r w:rsidRPr="000E5859">
              <w:t>dni po zakończeniu wszystkich przewidzianych do realizacji szkoleń</w:t>
            </w:r>
            <w:r w:rsidR="00535726" w:rsidRPr="000E5859">
              <w:t>.</w:t>
            </w:r>
          </w:p>
        </w:tc>
      </w:tr>
    </w:tbl>
    <w:p w14:paraId="5E257A71" w14:textId="77777777" w:rsidR="00E251E9" w:rsidRPr="00B068E1" w:rsidRDefault="00E251E9" w:rsidP="006C5C8E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6C5C8E" w:rsidRPr="00B068E1" w14:paraId="1758BEFF" w14:textId="77777777" w:rsidTr="00515B85">
        <w:trPr>
          <w:cantSplit/>
        </w:trPr>
        <w:tc>
          <w:tcPr>
            <w:tcW w:w="1522" w:type="dxa"/>
            <w:shd w:val="clear" w:color="auto" w:fill="D9D9D9"/>
          </w:tcPr>
          <w:p w14:paraId="5ED72D52" w14:textId="77777777" w:rsidR="006C5C8E" w:rsidRPr="00B068E1" w:rsidRDefault="006C5C8E" w:rsidP="002B5F95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FF28EAF" w14:textId="77777777" w:rsidR="006C5C8E" w:rsidRPr="00B068E1" w:rsidRDefault="006C5C8E" w:rsidP="002B5F95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034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6C5C8E" w:rsidRPr="00B068E1" w14:paraId="26D4D37C" w14:textId="77777777" w:rsidTr="00515B85">
        <w:trPr>
          <w:cantSplit/>
        </w:trPr>
        <w:tc>
          <w:tcPr>
            <w:tcW w:w="9228" w:type="dxa"/>
            <w:gridSpan w:val="2"/>
            <w:vAlign w:val="bottom"/>
          </w:tcPr>
          <w:p w14:paraId="42A3F402" w14:textId="77777777" w:rsidR="006C5C8E" w:rsidRPr="006C5C8E" w:rsidRDefault="00DB36E8" w:rsidP="002B5F95">
            <w:pPr>
              <w:keepNext/>
              <w:spacing w:after="0"/>
              <w:jc w:val="both"/>
              <w:rPr>
                <w:rFonts w:cstheme="minorHAnsi"/>
                <w:b/>
              </w:rPr>
            </w:pPr>
            <w:r w:rsidRPr="00B068E1">
              <w:rPr>
                <w:color w:val="000000" w:themeColor="text1"/>
              </w:rPr>
              <w:t>Wykonawca przygotuje i przekaże każdemu uczestnikowi szkolenia prezentacje szkoleniowe w formie wydrukowanych slajdów z miejscem na notatki (co najmniej obustronny wydruk prezentacji w układzie 2 (dwa) slajdy na stronie).</w:t>
            </w:r>
          </w:p>
        </w:tc>
      </w:tr>
    </w:tbl>
    <w:p w14:paraId="4DC1FEF5" w14:textId="77777777" w:rsidR="00E251E9" w:rsidRPr="00B068E1" w:rsidRDefault="00E251E9" w:rsidP="006C5C8E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5A2C5E" w:rsidRPr="00B068E1" w14:paraId="38F222FD" w14:textId="77777777" w:rsidTr="00515B85">
        <w:trPr>
          <w:cantSplit/>
        </w:trPr>
        <w:tc>
          <w:tcPr>
            <w:tcW w:w="1522" w:type="dxa"/>
            <w:shd w:val="clear" w:color="auto" w:fill="D9D9D9"/>
          </w:tcPr>
          <w:p w14:paraId="265EDEB6" w14:textId="66678A1D" w:rsidR="005A2C5E" w:rsidRPr="00B068E1" w:rsidRDefault="005A2C5E" w:rsidP="002B5F95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092C090" w14:textId="4EB73B37" w:rsidR="005A2C5E" w:rsidRPr="00B068E1" w:rsidRDefault="005A2C5E" w:rsidP="002B5F95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035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5A2C5E" w:rsidRPr="00B068E1" w14:paraId="5B2AF2C9" w14:textId="77777777" w:rsidTr="00515B85">
        <w:trPr>
          <w:cantSplit/>
        </w:trPr>
        <w:tc>
          <w:tcPr>
            <w:tcW w:w="9228" w:type="dxa"/>
            <w:gridSpan w:val="2"/>
            <w:vAlign w:val="bottom"/>
          </w:tcPr>
          <w:p w14:paraId="3C35131C" w14:textId="506EA4F2" w:rsidR="005A2C5E" w:rsidRPr="006C5C8E" w:rsidRDefault="00271CD6" w:rsidP="002B5F95">
            <w:pPr>
              <w:keepNext/>
              <w:spacing w:after="0"/>
              <w:jc w:val="both"/>
              <w:rPr>
                <w:rFonts w:cstheme="minorHAnsi"/>
                <w:b/>
              </w:rPr>
            </w:pPr>
            <w:r w:rsidRPr="00B068E1">
              <w:rPr>
                <w:color w:val="000000" w:themeColor="text1"/>
              </w:rPr>
              <w:t>Wykonawca przygotuje identyfikatory dla prelegentów i uczestników szkoleń zawierające co najmniej imię i nazwisko uczestnika szkolenia oraz nazwę podmiotu, który reprezentuje.</w:t>
            </w:r>
          </w:p>
        </w:tc>
      </w:tr>
    </w:tbl>
    <w:p w14:paraId="30C7E2C1" w14:textId="77777777" w:rsidR="00515B85" w:rsidRDefault="00515B85" w:rsidP="006C5C8E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977938" w:rsidRPr="00B068E1" w14:paraId="05BB9C6C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7F52D9CE" w14:textId="77777777" w:rsidR="00977938" w:rsidRPr="00B068E1" w:rsidRDefault="00977938" w:rsidP="00FD0440">
            <w:pPr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lastRenderedPageBreak/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87AAFEB" w14:textId="77777777" w:rsidR="00977938" w:rsidRPr="00B068E1" w:rsidRDefault="00977938" w:rsidP="00FD0440">
            <w:pPr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036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977938" w:rsidRPr="00B068E1" w14:paraId="241354A5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096C8ABE" w14:textId="77777777" w:rsidR="00977938" w:rsidRPr="006C5C8E" w:rsidRDefault="00977938" w:rsidP="009F6C9C">
            <w:pPr>
              <w:spacing w:after="0"/>
              <w:jc w:val="both"/>
              <w:rPr>
                <w:rFonts w:cstheme="minorHAnsi"/>
                <w:b/>
              </w:rPr>
            </w:pPr>
            <w:r w:rsidRPr="00B068E1">
              <w:rPr>
                <w:color w:val="000000" w:themeColor="text1"/>
              </w:rPr>
              <w:t>Wymaga się, aby wszystkie materiały szkoleniowe były oznaczone zgodnie z zasadami promocji i oznakowania projektów w ramach Funduszy Europejskich na lata 2014-2020.</w:t>
            </w:r>
          </w:p>
        </w:tc>
      </w:tr>
    </w:tbl>
    <w:p w14:paraId="14A30B92" w14:textId="77777777" w:rsidR="00296AD2" w:rsidRPr="008C76BC" w:rsidRDefault="005162C0" w:rsidP="005C6C82">
      <w:pPr>
        <w:pStyle w:val="Nagwek1"/>
        <w:numPr>
          <w:ilvl w:val="0"/>
          <w:numId w:val="13"/>
        </w:numPr>
        <w:rPr>
          <w:rFonts w:asciiTheme="minorHAnsi" w:hAnsiTheme="minorHAnsi"/>
          <w:color w:val="000000" w:themeColor="text1"/>
          <w:sz w:val="32"/>
          <w:szCs w:val="32"/>
        </w:rPr>
      </w:pPr>
      <w:bookmarkStart w:id="31" w:name="_Toc518904896"/>
      <w:r w:rsidRPr="008C76BC">
        <w:rPr>
          <w:rFonts w:asciiTheme="minorHAnsi" w:hAnsiTheme="minorHAnsi"/>
          <w:color w:val="000000" w:themeColor="text1"/>
          <w:sz w:val="32"/>
          <w:szCs w:val="32"/>
        </w:rPr>
        <w:t>Wymagania dotyczące organizacji szkoleń</w:t>
      </w:r>
      <w:bookmarkEnd w:id="31"/>
    </w:p>
    <w:p w14:paraId="4DFF9A68" w14:textId="77777777" w:rsidR="005162C0" w:rsidRDefault="005162C0" w:rsidP="005C6C82">
      <w:pPr>
        <w:pStyle w:val="Nagwek2"/>
        <w:numPr>
          <w:ilvl w:val="1"/>
          <w:numId w:val="13"/>
        </w:numPr>
        <w:rPr>
          <w:rFonts w:asciiTheme="minorHAnsi" w:hAnsiTheme="minorHAnsi"/>
          <w:color w:val="000000" w:themeColor="text1"/>
          <w:sz w:val="28"/>
          <w:szCs w:val="28"/>
        </w:rPr>
      </w:pPr>
      <w:bookmarkStart w:id="32" w:name="_Toc492548581"/>
      <w:bookmarkStart w:id="33" w:name="_Toc518904897"/>
      <w:r w:rsidRPr="005C1388">
        <w:rPr>
          <w:rFonts w:asciiTheme="minorHAnsi" w:hAnsiTheme="minorHAnsi"/>
          <w:color w:val="000000" w:themeColor="text1"/>
          <w:sz w:val="28"/>
          <w:szCs w:val="28"/>
        </w:rPr>
        <w:t>Dokumentacja szkoleniowa</w:t>
      </w:r>
      <w:bookmarkEnd w:id="32"/>
      <w:bookmarkEnd w:id="33"/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AC1A5B" w:rsidRPr="00B068E1" w14:paraId="7CA30FD4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61D374BA" w14:textId="77777777" w:rsidR="00AC1A5B" w:rsidRPr="00B068E1" w:rsidRDefault="00AC1A5B" w:rsidP="00FD0440">
            <w:pPr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831E176" w14:textId="77777777" w:rsidR="00AC1A5B" w:rsidRPr="00B068E1" w:rsidRDefault="00AC1A5B" w:rsidP="00FD0440">
            <w:pPr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037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AC1A5B" w:rsidRPr="00B068E1" w14:paraId="0FC481AE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16A33F6A" w14:textId="77777777" w:rsidR="00AC1A5B" w:rsidRPr="00AC1A5B" w:rsidRDefault="00AC1A5B" w:rsidP="00F20AB0">
            <w:pPr>
              <w:spacing w:after="0"/>
              <w:jc w:val="both"/>
              <w:rPr>
                <w:rFonts w:cstheme="minorHAnsi"/>
              </w:rPr>
            </w:pPr>
            <w:r w:rsidRPr="00AC1A5B">
              <w:rPr>
                <w:rFonts w:cstheme="minorHAnsi"/>
                <w:color w:val="000000" w:themeColor="text1"/>
              </w:rPr>
              <w:t xml:space="preserve">Dokumentacja szkoleniowa obejmuje co najmniej: listy obecności uczestników szkoleń, deklarację uczestnictwa w szkoleniu każdego uczestnika szkolenia, zgodę na przetwarzanie danych osobowych każdego uczestnika szkolenia, potwierdzenie otrzymania materiałów szkoleniowych przez każdego uczestnika szkolenia, potwierdzenie otrzymania certyfikatu udziału w szkoleniu przez każdego uczestnika szkolenia, ankietę ewaluacyjną, </w:t>
            </w:r>
            <w:r w:rsidR="00B17E47">
              <w:rPr>
                <w:rFonts w:cstheme="minorHAnsi"/>
                <w:color w:val="000000" w:themeColor="text1"/>
              </w:rPr>
              <w:t>H</w:t>
            </w:r>
            <w:r w:rsidRPr="00AC1A5B">
              <w:rPr>
                <w:rFonts w:cstheme="minorHAnsi"/>
                <w:color w:val="000000" w:themeColor="text1"/>
              </w:rPr>
              <w:t xml:space="preserve">armonogram </w:t>
            </w:r>
            <w:r w:rsidR="00B17E47">
              <w:rPr>
                <w:rFonts w:cstheme="minorHAnsi"/>
                <w:color w:val="000000" w:themeColor="text1"/>
              </w:rPr>
              <w:t>Zajęć</w:t>
            </w:r>
            <w:r w:rsidRPr="00AC1A5B">
              <w:rPr>
                <w:rFonts w:cstheme="minorHAnsi"/>
                <w:color w:val="000000" w:themeColor="text1"/>
              </w:rPr>
              <w:t>, materiały szkoleniowe, protokoły (po każdym szkoleniu).</w:t>
            </w:r>
          </w:p>
        </w:tc>
      </w:tr>
    </w:tbl>
    <w:p w14:paraId="00AF9E39" w14:textId="77777777" w:rsidR="00ED5D52" w:rsidRDefault="00ED5D52" w:rsidP="00ED5D52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AD07A8" w:rsidRPr="00B068E1" w14:paraId="4ACA1AC6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6C55920C" w14:textId="77777777" w:rsidR="00AD07A8" w:rsidRPr="00B068E1" w:rsidRDefault="00AD07A8" w:rsidP="00FD0440">
            <w:pPr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9D0D00C" w14:textId="77777777" w:rsidR="00AD07A8" w:rsidRPr="00B068E1" w:rsidRDefault="00AD07A8" w:rsidP="00FD0440">
            <w:pPr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038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AD07A8" w:rsidRPr="00B068E1" w14:paraId="1EFE5DF0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46720388" w14:textId="77777777" w:rsidR="00AD07A8" w:rsidRPr="00F20AB0" w:rsidRDefault="00F20AB0" w:rsidP="00F20AB0">
            <w:pPr>
              <w:spacing w:after="0"/>
              <w:jc w:val="both"/>
              <w:rPr>
                <w:rFonts w:cstheme="minorHAnsi"/>
              </w:rPr>
            </w:pPr>
            <w:r w:rsidRPr="00F20AB0">
              <w:rPr>
                <w:rFonts w:cstheme="minorHAnsi"/>
                <w:color w:val="000000" w:themeColor="text1"/>
              </w:rPr>
              <w:t>Wykonawca odpowiada za przygotowanie i wypełnienie przez Uczestników Szkoleń list obecności w każdym dniu szkolenia. Oryginały list obecności Wykonawca przekaże Zamawiającemu niezwłocznie po zakończeniu każdego szkolenia razem z protokołem ze szkolenia.</w:t>
            </w:r>
          </w:p>
        </w:tc>
      </w:tr>
    </w:tbl>
    <w:p w14:paraId="1F667863" w14:textId="77777777" w:rsidR="00AC1A5B" w:rsidRDefault="00AC1A5B" w:rsidP="00ED5D52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876979" w:rsidRPr="00B068E1" w14:paraId="1A700AB3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39252A48" w14:textId="77777777" w:rsidR="00876979" w:rsidRPr="00B068E1" w:rsidRDefault="00876979" w:rsidP="00FD0440">
            <w:pPr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1D3EE76" w14:textId="77777777" w:rsidR="00876979" w:rsidRPr="00B068E1" w:rsidRDefault="00876979" w:rsidP="00FD0440">
            <w:pPr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039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876979" w:rsidRPr="00B068E1" w14:paraId="44DC587E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575722BC" w14:textId="77777777" w:rsidR="00876979" w:rsidRPr="00407C3B" w:rsidRDefault="00407C3B" w:rsidP="00FD0440">
            <w:pPr>
              <w:spacing w:after="0"/>
              <w:jc w:val="both"/>
              <w:rPr>
                <w:rFonts w:cstheme="minorHAnsi"/>
              </w:rPr>
            </w:pPr>
            <w:r w:rsidRPr="00407C3B">
              <w:rPr>
                <w:rFonts w:cstheme="minorHAnsi"/>
                <w:color w:val="000000" w:themeColor="text1"/>
              </w:rPr>
              <w:t>Wykonawca przygotuje i dostarczy kompletny zestaw materiałów szkoleniowych obejmujący teczki A4 zawierające długopis</w:t>
            </w:r>
            <w:r w:rsidR="00F87398">
              <w:rPr>
                <w:rFonts w:cstheme="minorHAnsi"/>
                <w:color w:val="000000" w:themeColor="text1"/>
              </w:rPr>
              <w:t xml:space="preserve"> oraz brulion w kratkę z liczbą stron min. 20, formatu A4.</w:t>
            </w:r>
            <w:r w:rsidRPr="00407C3B">
              <w:rPr>
                <w:rFonts w:cstheme="minorHAnsi"/>
                <w:color w:val="000000" w:themeColor="text1"/>
              </w:rPr>
              <w:t xml:space="preserve"> Materiały szkoleniowe wymaga się oznaczyć logotypem zgodnym z wytycznymi określonymi w dokumencie: „Podręcznik wnioskodawcy i beneficjenta programów polityki spójności 2014 – 2020 w zakresie informacji i promocji”. Teczki warsztatowe wymaga się wykonać zgodnie z projektem graficznym dostarczonym przez Zamawiającego.</w:t>
            </w:r>
          </w:p>
        </w:tc>
      </w:tr>
    </w:tbl>
    <w:p w14:paraId="543BBD94" w14:textId="77777777" w:rsidR="00954D6E" w:rsidRPr="00B068E1" w:rsidRDefault="00954D6E" w:rsidP="0008770D"/>
    <w:p w14:paraId="12E4AE82" w14:textId="77777777" w:rsidR="006820E7" w:rsidRDefault="006820E7" w:rsidP="005C6C82">
      <w:pPr>
        <w:pStyle w:val="Nagwek2"/>
        <w:numPr>
          <w:ilvl w:val="1"/>
          <w:numId w:val="13"/>
        </w:numPr>
        <w:rPr>
          <w:rFonts w:asciiTheme="minorHAnsi" w:hAnsiTheme="minorHAnsi"/>
          <w:color w:val="000000" w:themeColor="text1"/>
          <w:sz w:val="28"/>
          <w:szCs w:val="28"/>
        </w:rPr>
      </w:pPr>
      <w:bookmarkStart w:id="34" w:name="_Toc492548585"/>
      <w:bookmarkStart w:id="35" w:name="_Toc518904898"/>
      <w:r w:rsidRPr="00407C3B">
        <w:rPr>
          <w:rFonts w:asciiTheme="minorHAnsi" w:hAnsiTheme="minorHAnsi"/>
          <w:color w:val="000000" w:themeColor="text1"/>
          <w:sz w:val="28"/>
          <w:szCs w:val="28"/>
        </w:rPr>
        <w:t>Ankieta ewaluacyjna</w:t>
      </w:r>
      <w:bookmarkEnd w:id="34"/>
      <w:bookmarkEnd w:id="35"/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407C3B" w:rsidRPr="00B068E1" w14:paraId="560600F3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6A077F99" w14:textId="77777777" w:rsidR="00407C3B" w:rsidRPr="00B068E1" w:rsidRDefault="00407C3B" w:rsidP="00A4500C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CB710A3" w14:textId="77777777" w:rsidR="00407C3B" w:rsidRPr="00B068E1" w:rsidRDefault="00407C3B" w:rsidP="00A4500C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040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407C3B" w:rsidRPr="00B068E1" w14:paraId="45EFF71F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3F5F4BE9" w14:textId="769F7D8C" w:rsidR="00407C3B" w:rsidRPr="008E14ED" w:rsidRDefault="0019523E" w:rsidP="00A4500C">
            <w:pPr>
              <w:keepNext/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8E14ED">
              <w:rPr>
                <w:color w:val="000000" w:themeColor="text1"/>
              </w:rPr>
              <w:t>Po zakończeniu każdego szkolenia Wyk</w:t>
            </w:r>
            <w:r w:rsidRPr="008E14ED">
              <w:rPr>
                <w:i/>
                <w:color w:val="000000" w:themeColor="text1"/>
              </w:rPr>
              <w:t>o</w:t>
            </w:r>
            <w:r w:rsidRPr="008E14ED">
              <w:rPr>
                <w:color w:val="000000" w:themeColor="text1"/>
              </w:rPr>
              <w:t xml:space="preserve">nawca rozda Uczestnikom do wypełnienia ankiety ewaluacyjne. </w:t>
            </w:r>
          </w:p>
        </w:tc>
      </w:tr>
    </w:tbl>
    <w:p w14:paraId="21E8330F" w14:textId="77777777" w:rsidR="00407C3B" w:rsidRDefault="00407C3B" w:rsidP="00407C3B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407C3B" w:rsidRPr="00B068E1" w14:paraId="52833B0C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63FB9546" w14:textId="77777777" w:rsidR="00407C3B" w:rsidRPr="00B068E1" w:rsidRDefault="00407C3B" w:rsidP="00FD0440">
            <w:pPr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59A7B91" w14:textId="77777777" w:rsidR="00407C3B" w:rsidRPr="00B068E1" w:rsidRDefault="00407C3B" w:rsidP="00FD0440">
            <w:pPr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041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407C3B" w:rsidRPr="00B068E1" w14:paraId="4E2445DE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0F7D1F3E" w14:textId="77777777" w:rsidR="00407C3B" w:rsidRPr="006F3E71" w:rsidRDefault="006F3E71" w:rsidP="00FD0440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6F3E71">
              <w:rPr>
                <w:color w:val="000000" w:themeColor="text1"/>
              </w:rPr>
              <w:t>Kolportaż ankiet musi być wykonany na poziomie co najmniej 98% ilości przeszkolonych uczestników.</w:t>
            </w:r>
          </w:p>
        </w:tc>
      </w:tr>
    </w:tbl>
    <w:p w14:paraId="60994644" w14:textId="77777777" w:rsidR="00407C3B" w:rsidRDefault="00407C3B" w:rsidP="00407C3B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6F3E71" w:rsidRPr="00B068E1" w14:paraId="50EB0EC2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732978C4" w14:textId="77777777" w:rsidR="006F3E71" w:rsidRPr="00B068E1" w:rsidRDefault="006F3E71" w:rsidP="00FD0440">
            <w:pPr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lastRenderedPageBreak/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190ADDC8" w14:textId="77777777" w:rsidR="006F3E71" w:rsidRPr="00B068E1" w:rsidRDefault="006F3E71" w:rsidP="00FD0440">
            <w:pPr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042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6F3E71" w:rsidRPr="00B068E1" w14:paraId="35B8952D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64A1FECB" w14:textId="77777777" w:rsidR="006F3E71" w:rsidRPr="00717870" w:rsidRDefault="00717870" w:rsidP="00FD0440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717870">
              <w:rPr>
                <w:color w:val="000000" w:themeColor="text1"/>
              </w:rPr>
              <w:t>Wykonawca przygotuje ocenę zbiorczą każdego szkolenia, stworzoną w oparciu o wypełnione przez uczestników indywidualne ankiety oceny szkoleń.</w:t>
            </w:r>
          </w:p>
        </w:tc>
      </w:tr>
    </w:tbl>
    <w:p w14:paraId="053FBA9D" w14:textId="77777777" w:rsidR="006F3E71" w:rsidRPr="00407C3B" w:rsidRDefault="006F3E71" w:rsidP="00407C3B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AA0557" w:rsidRPr="00B068E1" w14:paraId="5A534D64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78E6D5A6" w14:textId="77777777" w:rsidR="00AA0557" w:rsidRPr="00B068E1" w:rsidRDefault="00AA0557" w:rsidP="00FD0440">
            <w:pPr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A9F3F7C" w14:textId="77777777" w:rsidR="00AA0557" w:rsidRPr="00B068E1" w:rsidRDefault="00AA0557" w:rsidP="00FD0440">
            <w:pPr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043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AA0557" w:rsidRPr="00B068E1" w14:paraId="73909DA9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48CCCAE5" w14:textId="77777777" w:rsidR="00AA0557" w:rsidRPr="00AA0557" w:rsidRDefault="00AA0557" w:rsidP="00FD0440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AA0557">
              <w:rPr>
                <w:color w:val="000000" w:themeColor="text1"/>
              </w:rPr>
              <w:t>Zestawienie wypełnionych ankiet w formie pliku .</w:t>
            </w:r>
            <w:proofErr w:type="spellStart"/>
            <w:r w:rsidRPr="00AA0557">
              <w:rPr>
                <w:color w:val="000000" w:themeColor="text1"/>
              </w:rPr>
              <w:t>xlsx</w:t>
            </w:r>
            <w:proofErr w:type="spellEnd"/>
            <w:r w:rsidRPr="00AA0557">
              <w:rPr>
                <w:color w:val="000000" w:themeColor="text1"/>
              </w:rPr>
              <w:t xml:space="preserve"> wraz z opracowanymi wnioskami stanowić będzie załącznik do protokołu ze szkolenia.</w:t>
            </w:r>
          </w:p>
        </w:tc>
      </w:tr>
    </w:tbl>
    <w:p w14:paraId="422F95E2" w14:textId="77777777" w:rsidR="00AB261B" w:rsidRDefault="00AB261B" w:rsidP="00A96FF5">
      <w:pPr>
        <w:spacing w:after="0"/>
      </w:pPr>
    </w:p>
    <w:p w14:paraId="3695CDC7" w14:textId="7033A58E" w:rsidR="00270F6D" w:rsidRPr="00F37393" w:rsidRDefault="006820E7" w:rsidP="005C6C82">
      <w:pPr>
        <w:pStyle w:val="Nagwek2"/>
        <w:numPr>
          <w:ilvl w:val="1"/>
          <w:numId w:val="13"/>
        </w:numPr>
        <w:rPr>
          <w:rFonts w:asciiTheme="minorHAnsi" w:hAnsiTheme="minorHAnsi"/>
          <w:color w:val="000000" w:themeColor="text1"/>
          <w:sz w:val="28"/>
          <w:szCs w:val="28"/>
        </w:rPr>
      </w:pPr>
      <w:bookmarkStart w:id="36" w:name="_Toc492548590"/>
      <w:bookmarkStart w:id="37" w:name="_Toc518904899"/>
      <w:r w:rsidRPr="00212B6C">
        <w:rPr>
          <w:rFonts w:asciiTheme="minorHAnsi" w:hAnsiTheme="minorHAnsi"/>
          <w:color w:val="000000" w:themeColor="text1"/>
          <w:sz w:val="28"/>
          <w:szCs w:val="28"/>
        </w:rPr>
        <w:t>Certyfikaty</w:t>
      </w:r>
      <w:bookmarkEnd w:id="36"/>
      <w:r w:rsidR="001C389C">
        <w:rPr>
          <w:rFonts w:asciiTheme="minorHAnsi" w:hAnsiTheme="minorHAnsi"/>
          <w:color w:val="000000" w:themeColor="text1"/>
          <w:sz w:val="28"/>
          <w:szCs w:val="28"/>
        </w:rPr>
        <w:t xml:space="preserve"> i zaświadczenia</w:t>
      </w:r>
      <w:bookmarkEnd w:id="37"/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253DF3" w:rsidRPr="00B068E1" w14:paraId="27CF1219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2C041A7E" w14:textId="77777777" w:rsidR="00253DF3" w:rsidRPr="00B068E1" w:rsidRDefault="00253DF3" w:rsidP="00FD0440">
            <w:pPr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4792D64" w14:textId="77777777" w:rsidR="00253DF3" w:rsidRPr="00B068E1" w:rsidRDefault="00253DF3" w:rsidP="00FD0440">
            <w:pPr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044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253DF3" w:rsidRPr="00B068E1" w14:paraId="72AFD70E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4DF60879" w14:textId="0A32FCE0" w:rsidR="00253DF3" w:rsidRPr="000E66D4" w:rsidRDefault="00324F1D" w:rsidP="002E692D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B068E1">
              <w:rPr>
                <w:rFonts w:cstheme="minorHAnsi"/>
                <w:color w:val="000000" w:themeColor="text1"/>
              </w:rPr>
              <w:t>Wykonawca przygotuje i przekaże każdemu Uczestnikowi Szkolenia imienn</w:t>
            </w:r>
            <w:r w:rsidR="002E692D">
              <w:rPr>
                <w:rFonts w:cstheme="minorHAnsi"/>
                <w:color w:val="000000" w:themeColor="text1"/>
              </w:rPr>
              <w:t>e</w:t>
            </w:r>
            <w:r w:rsidRPr="00B068E1">
              <w:rPr>
                <w:rFonts w:cstheme="minorHAnsi"/>
                <w:color w:val="000000" w:themeColor="text1"/>
              </w:rPr>
              <w:t xml:space="preserve"> </w:t>
            </w:r>
            <w:r w:rsidR="001C389C">
              <w:rPr>
                <w:rFonts w:cstheme="minorHAnsi"/>
                <w:color w:val="000000" w:themeColor="text1"/>
              </w:rPr>
              <w:t>zaświadczenie</w:t>
            </w:r>
            <w:r w:rsidR="001C389C" w:rsidRPr="00B068E1">
              <w:rPr>
                <w:rFonts w:cstheme="minorHAnsi"/>
                <w:color w:val="000000" w:themeColor="text1"/>
              </w:rPr>
              <w:t xml:space="preserve"> </w:t>
            </w:r>
            <w:r w:rsidRPr="00B068E1">
              <w:rPr>
                <w:rFonts w:cstheme="minorHAnsi"/>
                <w:color w:val="000000" w:themeColor="text1"/>
              </w:rPr>
              <w:t>potwierdzając</w:t>
            </w:r>
            <w:r w:rsidR="001C389C">
              <w:rPr>
                <w:rFonts w:cstheme="minorHAnsi"/>
                <w:color w:val="000000" w:themeColor="text1"/>
              </w:rPr>
              <w:t>e</w:t>
            </w:r>
            <w:r w:rsidRPr="00B068E1">
              <w:rPr>
                <w:rFonts w:cstheme="minorHAnsi"/>
                <w:color w:val="000000" w:themeColor="text1"/>
              </w:rPr>
              <w:t xml:space="preserve"> ukończenie kursu</w:t>
            </w:r>
            <w:r w:rsidR="002E3EA4">
              <w:rPr>
                <w:rFonts w:cstheme="minorHAnsi"/>
                <w:color w:val="000000" w:themeColor="text1"/>
              </w:rPr>
              <w:t xml:space="preserve"> oraz akredytowany przez producenta oprogramowania </w:t>
            </w:r>
            <w:r w:rsidR="002E692D">
              <w:rPr>
                <w:rFonts w:cstheme="minorHAnsi"/>
                <w:color w:val="000000" w:themeColor="text1"/>
              </w:rPr>
              <w:t xml:space="preserve">imienny </w:t>
            </w:r>
            <w:r w:rsidR="002E3EA4">
              <w:rPr>
                <w:rFonts w:cstheme="minorHAnsi"/>
                <w:color w:val="000000" w:themeColor="text1"/>
              </w:rPr>
              <w:t>certyfikat ukończenia szkolenia.</w:t>
            </w:r>
          </w:p>
        </w:tc>
      </w:tr>
    </w:tbl>
    <w:p w14:paraId="5EDA30C4" w14:textId="77777777" w:rsidR="009F0937" w:rsidRDefault="009F0937" w:rsidP="00790CA3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BD2277" w:rsidRPr="00B068E1" w14:paraId="1F4557AB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738DB2A1" w14:textId="77777777" w:rsidR="00BD2277" w:rsidRPr="00B068E1" w:rsidRDefault="00BD2277" w:rsidP="00FD0440">
            <w:pPr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1E0ACC1E" w14:textId="77777777" w:rsidR="00BD2277" w:rsidRPr="00B068E1" w:rsidRDefault="00BD2277" w:rsidP="00FD0440">
            <w:pPr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045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BD2277" w:rsidRPr="00B068E1" w14:paraId="51D740B1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4240FA83" w14:textId="03366C39" w:rsidR="00BD2277" w:rsidRPr="000E66D4" w:rsidRDefault="0019523E" w:rsidP="001C389C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B068E1">
              <w:rPr>
                <w:rFonts w:cstheme="minorHAnsi"/>
                <w:color w:val="000000" w:themeColor="text1"/>
              </w:rPr>
              <w:t xml:space="preserve">Forma i treść </w:t>
            </w:r>
            <w:r w:rsidR="001C389C">
              <w:rPr>
                <w:rFonts w:cstheme="minorHAnsi"/>
                <w:color w:val="000000" w:themeColor="text1"/>
              </w:rPr>
              <w:t>zaświadczenia</w:t>
            </w:r>
            <w:r w:rsidR="001C389C" w:rsidRPr="00B068E1">
              <w:rPr>
                <w:rFonts w:cstheme="minorHAnsi"/>
                <w:color w:val="000000" w:themeColor="text1"/>
              </w:rPr>
              <w:t xml:space="preserve"> </w:t>
            </w:r>
            <w:r w:rsidR="002E3EA4">
              <w:rPr>
                <w:rFonts w:cstheme="minorHAnsi"/>
                <w:color w:val="000000" w:themeColor="text1"/>
              </w:rPr>
              <w:t xml:space="preserve">potwierdzającego ukończenie kursu </w:t>
            </w:r>
            <w:r w:rsidRPr="00B068E1">
              <w:rPr>
                <w:rFonts w:cstheme="minorHAnsi"/>
                <w:color w:val="000000" w:themeColor="text1"/>
              </w:rPr>
              <w:t xml:space="preserve">musi korespondować z wymaganiami odnośnie promocji projektów w ramach </w:t>
            </w:r>
            <w:r w:rsidR="005375CD" w:rsidRPr="005375CD">
              <w:rPr>
                <w:rFonts w:cstheme="minorHAnsi"/>
                <w:color w:val="000000" w:themeColor="text1"/>
              </w:rPr>
              <w:t>Regionalnego Programu Operacyjnego Województwa Dolnośląskiego 2014-2020</w:t>
            </w:r>
            <w:r w:rsidR="00535726" w:rsidRPr="00B068E1">
              <w:rPr>
                <w:rFonts w:cstheme="minorHAnsi"/>
                <w:color w:val="000000" w:themeColor="text1"/>
              </w:rPr>
              <w:t xml:space="preserve"> </w:t>
            </w:r>
            <w:r w:rsidRPr="00B068E1">
              <w:rPr>
                <w:rFonts w:cstheme="minorHAnsi"/>
                <w:color w:val="000000" w:themeColor="text1"/>
              </w:rPr>
              <w:t>i musi być uzgodniona z Zamawiającym oraz zawierać co najmniej następujące elementy: tytuł, termin szkolenia, nazwisko osoby oraz podpis trenera.</w:t>
            </w:r>
          </w:p>
        </w:tc>
      </w:tr>
    </w:tbl>
    <w:p w14:paraId="49D99C9E" w14:textId="77777777" w:rsidR="00BD2277" w:rsidRDefault="00BD2277" w:rsidP="00423590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423590" w:rsidRPr="00B068E1" w14:paraId="5F32C2C6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3C5A3CD4" w14:textId="77777777" w:rsidR="00423590" w:rsidRPr="00B068E1" w:rsidRDefault="00423590" w:rsidP="00A4500C">
            <w:pPr>
              <w:keepNext/>
              <w:keepLines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CDC6C47" w14:textId="77777777" w:rsidR="00423590" w:rsidRPr="00B068E1" w:rsidRDefault="00423590" w:rsidP="00A4500C">
            <w:pPr>
              <w:keepNext/>
              <w:keepLines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046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423590" w:rsidRPr="00B068E1" w14:paraId="3F243D9A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3966FDD2" w14:textId="0DAEEFC6" w:rsidR="00423590" w:rsidRPr="000E66D4" w:rsidRDefault="00423590" w:rsidP="00A4500C">
            <w:pPr>
              <w:keepNext/>
              <w:keepLines/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B068E1">
              <w:rPr>
                <w:rFonts w:cstheme="minorHAnsi"/>
                <w:color w:val="000000" w:themeColor="text1"/>
              </w:rPr>
              <w:t xml:space="preserve">Potwierdzeniem otrzymania </w:t>
            </w:r>
            <w:r w:rsidR="001C389C">
              <w:rPr>
                <w:rFonts w:cstheme="minorHAnsi"/>
                <w:color w:val="000000" w:themeColor="text1"/>
              </w:rPr>
              <w:t xml:space="preserve">akredytowanego </w:t>
            </w:r>
            <w:r w:rsidRPr="00B068E1">
              <w:rPr>
                <w:rFonts w:cstheme="minorHAnsi"/>
                <w:color w:val="000000" w:themeColor="text1"/>
              </w:rPr>
              <w:t xml:space="preserve">certyfikatu </w:t>
            </w:r>
            <w:r w:rsidR="001C389C">
              <w:rPr>
                <w:rFonts w:cstheme="minorHAnsi"/>
                <w:color w:val="000000" w:themeColor="text1"/>
              </w:rPr>
              <w:t xml:space="preserve">oraz zaświadczenia </w:t>
            </w:r>
            <w:r w:rsidRPr="00B068E1">
              <w:rPr>
                <w:rFonts w:cstheme="minorHAnsi"/>
                <w:color w:val="000000" w:themeColor="text1"/>
              </w:rPr>
              <w:t>będzie własnoręczny podpis Uczestnika Szkolenia na odpowiedniej liście bądź potwierdzenie nadania przesyłki listowej na adres Uczestnika Szkolenia.</w:t>
            </w:r>
          </w:p>
        </w:tc>
      </w:tr>
    </w:tbl>
    <w:p w14:paraId="6C5C0E64" w14:textId="77777777" w:rsidR="002E19B3" w:rsidRDefault="002E19B3" w:rsidP="00423590"/>
    <w:p w14:paraId="49EF2F50" w14:textId="77777777" w:rsidR="003E66E2" w:rsidRDefault="003E66E2" w:rsidP="007763EF">
      <w:bookmarkStart w:id="38" w:name="_Toc492548596"/>
    </w:p>
    <w:p w14:paraId="77F6F151" w14:textId="59E28B7D" w:rsidR="005162C0" w:rsidRDefault="005162C0" w:rsidP="005C6C82">
      <w:pPr>
        <w:pStyle w:val="Nagwek2"/>
        <w:numPr>
          <w:ilvl w:val="1"/>
          <w:numId w:val="13"/>
        </w:numPr>
        <w:rPr>
          <w:rFonts w:asciiTheme="minorHAnsi" w:hAnsiTheme="minorHAnsi"/>
          <w:color w:val="000000" w:themeColor="text1"/>
          <w:sz w:val="28"/>
          <w:szCs w:val="28"/>
        </w:rPr>
      </w:pPr>
      <w:bookmarkStart w:id="39" w:name="_Toc518904900"/>
      <w:r w:rsidRPr="003E66E2">
        <w:rPr>
          <w:rFonts w:asciiTheme="minorHAnsi" w:hAnsiTheme="minorHAnsi"/>
          <w:color w:val="000000" w:themeColor="text1"/>
          <w:sz w:val="28"/>
          <w:szCs w:val="28"/>
        </w:rPr>
        <w:t>Ośrodek szkoleniowy</w:t>
      </w:r>
      <w:bookmarkEnd w:id="38"/>
      <w:r w:rsidR="00EB70F5" w:rsidRPr="003E66E2">
        <w:rPr>
          <w:rFonts w:asciiTheme="minorHAnsi" w:hAnsiTheme="minorHAnsi"/>
          <w:color w:val="000000" w:themeColor="text1"/>
          <w:sz w:val="28"/>
          <w:szCs w:val="28"/>
        </w:rPr>
        <w:t xml:space="preserve"> i </w:t>
      </w:r>
      <w:r w:rsidR="00E66D2F" w:rsidRPr="003E66E2">
        <w:rPr>
          <w:rFonts w:asciiTheme="minorHAnsi" w:hAnsiTheme="minorHAnsi"/>
          <w:color w:val="000000" w:themeColor="text1"/>
          <w:sz w:val="28"/>
          <w:szCs w:val="28"/>
        </w:rPr>
        <w:t>wyżywienie</w:t>
      </w:r>
      <w:bookmarkEnd w:id="39"/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3E66E2" w:rsidRPr="00B068E1" w14:paraId="78A7290E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5794A7C9" w14:textId="77777777" w:rsidR="003E66E2" w:rsidRPr="00B068E1" w:rsidRDefault="003E66E2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CF5B17E" w14:textId="77777777" w:rsidR="003E66E2" w:rsidRPr="00B068E1" w:rsidRDefault="003E66E2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047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3E66E2" w:rsidRPr="00B068E1" w14:paraId="659253E0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26802809" w14:textId="20564ABE" w:rsidR="002E3EA4" w:rsidRDefault="002E3EA4" w:rsidP="0019523E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Ośrodki szkoleniowe muszą być zlokalizowane w następujących miastach</w:t>
            </w:r>
            <w:r w:rsidR="00274251">
              <w:rPr>
                <w:rFonts w:cstheme="minorHAnsi"/>
                <w:color w:val="000000" w:themeColor="text1"/>
              </w:rPr>
              <w:t xml:space="preserve"> (min. 1 ośrodek w każdym mieście)</w:t>
            </w:r>
            <w:r>
              <w:rPr>
                <w:rFonts w:cstheme="minorHAnsi"/>
                <w:color w:val="000000" w:themeColor="text1"/>
              </w:rPr>
              <w:t>:</w:t>
            </w:r>
          </w:p>
          <w:p w14:paraId="37583C5C" w14:textId="77777777" w:rsidR="002E3EA4" w:rsidRDefault="002E3EA4" w:rsidP="00A4500C">
            <w:pPr>
              <w:pStyle w:val="Akapitzlist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Bolesławiec;</w:t>
            </w:r>
          </w:p>
          <w:p w14:paraId="3AA7FB8E" w14:textId="77777777" w:rsidR="002E3EA4" w:rsidRDefault="002E3EA4" w:rsidP="00A4500C">
            <w:pPr>
              <w:pStyle w:val="Akapitzlist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Lubin;</w:t>
            </w:r>
          </w:p>
          <w:p w14:paraId="5E31DC0E" w14:textId="0FE55E3B" w:rsidR="002E3EA4" w:rsidRPr="00A4500C" w:rsidRDefault="002E3EA4" w:rsidP="00A4500C">
            <w:pPr>
              <w:pStyle w:val="Akapitzlist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Wrocław.</w:t>
            </w:r>
          </w:p>
          <w:p w14:paraId="3FDEE8B6" w14:textId="6740B0AA" w:rsidR="003E66E2" w:rsidRPr="000E66D4" w:rsidRDefault="00F64A71" w:rsidP="00274251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B068E1">
              <w:rPr>
                <w:rFonts w:cstheme="minorHAnsi"/>
                <w:color w:val="000000" w:themeColor="text1"/>
              </w:rPr>
              <w:t xml:space="preserve">Wykonawca w terminie 3 dni od daty zawarcia umowy przedstawi Zamawiającemu do wyboru co najmniej </w:t>
            </w:r>
            <w:r w:rsidR="00412B69">
              <w:rPr>
                <w:rFonts w:cstheme="minorHAnsi"/>
                <w:color w:val="000000" w:themeColor="text1"/>
              </w:rPr>
              <w:t xml:space="preserve">po </w:t>
            </w:r>
            <w:r w:rsidRPr="00B068E1">
              <w:rPr>
                <w:rFonts w:cstheme="minorHAnsi"/>
                <w:color w:val="000000" w:themeColor="text1"/>
              </w:rPr>
              <w:t xml:space="preserve">trzy propozycje Ośrodków szkoleniowych zlokalizowanych </w:t>
            </w:r>
            <w:r w:rsidR="00412B69">
              <w:rPr>
                <w:rFonts w:cstheme="minorHAnsi"/>
                <w:color w:val="000000" w:themeColor="text1"/>
              </w:rPr>
              <w:t>w poszczególnych miastach</w:t>
            </w:r>
            <w:r w:rsidR="0019523E" w:rsidRPr="00B068E1">
              <w:rPr>
                <w:rFonts w:cstheme="minorHAnsi"/>
                <w:color w:val="000000" w:themeColor="text1"/>
              </w:rPr>
              <w:t>.</w:t>
            </w:r>
            <w:r w:rsidR="00412B69">
              <w:rPr>
                <w:rFonts w:cstheme="minorHAnsi"/>
                <w:color w:val="000000" w:themeColor="text1"/>
              </w:rPr>
              <w:t xml:space="preserve"> Zamawiający dokona wyboru lokalizacji Ośrodka szkoleniowego dla każdego wymienionego miasta.</w:t>
            </w:r>
          </w:p>
        </w:tc>
      </w:tr>
    </w:tbl>
    <w:p w14:paraId="39A89656" w14:textId="77777777" w:rsidR="003E66E2" w:rsidRDefault="003E66E2" w:rsidP="003E66E2">
      <w:pPr>
        <w:keepNext/>
      </w:pPr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035D4E" w:rsidRPr="00B068E1" w14:paraId="756D49D3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139C328B" w14:textId="77777777" w:rsidR="00035D4E" w:rsidRPr="00B068E1" w:rsidRDefault="00035D4E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A4BB50B" w14:textId="77777777" w:rsidR="00035D4E" w:rsidRPr="00B068E1" w:rsidRDefault="00035D4E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048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035D4E" w:rsidRPr="00B068E1" w14:paraId="702615ED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7CB613E4" w14:textId="50EA5EE7" w:rsidR="00035D4E" w:rsidRPr="000E66D4" w:rsidRDefault="00AD2370" w:rsidP="00412B69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B068E1">
              <w:rPr>
                <w:rFonts w:cstheme="minorHAnsi"/>
                <w:color w:val="000000" w:themeColor="text1"/>
              </w:rPr>
              <w:t xml:space="preserve">Zamawiający w terminie 2 dni roboczych wybierze </w:t>
            </w:r>
            <w:r w:rsidR="00412B69" w:rsidRPr="00B068E1">
              <w:rPr>
                <w:rFonts w:cstheme="minorHAnsi"/>
                <w:color w:val="000000" w:themeColor="text1"/>
              </w:rPr>
              <w:t>Ośrod</w:t>
            </w:r>
            <w:r w:rsidR="00412B69">
              <w:rPr>
                <w:rFonts w:cstheme="minorHAnsi"/>
                <w:color w:val="000000" w:themeColor="text1"/>
              </w:rPr>
              <w:t>ki</w:t>
            </w:r>
            <w:r w:rsidR="00412B69" w:rsidRPr="00B068E1">
              <w:rPr>
                <w:rFonts w:cstheme="minorHAnsi"/>
                <w:color w:val="000000" w:themeColor="text1"/>
              </w:rPr>
              <w:t xml:space="preserve"> szkoleniow</w:t>
            </w:r>
            <w:r w:rsidR="00412B69">
              <w:rPr>
                <w:rFonts w:cstheme="minorHAnsi"/>
                <w:color w:val="000000" w:themeColor="text1"/>
              </w:rPr>
              <w:t>e</w:t>
            </w:r>
            <w:r w:rsidR="00412B69" w:rsidRPr="00B068E1">
              <w:rPr>
                <w:rFonts w:cstheme="minorHAnsi"/>
                <w:color w:val="000000" w:themeColor="text1"/>
              </w:rPr>
              <w:t xml:space="preserve"> </w:t>
            </w:r>
            <w:r w:rsidRPr="00B068E1">
              <w:rPr>
                <w:rFonts w:cstheme="minorHAnsi"/>
                <w:color w:val="000000" w:themeColor="text1"/>
              </w:rPr>
              <w:t>lub wezwie Wykonawcę do przygotowania kolejnych propozycji.</w:t>
            </w:r>
          </w:p>
        </w:tc>
      </w:tr>
    </w:tbl>
    <w:p w14:paraId="743C329D" w14:textId="77777777" w:rsidR="00181D63" w:rsidRDefault="00181D63" w:rsidP="000D177E">
      <w:pPr>
        <w:rPr>
          <w:rFonts w:cstheme="minorHAnsi"/>
        </w:rPr>
      </w:pPr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513886" w:rsidRPr="00B068E1" w14:paraId="0C0EE22B" w14:textId="77777777" w:rsidTr="008E49D7">
        <w:trPr>
          <w:cantSplit/>
        </w:trPr>
        <w:tc>
          <w:tcPr>
            <w:tcW w:w="1522" w:type="dxa"/>
            <w:shd w:val="clear" w:color="auto" w:fill="D9D9D9"/>
          </w:tcPr>
          <w:p w14:paraId="446EA699" w14:textId="77777777" w:rsidR="00513886" w:rsidRPr="00B068E1" w:rsidRDefault="00513886" w:rsidP="008E49D7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3FA1545" w14:textId="77777777" w:rsidR="00513886" w:rsidRPr="00B068E1" w:rsidRDefault="00513886" w:rsidP="008E49D7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049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513886" w:rsidRPr="00B068E1" w14:paraId="5C37664D" w14:textId="77777777" w:rsidTr="008E49D7">
        <w:trPr>
          <w:cantSplit/>
        </w:trPr>
        <w:tc>
          <w:tcPr>
            <w:tcW w:w="9228" w:type="dxa"/>
            <w:gridSpan w:val="2"/>
            <w:vAlign w:val="bottom"/>
          </w:tcPr>
          <w:p w14:paraId="320746E4" w14:textId="115A4441" w:rsidR="00513886" w:rsidRPr="000E66D4" w:rsidRDefault="00513886" w:rsidP="008E49D7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Wykonawca musi zapewnić możliwość skorzystania z nieodpłatnych miejsc parkingowych dla Uczestników Szkolenia na terenie </w:t>
            </w:r>
            <w:r w:rsidR="00412B69">
              <w:rPr>
                <w:rFonts w:cstheme="minorHAnsi"/>
                <w:color w:val="000000" w:themeColor="text1"/>
              </w:rPr>
              <w:t xml:space="preserve">każdego </w:t>
            </w:r>
            <w:r>
              <w:rPr>
                <w:rFonts w:cstheme="minorHAnsi"/>
                <w:color w:val="000000" w:themeColor="text1"/>
              </w:rPr>
              <w:t xml:space="preserve">Ośrodka szkoleniowego.   </w:t>
            </w:r>
          </w:p>
        </w:tc>
      </w:tr>
    </w:tbl>
    <w:p w14:paraId="545C9121" w14:textId="77777777" w:rsidR="00513886" w:rsidRDefault="00513886" w:rsidP="000D177E">
      <w:pPr>
        <w:rPr>
          <w:rFonts w:cstheme="minorHAnsi"/>
        </w:rPr>
      </w:pPr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FC0820" w:rsidRPr="00B068E1" w14:paraId="25F0E97F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7E38942C" w14:textId="77777777" w:rsidR="00FC0820" w:rsidRPr="00B068E1" w:rsidRDefault="00FC0820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B995F7B" w14:textId="77777777" w:rsidR="00FC0820" w:rsidRPr="00B068E1" w:rsidRDefault="00FC0820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050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FC0820" w:rsidRPr="00B068E1" w14:paraId="2B25BB5A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263A71A0" w14:textId="4EF92F94" w:rsidR="00FC0820" w:rsidRPr="000E66D4" w:rsidRDefault="00271CD6" w:rsidP="007763EF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B068E1">
              <w:rPr>
                <w:rFonts w:cstheme="minorHAnsi"/>
                <w:color w:val="000000" w:themeColor="text1"/>
              </w:rPr>
              <w:t>Wykonawca p</w:t>
            </w:r>
            <w:r>
              <w:rPr>
                <w:rFonts w:cstheme="minorHAnsi"/>
                <w:color w:val="000000" w:themeColor="text1"/>
              </w:rPr>
              <w:t>rzygotuje specjalne oznaczenie</w:t>
            </w:r>
            <w:r w:rsidRPr="00B068E1">
              <w:rPr>
                <w:rFonts w:cstheme="minorHAnsi"/>
                <w:color w:val="000000" w:themeColor="text1"/>
              </w:rPr>
              <w:t xml:space="preserve"> budynku i </w:t>
            </w:r>
            <w:proofErr w:type="spellStart"/>
            <w:r w:rsidRPr="00B068E1">
              <w:rPr>
                <w:rFonts w:cstheme="minorHAnsi"/>
                <w:color w:val="000000" w:themeColor="text1"/>
              </w:rPr>
              <w:t>sal</w:t>
            </w:r>
            <w:proofErr w:type="spellEnd"/>
            <w:r w:rsidRPr="00B068E1">
              <w:rPr>
                <w:rFonts w:cstheme="minorHAnsi"/>
                <w:color w:val="000000" w:themeColor="text1"/>
              </w:rPr>
              <w:t xml:space="preserve"> szkoleniowych, w którym organizowane będą szkolenia, w sposób gwarantujący bezproblemowe dotarcie Uczestników Szkoleń. Wymaga się, aby oznaczenia były zgodne z zasadami promocji i oznakowania projektów w ramach Funduszy Europejskich na lata 2014-2020.</w:t>
            </w:r>
          </w:p>
        </w:tc>
      </w:tr>
    </w:tbl>
    <w:p w14:paraId="61913652" w14:textId="77777777" w:rsidR="00FC0820" w:rsidRDefault="00FC0820" w:rsidP="000D177E">
      <w:pPr>
        <w:rPr>
          <w:rFonts w:cstheme="minorHAnsi"/>
        </w:rPr>
      </w:pPr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143AB7" w:rsidRPr="00B068E1" w14:paraId="5ABE061D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1ADDE4B2" w14:textId="77777777" w:rsidR="00143AB7" w:rsidRPr="00B068E1" w:rsidRDefault="00143AB7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D9B52A3" w14:textId="77777777" w:rsidR="00143AB7" w:rsidRPr="00B068E1" w:rsidRDefault="00143AB7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051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143AB7" w:rsidRPr="00B068E1" w14:paraId="02F0E2D5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46FD6AA4" w14:textId="78B407E1" w:rsidR="00143AB7" w:rsidRPr="000E66D4" w:rsidRDefault="00271CD6" w:rsidP="007763EF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B068E1">
              <w:rPr>
                <w:rFonts w:cstheme="minorHAnsi"/>
                <w:color w:val="000000" w:themeColor="text1"/>
              </w:rPr>
              <w:t>W ramach wszystkich szkoleń stanowiących przedmiot zamówienia Wykonawca powinien zapewnić podstawowy serwis konferencyjny – catering, obejmujący przerwy kawowe (kawa, herbata,</w:t>
            </w:r>
            <w:r>
              <w:rPr>
                <w:rFonts w:cstheme="minorHAnsi"/>
                <w:color w:val="000000" w:themeColor="text1"/>
              </w:rPr>
              <w:t xml:space="preserve"> woda, ciastka/paluszki) i ciepły lunch</w:t>
            </w:r>
            <w:r w:rsidRPr="00B068E1">
              <w:rPr>
                <w:rFonts w:cstheme="minorHAnsi"/>
                <w:color w:val="000000" w:themeColor="text1"/>
              </w:rPr>
              <w:t xml:space="preserve"> </w:t>
            </w:r>
            <w:r w:rsidR="0019523E">
              <w:rPr>
                <w:rFonts w:cstheme="minorHAnsi"/>
                <w:color w:val="000000" w:themeColor="text1"/>
              </w:rPr>
              <w:t xml:space="preserve">w </w:t>
            </w:r>
            <w:r w:rsidR="0019523E" w:rsidRPr="00B068E1">
              <w:rPr>
                <w:rFonts w:cstheme="minorHAnsi"/>
                <w:color w:val="000000" w:themeColor="text1"/>
              </w:rPr>
              <w:t xml:space="preserve">formie bufetu </w:t>
            </w:r>
            <w:r w:rsidRPr="00B068E1">
              <w:rPr>
                <w:rFonts w:cstheme="minorHAnsi"/>
                <w:color w:val="000000" w:themeColor="text1"/>
              </w:rPr>
              <w:t>dla wszystkich uczestników.  Wykonawca zapewni również niezbędne naczynia, sztućce, a także zobowiązuje się do uprzątnięcia resztek pożywienia oraz naczyń po posiłku. Dostarczone dania muszą być ciepłe i świeże. Szczegółowe menu zostanie uzgodnione z Zamawiającym.</w:t>
            </w:r>
            <w:r>
              <w:rPr>
                <w:rFonts w:cstheme="minorHAnsi"/>
                <w:color w:val="000000" w:themeColor="text1"/>
              </w:rPr>
              <w:t xml:space="preserve"> Dzienny koszt cateringu na osobę musi wynosić minimum 50 zł. </w:t>
            </w:r>
          </w:p>
        </w:tc>
      </w:tr>
    </w:tbl>
    <w:p w14:paraId="6E3AC344" w14:textId="77777777" w:rsidR="00843FC6" w:rsidRPr="00B068E1" w:rsidRDefault="00843FC6" w:rsidP="006917B2">
      <w:pPr>
        <w:spacing w:after="0" w:line="240" w:lineRule="auto"/>
        <w:rPr>
          <w:rFonts w:cstheme="minorHAnsi"/>
        </w:rPr>
      </w:pPr>
    </w:p>
    <w:p w14:paraId="5F620941" w14:textId="77777777" w:rsidR="000C6C18" w:rsidRDefault="00505D06" w:rsidP="005C6C82">
      <w:pPr>
        <w:pStyle w:val="Nagwek2"/>
        <w:numPr>
          <w:ilvl w:val="1"/>
          <w:numId w:val="13"/>
        </w:numPr>
        <w:rPr>
          <w:rFonts w:asciiTheme="minorHAnsi" w:hAnsiTheme="minorHAnsi"/>
          <w:color w:val="000000" w:themeColor="text1"/>
          <w:sz w:val="28"/>
          <w:szCs w:val="28"/>
        </w:rPr>
      </w:pPr>
      <w:bookmarkStart w:id="40" w:name="_Toc492548600"/>
      <w:bookmarkStart w:id="41" w:name="_Toc518904901"/>
      <w:r w:rsidRPr="006917B2">
        <w:rPr>
          <w:rFonts w:asciiTheme="minorHAnsi" w:hAnsiTheme="minorHAnsi"/>
          <w:color w:val="000000" w:themeColor="text1"/>
          <w:sz w:val="28"/>
          <w:szCs w:val="28"/>
        </w:rPr>
        <w:t xml:space="preserve">Wymagania dotyczące </w:t>
      </w:r>
      <w:proofErr w:type="spellStart"/>
      <w:r w:rsidRPr="006917B2">
        <w:rPr>
          <w:rFonts w:asciiTheme="minorHAnsi" w:hAnsiTheme="minorHAnsi"/>
          <w:color w:val="000000" w:themeColor="text1"/>
          <w:sz w:val="28"/>
          <w:szCs w:val="28"/>
        </w:rPr>
        <w:t>sal</w:t>
      </w:r>
      <w:proofErr w:type="spellEnd"/>
      <w:r w:rsidRPr="006917B2">
        <w:rPr>
          <w:rFonts w:asciiTheme="minorHAnsi" w:hAnsiTheme="minorHAnsi"/>
          <w:color w:val="000000" w:themeColor="text1"/>
          <w:sz w:val="28"/>
          <w:szCs w:val="28"/>
        </w:rPr>
        <w:t xml:space="preserve"> szkoleniowych, sprzętu i oprogramowania</w:t>
      </w:r>
      <w:bookmarkEnd w:id="40"/>
      <w:bookmarkEnd w:id="41"/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BF6712" w:rsidRPr="00B068E1" w14:paraId="274B4337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4F09F5A1" w14:textId="77777777" w:rsidR="00BF6712" w:rsidRPr="00B068E1" w:rsidRDefault="00BF6712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C20F45C" w14:textId="77777777" w:rsidR="00BF6712" w:rsidRPr="00B068E1" w:rsidRDefault="00BF6712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052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BF6712" w:rsidRPr="00B068E1" w14:paraId="7AAEA161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0D5E6E00" w14:textId="4A479E35" w:rsidR="00BF6712" w:rsidRPr="000E66D4" w:rsidRDefault="00271CD6" w:rsidP="008C2EC0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B068E1">
              <w:rPr>
                <w:rFonts w:cstheme="minorHAnsi"/>
                <w:color w:val="000000" w:themeColor="text1"/>
              </w:rPr>
              <w:t>W przypadku prowadzenia szkoleń, do których wymagane jest użycie komputera sale muszą być wyposażone w odpowiednią infrastrukturę techniczną, przez co należy rozumieć sieć lokalną (LAN)  dostosowaną do liczby uczestników szkolenia, sprzęt komputerowy w ilości, wydajności i parametrach adekwatnych do prowadzenia zajęć (każdorazowo ustalane), możliwość podłączenia każdego uczestnika szkolenia do szerokopasmowej sieci Internet</w:t>
            </w:r>
            <w:r w:rsidR="009E4FB2" w:rsidRPr="00B068E1">
              <w:rPr>
                <w:rFonts w:cstheme="minorHAnsi"/>
                <w:color w:val="000000" w:themeColor="text1"/>
              </w:rPr>
              <w:t>.</w:t>
            </w:r>
          </w:p>
        </w:tc>
      </w:tr>
    </w:tbl>
    <w:p w14:paraId="18720CF6" w14:textId="77777777" w:rsidR="00877203" w:rsidRDefault="00877203" w:rsidP="00877203">
      <w:pPr>
        <w:keepNext/>
      </w:pPr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877203" w:rsidRPr="00B068E1" w14:paraId="7C0EB93A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6A68039E" w14:textId="77777777" w:rsidR="00877203" w:rsidRPr="00B068E1" w:rsidRDefault="00877203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35FC4D4" w14:textId="77777777" w:rsidR="00877203" w:rsidRPr="00B068E1" w:rsidRDefault="00877203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053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877203" w:rsidRPr="00B068E1" w14:paraId="75775337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5BE4D975" w14:textId="77777777" w:rsidR="00877203" w:rsidRPr="000E66D4" w:rsidRDefault="00503FC5" w:rsidP="005F6352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Wykonawca zapewni sprzęt i oprogramowanie niezbędne </w:t>
            </w:r>
            <w:r w:rsidR="001873B0">
              <w:rPr>
                <w:rFonts w:cstheme="minorHAnsi"/>
                <w:color w:val="000000" w:themeColor="text1"/>
              </w:rPr>
              <w:t xml:space="preserve">do przeprowadzenia szkoleń. Dla jednego uczestnika szkolenia musi przypadać jedno stanowisko pracy (komputer i materiały szkoleniowe). </w:t>
            </w:r>
          </w:p>
        </w:tc>
      </w:tr>
    </w:tbl>
    <w:p w14:paraId="7DC04C87" w14:textId="77777777" w:rsidR="007F6444" w:rsidRDefault="007F6444" w:rsidP="008C2EC0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C9764D" w:rsidRPr="00B068E1" w14:paraId="53358E76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5544D871" w14:textId="77777777" w:rsidR="00C9764D" w:rsidRPr="00B068E1" w:rsidRDefault="00C9764D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lastRenderedPageBreak/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D305B90" w14:textId="77777777" w:rsidR="00C9764D" w:rsidRPr="00B068E1" w:rsidRDefault="00C9764D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054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C9764D" w:rsidRPr="00B068E1" w14:paraId="4CDC283D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48A714F7" w14:textId="77777777" w:rsidR="00C9764D" w:rsidRPr="000E66D4" w:rsidRDefault="00C9764D" w:rsidP="00CF4E84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B068E1">
              <w:rPr>
                <w:rFonts w:cstheme="minorHAnsi"/>
                <w:color w:val="000000" w:themeColor="text1"/>
              </w:rPr>
              <w:t>Sale szkoleniowe muszą być przygotowane w sposób zapewniający wygodne przeprowadzenie procesu szkoleniowego niezależnie od zakresu i tematyki szkolenia.</w:t>
            </w:r>
          </w:p>
        </w:tc>
      </w:tr>
    </w:tbl>
    <w:p w14:paraId="35008434" w14:textId="77777777" w:rsidR="005F4855" w:rsidRDefault="005F4855" w:rsidP="00EF1608">
      <w:pPr>
        <w:keepNext/>
      </w:pPr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F1608" w:rsidRPr="00B068E1" w14:paraId="6AB854CE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6FDC82C6" w14:textId="77777777" w:rsidR="00EF1608" w:rsidRPr="00B068E1" w:rsidRDefault="00EF1608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991D57F" w14:textId="77777777" w:rsidR="00EF1608" w:rsidRPr="00B068E1" w:rsidRDefault="00EF1608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055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EF1608" w:rsidRPr="00B068E1" w14:paraId="09F30704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3C9A63CA" w14:textId="0DAD9741" w:rsidR="00EF1608" w:rsidRPr="000E66D4" w:rsidRDefault="009E4FB2" w:rsidP="00CF4E84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B068E1">
              <w:rPr>
                <w:rFonts w:cstheme="minorHAnsi"/>
                <w:color w:val="000000" w:themeColor="text1"/>
              </w:rPr>
              <w:t xml:space="preserve">Sale szkoleniowe muszą spełniać wymogi bezpieczeństwa, wymogi akustyczne, oświetleniowe, a także posiadać instalację grzewczą, </w:t>
            </w:r>
            <w:r>
              <w:rPr>
                <w:rFonts w:cstheme="minorHAnsi"/>
                <w:color w:val="000000" w:themeColor="text1"/>
              </w:rPr>
              <w:t xml:space="preserve">klimatyzację oraz </w:t>
            </w:r>
            <w:r w:rsidRPr="00B068E1">
              <w:rPr>
                <w:rFonts w:cstheme="minorHAnsi"/>
                <w:color w:val="000000" w:themeColor="text1"/>
              </w:rPr>
              <w:t xml:space="preserve">odpowiednie zaplecze sanitarne. Wymaga się, aby sale były bez barier architektonicznych, dostosowane do potrzeb osób niepełnosprawnych – jeżeli w szkoleniu będą brały udział osoby niepełnosprawne wymagające </w:t>
            </w:r>
            <w:proofErr w:type="spellStart"/>
            <w:r w:rsidRPr="00B068E1">
              <w:rPr>
                <w:rFonts w:cstheme="minorHAnsi"/>
                <w:color w:val="000000" w:themeColor="text1"/>
              </w:rPr>
              <w:t>sal</w:t>
            </w:r>
            <w:proofErr w:type="spellEnd"/>
            <w:r w:rsidRPr="00B068E1">
              <w:rPr>
                <w:rFonts w:cstheme="minorHAnsi"/>
                <w:color w:val="000000" w:themeColor="text1"/>
              </w:rPr>
              <w:t xml:space="preserve"> bez barier architektonicznych, lokalizacja </w:t>
            </w:r>
            <w:proofErr w:type="spellStart"/>
            <w:r w:rsidRPr="00B068E1">
              <w:rPr>
                <w:rFonts w:cstheme="minorHAnsi"/>
                <w:color w:val="000000" w:themeColor="text1"/>
              </w:rPr>
              <w:t>sal</w:t>
            </w:r>
            <w:proofErr w:type="spellEnd"/>
            <w:r w:rsidRPr="00B068E1">
              <w:rPr>
                <w:rFonts w:cstheme="minorHAnsi"/>
                <w:color w:val="000000" w:themeColor="text1"/>
              </w:rPr>
              <w:t xml:space="preserve"> musi możliwie najbardziej odpowi</w:t>
            </w:r>
            <w:r>
              <w:rPr>
                <w:rFonts w:cstheme="minorHAnsi"/>
                <w:color w:val="000000" w:themeColor="text1"/>
              </w:rPr>
              <w:t xml:space="preserve">adać oczekiwaniom oraz </w:t>
            </w:r>
            <w:r w:rsidRPr="00B068E1">
              <w:rPr>
                <w:rFonts w:cstheme="minorHAnsi"/>
                <w:color w:val="000000" w:themeColor="text1"/>
              </w:rPr>
              <w:t xml:space="preserve"> potrzebom grupy docelowej.</w:t>
            </w:r>
          </w:p>
        </w:tc>
      </w:tr>
    </w:tbl>
    <w:p w14:paraId="66CE77B1" w14:textId="77777777" w:rsidR="002F10C2" w:rsidRDefault="002F10C2" w:rsidP="008E2FE7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8E2FE7" w:rsidRPr="00B068E1" w14:paraId="0A8FEEF9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19D29D51" w14:textId="77777777" w:rsidR="008E2FE7" w:rsidRPr="00B068E1" w:rsidRDefault="008E2FE7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FE9E200" w14:textId="77777777" w:rsidR="008E2FE7" w:rsidRPr="00B068E1" w:rsidRDefault="008E2FE7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056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8E2FE7" w:rsidRPr="00B068E1" w14:paraId="0868D8CB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4ECF792F" w14:textId="77777777" w:rsidR="008E2FE7" w:rsidRPr="000E66D4" w:rsidRDefault="008E2FE7" w:rsidP="00553144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6C5885">
              <w:rPr>
                <w:rFonts w:cstheme="minorHAnsi"/>
                <w:color w:val="000000" w:themeColor="text1"/>
              </w:rPr>
              <w:t>Sale</w:t>
            </w:r>
            <w:r w:rsidRPr="00B068E1">
              <w:t xml:space="preserve"> muszą być wystarczająco duże w stosunku do liczby słuchaczy.</w:t>
            </w:r>
          </w:p>
        </w:tc>
      </w:tr>
    </w:tbl>
    <w:p w14:paraId="3951999F" w14:textId="77777777" w:rsidR="006C7C4B" w:rsidRDefault="006C7C4B" w:rsidP="008E2FE7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4968C3" w:rsidRPr="00B068E1" w14:paraId="6C6EBE33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0A7F333E" w14:textId="77777777" w:rsidR="004968C3" w:rsidRPr="00B068E1" w:rsidRDefault="004968C3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CDD9A21" w14:textId="77777777" w:rsidR="004968C3" w:rsidRPr="00B068E1" w:rsidRDefault="004968C3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057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4968C3" w:rsidRPr="00B068E1" w14:paraId="27792DDB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6F839F0A" w14:textId="77777777" w:rsidR="004968C3" w:rsidRPr="000E66D4" w:rsidRDefault="004968C3" w:rsidP="002F3558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B068E1">
              <w:t xml:space="preserve">Sale muszą być wyposażone w tablicę </w:t>
            </w:r>
            <w:proofErr w:type="spellStart"/>
            <w:r w:rsidRPr="00B068E1">
              <w:t>suchościeralną</w:t>
            </w:r>
            <w:proofErr w:type="spellEnd"/>
            <w:r w:rsidRPr="00B068E1">
              <w:t>.</w:t>
            </w:r>
          </w:p>
        </w:tc>
      </w:tr>
    </w:tbl>
    <w:p w14:paraId="6EE101B3" w14:textId="77777777" w:rsidR="006C7C4B" w:rsidRDefault="006C7C4B" w:rsidP="008E2FE7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9A285A" w:rsidRPr="00B068E1" w14:paraId="3D5E7A09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490B1362" w14:textId="77777777" w:rsidR="009A285A" w:rsidRPr="00B068E1" w:rsidRDefault="009A285A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8F36B0C" w14:textId="77777777" w:rsidR="009A285A" w:rsidRPr="00B068E1" w:rsidRDefault="009A285A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058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9A285A" w:rsidRPr="00B068E1" w14:paraId="7E732734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6C7C7A77" w14:textId="77777777" w:rsidR="009A285A" w:rsidRPr="000E66D4" w:rsidRDefault="009A285A" w:rsidP="00ED6B3C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B068E1">
              <w:t xml:space="preserve">Sale </w:t>
            </w:r>
            <w:r w:rsidR="00ED6B3C">
              <w:t>muszą być wyposażone w</w:t>
            </w:r>
            <w:r w:rsidRPr="00B068E1">
              <w:t xml:space="preserve"> ekran lub inną gładką powierzchnię do wyświetlania prezentacji.</w:t>
            </w:r>
          </w:p>
        </w:tc>
      </w:tr>
    </w:tbl>
    <w:p w14:paraId="22B3FF63" w14:textId="77777777" w:rsidR="009A285A" w:rsidRDefault="009A285A" w:rsidP="008E2FE7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D02D85" w:rsidRPr="00B068E1" w14:paraId="18F90D41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6E59386D" w14:textId="77777777" w:rsidR="00D02D85" w:rsidRPr="00B068E1" w:rsidRDefault="00D02D85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FD6A807" w14:textId="77777777" w:rsidR="00D02D85" w:rsidRPr="00B068E1" w:rsidRDefault="00D02D85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059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D02D85" w:rsidRPr="00B068E1" w14:paraId="77B95CA4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257E4211" w14:textId="77777777" w:rsidR="00D02D85" w:rsidRPr="000E66D4" w:rsidRDefault="00D02D85" w:rsidP="006C5885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B068E1">
              <w:t xml:space="preserve">Ustawienie </w:t>
            </w:r>
            <w:proofErr w:type="spellStart"/>
            <w:r w:rsidRPr="00B068E1">
              <w:t>sal</w:t>
            </w:r>
            <w:proofErr w:type="spellEnd"/>
            <w:r w:rsidRPr="00B068E1">
              <w:t xml:space="preserve"> </w:t>
            </w:r>
            <w:r w:rsidR="00806210">
              <w:t>musi</w:t>
            </w:r>
            <w:r w:rsidRPr="00B068E1">
              <w:t xml:space="preserve"> zapewnić wygodny i swobodny dostęp wzrokowy każdego ze słuchaczy do tablicy, ekranu oraz trenera.</w:t>
            </w:r>
          </w:p>
        </w:tc>
      </w:tr>
    </w:tbl>
    <w:p w14:paraId="1D23F0F2" w14:textId="77777777" w:rsidR="006C7C4B" w:rsidRDefault="006C7C4B" w:rsidP="008E2FE7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5A606E" w:rsidRPr="00B068E1" w14:paraId="1ACDDC40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06DF4703" w14:textId="77777777" w:rsidR="005A606E" w:rsidRPr="00B068E1" w:rsidRDefault="005A606E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EB4026D" w14:textId="77777777" w:rsidR="005A606E" w:rsidRPr="00B068E1" w:rsidRDefault="005A606E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060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5A606E" w:rsidRPr="00B068E1" w14:paraId="70FFB90D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6687561E" w14:textId="77777777" w:rsidR="005A606E" w:rsidRPr="000E66D4" w:rsidRDefault="005A606E" w:rsidP="006C5885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B068E1">
              <w:t>Stanowiska muszą być ustawione w sposób umożliwiający swobodny dostęp do każdego z nich – zarówno słuchaczowi, jak trenerowi, a także gwarantować słuchaczowi wygodę podczas zajęć, możliwość posługiwania się materiałami szkoleniowymi oraz zapewniać trenerowi możliwość swobodnego poruszania się po sali.</w:t>
            </w:r>
          </w:p>
        </w:tc>
      </w:tr>
    </w:tbl>
    <w:p w14:paraId="1D6B271A" w14:textId="77777777" w:rsidR="0038654C" w:rsidRDefault="0038654C" w:rsidP="008E2FE7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8E75F8" w:rsidRPr="00B068E1" w14:paraId="0085B901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32C7E231" w14:textId="77777777" w:rsidR="008E75F8" w:rsidRPr="00B068E1" w:rsidRDefault="008E75F8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93D5229" w14:textId="77777777" w:rsidR="008E75F8" w:rsidRPr="00B068E1" w:rsidRDefault="008E75F8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061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8E75F8" w:rsidRPr="00B068E1" w14:paraId="7E931771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25170121" w14:textId="77777777" w:rsidR="008E75F8" w:rsidRPr="000E66D4" w:rsidRDefault="008E75F8" w:rsidP="007A7350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B068E1">
              <w:t>Musi być zapewniona możliwość wygodnego powieszenia okryć wierzchnich przez słuchaczy.</w:t>
            </w:r>
          </w:p>
        </w:tc>
      </w:tr>
    </w:tbl>
    <w:p w14:paraId="6BF74831" w14:textId="77777777" w:rsidR="0038654C" w:rsidRDefault="0038654C" w:rsidP="008E2FE7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FD0440" w:rsidRPr="00B068E1" w14:paraId="000AEE1D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089964E2" w14:textId="77777777" w:rsidR="00FD0440" w:rsidRPr="00B068E1" w:rsidRDefault="00FD0440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lastRenderedPageBreak/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FBFE6EC" w14:textId="77777777" w:rsidR="00FD0440" w:rsidRPr="00B068E1" w:rsidRDefault="00FD0440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062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FD0440" w:rsidRPr="00B068E1" w14:paraId="24A1FB25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3E5D841C" w14:textId="77777777" w:rsidR="00FD0440" w:rsidRPr="000E66D4" w:rsidRDefault="00CC3ABF" w:rsidP="007A7350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B068E1">
              <w:t>Stanowiska nie mogą być ustawione w bezpośredniej bliskości klimatyzatora (lub innego urządzenia chłodzącego) ani rzutnika.</w:t>
            </w:r>
          </w:p>
        </w:tc>
      </w:tr>
    </w:tbl>
    <w:p w14:paraId="752C7ACD" w14:textId="77777777" w:rsidR="0038654C" w:rsidRPr="00B068E1" w:rsidRDefault="0038654C" w:rsidP="008E2FE7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516B12" w:rsidRPr="00B068E1" w14:paraId="29E79BCF" w14:textId="77777777" w:rsidTr="00C850FA">
        <w:trPr>
          <w:cantSplit/>
        </w:trPr>
        <w:tc>
          <w:tcPr>
            <w:tcW w:w="1522" w:type="dxa"/>
            <w:shd w:val="clear" w:color="auto" w:fill="D9D9D9"/>
          </w:tcPr>
          <w:p w14:paraId="46700BCD" w14:textId="77777777" w:rsidR="00516B12" w:rsidRPr="00B068E1" w:rsidRDefault="00516B12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3817EBB" w14:textId="77777777" w:rsidR="00516B12" w:rsidRPr="00B068E1" w:rsidRDefault="00516B12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063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516B12" w:rsidRPr="00B068E1" w14:paraId="043DDFE1" w14:textId="77777777" w:rsidTr="00C850FA">
        <w:trPr>
          <w:cantSplit/>
        </w:trPr>
        <w:tc>
          <w:tcPr>
            <w:tcW w:w="9228" w:type="dxa"/>
            <w:gridSpan w:val="2"/>
            <w:vAlign w:val="bottom"/>
          </w:tcPr>
          <w:p w14:paraId="35511FCE" w14:textId="77777777" w:rsidR="00516B12" w:rsidRPr="000E66D4" w:rsidRDefault="00516B12" w:rsidP="007A7350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B068E1">
              <w:t xml:space="preserve">Wszystkie sprzęty biurowe i urządzenia techniczne na salach winny być w należytym stanie użytkowym i technicznym. Kable, złącza i inne elementy infrastruktury </w:t>
            </w:r>
            <w:proofErr w:type="spellStart"/>
            <w:r w:rsidRPr="00B068E1">
              <w:t>sal</w:t>
            </w:r>
            <w:proofErr w:type="spellEnd"/>
            <w:r w:rsidRPr="00B068E1">
              <w:t xml:space="preserve"> muszą być uporządkowane i osłonięte.</w:t>
            </w:r>
          </w:p>
        </w:tc>
      </w:tr>
    </w:tbl>
    <w:p w14:paraId="54C27D80" w14:textId="77777777" w:rsidR="00516B12" w:rsidRPr="00B068E1" w:rsidRDefault="00516B12" w:rsidP="008E2FE7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604BCE" w:rsidRPr="00B068E1" w14:paraId="70394409" w14:textId="77777777" w:rsidTr="00C850FA">
        <w:trPr>
          <w:cantSplit/>
        </w:trPr>
        <w:tc>
          <w:tcPr>
            <w:tcW w:w="1522" w:type="dxa"/>
            <w:shd w:val="clear" w:color="auto" w:fill="D9D9D9"/>
          </w:tcPr>
          <w:p w14:paraId="44556B45" w14:textId="77777777" w:rsidR="00604BCE" w:rsidRPr="00B068E1" w:rsidRDefault="00604BCE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1C0112C1" w14:textId="77777777" w:rsidR="00604BCE" w:rsidRPr="00B068E1" w:rsidRDefault="00604BCE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064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604BCE" w:rsidRPr="00B068E1" w14:paraId="302BB2EA" w14:textId="77777777" w:rsidTr="00C850FA">
        <w:trPr>
          <w:cantSplit/>
        </w:trPr>
        <w:tc>
          <w:tcPr>
            <w:tcW w:w="9228" w:type="dxa"/>
            <w:gridSpan w:val="2"/>
            <w:vAlign w:val="bottom"/>
          </w:tcPr>
          <w:p w14:paraId="5FF409E0" w14:textId="77777777" w:rsidR="00604BCE" w:rsidRPr="000E66D4" w:rsidRDefault="00517EFA" w:rsidP="007A7350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B068E1">
              <w:t>Wymaga się zapewnienia podstawowych warunków higienicznych: czystość (codzienne sprzątanie), możliwość przewietrzenia lub klimatyzacja o odpowiedniej wydajności.</w:t>
            </w:r>
          </w:p>
        </w:tc>
      </w:tr>
    </w:tbl>
    <w:p w14:paraId="177B7B00" w14:textId="77777777" w:rsidR="00604BCE" w:rsidRDefault="00604BCE" w:rsidP="008E2FE7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D313F" w:rsidRPr="00B068E1" w14:paraId="40E395E2" w14:textId="77777777" w:rsidTr="00C850FA">
        <w:trPr>
          <w:cantSplit/>
        </w:trPr>
        <w:tc>
          <w:tcPr>
            <w:tcW w:w="1522" w:type="dxa"/>
            <w:shd w:val="clear" w:color="auto" w:fill="D9D9D9"/>
          </w:tcPr>
          <w:p w14:paraId="772A671E" w14:textId="77777777" w:rsidR="00ED313F" w:rsidRPr="00B068E1" w:rsidRDefault="00ED313F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0C2EBFA" w14:textId="77777777" w:rsidR="00ED313F" w:rsidRPr="00B068E1" w:rsidRDefault="00ED313F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065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ED313F" w:rsidRPr="00B068E1" w14:paraId="0EC1F32E" w14:textId="77777777" w:rsidTr="00C850FA">
        <w:trPr>
          <w:cantSplit/>
        </w:trPr>
        <w:tc>
          <w:tcPr>
            <w:tcW w:w="9228" w:type="dxa"/>
            <w:gridSpan w:val="2"/>
            <w:vAlign w:val="bottom"/>
          </w:tcPr>
          <w:p w14:paraId="75F9E48D" w14:textId="77777777" w:rsidR="00ED313F" w:rsidRPr="000E66D4" w:rsidRDefault="00ED313F" w:rsidP="00F07532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B068E1">
              <w:t>Wykonawca odpowiada za wyposażenie i rzeczy pozostawione w salach szkoleniowych w okresie przygotowania i realizacji szkoleń.</w:t>
            </w:r>
          </w:p>
        </w:tc>
      </w:tr>
    </w:tbl>
    <w:p w14:paraId="419AEC39" w14:textId="77777777" w:rsidR="00E245DE" w:rsidRPr="00B068E1" w:rsidRDefault="00E245DE" w:rsidP="008E2FE7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850929" w:rsidRPr="00B068E1" w14:paraId="0EFF9AE6" w14:textId="77777777" w:rsidTr="00C850FA">
        <w:trPr>
          <w:cantSplit/>
        </w:trPr>
        <w:tc>
          <w:tcPr>
            <w:tcW w:w="1522" w:type="dxa"/>
            <w:shd w:val="clear" w:color="auto" w:fill="D9D9D9"/>
          </w:tcPr>
          <w:p w14:paraId="6F652F9B" w14:textId="77777777" w:rsidR="00850929" w:rsidRPr="00B068E1" w:rsidRDefault="00850929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17E0328A" w14:textId="77777777" w:rsidR="00850929" w:rsidRPr="00B068E1" w:rsidRDefault="00850929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066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850929" w:rsidRPr="00B068E1" w14:paraId="5C0BB80D" w14:textId="77777777" w:rsidTr="00C850FA">
        <w:trPr>
          <w:cantSplit/>
        </w:trPr>
        <w:tc>
          <w:tcPr>
            <w:tcW w:w="9228" w:type="dxa"/>
            <w:gridSpan w:val="2"/>
            <w:vAlign w:val="bottom"/>
          </w:tcPr>
          <w:p w14:paraId="7EE616F5" w14:textId="77777777" w:rsidR="00850929" w:rsidRPr="000E66D4" w:rsidRDefault="00850929" w:rsidP="00F07532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B068E1">
              <w:t>W przypadku konieczności przeprowadzenia szkoleń w salach komputerowych, zapewniona zostanie obsługa techniczna, która na wypadek ewentualnie zaistniałych problemów z infrastrukturą winna niezwłocznie naprawić/wymienić uszkodzony sprzęt w czasie nieprzekraczającym 20-30 minut, co umożliwi trenerowi i grupie normalne prowadzenie zajęć.</w:t>
            </w:r>
          </w:p>
        </w:tc>
      </w:tr>
    </w:tbl>
    <w:p w14:paraId="48A0BF16" w14:textId="77777777" w:rsidR="00AD3A8A" w:rsidRPr="00B068E1" w:rsidRDefault="00AD3A8A" w:rsidP="008E2FE7"/>
    <w:p w14:paraId="59CF8C34" w14:textId="77777777" w:rsidR="00F4628F" w:rsidRDefault="00F4628F" w:rsidP="005C6C82">
      <w:pPr>
        <w:pStyle w:val="Nagwek2"/>
        <w:numPr>
          <w:ilvl w:val="1"/>
          <w:numId w:val="13"/>
        </w:numPr>
        <w:rPr>
          <w:rFonts w:asciiTheme="minorHAnsi" w:hAnsiTheme="minorHAnsi"/>
          <w:color w:val="000000" w:themeColor="text1"/>
          <w:sz w:val="28"/>
          <w:szCs w:val="28"/>
        </w:rPr>
      </w:pPr>
      <w:bookmarkStart w:id="42" w:name="_Toc492548618"/>
      <w:bookmarkStart w:id="43" w:name="_Toc518904902"/>
      <w:r w:rsidRPr="00850929">
        <w:rPr>
          <w:rFonts w:asciiTheme="minorHAnsi" w:hAnsiTheme="minorHAnsi"/>
          <w:color w:val="000000" w:themeColor="text1"/>
          <w:sz w:val="28"/>
          <w:szCs w:val="28"/>
        </w:rPr>
        <w:t>Protokół</w:t>
      </w:r>
      <w:bookmarkEnd w:id="42"/>
      <w:bookmarkEnd w:id="43"/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597546" w:rsidRPr="00B068E1" w14:paraId="121A68E3" w14:textId="77777777" w:rsidTr="00C850FA">
        <w:trPr>
          <w:cantSplit/>
        </w:trPr>
        <w:tc>
          <w:tcPr>
            <w:tcW w:w="1522" w:type="dxa"/>
            <w:shd w:val="clear" w:color="auto" w:fill="D9D9D9"/>
          </w:tcPr>
          <w:p w14:paraId="0A427F3C" w14:textId="77777777" w:rsidR="00597546" w:rsidRPr="00B068E1" w:rsidRDefault="00597546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417DA31" w14:textId="77777777" w:rsidR="00597546" w:rsidRPr="00B068E1" w:rsidRDefault="00597546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067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597546" w:rsidRPr="00B068E1" w14:paraId="3AB9D0FD" w14:textId="77777777" w:rsidTr="00C850FA">
        <w:trPr>
          <w:cantSplit/>
        </w:trPr>
        <w:tc>
          <w:tcPr>
            <w:tcW w:w="9228" w:type="dxa"/>
            <w:gridSpan w:val="2"/>
            <w:vAlign w:val="bottom"/>
          </w:tcPr>
          <w:p w14:paraId="1A369333" w14:textId="77777777" w:rsidR="00597546" w:rsidRPr="00597546" w:rsidRDefault="00597546" w:rsidP="007476C3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597546">
              <w:rPr>
                <w:rFonts w:cstheme="minorHAnsi"/>
                <w:color w:val="000000" w:themeColor="text1"/>
              </w:rPr>
              <w:t>Wykonawca jest zobowiązany do sporządzenia Protokołu z przeprowadzonych szkoleń, który przekaże Zamawiającemu w ciągu 2 dni roboczych od zakończenia szkoleń.</w:t>
            </w:r>
          </w:p>
        </w:tc>
      </w:tr>
    </w:tbl>
    <w:p w14:paraId="05933C00" w14:textId="77777777" w:rsidR="00754F63" w:rsidRDefault="00754F63" w:rsidP="00597546">
      <w:bookmarkStart w:id="44" w:name="_Toc492548619"/>
      <w:bookmarkStart w:id="45" w:name="_Toc492548801"/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597546" w:rsidRPr="00B068E1" w14:paraId="7D3C8E12" w14:textId="77777777" w:rsidTr="00C850FA">
        <w:trPr>
          <w:cantSplit/>
        </w:trPr>
        <w:tc>
          <w:tcPr>
            <w:tcW w:w="1522" w:type="dxa"/>
            <w:shd w:val="clear" w:color="auto" w:fill="D9D9D9"/>
          </w:tcPr>
          <w:p w14:paraId="7C71876A" w14:textId="77777777" w:rsidR="00597546" w:rsidRPr="00B068E1" w:rsidRDefault="00597546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A64EF49" w14:textId="77777777" w:rsidR="00597546" w:rsidRPr="00B068E1" w:rsidRDefault="00597546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068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597546" w:rsidRPr="00B068E1" w14:paraId="3E20A490" w14:textId="77777777" w:rsidTr="00C850FA">
        <w:trPr>
          <w:cantSplit/>
        </w:trPr>
        <w:tc>
          <w:tcPr>
            <w:tcW w:w="9228" w:type="dxa"/>
            <w:gridSpan w:val="2"/>
            <w:vAlign w:val="bottom"/>
          </w:tcPr>
          <w:p w14:paraId="17233E7B" w14:textId="77777777" w:rsidR="00597546" w:rsidRPr="00597546" w:rsidRDefault="00597546" w:rsidP="007476C3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597546">
              <w:rPr>
                <w:rFonts w:cstheme="minorHAnsi"/>
                <w:color w:val="000000" w:themeColor="text1"/>
              </w:rPr>
              <w:t>Protokoły z przeprowadzonych szkoleń muszą zawierać informacje o dacie i miejscu szkolenia oraz podpisy uczestników szkolenia potwierdzające uczestnictwo i zakres zdobytych umiejętności.</w:t>
            </w:r>
          </w:p>
        </w:tc>
      </w:tr>
    </w:tbl>
    <w:p w14:paraId="055604C7" w14:textId="77777777" w:rsidR="00597546" w:rsidRDefault="00597546" w:rsidP="00597546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597546" w:rsidRPr="00B068E1" w14:paraId="301DB576" w14:textId="77777777" w:rsidTr="00C850FA">
        <w:trPr>
          <w:cantSplit/>
        </w:trPr>
        <w:tc>
          <w:tcPr>
            <w:tcW w:w="1522" w:type="dxa"/>
            <w:shd w:val="clear" w:color="auto" w:fill="D9D9D9"/>
          </w:tcPr>
          <w:p w14:paraId="5001FF50" w14:textId="77777777" w:rsidR="00597546" w:rsidRPr="00B068E1" w:rsidRDefault="00597546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7AC82AA" w14:textId="77777777" w:rsidR="00597546" w:rsidRPr="00B068E1" w:rsidRDefault="00597546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069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597546" w:rsidRPr="00B068E1" w14:paraId="3B109CB5" w14:textId="77777777" w:rsidTr="00C850FA">
        <w:trPr>
          <w:cantSplit/>
        </w:trPr>
        <w:tc>
          <w:tcPr>
            <w:tcW w:w="9228" w:type="dxa"/>
            <w:gridSpan w:val="2"/>
            <w:vAlign w:val="bottom"/>
          </w:tcPr>
          <w:p w14:paraId="7EC73386" w14:textId="77777777" w:rsidR="00597546" w:rsidRPr="00597546" w:rsidRDefault="00597546" w:rsidP="007476C3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B068E1">
              <w:rPr>
                <w:rFonts w:cstheme="minorHAnsi"/>
                <w:color w:val="000000" w:themeColor="text1"/>
              </w:rPr>
              <w:t>Szczegółowa treść i forma Protokołu zostanie zaproponowana przez Wykonawcę i uzgodniona z Zamawiającym na etapie akceptacji materiałów szkoleniowych.</w:t>
            </w:r>
          </w:p>
        </w:tc>
      </w:tr>
      <w:bookmarkEnd w:id="44"/>
      <w:bookmarkEnd w:id="45"/>
    </w:tbl>
    <w:p w14:paraId="07589D81" w14:textId="77777777" w:rsidR="002E3FEF" w:rsidRPr="009039D6" w:rsidRDefault="002E3FEF" w:rsidP="00597546">
      <w:pPr>
        <w:rPr>
          <w:rFonts w:cstheme="minorHAnsi"/>
          <w:color w:val="000000" w:themeColor="text1"/>
          <w:sz w:val="28"/>
          <w:szCs w:val="28"/>
        </w:rPr>
      </w:pPr>
    </w:p>
    <w:p w14:paraId="6D9F17DB" w14:textId="77777777" w:rsidR="004B7852" w:rsidRPr="004D4E99" w:rsidRDefault="00142027" w:rsidP="004B7852">
      <w:pPr>
        <w:pStyle w:val="Nagwek2"/>
        <w:numPr>
          <w:ilvl w:val="1"/>
          <w:numId w:val="13"/>
        </w:numPr>
        <w:rPr>
          <w:rFonts w:asciiTheme="minorHAnsi" w:hAnsiTheme="minorHAnsi"/>
          <w:color w:val="000000" w:themeColor="text1"/>
          <w:sz w:val="28"/>
          <w:szCs w:val="28"/>
        </w:rPr>
      </w:pPr>
      <w:bookmarkStart w:id="46" w:name="_Toc518904903"/>
      <w:r w:rsidRPr="009039D6">
        <w:rPr>
          <w:rFonts w:asciiTheme="minorHAnsi" w:hAnsiTheme="minorHAnsi"/>
          <w:color w:val="000000" w:themeColor="text1"/>
          <w:sz w:val="28"/>
          <w:szCs w:val="28"/>
        </w:rPr>
        <w:lastRenderedPageBreak/>
        <w:t>Postanowienia końcowe</w:t>
      </w:r>
      <w:r w:rsidR="009063BE" w:rsidRPr="009039D6">
        <w:rPr>
          <w:rFonts w:asciiTheme="minorHAnsi" w:hAnsiTheme="minorHAnsi"/>
          <w:color w:val="000000" w:themeColor="text1"/>
          <w:sz w:val="28"/>
          <w:szCs w:val="28"/>
        </w:rPr>
        <w:t xml:space="preserve"> i terminy</w:t>
      </w:r>
      <w:bookmarkEnd w:id="46"/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197547" w:rsidRPr="00B068E1" w14:paraId="3D7BABD0" w14:textId="77777777" w:rsidTr="00C850FA">
        <w:trPr>
          <w:cantSplit/>
        </w:trPr>
        <w:tc>
          <w:tcPr>
            <w:tcW w:w="1522" w:type="dxa"/>
            <w:shd w:val="clear" w:color="auto" w:fill="D9D9D9"/>
          </w:tcPr>
          <w:p w14:paraId="0B631D08" w14:textId="77777777" w:rsidR="00197547" w:rsidRPr="00B068E1" w:rsidRDefault="00197547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45D61BE" w14:textId="77777777" w:rsidR="00197547" w:rsidRPr="00B068E1" w:rsidRDefault="00197547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070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197547" w:rsidRPr="00B068E1" w14:paraId="2889F39D" w14:textId="77777777" w:rsidTr="00C850FA">
        <w:trPr>
          <w:cantSplit/>
        </w:trPr>
        <w:tc>
          <w:tcPr>
            <w:tcW w:w="9228" w:type="dxa"/>
            <w:gridSpan w:val="2"/>
            <w:vAlign w:val="bottom"/>
          </w:tcPr>
          <w:p w14:paraId="4C7B12B8" w14:textId="388D2C60" w:rsidR="00197547" w:rsidRPr="00597546" w:rsidRDefault="00197547" w:rsidP="00535726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B068E1">
              <w:rPr>
                <w:rFonts w:cstheme="minorHAnsi"/>
              </w:rPr>
              <w:t xml:space="preserve">Wszelkie materiały wytworzone w ramach realizacji umowy podlegające akceptacji Zamawiającego, zostaną przez niego zaakceptowane </w:t>
            </w:r>
            <w:r w:rsidR="002E692D">
              <w:rPr>
                <w:rFonts w:cstheme="minorHAnsi"/>
              </w:rPr>
              <w:t xml:space="preserve">w terminie </w:t>
            </w:r>
            <w:r w:rsidR="00535726">
              <w:rPr>
                <w:rFonts w:cstheme="minorHAnsi"/>
              </w:rPr>
              <w:t xml:space="preserve">do </w:t>
            </w:r>
            <w:r w:rsidRPr="00B068E1">
              <w:rPr>
                <w:rFonts w:cstheme="minorHAnsi"/>
              </w:rPr>
              <w:t xml:space="preserve"> 1</w:t>
            </w:r>
            <w:r w:rsidR="007219A3">
              <w:rPr>
                <w:rFonts w:cstheme="minorHAnsi"/>
              </w:rPr>
              <w:t>0</w:t>
            </w:r>
            <w:r w:rsidRPr="00B068E1">
              <w:rPr>
                <w:rFonts w:cstheme="minorHAnsi"/>
              </w:rPr>
              <w:t xml:space="preserve"> dni</w:t>
            </w:r>
            <w:r w:rsidR="002E692D">
              <w:rPr>
                <w:rFonts w:cstheme="minorHAnsi"/>
              </w:rPr>
              <w:t xml:space="preserve"> od przekazania</w:t>
            </w:r>
            <w:r w:rsidRPr="00B068E1">
              <w:rPr>
                <w:rFonts w:cstheme="minorHAnsi"/>
              </w:rPr>
              <w:t>.</w:t>
            </w:r>
          </w:p>
        </w:tc>
      </w:tr>
    </w:tbl>
    <w:p w14:paraId="4F538E8C" w14:textId="77777777" w:rsidR="002E3FEF" w:rsidRDefault="002E3FEF" w:rsidP="009F35D5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DA427D" w:rsidRPr="00B068E1" w14:paraId="40D49E71" w14:textId="77777777" w:rsidTr="00C850FA">
        <w:trPr>
          <w:cantSplit/>
        </w:trPr>
        <w:tc>
          <w:tcPr>
            <w:tcW w:w="1522" w:type="dxa"/>
            <w:shd w:val="clear" w:color="auto" w:fill="D9D9D9"/>
          </w:tcPr>
          <w:p w14:paraId="539079C2" w14:textId="77777777" w:rsidR="00DA427D" w:rsidRPr="00B068E1" w:rsidRDefault="00DA427D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89BECB4" w14:textId="77777777" w:rsidR="00DA427D" w:rsidRPr="00B068E1" w:rsidRDefault="00DA427D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071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DA427D" w:rsidRPr="00B068E1" w14:paraId="20528901" w14:textId="77777777" w:rsidTr="00C850FA">
        <w:trPr>
          <w:cantSplit/>
        </w:trPr>
        <w:tc>
          <w:tcPr>
            <w:tcW w:w="9228" w:type="dxa"/>
            <w:gridSpan w:val="2"/>
            <w:vAlign w:val="bottom"/>
          </w:tcPr>
          <w:p w14:paraId="37CF21DA" w14:textId="77777777" w:rsidR="00DA427D" w:rsidRPr="00597546" w:rsidRDefault="00DA427D" w:rsidP="009F35D5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B068E1">
              <w:rPr>
                <w:rFonts w:cstheme="minorHAnsi"/>
              </w:rPr>
              <w:t>W ramach wszystkich szkoleń stanowiących przedmiot zamówienia Wykonawca powinien zapewnić bieżącą współpracę z Zamawiającym w zakresie objętym przedmiotem zamówienia, w tym umożliwienie prowadzenia bieżących kontroli, ewaluacji, ankietyzacji itp.</w:t>
            </w:r>
          </w:p>
        </w:tc>
      </w:tr>
    </w:tbl>
    <w:p w14:paraId="195EB8EB" w14:textId="77777777" w:rsidR="00197547" w:rsidRPr="00B068E1" w:rsidRDefault="00197547" w:rsidP="009F35D5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CD637B" w:rsidRPr="00B068E1" w14:paraId="3C10545D" w14:textId="77777777" w:rsidTr="00C850FA">
        <w:trPr>
          <w:cantSplit/>
        </w:trPr>
        <w:tc>
          <w:tcPr>
            <w:tcW w:w="1522" w:type="dxa"/>
            <w:shd w:val="clear" w:color="auto" w:fill="D9D9D9"/>
          </w:tcPr>
          <w:p w14:paraId="61E8C2C5" w14:textId="77777777" w:rsidR="00CD637B" w:rsidRPr="00B068E1" w:rsidRDefault="00CD637B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984F0A2" w14:textId="77777777" w:rsidR="00CD637B" w:rsidRPr="00B068E1" w:rsidRDefault="00CD637B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072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CD637B" w:rsidRPr="00B068E1" w14:paraId="51E88119" w14:textId="77777777" w:rsidTr="00C850FA">
        <w:trPr>
          <w:cantSplit/>
        </w:trPr>
        <w:tc>
          <w:tcPr>
            <w:tcW w:w="9228" w:type="dxa"/>
            <w:gridSpan w:val="2"/>
            <w:vAlign w:val="bottom"/>
          </w:tcPr>
          <w:p w14:paraId="598141A2" w14:textId="77777777" w:rsidR="00CD637B" w:rsidRPr="00B068E1" w:rsidRDefault="00CD637B" w:rsidP="002D6F46">
            <w:pPr>
              <w:spacing w:after="0"/>
              <w:jc w:val="both"/>
              <w:rPr>
                <w:rFonts w:cstheme="minorHAnsi"/>
              </w:rPr>
            </w:pPr>
            <w:r w:rsidRPr="00B068E1">
              <w:rPr>
                <w:rFonts w:cstheme="minorHAnsi"/>
              </w:rPr>
              <w:t>Zamawiający zastrzega sobie prawo między innymi do:</w:t>
            </w:r>
          </w:p>
          <w:p w14:paraId="4EBFD97D" w14:textId="38AEE77F" w:rsidR="00CD637B" w:rsidRPr="00B068E1" w:rsidRDefault="00CD637B" w:rsidP="005C6C82">
            <w:pPr>
              <w:pStyle w:val="Akapitzlist"/>
              <w:numPr>
                <w:ilvl w:val="0"/>
                <w:numId w:val="3"/>
              </w:numPr>
              <w:spacing w:after="0"/>
              <w:ind w:hanging="357"/>
              <w:jc w:val="both"/>
              <w:rPr>
                <w:rFonts w:cstheme="minorHAnsi"/>
              </w:rPr>
            </w:pPr>
            <w:r w:rsidRPr="00B068E1">
              <w:rPr>
                <w:rFonts w:cstheme="minorHAnsi"/>
              </w:rPr>
              <w:t xml:space="preserve">Zgłaszania uwag i proponowania zmian na każdym etapie realizacji umowy, w tym dotyczących osób prowadzących szkolenia, </w:t>
            </w:r>
            <w:r w:rsidR="001E5980">
              <w:rPr>
                <w:rFonts w:cstheme="minorHAnsi"/>
              </w:rPr>
              <w:t>H</w:t>
            </w:r>
            <w:r w:rsidRPr="00B068E1">
              <w:rPr>
                <w:rFonts w:cstheme="minorHAnsi"/>
              </w:rPr>
              <w:t xml:space="preserve">armonogramu </w:t>
            </w:r>
            <w:r w:rsidR="001E5980">
              <w:rPr>
                <w:rFonts w:cstheme="minorHAnsi"/>
              </w:rPr>
              <w:t>Z</w:t>
            </w:r>
            <w:r w:rsidRPr="00B068E1">
              <w:rPr>
                <w:rFonts w:cstheme="minorHAnsi"/>
              </w:rPr>
              <w:t>ajęć, programów szkoleniowych, materiałów szkoleniowych i innych;</w:t>
            </w:r>
          </w:p>
          <w:p w14:paraId="310770FE" w14:textId="77777777" w:rsidR="00CD637B" w:rsidRPr="00B068E1" w:rsidRDefault="00CD637B" w:rsidP="005C6C82">
            <w:pPr>
              <w:pStyle w:val="Akapitzlist"/>
              <w:numPr>
                <w:ilvl w:val="0"/>
                <w:numId w:val="3"/>
              </w:numPr>
              <w:spacing w:after="0"/>
              <w:ind w:hanging="357"/>
              <w:jc w:val="both"/>
              <w:rPr>
                <w:rFonts w:cstheme="minorHAnsi"/>
              </w:rPr>
            </w:pPr>
            <w:r w:rsidRPr="00B068E1">
              <w:rPr>
                <w:rFonts w:cstheme="minorHAnsi"/>
              </w:rPr>
              <w:t>Organizowania spotkań roboczych w miejscu i terminie ustalonym przez Zamawiającego;</w:t>
            </w:r>
          </w:p>
          <w:p w14:paraId="05869F49" w14:textId="77777777" w:rsidR="00CD637B" w:rsidRPr="00B068E1" w:rsidRDefault="00CD637B" w:rsidP="005C6C82">
            <w:pPr>
              <w:pStyle w:val="Akapitzlist"/>
              <w:numPr>
                <w:ilvl w:val="0"/>
                <w:numId w:val="3"/>
              </w:numPr>
              <w:spacing w:after="0"/>
              <w:ind w:hanging="357"/>
              <w:jc w:val="both"/>
              <w:rPr>
                <w:rFonts w:cstheme="minorHAnsi"/>
              </w:rPr>
            </w:pPr>
            <w:r w:rsidRPr="00B068E1">
              <w:rPr>
                <w:rFonts w:cstheme="minorHAnsi"/>
              </w:rPr>
              <w:t>Żądania od Wykonawcy przedstawienia wyników prac cząstkowych dotyczących realizowanej umowy;</w:t>
            </w:r>
          </w:p>
          <w:p w14:paraId="18997349" w14:textId="77777777" w:rsidR="00CD637B" w:rsidRPr="002D6F46" w:rsidRDefault="00CD637B" w:rsidP="002D6F46">
            <w:pPr>
              <w:keepNext/>
              <w:spacing w:after="0"/>
              <w:jc w:val="both"/>
              <w:rPr>
                <w:rFonts w:cstheme="minorHAnsi"/>
              </w:rPr>
            </w:pPr>
            <w:r w:rsidRPr="00B068E1">
              <w:rPr>
                <w:rFonts w:cstheme="minorHAnsi"/>
              </w:rPr>
              <w:t>Przeprowadzenia, w dowolnym czasie i miejscu kontroli sposobu i jakości komunikacji, materiałów szkoleniowych, jakości szkoleń i ich zgodności z wymaganiami Zamawiającego, wewnętrznej organizacji pracy Wykonawcy.</w:t>
            </w:r>
          </w:p>
        </w:tc>
      </w:tr>
    </w:tbl>
    <w:p w14:paraId="5FAD8428" w14:textId="77777777" w:rsidR="003A2545" w:rsidRPr="00B068E1" w:rsidRDefault="003A2545" w:rsidP="002E3FEF">
      <w:pPr>
        <w:pStyle w:val="Indeks"/>
      </w:pPr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CD637B" w:rsidRPr="00B068E1" w14:paraId="6CD86FBC" w14:textId="77777777" w:rsidTr="00C850FA">
        <w:trPr>
          <w:cantSplit/>
        </w:trPr>
        <w:tc>
          <w:tcPr>
            <w:tcW w:w="1522" w:type="dxa"/>
            <w:shd w:val="clear" w:color="auto" w:fill="D9D9D9"/>
          </w:tcPr>
          <w:p w14:paraId="1EB3D7D6" w14:textId="77777777" w:rsidR="00CD637B" w:rsidRPr="00B068E1" w:rsidRDefault="00CD637B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46BF665" w14:textId="77777777" w:rsidR="00CD637B" w:rsidRPr="00B068E1" w:rsidRDefault="00CD637B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073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CD637B" w:rsidRPr="00B068E1" w14:paraId="21DED888" w14:textId="77777777" w:rsidTr="00C850FA">
        <w:trPr>
          <w:cantSplit/>
        </w:trPr>
        <w:tc>
          <w:tcPr>
            <w:tcW w:w="9228" w:type="dxa"/>
            <w:gridSpan w:val="2"/>
            <w:vAlign w:val="bottom"/>
          </w:tcPr>
          <w:p w14:paraId="464360A1" w14:textId="77777777" w:rsidR="00CD637B" w:rsidRPr="00597546" w:rsidRDefault="004A66E5" w:rsidP="002D6F46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B068E1">
              <w:rPr>
                <w:rFonts w:cstheme="minorHAnsi"/>
              </w:rPr>
              <w:t>Opracowanie graficzne, treść oraz oznakowanie i wygląd wszystkich materiałów musi uzyskać akceptację Zamawiającego.</w:t>
            </w:r>
          </w:p>
        </w:tc>
      </w:tr>
    </w:tbl>
    <w:p w14:paraId="7D259D4A" w14:textId="77777777" w:rsidR="000D40A8" w:rsidRPr="00B068E1" w:rsidRDefault="000D40A8" w:rsidP="002E3FEF">
      <w:pPr>
        <w:pStyle w:val="Indeks"/>
      </w:pPr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536D00" w:rsidRPr="00B068E1" w14:paraId="268B084B" w14:textId="77777777" w:rsidTr="00C850FA">
        <w:trPr>
          <w:cantSplit/>
        </w:trPr>
        <w:tc>
          <w:tcPr>
            <w:tcW w:w="1522" w:type="dxa"/>
            <w:shd w:val="clear" w:color="auto" w:fill="D9D9D9"/>
          </w:tcPr>
          <w:p w14:paraId="27100F74" w14:textId="77777777" w:rsidR="00536D00" w:rsidRPr="00B068E1" w:rsidRDefault="00536D00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E2D9A73" w14:textId="77777777" w:rsidR="00536D00" w:rsidRPr="00B068E1" w:rsidRDefault="00536D00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074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536D00" w:rsidRPr="00B068E1" w14:paraId="62F8E6F1" w14:textId="77777777" w:rsidTr="00C850FA">
        <w:trPr>
          <w:cantSplit/>
        </w:trPr>
        <w:tc>
          <w:tcPr>
            <w:tcW w:w="9228" w:type="dxa"/>
            <w:gridSpan w:val="2"/>
            <w:vAlign w:val="bottom"/>
          </w:tcPr>
          <w:p w14:paraId="3EC9E8E8" w14:textId="77777777" w:rsidR="00536D00" w:rsidRPr="00597546" w:rsidRDefault="00536D00" w:rsidP="002E3EB2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B068E1">
              <w:rPr>
                <w:rFonts w:cstheme="minorHAnsi"/>
              </w:rPr>
              <w:t>Poza treściami uzgodnionymi z Zamawiającym, Wykonawca nie ma prawa do umieszczania innych treści w tym, między innymi oznaczeń własnych, reklam własnych lub podmiotów trzecich.</w:t>
            </w:r>
          </w:p>
        </w:tc>
      </w:tr>
    </w:tbl>
    <w:p w14:paraId="6A55A53E" w14:textId="77777777" w:rsidR="004A66E5" w:rsidRPr="00B068E1" w:rsidRDefault="004A66E5" w:rsidP="002E3FEF">
      <w:pPr>
        <w:pStyle w:val="Indeks"/>
      </w:pPr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CF5CB0" w:rsidRPr="00B068E1" w14:paraId="140EA006" w14:textId="77777777" w:rsidTr="00C850FA">
        <w:trPr>
          <w:cantSplit/>
        </w:trPr>
        <w:tc>
          <w:tcPr>
            <w:tcW w:w="1522" w:type="dxa"/>
            <w:shd w:val="clear" w:color="auto" w:fill="D9D9D9"/>
          </w:tcPr>
          <w:p w14:paraId="72B11C2E" w14:textId="77777777" w:rsidR="00CF5CB0" w:rsidRPr="00B068E1" w:rsidRDefault="00CF5CB0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F92F6B1" w14:textId="77777777" w:rsidR="00CF5CB0" w:rsidRPr="00B068E1" w:rsidRDefault="00CF5CB0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075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CF5CB0" w:rsidRPr="00B068E1" w14:paraId="5E122317" w14:textId="77777777" w:rsidTr="00C850FA">
        <w:trPr>
          <w:cantSplit/>
        </w:trPr>
        <w:tc>
          <w:tcPr>
            <w:tcW w:w="9228" w:type="dxa"/>
            <w:gridSpan w:val="2"/>
            <w:vAlign w:val="bottom"/>
          </w:tcPr>
          <w:p w14:paraId="101DB0BE" w14:textId="77777777" w:rsidR="00CF5CB0" w:rsidRPr="00597546" w:rsidRDefault="00872151" w:rsidP="002E3EB2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B068E1">
              <w:rPr>
                <w:rFonts w:cstheme="minorHAnsi"/>
              </w:rPr>
              <w:t>Wymaga się, aby Wykonawca przekazywał w formie telefonicznej lub e-mail, niezwłocznie informacji o nieobecnościach uczestników, rezygnacjach uczestników lub innego rodzaju problemach lub zaległościach.</w:t>
            </w:r>
          </w:p>
        </w:tc>
      </w:tr>
    </w:tbl>
    <w:p w14:paraId="3C3C4CA9" w14:textId="77777777" w:rsidR="001250A5" w:rsidRPr="00CF5CB0" w:rsidRDefault="001250A5" w:rsidP="00CF5CB0">
      <w:pPr>
        <w:spacing w:line="360" w:lineRule="auto"/>
        <w:rPr>
          <w:rFonts w:cstheme="minorHAnsi"/>
        </w:rPr>
      </w:pPr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872151" w:rsidRPr="00B068E1" w14:paraId="5A6D6147" w14:textId="77777777" w:rsidTr="00C850FA">
        <w:trPr>
          <w:cantSplit/>
        </w:trPr>
        <w:tc>
          <w:tcPr>
            <w:tcW w:w="1522" w:type="dxa"/>
            <w:shd w:val="clear" w:color="auto" w:fill="D9D9D9"/>
          </w:tcPr>
          <w:p w14:paraId="7055B1C7" w14:textId="77777777" w:rsidR="00872151" w:rsidRPr="00B068E1" w:rsidRDefault="00872151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lastRenderedPageBreak/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2921CF3" w14:textId="77777777" w:rsidR="00872151" w:rsidRPr="00B068E1" w:rsidRDefault="00872151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076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872151" w:rsidRPr="00B068E1" w14:paraId="1373D415" w14:textId="77777777" w:rsidTr="00C850FA">
        <w:trPr>
          <w:cantSplit/>
        </w:trPr>
        <w:tc>
          <w:tcPr>
            <w:tcW w:w="9228" w:type="dxa"/>
            <w:gridSpan w:val="2"/>
            <w:vAlign w:val="bottom"/>
          </w:tcPr>
          <w:p w14:paraId="3139DA2E" w14:textId="6AE7237D" w:rsidR="00872151" w:rsidRPr="00597546" w:rsidRDefault="00872151" w:rsidP="0078313F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B068E1">
              <w:rPr>
                <w:rFonts w:cstheme="minorHAnsi"/>
              </w:rPr>
              <w:t xml:space="preserve">Termin realizacji zamówienia do </w:t>
            </w:r>
            <w:r w:rsidR="0078313F">
              <w:rPr>
                <w:rFonts w:cstheme="minorHAnsi"/>
                <w:b/>
              </w:rPr>
              <w:t>14.09.2018 r.</w:t>
            </w:r>
          </w:p>
        </w:tc>
      </w:tr>
    </w:tbl>
    <w:p w14:paraId="5D9BD409" w14:textId="77777777" w:rsidR="009063BE" w:rsidRPr="00B068E1" w:rsidRDefault="009063BE" w:rsidP="009063BE">
      <w:pPr>
        <w:rPr>
          <w:rFonts w:cstheme="minorHAnsi"/>
        </w:rPr>
      </w:pPr>
    </w:p>
    <w:sectPr w:rsidR="009063BE" w:rsidRPr="00B068E1" w:rsidSect="003300B7">
      <w:pgSz w:w="11906" w:h="16838" w:code="9"/>
      <w:pgMar w:top="1418" w:right="1418" w:bottom="1418" w:left="1418" w:header="709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2865C" w14:textId="77777777" w:rsidR="008A1EFB" w:rsidRDefault="008A1EFB">
      <w:pPr>
        <w:spacing w:after="0" w:line="240" w:lineRule="auto"/>
      </w:pPr>
      <w:r>
        <w:separator/>
      </w:r>
    </w:p>
  </w:endnote>
  <w:endnote w:type="continuationSeparator" w:id="0">
    <w:p w14:paraId="0C9F5391" w14:textId="77777777" w:rsidR="008A1EFB" w:rsidRDefault="008A1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C2EF5" w14:textId="77777777" w:rsidR="00F00AA5" w:rsidRDefault="00F00AA5" w:rsidP="00357BE5">
    <w:pPr>
      <w:spacing w:after="0" w:line="240" w:lineRule="auto"/>
      <w:ind w:left="284" w:right="204" w:hanging="284"/>
      <w:jc w:val="center"/>
      <w:rPr>
        <w:rFonts w:eastAsia="Times New Roman" w:cs="Tahoma"/>
        <w:bCs/>
        <w:sz w:val="16"/>
        <w:szCs w:val="16"/>
      </w:rPr>
    </w:pPr>
  </w:p>
  <w:p w14:paraId="0EDE9DE4" w14:textId="77777777" w:rsidR="00F00AA5" w:rsidRDefault="00F00AA5" w:rsidP="00357BE5">
    <w:pPr>
      <w:spacing w:after="0" w:line="240" w:lineRule="auto"/>
      <w:ind w:left="284" w:right="204" w:hanging="284"/>
      <w:jc w:val="center"/>
      <w:rPr>
        <w:rFonts w:eastAsia="Times New Roman" w:cs="Tahoma"/>
        <w:bCs/>
        <w:sz w:val="16"/>
        <w:szCs w:val="16"/>
      </w:rPr>
    </w:pPr>
  </w:p>
  <w:p w14:paraId="3D426BA2" w14:textId="77777777" w:rsidR="00F00AA5" w:rsidRPr="00A87FA6" w:rsidRDefault="00F00AA5" w:rsidP="00357BE5">
    <w:pPr>
      <w:spacing w:after="0" w:line="240" w:lineRule="auto"/>
      <w:ind w:left="284" w:right="204" w:hanging="284"/>
      <w:jc w:val="center"/>
      <w:rPr>
        <w:rFonts w:eastAsia="Times New Roman" w:cs="Tahoma"/>
        <w:bCs/>
        <w:sz w:val="16"/>
        <w:szCs w:val="16"/>
      </w:rPr>
    </w:pPr>
    <w:r>
      <w:rPr>
        <w:rFonts w:eastAsia="Times New Roman" w:cs="Tahoma"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3C4052A" wp14:editId="1206BFB4">
              <wp:simplePos x="0" y="0"/>
              <wp:positionH relativeFrom="column">
                <wp:posOffset>5162802</wp:posOffset>
              </wp:positionH>
              <wp:positionV relativeFrom="paragraph">
                <wp:posOffset>44189</wp:posOffset>
              </wp:positionV>
              <wp:extent cx="707721" cy="526093"/>
              <wp:effectExtent l="0" t="0" r="3810" b="0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7721" cy="52609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6532FD4" w14:textId="77777777" w:rsidR="00F00AA5" w:rsidRDefault="00F00AA5" w:rsidP="00357BE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9FF049" wp14:editId="08D20BD2">
                                <wp:extent cx="444674" cy="394236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Untitled-1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7274" cy="46746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C4052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06.5pt;margin-top:3.5pt;width:55.75pt;height:41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XmgQAIAAHgEAAAOAAAAZHJzL2Uyb0RvYy54bWysVMFu2zAMvQ/YPwi6r3bStFmDOEXWosOA&#10;oi2QDD0rspwYkEVNUmJ3X78n2WmzbqdhF5kiKZKPj/T8ums0OyjnazIFH53lnCkjqazNtuDf13ef&#10;PnPmgzCl0GRUwV+U59eLjx/mrZ2pMe1Il8oxBDF+1tqC70Kwsyzzcqca4c/IKgNjRa4RAVe3zUon&#10;WkRvdDbO88usJVdaR1J5D+1tb+SLFL+qlAyPVeVVYLrgqC2k06VzE89sMRezrRN2V8uhDPEPVTSi&#10;Nkj6GupWBMH2rv4jVFNLR56qcCapyaiqaqkSBqAZ5e/QrHbCqoQFzfH2tU3+/4WVD4cnx+oS3HFm&#10;RAOK1qoL7At17Dx2p7V+BqeVhVvooI6eg95DGUF3lWviF3AY7Ojzy2tvYzAJ5TSfTsfIIWG6GF/m&#10;Vyl69vbYOh++KmpYFAruQF3qqDjc+4CEcD26xFyedF3e1VqnSxwXdaMdOwgQrUMqES9+89KGtQW/&#10;PL/IU2BD8XkfWRskiFB7SFEK3aYbcG6ofAF8R/34eCvvahR5L3x4Eg7zAsTYgfCIo9KEJDRInO3I&#10;/fybPvqDRlg5azF/Bfc/9sIpzvQ3A4KvRpNJHNh0mVxMx7i4U8vm1GL2zQ0BORqM6pIY/YM+ipWj&#10;5hmrsoxZYRJGInfBw1G8Cf1WYNWkWi6TE0bUinBvVlbG0LHTkYJ19yycHXgKIPiBjpMqZu/o6n3j&#10;S0PLfaCqTlzGBvddHfqO8U4UD6sY9+f0nrzefhiLXwAAAP//AwBQSwMEFAAGAAgAAAAhAFSZsgrg&#10;AAAACAEAAA8AAABkcnMvZG93bnJldi54bWxMj8FOwzAMhu9IvENkJC5oS7cy1pWmE0LAJG6sA8Qt&#10;a0xb0ThVk7Xl7TEnOFnWZ/3+/mw72VYM2PvGkYLFPAKBVDrTUKXgUDzOEhA+aDK6dYQKvtHDNj8/&#10;y3Rq3EgvOOxDJTiEfKoV1CF0qZS+rNFqP3cdErNP11sdeO0raXo9crht5TKKbqTVDfGHWnd4X2P5&#10;tT9ZBR9X1fuzn55ex3gVdw+7oVi/mUKpy4vp7hZEwCn8HcOvPqtDzk5HdyLjRasgWcTcJShY82C+&#10;WV6vQBwZbBKQeSb/F8h/AAAA//8DAFBLAQItABQABgAIAAAAIQC2gziS/gAAAOEBAAATAAAAAAAA&#10;AAAAAAAAAAAAAABbQ29udGVudF9UeXBlc10ueG1sUEsBAi0AFAAGAAgAAAAhADj9If/WAAAAlAEA&#10;AAsAAAAAAAAAAAAAAAAALwEAAF9yZWxzLy5yZWxzUEsBAi0AFAAGAAgAAAAhAMTReaBAAgAAeAQA&#10;AA4AAAAAAAAAAAAAAAAALgIAAGRycy9lMm9Eb2MueG1sUEsBAi0AFAAGAAgAAAAhAFSZsgrgAAAA&#10;CAEAAA8AAAAAAAAAAAAAAAAAmgQAAGRycy9kb3ducmV2LnhtbFBLBQYAAAAABAAEAPMAAACnBQAA&#10;AAA=&#10;" fillcolor="white [3201]" stroked="f" strokeweight=".5pt">
              <v:textbox>
                <w:txbxContent>
                  <w:p w14:paraId="66532FD4" w14:textId="77777777" w:rsidR="00F00AA5" w:rsidRDefault="00F00AA5" w:rsidP="00357BE5">
                    <w:r>
                      <w:rPr>
                        <w:noProof/>
                      </w:rPr>
                      <w:drawing>
                        <wp:inline distT="0" distB="0" distL="0" distR="0" wp14:anchorId="6E9FF049" wp14:editId="08D20BD2">
                          <wp:extent cx="444674" cy="394236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Untitled-1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27274" cy="46746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A87FA6">
      <w:rPr>
        <w:rFonts w:eastAsia="Times New Roman" w:cs="Tahoma"/>
        <w:bCs/>
        <w:sz w:val="16"/>
        <w:szCs w:val="16"/>
      </w:rPr>
      <w:t>Projekt: Platforma Elektronicznych Usług Geodezyjnych – PEUG</w:t>
    </w:r>
  </w:p>
  <w:p w14:paraId="3827FECB" w14:textId="77777777" w:rsidR="00F00AA5" w:rsidRPr="00A87FA6" w:rsidRDefault="00F00AA5" w:rsidP="00357BE5">
    <w:pPr>
      <w:spacing w:after="0" w:line="240" w:lineRule="auto"/>
      <w:ind w:left="284" w:right="204" w:hanging="284"/>
      <w:jc w:val="center"/>
      <w:rPr>
        <w:rFonts w:eastAsia="Times New Roman" w:cs="Tahoma"/>
        <w:bCs/>
        <w:sz w:val="16"/>
        <w:szCs w:val="16"/>
      </w:rPr>
    </w:pPr>
    <w:r w:rsidRPr="00A87FA6">
      <w:rPr>
        <w:rFonts w:eastAsia="Times New Roman" w:cs="Tahoma"/>
        <w:bCs/>
        <w:sz w:val="16"/>
        <w:szCs w:val="16"/>
      </w:rPr>
      <w:t>dofinansowany z Unii Europejskiej w ramach środków Europejskiego</w:t>
    </w:r>
    <w:r>
      <w:rPr>
        <w:rFonts w:eastAsia="Times New Roman" w:cs="Tahoma"/>
        <w:bCs/>
        <w:sz w:val="16"/>
        <w:szCs w:val="16"/>
      </w:rPr>
      <w:t xml:space="preserve"> Funduszu Rozwoju Regionalnego </w:t>
    </w:r>
    <w:r>
      <w:rPr>
        <w:rFonts w:eastAsia="Times New Roman" w:cs="Tahoma"/>
        <w:bCs/>
        <w:sz w:val="16"/>
        <w:szCs w:val="16"/>
      </w:rPr>
      <w:br/>
    </w:r>
    <w:r w:rsidRPr="00A87FA6">
      <w:rPr>
        <w:rFonts w:eastAsia="Times New Roman" w:cs="Tahoma"/>
        <w:bCs/>
        <w:sz w:val="16"/>
        <w:szCs w:val="16"/>
      </w:rPr>
      <w:t>w ramach Regionalnego Programu Operacyjnego Województwa Dolnośląskiego na lata 2014-2020,</w:t>
    </w:r>
    <w:r>
      <w:rPr>
        <w:rFonts w:eastAsia="Times New Roman" w:cs="Tahoma"/>
        <w:bCs/>
        <w:sz w:val="16"/>
        <w:szCs w:val="16"/>
      </w:rPr>
      <w:tab/>
    </w:r>
    <w:r w:rsidRPr="00F738CB">
      <w:rPr>
        <w:rFonts w:eastAsia="Times New Roman" w:cs="Tahoma"/>
        <w:bCs/>
        <w:noProof/>
        <w:sz w:val="16"/>
        <w:szCs w:val="16"/>
      </w:rPr>
      <w:t xml:space="preserve"> </w:t>
    </w:r>
  </w:p>
  <w:p w14:paraId="71667C86" w14:textId="77777777" w:rsidR="00F00AA5" w:rsidRPr="00A87FA6" w:rsidRDefault="00F00AA5" w:rsidP="00357BE5">
    <w:pPr>
      <w:spacing w:after="0" w:line="240" w:lineRule="auto"/>
      <w:ind w:left="284" w:right="204" w:hanging="284"/>
      <w:jc w:val="center"/>
      <w:rPr>
        <w:rFonts w:eastAsia="Times New Roman" w:cs="Tahoma"/>
        <w:bCs/>
        <w:sz w:val="16"/>
        <w:szCs w:val="16"/>
      </w:rPr>
    </w:pPr>
    <w:r w:rsidRPr="00A87FA6">
      <w:rPr>
        <w:rFonts w:eastAsia="Times New Roman" w:cs="Tahoma"/>
        <w:bCs/>
        <w:sz w:val="16"/>
        <w:szCs w:val="16"/>
      </w:rPr>
      <w:t>Oś priorytetowa 2. Technologie informacyjno- komunikacyjne, Działanie 2.1. E-usługi publiczne</w:t>
    </w:r>
  </w:p>
  <w:p w14:paraId="7947012D" w14:textId="23F32B63" w:rsidR="00F00AA5" w:rsidRPr="00357BE5" w:rsidRDefault="00F00AA5" w:rsidP="00357B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62666" w14:textId="77777777" w:rsidR="008A1EFB" w:rsidRDefault="008A1EFB">
      <w:pPr>
        <w:spacing w:after="0" w:line="240" w:lineRule="auto"/>
      </w:pPr>
      <w:r>
        <w:separator/>
      </w:r>
    </w:p>
  </w:footnote>
  <w:footnote w:type="continuationSeparator" w:id="0">
    <w:p w14:paraId="77154875" w14:textId="77777777" w:rsidR="008A1EFB" w:rsidRDefault="008A1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6DD4E" w14:textId="77777777" w:rsidR="00F00AA5" w:rsidRDefault="00F00AA5">
    <w:pPr>
      <w:pStyle w:val="Nagwek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5408" behindDoc="0" locked="0" layoutInCell="1" allowOverlap="1" wp14:anchorId="50CF49BB" wp14:editId="3B4C6D9D">
              <wp:simplePos x="0" y="0"/>
              <wp:positionH relativeFrom="column">
                <wp:posOffset>-547370</wp:posOffset>
              </wp:positionH>
              <wp:positionV relativeFrom="paragraph">
                <wp:posOffset>738504</wp:posOffset>
              </wp:positionV>
              <wp:extent cx="6883400" cy="0"/>
              <wp:effectExtent l="0" t="0" r="12700" b="19050"/>
              <wp:wrapNone/>
              <wp:docPr id="12" name="Łącznik prostoliniowy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83400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BB7E20" id="Łącznik prostoliniowy 12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43.1pt,58.15pt" to="498.9pt,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HuU7gEAALoDAAAOAAAAZHJzL2Uyb0RvYy54bWysU82O0zAQviPxDpbvNGnZLiVquxJblcsC&#10;lRYeYOo4ibX+k8c0KTcOvBm8146dtsvCDXGxMn/ffN/MZHkzGM0OMqBydsWnk5IzaYWrlW1X/Mvn&#10;7asFZxjB1qCdlSt+lMhv1i9fLHtfyZnrnK5lYARiser9incx+qooUHTSAE6cl5aCjQsGIpmhLeoA&#10;PaEbXczK8rroXah9cEIiknczBvk64zeNFPFT06CMTK84cYv5Dfndp7dYL6FqA/hOiRMN+AcWBpSl&#10;pheoDURgX4P6C8ooERy6Jk6EM4VrGiVk1kBqpuUfau478DJroeGgv4wJ/x+s+HjYBaZq2t2MMwuG&#10;dvTr+88f4ptVD4wGi9FpZZXrj4wyaFy9x4qqbu0uJMFisPf+zokHpFjxLJgM9GPa0AST0kkxG/L4&#10;j5fxyyEyQc7rxeL1VUlbEudYAdW50AeM76UzxAlpi8QpTQYqONxhTK2hOqckt3VbpXXerrasJ3nz&#10;xZs5QQMdWaMh0qfxJBttyxnolq5XxJAhkRTXqTwBYWj3tzqwA9AFXW0X03ebMamDWo7et/OSWOde&#10;CPGDq0f3tDz7idsJJvN8hp9IbwC7sSaHEhSVaJv6y3zEJ41PE01fe1cfdyElJ4sOJJedjjld4O92&#10;znr65daPAAAA//8DAFBLAwQUAAYACAAAACEA5vN6KuAAAAALAQAADwAAAGRycy9kb3ducmV2Lnht&#10;bEyPQUvDQBCF74L/YRnBW7tJKrGN2RQRe1BQMG2px20yJtHsbNzdtvHfO4Kgx3nv4817+XI0vTii&#10;850lBfE0AoFU2bqjRsFmvZrMQfigqda9JVTwhR6WxflZrrPanugFj2VoBIeQz7SCNoQhk9JXLRrt&#10;p3ZAYu/NOqMDn66RtdMnDje9TKIolUZ3xB9aPeBdi9VHeTAKrh6Tnb//dPHTbLN15WtYPz+s3pW6&#10;vBhvb0AEHMMfDD/1uToU3GlvD1R70SuYzNOEUTbidAaCicXimsfsfxVZ5PL/huIbAAD//wMAUEsB&#10;Ai0AFAAGAAgAAAAhALaDOJL+AAAA4QEAABMAAAAAAAAAAAAAAAAAAAAAAFtDb250ZW50X1R5cGVz&#10;XS54bWxQSwECLQAUAAYACAAAACEAOP0h/9YAAACUAQAACwAAAAAAAAAAAAAAAAAvAQAAX3JlbHMv&#10;LnJlbHNQSwECLQAUAAYACAAAACEAr4h7lO4BAAC6AwAADgAAAAAAAAAAAAAAAAAuAgAAZHJzL2Uy&#10;b0RvYy54bWxQSwECLQAUAAYACAAAACEA5vN6KuAAAAALAQAADwAAAAAAAAAAAAAAAABIBAAAZHJz&#10;L2Rvd25yZXYueG1sUEsFBgAAAAAEAAQA8wAAAFUFAAAAAA==&#10;" strokecolor="#4a7ebb" strokeweight="1.25pt">
              <o:lock v:ext="edit" shapetype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49024" behindDoc="0" locked="0" layoutInCell="1" allowOverlap="0" wp14:anchorId="7E160256" wp14:editId="2D64A96F">
          <wp:simplePos x="0" y="0"/>
          <wp:positionH relativeFrom="page">
            <wp:posOffset>0</wp:posOffset>
          </wp:positionH>
          <wp:positionV relativeFrom="paragraph">
            <wp:posOffset>-351790</wp:posOffset>
          </wp:positionV>
          <wp:extent cx="7556500" cy="1259205"/>
          <wp:effectExtent l="0" t="0" r="6350" b="0"/>
          <wp:wrapSquare wrapText="bothSides"/>
          <wp:docPr id="3" name="Obraz 3" descr="Opis: FEPR-DS-UE-EFRR-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FEPR-DS-UE-EFRR-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59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14394"/>
    <w:multiLevelType w:val="multilevel"/>
    <w:tmpl w:val="856E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03557"/>
    <w:multiLevelType w:val="hybridMultilevel"/>
    <w:tmpl w:val="5C76B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82195"/>
    <w:multiLevelType w:val="multilevel"/>
    <w:tmpl w:val="634CD6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5544ADD"/>
    <w:multiLevelType w:val="hybridMultilevel"/>
    <w:tmpl w:val="5CBE53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804E7"/>
    <w:multiLevelType w:val="hybridMultilevel"/>
    <w:tmpl w:val="1A28E0C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25ED7"/>
    <w:multiLevelType w:val="hybridMultilevel"/>
    <w:tmpl w:val="621416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02803"/>
    <w:multiLevelType w:val="hybridMultilevel"/>
    <w:tmpl w:val="5CBE53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26BF2"/>
    <w:multiLevelType w:val="hybridMultilevel"/>
    <w:tmpl w:val="62F82A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00F24"/>
    <w:multiLevelType w:val="hybridMultilevel"/>
    <w:tmpl w:val="DD801624"/>
    <w:lvl w:ilvl="0" w:tplc="A5448B6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F417D"/>
    <w:multiLevelType w:val="hybridMultilevel"/>
    <w:tmpl w:val="42A62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4A7E"/>
    <w:multiLevelType w:val="hybridMultilevel"/>
    <w:tmpl w:val="342E2A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B3D7FEC"/>
    <w:multiLevelType w:val="hybridMultilevel"/>
    <w:tmpl w:val="A2D443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AF4456"/>
    <w:multiLevelType w:val="multilevel"/>
    <w:tmpl w:val="D34A4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705FC6"/>
    <w:multiLevelType w:val="hybridMultilevel"/>
    <w:tmpl w:val="3B34B962"/>
    <w:lvl w:ilvl="0" w:tplc="7C9CDF0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840E2"/>
    <w:multiLevelType w:val="hybridMultilevel"/>
    <w:tmpl w:val="B48E6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F69F7"/>
    <w:multiLevelType w:val="hybridMultilevel"/>
    <w:tmpl w:val="FA2629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264C71"/>
    <w:multiLevelType w:val="multilevel"/>
    <w:tmpl w:val="8B2820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agwek5"/>
      <w:lvlText w:val="%2."/>
      <w:lvlJc w:val="left"/>
      <w:pPr>
        <w:tabs>
          <w:tab w:val="num" w:pos="720"/>
        </w:tabs>
        <w:ind w:left="0" w:firstLine="0"/>
      </w:pPr>
      <w:rPr>
        <w:b/>
        <w:i w:val="0"/>
        <w:sz w:val="20"/>
        <w:szCs w:val="20"/>
      </w:rPr>
    </w:lvl>
    <w:lvl w:ilvl="2">
      <w:start w:val="1"/>
      <w:numFmt w:val="decimal"/>
      <w:pStyle w:val="Nagwek3"/>
      <w:lvlText w:val="%3."/>
      <w:lvlJc w:val="left"/>
      <w:pPr>
        <w:tabs>
          <w:tab w:val="num" w:pos="1800"/>
        </w:tabs>
        <w:ind w:left="1440" w:firstLine="0"/>
      </w:pPr>
    </w:lvl>
    <w:lvl w:ilvl="3">
      <w:start w:val="2"/>
      <w:numFmt w:val="lowerLetter"/>
      <w:pStyle w:val="Nagwek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lowerLetter"/>
      <w:pStyle w:val="Nagwek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7" w15:restartNumberingAfterBreak="0">
    <w:nsid w:val="7E415D1F"/>
    <w:multiLevelType w:val="hybridMultilevel"/>
    <w:tmpl w:val="8F7E6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C800A7"/>
    <w:multiLevelType w:val="hybridMultilevel"/>
    <w:tmpl w:val="A250404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12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0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6">
    <w:abstractNumId w:val="11"/>
  </w:num>
  <w:num w:numId="7">
    <w:abstractNumId w:val="15"/>
  </w:num>
  <w:num w:numId="8">
    <w:abstractNumId w:val="5"/>
  </w:num>
  <w:num w:numId="9">
    <w:abstractNumId w:val="6"/>
  </w:num>
  <w:num w:numId="10">
    <w:abstractNumId w:val="8"/>
  </w:num>
  <w:num w:numId="11">
    <w:abstractNumId w:val="17"/>
  </w:num>
  <w:num w:numId="12">
    <w:abstractNumId w:val="13"/>
  </w:num>
  <w:num w:numId="13">
    <w:abstractNumId w:val="2"/>
  </w:num>
  <w:num w:numId="14">
    <w:abstractNumId w:val="3"/>
  </w:num>
  <w:num w:numId="15">
    <w:abstractNumId w:val="18"/>
  </w:num>
  <w:num w:numId="16">
    <w:abstractNumId w:val="4"/>
  </w:num>
  <w:num w:numId="17">
    <w:abstractNumId w:val="14"/>
  </w:num>
  <w:num w:numId="18">
    <w:abstractNumId w:val="1"/>
  </w:num>
  <w:num w:numId="19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4D"/>
    <w:rsid w:val="00002166"/>
    <w:rsid w:val="0000225D"/>
    <w:rsid w:val="00003044"/>
    <w:rsid w:val="00005953"/>
    <w:rsid w:val="000065F2"/>
    <w:rsid w:val="0001116F"/>
    <w:rsid w:val="000116CE"/>
    <w:rsid w:val="00011E8E"/>
    <w:rsid w:val="00013226"/>
    <w:rsid w:val="00014288"/>
    <w:rsid w:val="00015784"/>
    <w:rsid w:val="00021A07"/>
    <w:rsid w:val="00021CD5"/>
    <w:rsid w:val="00022255"/>
    <w:rsid w:val="00022587"/>
    <w:rsid w:val="00023115"/>
    <w:rsid w:val="00026028"/>
    <w:rsid w:val="0002622F"/>
    <w:rsid w:val="000266EB"/>
    <w:rsid w:val="0002681F"/>
    <w:rsid w:val="00026E20"/>
    <w:rsid w:val="00034751"/>
    <w:rsid w:val="000354C2"/>
    <w:rsid w:val="00035BF0"/>
    <w:rsid w:val="00035D4E"/>
    <w:rsid w:val="00037DA5"/>
    <w:rsid w:val="00040963"/>
    <w:rsid w:val="000412FA"/>
    <w:rsid w:val="00041CDA"/>
    <w:rsid w:val="00042668"/>
    <w:rsid w:val="00042CF9"/>
    <w:rsid w:val="00042D1B"/>
    <w:rsid w:val="00046C6C"/>
    <w:rsid w:val="00046DD4"/>
    <w:rsid w:val="00050785"/>
    <w:rsid w:val="00051AB9"/>
    <w:rsid w:val="00052F44"/>
    <w:rsid w:val="0005326F"/>
    <w:rsid w:val="000537FE"/>
    <w:rsid w:val="00053AF4"/>
    <w:rsid w:val="00053E9E"/>
    <w:rsid w:val="000561B3"/>
    <w:rsid w:val="00063B2A"/>
    <w:rsid w:val="00063F05"/>
    <w:rsid w:val="000659F9"/>
    <w:rsid w:val="000715F6"/>
    <w:rsid w:val="000722D0"/>
    <w:rsid w:val="00075C35"/>
    <w:rsid w:val="00076ED9"/>
    <w:rsid w:val="00082002"/>
    <w:rsid w:val="00083D02"/>
    <w:rsid w:val="0008407D"/>
    <w:rsid w:val="000840BB"/>
    <w:rsid w:val="0008770D"/>
    <w:rsid w:val="000952B0"/>
    <w:rsid w:val="00095DE6"/>
    <w:rsid w:val="000963FB"/>
    <w:rsid w:val="00096D86"/>
    <w:rsid w:val="00096F6B"/>
    <w:rsid w:val="000A0299"/>
    <w:rsid w:val="000A1112"/>
    <w:rsid w:val="000A2115"/>
    <w:rsid w:val="000A4791"/>
    <w:rsid w:val="000A4BF0"/>
    <w:rsid w:val="000A5DE5"/>
    <w:rsid w:val="000A633F"/>
    <w:rsid w:val="000A660C"/>
    <w:rsid w:val="000A714A"/>
    <w:rsid w:val="000A7751"/>
    <w:rsid w:val="000B0172"/>
    <w:rsid w:val="000B28A4"/>
    <w:rsid w:val="000B6497"/>
    <w:rsid w:val="000C23C3"/>
    <w:rsid w:val="000C3BD3"/>
    <w:rsid w:val="000C4DFC"/>
    <w:rsid w:val="000C5000"/>
    <w:rsid w:val="000C6C18"/>
    <w:rsid w:val="000D08D6"/>
    <w:rsid w:val="000D1428"/>
    <w:rsid w:val="000D177E"/>
    <w:rsid w:val="000D2596"/>
    <w:rsid w:val="000D3E6F"/>
    <w:rsid w:val="000D40A8"/>
    <w:rsid w:val="000D4522"/>
    <w:rsid w:val="000D66A5"/>
    <w:rsid w:val="000D6B27"/>
    <w:rsid w:val="000D7003"/>
    <w:rsid w:val="000D7274"/>
    <w:rsid w:val="000E1622"/>
    <w:rsid w:val="000E5859"/>
    <w:rsid w:val="000E66D4"/>
    <w:rsid w:val="000E7854"/>
    <w:rsid w:val="000F21C6"/>
    <w:rsid w:val="000F5020"/>
    <w:rsid w:val="000F5E29"/>
    <w:rsid w:val="000F60C7"/>
    <w:rsid w:val="00101643"/>
    <w:rsid w:val="0010191D"/>
    <w:rsid w:val="001020BE"/>
    <w:rsid w:val="001024D1"/>
    <w:rsid w:val="001032FA"/>
    <w:rsid w:val="001043C5"/>
    <w:rsid w:val="00105C4A"/>
    <w:rsid w:val="001102CD"/>
    <w:rsid w:val="0011126A"/>
    <w:rsid w:val="00114CA8"/>
    <w:rsid w:val="00117161"/>
    <w:rsid w:val="001223F6"/>
    <w:rsid w:val="0012302E"/>
    <w:rsid w:val="001250A5"/>
    <w:rsid w:val="001251DE"/>
    <w:rsid w:val="001255C9"/>
    <w:rsid w:val="001258E7"/>
    <w:rsid w:val="0012620A"/>
    <w:rsid w:val="0013013E"/>
    <w:rsid w:val="00130279"/>
    <w:rsid w:val="001318D9"/>
    <w:rsid w:val="00133E64"/>
    <w:rsid w:val="001344BA"/>
    <w:rsid w:val="001358E3"/>
    <w:rsid w:val="00142027"/>
    <w:rsid w:val="00143AB7"/>
    <w:rsid w:val="00145C7E"/>
    <w:rsid w:val="00145FC0"/>
    <w:rsid w:val="001476A8"/>
    <w:rsid w:val="00151933"/>
    <w:rsid w:val="00153BC4"/>
    <w:rsid w:val="00156326"/>
    <w:rsid w:val="001605A4"/>
    <w:rsid w:val="001632C3"/>
    <w:rsid w:val="001640A2"/>
    <w:rsid w:val="001652B5"/>
    <w:rsid w:val="001652DC"/>
    <w:rsid w:val="00165D65"/>
    <w:rsid w:val="00165D71"/>
    <w:rsid w:val="00165D9C"/>
    <w:rsid w:val="0016652B"/>
    <w:rsid w:val="00166ECE"/>
    <w:rsid w:val="00174F3A"/>
    <w:rsid w:val="001765C9"/>
    <w:rsid w:val="00177A17"/>
    <w:rsid w:val="00180142"/>
    <w:rsid w:val="001812C6"/>
    <w:rsid w:val="00181D63"/>
    <w:rsid w:val="0018624C"/>
    <w:rsid w:val="001873B0"/>
    <w:rsid w:val="0019523E"/>
    <w:rsid w:val="00195DEC"/>
    <w:rsid w:val="00197547"/>
    <w:rsid w:val="001A1D45"/>
    <w:rsid w:val="001A259D"/>
    <w:rsid w:val="001A280A"/>
    <w:rsid w:val="001A2B36"/>
    <w:rsid w:val="001A4DB1"/>
    <w:rsid w:val="001A7055"/>
    <w:rsid w:val="001A7464"/>
    <w:rsid w:val="001B4919"/>
    <w:rsid w:val="001B5196"/>
    <w:rsid w:val="001B552E"/>
    <w:rsid w:val="001C1846"/>
    <w:rsid w:val="001C21C8"/>
    <w:rsid w:val="001C2462"/>
    <w:rsid w:val="001C389C"/>
    <w:rsid w:val="001C4447"/>
    <w:rsid w:val="001C4FF4"/>
    <w:rsid w:val="001C554F"/>
    <w:rsid w:val="001C638E"/>
    <w:rsid w:val="001D0B1F"/>
    <w:rsid w:val="001D1778"/>
    <w:rsid w:val="001D4DF2"/>
    <w:rsid w:val="001E2063"/>
    <w:rsid w:val="001E2FF2"/>
    <w:rsid w:val="001E39B4"/>
    <w:rsid w:val="001E5980"/>
    <w:rsid w:val="001F09CB"/>
    <w:rsid w:val="001F6D39"/>
    <w:rsid w:val="001F74E3"/>
    <w:rsid w:val="00200A57"/>
    <w:rsid w:val="0020198B"/>
    <w:rsid w:val="002030E2"/>
    <w:rsid w:val="0020495D"/>
    <w:rsid w:val="00205516"/>
    <w:rsid w:val="00205F5F"/>
    <w:rsid w:val="00211226"/>
    <w:rsid w:val="0021211B"/>
    <w:rsid w:val="00212A5C"/>
    <w:rsid w:val="00212B6C"/>
    <w:rsid w:val="002131B4"/>
    <w:rsid w:val="00214727"/>
    <w:rsid w:val="00215976"/>
    <w:rsid w:val="00217463"/>
    <w:rsid w:val="002201E3"/>
    <w:rsid w:val="00220457"/>
    <w:rsid w:val="002219A8"/>
    <w:rsid w:val="00222687"/>
    <w:rsid w:val="00222788"/>
    <w:rsid w:val="00222994"/>
    <w:rsid w:val="0022308D"/>
    <w:rsid w:val="00224090"/>
    <w:rsid w:val="00224B23"/>
    <w:rsid w:val="0023090F"/>
    <w:rsid w:val="00234506"/>
    <w:rsid w:val="0023514A"/>
    <w:rsid w:val="00240170"/>
    <w:rsid w:val="00242040"/>
    <w:rsid w:val="002425EE"/>
    <w:rsid w:val="00245BB3"/>
    <w:rsid w:val="00246AC8"/>
    <w:rsid w:val="00247D41"/>
    <w:rsid w:val="0025004B"/>
    <w:rsid w:val="00252E5B"/>
    <w:rsid w:val="00253DF3"/>
    <w:rsid w:val="002543C1"/>
    <w:rsid w:val="00254F39"/>
    <w:rsid w:val="0025571B"/>
    <w:rsid w:val="00255B4D"/>
    <w:rsid w:val="00257C0F"/>
    <w:rsid w:val="0026140F"/>
    <w:rsid w:val="002615A5"/>
    <w:rsid w:val="00265B7B"/>
    <w:rsid w:val="00265C64"/>
    <w:rsid w:val="00265E6F"/>
    <w:rsid w:val="00270F6D"/>
    <w:rsid w:val="00271690"/>
    <w:rsid w:val="00271CD6"/>
    <w:rsid w:val="00274251"/>
    <w:rsid w:val="002762C1"/>
    <w:rsid w:val="002768E4"/>
    <w:rsid w:val="002779F6"/>
    <w:rsid w:val="00277BEF"/>
    <w:rsid w:val="00280C17"/>
    <w:rsid w:val="002839FD"/>
    <w:rsid w:val="0028407C"/>
    <w:rsid w:val="002841F9"/>
    <w:rsid w:val="00291E9E"/>
    <w:rsid w:val="002928B1"/>
    <w:rsid w:val="00292D6B"/>
    <w:rsid w:val="00292E4A"/>
    <w:rsid w:val="00296AD2"/>
    <w:rsid w:val="00297972"/>
    <w:rsid w:val="002A14B1"/>
    <w:rsid w:val="002A1D43"/>
    <w:rsid w:val="002A2D23"/>
    <w:rsid w:val="002A3676"/>
    <w:rsid w:val="002B1B42"/>
    <w:rsid w:val="002B250C"/>
    <w:rsid w:val="002B4002"/>
    <w:rsid w:val="002B5968"/>
    <w:rsid w:val="002B5F95"/>
    <w:rsid w:val="002B684E"/>
    <w:rsid w:val="002C0DEE"/>
    <w:rsid w:val="002C1E42"/>
    <w:rsid w:val="002C2C1C"/>
    <w:rsid w:val="002C63E6"/>
    <w:rsid w:val="002C6D9F"/>
    <w:rsid w:val="002C6FAA"/>
    <w:rsid w:val="002D235E"/>
    <w:rsid w:val="002D6B86"/>
    <w:rsid w:val="002D6E55"/>
    <w:rsid w:val="002D6F46"/>
    <w:rsid w:val="002E11D3"/>
    <w:rsid w:val="002E19B3"/>
    <w:rsid w:val="002E3EA4"/>
    <w:rsid w:val="002E3EB2"/>
    <w:rsid w:val="002E3F16"/>
    <w:rsid w:val="002E3FEF"/>
    <w:rsid w:val="002E4D50"/>
    <w:rsid w:val="002E692D"/>
    <w:rsid w:val="002E7226"/>
    <w:rsid w:val="002E7B5E"/>
    <w:rsid w:val="002F0BE5"/>
    <w:rsid w:val="002F10C2"/>
    <w:rsid w:val="002F3558"/>
    <w:rsid w:val="002F5F36"/>
    <w:rsid w:val="002F6D71"/>
    <w:rsid w:val="003018B2"/>
    <w:rsid w:val="0030401E"/>
    <w:rsid w:val="0031059F"/>
    <w:rsid w:val="0031211E"/>
    <w:rsid w:val="00312344"/>
    <w:rsid w:val="00315FED"/>
    <w:rsid w:val="00321296"/>
    <w:rsid w:val="00324F1D"/>
    <w:rsid w:val="003271FF"/>
    <w:rsid w:val="00327310"/>
    <w:rsid w:val="003274E1"/>
    <w:rsid w:val="003300B7"/>
    <w:rsid w:val="003305E3"/>
    <w:rsid w:val="00333BD2"/>
    <w:rsid w:val="003351C9"/>
    <w:rsid w:val="00335F0D"/>
    <w:rsid w:val="0034130E"/>
    <w:rsid w:val="00341CF3"/>
    <w:rsid w:val="00342D9C"/>
    <w:rsid w:val="00343B84"/>
    <w:rsid w:val="003462E1"/>
    <w:rsid w:val="003479DC"/>
    <w:rsid w:val="00350E23"/>
    <w:rsid w:val="0035336C"/>
    <w:rsid w:val="003554F1"/>
    <w:rsid w:val="0035610E"/>
    <w:rsid w:val="00357BE5"/>
    <w:rsid w:val="003607FA"/>
    <w:rsid w:val="0037114A"/>
    <w:rsid w:val="003740E5"/>
    <w:rsid w:val="003772BB"/>
    <w:rsid w:val="00380C83"/>
    <w:rsid w:val="0038193E"/>
    <w:rsid w:val="0038545E"/>
    <w:rsid w:val="0038654C"/>
    <w:rsid w:val="003869AD"/>
    <w:rsid w:val="00387B80"/>
    <w:rsid w:val="003929C2"/>
    <w:rsid w:val="00392F79"/>
    <w:rsid w:val="00393CE1"/>
    <w:rsid w:val="003A2545"/>
    <w:rsid w:val="003A4D77"/>
    <w:rsid w:val="003A4FDE"/>
    <w:rsid w:val="003A7661"/>
    <w:rsid w:val="003C2623"/>
    <w:rsid w:val="003C37CD"/>
    <w:rsid w:val="003C4AF1"/>
    <w:rsid w:val="003C5B51"/>
    <w:rsid w:val="003D3038"/>
    <w:rsid w:val="003D3E80"/>
    <w:rsid w:val="003D404D"/>
    <w:rsid w:val="003D4209"/>
    <w:rsid w:val="003D431D"/>
    <w:rsid w:val="003D72F2"/>
    <w:rsid w:val="003D7790"/>
    <w:rsid w:val="003E1EBA"/>
    <w:rsid w:val="003E47CF"/>
    <w:rsid w:val="003E5697"/>
    <w:rsid w:val="003E66E2"/>
    <w:rsid w:val="003E6BB6"/>
    <w:rsid w:val="003E707D"/>
    <w:rsid w:val="003E7F3F"/>
    <w:rsid w:val="003F03F1"/>
    <w:rsid w:val="003F1970"/>
    <w:rsid w:val="003F1ABF"/>
    <w:rsid w:val="003F5BE9"/>
    <w:rsid w:val="004019F9"/>
    <w:rsid w:val="00402294"/>
    <w:rsid w:val="00404F9A"/>
    <w:rsid w:val="0040706B"/>
    <w:rsid w:val="00407C3B"/>
    <w:rsid w:val="00412114"/>
    <w:rsid w:val="00412B69"/>
    <w:rsid w:val="00413530"/>
    <w:rsid w:val="0041663B"/>
    <w:rsid w:val="00416AF0"/>
    <w:rsid w:val="00421B00"/>
    <w:rsid w:val="00422090"/>
    <w:rsid w:val="00422E00"/>
    <w:rsid w:val="0042320A"/>
    <w:rsid w:val="00423590"/>
    <w:rsid w:val="0042405A"/>
    <w:rsid w:val="00424420"/>
    <w:rsid w:val="00424ECB"/>
    <w:rsid w:val="00435732"/>
    <w:rsid w:val="0043601A"/>
    <w:rsid w:val="004367F4"/>
    <w:rsid w:val="00437AEC"/>
    <w:rsid w:val="00440C4D"/>
    <w:rsid w:val="00441A1E"/>
    <w:rsid w:val="00442BE2"/>
    <w:rsid w:val="0044331B"/>
    <w:rsid w:val="004440D6"/>
    <w:rsid w:val="00444487"/>
    <w:rsid w:val="0044474C"/>
    <w:rsid w:val="00444B7B"/>
    <w:rsid w:val="00446F80"/>
    <w:rsid w:val="00453AE6"/>
    <w:rsid w:val="004565AB"/>
    <w:rsid w:val="004573B5"/>
    <w:rsid w:val="00461DBF"/>
    <w:rsid w:val="004634D9"/>
    <w:rsid w:val="004640F7"/>
    <w:rsid w:val="0046568A"/>
    <w:rsid w:val="004669EA"/>
    <w:rsid w:val="00467410"/>
    <w:rsid w:val="0047044E"/>
    <w:rsid w:val="0047047E"/>
    <w:rsid w:val="00471549"/>
    <w:rsid w:val="004747FA"/>
    <w:rsid w:val="00474F54"/>
    <w:rsid w:val="0047555C"/>
    <w:rsid w:val="00476876"/>
    <w:rsid w:val="00477FAE"/>
    <w:rsid w:val="004827E4"/>
    <w:rsid w:val="0048322C"/>
    <w:rsid w:val="00483A57"/>
    <w:rsid w:val="00484921"/>
    <w:rsid w:val="00495C00"/>
    <w:rsid w:val="004968C3"/>
    <w:rsid w:val="004A0622"/>
    <w:rsid w:val="004A4841"/>
    <w:rsid w:val="004A66E5"/>
    <w:rsid w:val="004A791D"/>
    <w:rsid w:val="004B009A"/>
    <w:rsid w:val="004B0BD5"/>
    <w:rsid w:val="004B2607"/>
    <w:rsid w:val="004B41BB"/>
    <w:rsid w:val="004B4A33"/>
    <w:rsid w:val="004B4A58"/>
    <w:rsid w:val="004B7852"/>
    <w:rsid w:val="004C0D8D"/>
    <w:rsid w:val="004C2824"/>
    <w:rsid w:val="004C4749"/>
    <w:rsid w:val="004C55CB"/>
    <w:rsid w:val="004C6436"/>
    <w:rsid w:val="004C65A7"/>
    <w:rsid w:val="004D2493"/>
    <w:rsid w:val="004D2D38"/>
    <w:rsid w:val="004D4147"/>
    <w:rsid w:val="004D4E99"/>
    <w:rsid w:val="004D57AD"/>
    <w:rsid w:val="004D5A1D"/>
    <w:rsid w:val="004D66E0"/>
    <w:rsid w:val="004E1317"/>
    <w:rsid w:val="004E26FA"/>
    <w:rsid w:val="004E3860"/>
    <w:rsid w:val="004E3ECB"/>
    <w:rsid w:val="004E48EE"/>
    <w:rsid w:val="004F3078"/>
    <w:rsid w:val="004F435B"/>
    <w:rsid w:val="00500534"/>
    <w:rsid w:val="00502188"/>
    <w:rsid w:val="0050284A"/>
    <w:rsid w:val="00503FC5"/>
    <w:rsid w:val="00504D59"/>
    <w:rsid w:val="00505D06"/>
    <w:rsid w:val="00507013"/>
    <w:rsid w:val="00507AA1"/>
    <w:rsid w:val="00512257"/>
    <w:rsid w:val="00512C55"/>
    <w:rsid w:val="00513886"/>
    <w:rsid w:val="00515B85"/>
    <w:rsid w:val="005162C0"/>
    <w:rsid w:val="00516505"/>
    <w:rsid w:val="005169F8"/>
    <w:rsid w:val="00516B12"/>
    <w:rsid w:val="00517EFA"/>
    <w:rsid w:val="00523106"/>
    <w:rsid w:val="005268FA"/>
    <w:rsid w:val="00526A22"/>
    <w:rsid w:val="0053014E"/>
    <w:rsid w:val="00531466"/>
    <w:rsid w:val="00532646"/>
    <w:rsid w:val="00534098"/>
    <w:rsid w:val="0053413E"/>
    <w:rsid w:val="00535726"/>
    <w:rsid w:val="00536D00"/>
    <w:rsid w:val="005375CD"/>
    <w:rsid w:val="00546AD7"/>
    <w:rsid w:val="00547173"/>
    <w:rsid w:val="0055157C"/>
    <w:rsid w:val="00552147"/>
    <w:rsid w:val="00552180"/>
    <w:rsid w:val="00553144"/>
    <w:rsid w:val="00556F6D"/>
    <w:rsid w:val="0056121A"/>
    <w:rsid w:val="00564357"/>
    <w:rsid w:val="00564BC9"/>
    <w:rsid w:val="00564DB8"/>
    <w:rsid w:val="00566251"/>
    <w:rsid w:val="00566506"/>
    <w:rsid w:val="00570F6F"/>
    <w:rsid w:val="00574BEF"/>
    <w:rsid w:val="005756D4"/>
    <w:rsid w:val="00575FF7"/>
    <w:rsid w:val="00582AF5"/>
    <w:rsid w:val="00591639"/>
    <w:rsid w:val="00592C90"/>
    <w:rsid w:val="00594F67"/>
    <w:rsid w:val="00597546"/>
    <w:rsid w:val="00597A1C"/>
    <w:rsid w:val="005A08D3"/>
    <w:rsid w:val="005A166E"/>
    <w:rsid w:val="005A2C5E"/>
    <w:rsid w:val="005A606E"/>
    <w:rsid w:val="005A6CCF"/>
    <w:rsid w:val="005A7CC7"/>
    <w:rsid w:val="005B11C1"/>
    <w:rsid w:val="005B1596"/>
    <w:rsid w:val="005B173C"/>
    <w:rsid w:val="005B2572"/>
    <w:rsid w:val="005B31E9"/>
    <w:rsid w:val="005B42F4"/>
    <w:rsid w:val="005B477A"/>
    <w:rsid w:val="005B5479"/>
    <w:rsid w:val="005B662E"/>
    <w:rsid w:val="005C1388"/>
    <w:rsid w:val="005C357B"/>
    <w:rsid w:val="005C3840"/>
    <w:rsid w:val="005C3E79"/>
    <w:rsid w:val="005C5BFF"/>
    <w:rsid w:val="005C6C82"/>
    <w:rsid w:val="005D01F7"/>
    <w:rsid w:val="005D52F5"/>
    <w:rsid w:val="005D6B17"/>
    <w:rsid w:val="005D76E9"/>
    <w:rsid w:val="005E12CA"/>
    <w:rsid w:val="005E1B55"/>
    <w:rsid w:val="005E323F"/>
    <w:rsid w:val="005E3835"/>
    <w:rsid w:val="005E414D"/>
    <w:rsid w:val="005E50DB"/>
    <w:rsid w:val="005E5E22"/>
    <w:rsid w:val="005F0986"/>
    <w:rsid w:val="005F4855"/>
    <w:rsid w:val="005F5E89"/>
    <w:rsid w:val="005F61AB"/>
    <w:rsid w:val="005F6352"/>
    <w:rsid w:val="0060021F"/>
    <w:rsid w:val="00602DA1"/>
    <w:rsid w:val="00603369"/>
    <w:rsid w:val="00604BCE"/>
    <w:rsid w:val="00606B8A"/>
    <w:rsid w:val="00610009"/>
    <w:rsid w:val="00610297"/>
    <w:rsid w:val="0061267C"/>
    <w:rsid w:val="00613A72"/>
    <w:rsid w:val="00615C09"/>
    <w:rsid w:val="006160B8"/>
    <w:rsid w:val="00616EC6"/>
    <w:rsid w:val="0062044C"/>
    <w:rsid w:val="0062185A"/>
    <w:rsid w:val="00621ADB"/>
    <w:rsid w:val="006249ED"/>
    <w:rsid w:val="006254DA"/>
    <w:rsid w:val="006255BA"/>
    <w:rsid w:val="00626E36"/>
    <w:rsid w:val="006325D7"/>
    <w:rsid w:val="00633171"/>
    <w:rsid w:val="00634734"/>
    <w:rsid w:val="00635632"/>
    <w:rsid w:val="00635B16"/>
    <w:rsid w:val="00637112"/>
    <w:rsid w:val="00641389"/>
    <w:rsid w:val="006414ED"/>
    <w:rsid w:val="006417AB"/>
    <w:rsid w:val="0064459E"/>
    <w:rsid w:val="00645BD0"/>
    <w:rsid w:val="0065412F"/>
    <w:rsid w:val="00654AE2"/>
    <w:rsid w:val="006569E8"/>
    <w:rsid w:val="00656F9A"/>
    <w:rsid w:val="00660859"/>
    <w:rsid w:val="006631F5"/>
    <w:rsid w:val="00667AA8"/>
    <w:rsid w:val="006734C1"/>
    <w:rsid w:val="0067615B"/>
    <w:rsid w:val="00676322"/>
    <w:rsid w:val="00677CEE"/>
    <w:rsid w:val="006820E7"/>
    <w:rsid w:val="006821EB"/>
    <w:rsid w:val="00682C8C"/>
    <w:rsid w:val="00683891"/>
    <w:rsid w:val="00685C95"/>
    <w:rsid w:val="00686A2F"/>
    <w:rsid w:val="0068709D"/>
    <w:rsid w:val="006872A8"/>
    <w:rsid w:val="00690A31"/>
    <w:rsid w:val="00690B42"/>
    <w:rsid w:val="00691395"/>
    <w:rsid w:val="006917B2"/>
    <w:rsid w:val="00692487"/>
    <w:rsid w:val="0069252F"/>
    <w:rsid w:val="006930BD"/>
    <w:rsid w:val="006937E6"/>
    <w:rsid w:val="006974FF"/>
    <w:rsid w:val="006A094A"/>
    <w:rsid w:val="006A0B1F"/>
    <w:rsid w:val="006A0B3F"/>
    <w:rsid w:val="006A1876"/>
    <w:rsid w:val="006A4499"/>
    <w:rsid w:val="006A5787"/>
    <w:rsid w:val="006A7C11"/>
    <w:rsid w:val="006B0101"/>
    <w:rsid w:val="006B38B6"/>
    <w:rsid w:val="006B41B9"/>
    <w:rsid w:val="006B5CC1"/>
    <w:rsid w:val="006C2BAD"/>
    <w:rsid w:val="006C3224"/>
    <w:rsid w:val="006C4059"/>
    <w:rsid w:val="006C4C33"/>
    <w:rsid w:val="006C5885"/>
    <w:rsid w:val="006C5C8E"/>
    <w:rsid w:val="006C63E4"/>
    <w:rsid w:val="006C6493"/>
    <w:rsid w:val="006C7C4B"/>
    <w:rsid w:val="006D0F52"/>
    <w:rsid w:val="006D2A45"/>
    <w:rsid w:val="006D3BD9"/>
    <w:rsid w:val="006D51E9"/>
    <w:rsid w:val="006D623E"/>
    <w:rsid w:val="006D784A"/>
    <w:rsid w:val="006E0C7A"/>
    <w:rsid w:val="006E2EA2"/>
    <w:rsid w:val="006E41DF"/>
    <w:rsid w:val="006E47AD"/>
    <w:rsid w:val="006E61A2"/>
    <w:rsid w:val="006E694C"/>
    <w:rsid w:val="006E6C27"/>
    <w:rsid w:val="006E7DC9"/>
    <w:rsid w:val="006F0551"/>
    <w:rsid w:val="006F3C96"/>
    <w:rsid w:val="006F3E71"/>
    <w:rsid w:val="006F7382"/>
    <w:rsid w:val="00705188"/>
    <w:rsid w:val="0070708B"/>
    <w:rsid w:val="0070728B"/>
    <w:rsid w:val="00713AA6"/>
    <w:rsid w:val="00714403"/>
    <w:rsid w:val="0071601B"/>
    <w:rsid w:val="00717870"/>
    <w:rsid w:val="007219A3"/>
    <w:rsid w:val="00723871"/>
    <w:rsid w:val="0072466A"/>
    <w:rsid w:val="00727B1E"/>
    <w:rsid w:val="00727BBB"/>
    <w:rsid w:val="0073257A"/>
    <w:rsid w:val="0073510E"/>
    <w:rsid w:val="0073736A"/>
    <w:rsid w:val="007404E8"/>
    <w:rsid w:val="00745168"/>
    <w:rsid w:val="007476C3"/>
    <w:rsid w:val="007502C7"/>
    <w:rsid w:val="0075237C"/>
    <w:rsid w:val="00754380"/>
    <w:rsid w:val="00754B21"/>
    <w:rsid w:val="00754F63"/>
    <w:rsid w:val="0075567C"/>
    <w:rsid w:val="00757E71"/>
    <w:rsid w:val="0076002E"/>
    <w:rsid w:val="0076010D"/>
    <w:rsid w:val="00761A5C"/>
    <w:rsid w:val="00762F3F"/>
    <w:rsid w:val="00766323"/>
    <w:rsid w:val="00767007"/>
    <w:rsid w:val="00771388"/>
    <w:rsid w:val="007735C9"/>
    <w:rsid w:val="0077362A"/>
    <w:rsid w:val="00773EE1"/>
    <w:rsid w:val="007763EF"/>
    <w:rsid w:val="00777DDD"/>
    <w:rsid w:val="00781F04"/>
    <w:rsid w:val="007826B3"/>
    <w:rsid w:val="0078313F"/>
    <w:rsid w:val="00790CA3"/>
    <w:rsid w:val="00791CFD"/>
    <w:rsid w:val="007930ED"/>
    <w:rsid w:val="00794241"/>
    <w:rsid w:val="00797278"/>
    <w:rsid w:val="007973CD"/>
    <w:rsid w:val="007A0408"/>
    <w:rsid w:val="007A1D8E"/>
    <w:rsid w:val="007A1F2A"/>
    <w:rsid w:val="007A54BA"/>
    <w:rsid w:val="007A7350"/>
    <w:rsid w:val="007B75D7"/>
    <w:rsid w:val="007D0276"/>
    <w:rsid w:val="007D4182"/>
    <w:rsid w:val="007D54E6"/>
    <w:rsid w:val="007D67C6"/>
    <w:rsid w:val="007D7518"/>
    <w:rsid w:val="007E4618"/>
    <w:rsid w:val="007E538C"/>
    <w:rsid w:val="007E61F7"/>
    <w:rsid w:val="007E7153"/>
    <w:rsid w:val="007F1DAA"/>
    <w:rsid w:val="007F40C2"/>
    <w:rsid w:val="007F5251"/>
    <w:rsid w:val="007F6444"/>
    <w:rsid w:val="007F6E2D"/>
    <w:rsid w:val="007F6E6E"/>
    <w:rsid w:val="008034D8"/>
    <w:rsid w:val="00804F97"/>
    <w:rsid w:val="00805FF2"/>
    <w:rsid w:val="00806210"/>
    <w:rsid w:val="00806F36"/>
    <w:rsid w:val="008070DE"/>
    <w:rsid w:val="00807CAB"/>
    <w:rsid w:val="008134A6"/>
    <w:rsid w:val="00814448"/>
    <w:rsid w:val="0081564C"/>
    <w:rsid w:val="00821704"/>
    <w:rsid w:val="00825235"/>
    <w:rsid w:val="008257C1"/>
    <w:rsid w:val="0082618C"/>
    <w:rsid w:val="008268B9"/>
    <w:rsid w:val="00830AB8"/>
    <w:rsid w:val="008320AD"/>
    <w:rsid w:val="00832AFF"/>
    <w:rsid w:val="008339A0"/>
    <w:rsid w:val="008360A4"/>
    <w:rsid w:val="00840094"/>
    <w:rsid w:val="00840EEE"/>
    <w:rsid w:val="00842F85"/>
    <w:rsid w:val="00843639"/>
    <w:rsid w:val="00843ED0"/>
    <w:rsid w:val="00843FC6"/>
    <w:rsid w:val="00844986"/>
    <w:rsid w:val="00850929"/>
    <w:rsid w:val="00855593"/>
    <w:rsid w:val="008555F2"/>
    <w:rsid w:val="00855B74"/>
    <w:rsid w:val="00856BC6"/>
    <w:rsid w:val="00857055"/>
    <w:rsid w:val="008576F0"/>
    <w:rsid w:val="00860429"/>
    <w:rsid w:val="00860AFC"/>
    <w:rsid w:val="0086126F"/>
    <w:rsid w:val="008612C3"/>
    <w:rsid w:val="008620C1"/>
    <w:rsid w:val="00862892"/>
    <w:rsid w:val="00865122"/>
    <w:rsid w:val="00865182"/>
    <w:rsid w:val="00865339"/>
    <w:rsid w:val="00865E81"/>
    <w:rsid w:val="00872151"/>
    <w:rsid w:val="0087356D"/>
    <w:rsid w:val="00873E06"/>
    <w:rsid w:val="008751CB"/>
    <w:rsid w:val="00876233"/>
    <w:rsid w:val="00876979"/>
    <w:rsid w:val="00877203"/>
    <w:rsid w:val="008801BB"/>
    <w:rsid w:val="00880686"/>
    <w:rsid w:val="00881066"/>
    <w:rsid w:val="008859C4"/>
    <w:rsid w:val="0088736F"/>
    <w:rsid w:val="00890361"/>
    <w:rsid w:val="0089121A"/>
    <w:rsid w:val="00892660"/>
    <w:rsid w:val="00892E57"/>
    <w:rsid w:val="008933E1"/>
    <w:rsid w:val="008961A3"/>
    <w:rsid w:val="008A02B6"/>
    <w:rsid w:val="008A0A92"/>
    <w:rsid w:val="008A1EFB"/>
    <w:rsid w:val="008A58EE"/>
    <w:rsid w:val="008A748A"/>
    <w:rsid w:val="008B1D75"/>
    <w:rsid w:val="008B3541"/>
    <w:rsid w:val="008B3D60"/>
    <w:rsid w:val="008B588A"/>
    <w:rsid w:val="008C2EC0"/>
    <w:rsid w:val="008C413A"/>
    <w:rsid w:val="008C4D5E"/>
    <w:rsid w:val="008C55EB"/>
    <w:rsid w:val="008C76BC"/>
    <w:rsid w:val="008C7774"/>
    <w:rsid w:val="008D17FC"/>
    <w:rsid w:val="008D3F7B"/>
    <w:rsid w:val="008D47E7"/>
    <w:rsid w:val="008D64A8"/>
    <w:rsid w:val="008D6F11"/>
    <w:rsid w:val="008D78F9"/>
    <w:rsid w:val="008D7CCC"/>
    <w:rsid w:val="008E14ED"/>
    <w:rsid w:val="008E2FE7"/>
    <w:rsid w:val="008E3352"/>
    <w:rsid w:val="008E34B5"/>
    <w:rsid w:val="008E34F5"/>
    <w:rsid w:val="008E49D7"/>
    <w:rsid w:val="008E6A66"/>
    <w:rsid w:val="008E75F8"/>
    <w:rsid w:val="008F0D6C"/>
    <w:rsid w:val="008F272E"/>
    <w:rsid w:val="008F2C3B"/>
    <w:rsid w:val="008F37D6"/>
    <w:rsid w:val="008F53DC"/>
    <w:rsid w:val="008F613B"/>
    <w:rsid w:val="008F77A2"/>
    <w:rsid w:val="0090340F"/>
    <w:rsid w:val="00903539"/>
    <w:rsid w:val="009039D6"/>
    <w:rsid w:val="00904227"/>
    <w:rsid w:val="009063BE"/>
    <w:rsid w:val="0090688B"/>
    <w:rsid w:val="0090706C"/>
    <w:rsid w:val="00907255"/>
    <w:rsid w:val="009112AB"/>
    <w:rsid w:val="009116B9"/>
    <w:rsid w:val="0091431A"/>
    <w:rsid w:val="00914498"/>
    <w:rsid w:val="009158A5"/>
    <w:rsid w:val="00917742"/>
    <w:rsid w:val="0092363F"/>
    <w:rsid w:val="00923DD0"/>
    <w:rsid w:val="009333E8"/>
    <w:rsid w:val="00933DD1"/>
    <w:rsid w:val="009356DC"/>
    <w:rsid w:val="00942EB5"/>
    <w:rsid w:val="00954D6E"/>
    <w:rsid w:val="00960D2A"/>
    <w:rsid w:val="00962F0C"/>
    <w:rsid w:val="00977938"/>
    <w:rsid w:val="00980335"/>
    <w:rsid w:val="00985C1E"/>
    <w:rsid w:val="009865C0"/>
    <w:rsid w:val="009870D8"/>
    <w:rsid w:val="0098763B"/>
    <w:rsid w:val="00991A78"/>
    <w:rsid w:val="00994C4B"/>
    <w:rsid w:val="0099630C"/>
    <w:rsid w:val="00997889"/>
    <w:rsid w:val="00997BFE"/>
    <w:rsid w:val="009A0650"/>
    <w:rsid w:val="009A2150"/>
    <w:rsid w:val="009A285A"/>
    <w:rsid w:val="009A371E"/>
    <w:rsid w:val="009A4E4A"/>
    <w:rsid w:val="009A5831"/>
    <w:rsid w:val="009B03D1"/>
    <w:rsid w:val="009B2145"/>
    <w:rsid w:val="009B34AB"/>
    <w:rsid w:val="009B3AA4"/>
    <w:rsid w:val="009C5D86"/>
    <w:rsid w:val="009C6A44"/>
    <w:rsid w:val="009D0A14"/>
    <w:rsid w:val="009D43FF"/>
    <w:rsid w:val="009E07B8"/>
    <w:rsid w:val="009E1DCF"/>
    <w:rsid w:val="009E4FB2"/>
    <w:rsid w:val="009E5498"/>
    <w:rsid w:val="009E5D1E"/>
    <w:rsid w:val="009E5E5B"/>
    <w:rsid w:val="009F0937"/>
    <w:rsid w:val="009F154D"/>
    <w:rsid w:val="009F35D5"/>
    <w:rsid w:val="009F41AC"/>
    <w:rsid w:val="009F6C9C"/>
    <w:rsid w:val="009F7973"/>
    <w:rsid w:val="00A006E5"/>
    <w:rsid w:val="00A048B3"/>
    <w:rsid w:val="00A06229"/>
    <w:rsid w:val="00A10187"/>
    <w:rsid w:val="00A1235C"/>
    <w:rsid w:val="00A12A7D"/>
    <w:rsid w:val="00A13446"/>
    <w:rsid w:val="00A15E46"/>
    <w:rsid w:val="00A169BE"/>
    <w:rsid w:val="00A23070"/>
    <w:rsid w:val="00A2377A"/>
    <w:rsid w:val="00A27748"/>
    <w:rsid w:val="00A314D6"/>
    <w:rsid w:val="00A32C64"/>
    <w:rsid w:val="00A33212"/>
    <w:rsid w:val="00A4332B"/>
    <w:rsid w:val="00A4500C"/>
    <w:rsid w:val="00A4576A"/>
    <w:rsid w:val="00A46151"/>
    <w:rsid w:val="00A476D5"/>
    <w:rsid w:val="00A50D78"/>
    <w:rsid w:val="00A50E91"/>
    <w:rsid w:val="00A51475"/>
    <w:rsid w:val="00A53EEF"/>
    <w:rsid w:val="00A63867"/>
    <w:rsid w:val="00A63B58"/>
    <w:rsid w:val="00A650B4"/>
    <w:rsid w:val="00A65469"/>
    <w:rsid w:val="00A71736"/>
    <w:rsid w:val="00A723B2"/>
    <w:rsid w:val="00A731CB"/>
    <w:rsid w:val="00A7328D"/>
    <w:rsid w:val="00A76B79"/>
    <w:rsid w:val="00A8064D"/>
    <w:rsid w:val="00A80914"/>
    <w:rsid w:val="00A80E0C"/>
    <w:rsid w:val="00A829BD"/>
    <w:rsid w:val="00A82D4A"/>
    <w:rsid w:val="00A87B6B"/>
    <w:rsid w:val="00A91C0B"/>
    <w:rsid w:val="00A945DB"/>
    <w:rsid w:val="00A94858"/>
    <w:rsid w:val="00A96FF5"/>
    <w:rsid w:val="00AA03BA"/>
    <w:rsid w:val="00AA0557"/>
    <w:rsid w:val="00AA244A"/>
    <w:rsid w:val="00AA288B"/>
    <w:rsid w:val="00AA4D4E"/>
    <w:rsid w:val="00AA5C60"/>
    <w:rsid w:val="00AA5FD7"/>
    <w:rsid w:val="00AB261B"/>
    <w:rsid w:val="00AB3D55"/>
    <w:rsid w:val="00AB41BB"/>
    <w:rsid w:val="00AB502A"/>
    <w:rsid w:val="00AB52CA"/>
    <w:rsid w:val="00AB5CFD"/>
    <w:rsid w:val="00AB5F82"/>
    <w:rsid w:val="00AB6AD6"/>
    <w:rsid w:val="00AB7478"/>
    <w:rsid w:val="00AB7E41"/>
    <w:rsid w:val="00AC0BDC"/>
    <w:rsid w:val="00AC1A5B"/>
    <w:rsid w:val="00AC5484"/>
    <w:rsid w:val="00AD0107"/>
    <w:rsid w:val="00AD07A8"/>
    <w:rsid w:val="00AD0C35"/>
    <w:rsid w:val="00AD2370"/>
    <w:rsid w:val="00AD23D0"/>
    <w:rsid w:val="00AD3A8A"/>
    <w:rsid w:val="00AD5B1F"/>
    <w:rsid w:val="00AD70EB"/>
    <w:rsid w:val="00AE138C"/>
    <w:rsid w:val="00AE234C"/>
    <w:rsid w:val="00AE2920"/>
    <w:rsid w:val="00AE3B80"/>
    <w:rsid w:val="00AF1730"/>
    <w:rsid w:val="00AF1A34"/>
    <w:rsid w:val="00AF31E6"/>
    <w:rsid w:val="00AF4D02"/>
    <w:rsid w:val="00AF5225"/>
    <w:rsid w:val="00AF5FF3"/>
    <w:rsid w:val="00AF70B8"/>
    <w:rsid w:val="00B00DEE"/>
    <w:rsid w:val="00B0328D"/>
    <w:rsid w:val="00B03C10"/>
    <w:rsid w:val="00B068E1"/>
    <w:rsid w:val="00B11BE1"/>
    <w:rsid w:val="00B11DCF"/>
    <w:rsid w:val="00B12440"/>
    <w:rsid w:val="00B17E47"/>
    <w:rsid w:val="00B210D3"/>
    <w:rsid w:val="00B23F7F"/>
    <w:rsid w:val="00B244CB"/>
    <w:rsid w:val="00B24AF6"/>
    <w:rsid w:val="00B25AAF"/>
    <w:rsid w:val="00B25DA5"/>
    <w:rsid w:val="00B26094"/>
    <w:rsid w:val="00B30256"/>
    <w:rsid w:val="00B3355F"/>
    <w:rsid w:val="00B34233"/>
    <w:rsid w:val="00B3456D"/>
    <w:rsid w:val="00B45510"/>
    <w:rsid w:val="00B46E44"/>
    <w:rsid w:val="00B52705"/>
    <w:rsid w:val="00B55299"/>
    <w:rsid w:val="00B5530A"/>
    <w:rsid w:val="00B566A6"/>
    <w:rsid w:val="00B56701"/>
    <w:rsid w:val="00B608D3"/>
    <w:rsid w:val="00B631C8"/>
    <w:rsid w:val="00B64E83"/>
    <w:rsid w:val="00B66C8F"/>
    <w:rsid w:val="00B6707D"/>
    <w:rsid w:val="00B726E2"/>
    <w:rsid w:val="00B75AAA"/>
    <w:rsid w:val="00B80927"/>
    <w:rsid w:val="00B81B42"/>
    <w:rsid w:val="00B85A10"/>
    <w:rsid w:val="00B86BB8"/>
    <w:rsid w:val="00B92B57"/>
    <w:rsid w:val="00B9445C"/>
    <w:rsid w:val="00BA0857"/>
    <w:rsid w:val="00BA403B"/>
    <w:rsid w:val="00BA4622"/>
    <w:rsid w:val="00BA4803"/>
    <w:rsid w:val="00BB27DD"/>
    <w:rsid w:val="00BB3C8D"/>
    <w:rsid w:val="00BC1C07"/>
    <w:rsid w:val="00BC4529"/>
    <w:rsid w:val="00BC48F7"/>
    <w:rsid w:val="00BC4EB3"/>
    <w:rsid w:val="00BC5E9E"/>
    <w:rsid w:val="00BD040F"/>
    <w:rsid w:val="00BD1D69"/>
    <w:rsid w:val="00BD2277"/>
    <w:rsid w:val="00BD384C"/>
    <w:rsid w:val="00BD3852"/>
    <w:rsid w:val="00BE2A06"/>
    <w:rsid w:val="00BE3318"/>
    <w:rsid w:val="00BE60FB"/>
    <w:rsid w:val="00BE71BF"/>
    <w:rsid w:val="00BF10DC"/>
    <w:rsid w:val="00BF146C"/>
    <w:rsid w:val="00BF20DB"/>
    <w:rsid w:val="00BF244C"/>
    <w:rsid w:val="00BF2A8A"/>
    <w:rsid w:val="00BF4CB1"/>
    <w:rsid w:val="00BF6712"/>
    <w:rsid w:val="00C006BD"/>
    <w:rsid w:val="00C02397"/>
    <w:rsid w:val="00C033A1"/>
    <w:rsid w:val="00C07068"/>
    <w:rsid w:val="00C12A95"/>
    <w:rsid w:val="00C15100"/>
    <w:rsid w:val="00C15623"/>
    <w:rsid w:val="00C164F7"/>
    <w:rsid w:val="00C16852"/>
    <w:rsid w:val="00C200B8"/>
    <w:rsid w:val="00C209F0"/>
    <w:rsid w:val="00C20ADF"/>
    <w:rsid w:val="00C2170B"/>
    <w:rsid w:val="00C22535"/>
    <w:rsid w:val="00C2407E"/>
    <w:rsid w:val="00C30788"/>
    <w:rsid w:val="00C30892"/>
    <w:rsid w:val="00C31AFE"/>
    <w:rsid w:val="00C329BA"/>
    <w:rsid w:val="00C3334E"/>
    <w:rsid w:val="00C3614B"/>
    <w:rsid w:val="00C36FF4"/>
    <w:rsid w:val="00C43B43"/>
    <w:rsid w:val="00C457D7"/>
    <w:rsid w:val="00C52E7A"/>
    <w:rsid w:val="00C54EEE"/>
    <w:rsid w:val="00C571F1"/>
    <w:rsid w:val="00C64C00"/>
    <w:rsid w:val="00C662E7"/>
    <w:rsid w:val="00C67CCF"/>
    <w:rsid w:val="00C70ED7"/>
    <w:rsid w:val="00C71DD2"/>
    <w:rsid w:val="00C72C2F"/>
    <w:rsid w:val="00C74503"/>
    <w:rsid w:val="00C771EE"/>
    <w:rsid w:val="00C810F6"/>
    <w:rsid w:val="00C826FC"/>
    <w:rsid w:val="00C8293B"/>
    <w:rsid w:val="00C84DF2"/>
    <w:rsid w:val="00C850FA"/>
    <w:rsid w:val="00C85223"/>
    <w:rsid w:val="00C856A2"/>
    <w:rsid w:val="00C87046"/>
    <w:rsid w:val="00C9086D"/>
    <w:rsid w:val="00C90921"/>
    <w:rsid w:val="00C90EA3"/>
    <w:rsid w:val="00C93C1D"/>
    <w:rsid w:val="00C93D31"/>
    <w:rsid w:val="00C96908"/>
    <w:rsid w:val="00C9751F"/>
    <w:rsid w:val="00C9764D"/>
    <w:rsid w:val="00CA2D06"/>
    <w:rsid w:val="00CA399D"/>
    <w:rsid w:val="00CA3EC4"/>
    <w:rsid w:val="00CA4487"/>
    <w:rsid w:val="00CA55C9"/>
    <w:rsid w:val="00CA563E"/>
    <w:rsid w:val="00CA5CEA"/>
    <w:rsid w:val="00CA5D88"/>
    <w:rsid w:val="00CA6311"/>
    <w:rsid w:val="00CB0D74"/>
    <w:rsid w:val="00CB7E90"/>
    <w:rsid w:val="00CC0537"/>
    <w:rsid w:val="00CC0DCF"/>
    <w:rsid w:val="00CC2045"/>
    <w:rsid w:val="00CC378D"/>
    <w:rsid w:val="00CC3ABF"/>
    <w:rsid w:val="00CC5291"/>
    <w:rsid w:val="00CC54F0"/>
    <w:rsid w:val="00CC5FA4"/>
    <w:rsid w:val="00CC6A2A"/>
    <w:rsid w:val="00CD0472"/>
    <w:rsid w:val="00CD637B"/>
    <w:rsid w:val="00CE2749"/>
    <w:rsid w:val="00CE2AC5"/>
    <w:rsid w:val="00CE318B"/>
    <w:rsid w:val="00CF230F"/>
    <w:rsid w:val="00CF2E7B"/>
    <w:rsid w:val="00CF4E84"/>
    <w:rsid w:val="00CF4EB9"/>
    <w:rsid w:val="00CF5CB0"/>
    <w:rsid w:val="00CF6236"/>
    <w:rsid w:val="00CF7F27"/>
    <w:rsid w:val="00D028E9"/>
    <w:rsid w:val="00D02D85"/>
    <w:rsid w:val="00D0395C"/>
    <w:rsid w:val="00D03CE2"/>
    <w:rsid w:val="00D05F7E"/>
    <w:rsid w:val="00D06D28"/>
    <w:rsid w:val="00D1362E"/>
    <w:rsid w:val="00D14951"/>
    <w:rsid w:val="00D21A86"/>
    <w:rsid w:val="00D23335"/>
    <w:rsid w:val="00D24AC4"/>
    <w:rsid w:val="00D30FFA"/>
    <w:rsid w:val="00D33C46"/>
    <w:rsid w:val="00D34837"/>
    <w:rsid w:val="00D36B51"/>
    <w:rsid w:val="00D4269A"/>
    <w:rsid w:val="00D4686D"/>
    <w:rsid w:val="00D500CB"/>
    <w:rsid w:val="00D50770"/>
    <w:rsid w:val="00D50CD4"/>
    <w:rsid w:val="00D51DD9"/>
    <w:rsid w:val="00D51DEC"/>
    <w:rsid w:val="00D53482"/>
    <w:rsid w:val="00D5388E"/>
    <w:rsid w:val="00D545A4"/>
    <w:rsid w:val="00D57E9B"/>
    <w:rsid w:val="00D6205F"/>
    <w:rsid w:val="00D65C83"/>
    <w:rsid w:val="00D71408"/>
    <w:rsid w:val="00D71531"/>
    <w:rsid w:val="00D72696"/>
    <w:rsid w:val="00D8033F"/>
    <w:rsid w:val="00D82A34"/>
    <w:rsid w:val="00D838AA"/>
    <w:rsid w:val="00D84D7D"/>
    <w:rsid w:val="00D85DD2"/>
    <w:rsid w:val="00D8792D"/>
    <w:rsid w:val="00D95D85"/>
    <w:rsid w:val="00D96DB8"/>
    <w:rsid w:val="00D97277"/>
    <w:rsid w:val="00D97A15"/>
    <w:rsid w:val="00DA2121"/>
    <w:rsid w:val="00DA427D"/>
    <w:rsid w:val="00DA52CF"/>
    <w:rsid w:val="00DA76A7"/>
    <w:rsid w:val="00DB2D7D"/>
    <w:rsid w:val="00DB36E8"/>
    <w:rsid w:val="00DB44E2"/>
    <w:rsid w:val="00DB7493"/>
    <w:rsid w:val="00DB7567"/>
    <w:rsid w:val="00DC0AA7"/>
    <w:rsid w:val="00DC10D6"/>
    <w:rsid w:val="00DC2628"/>
    <w:rsid w:val="00DC60CF"/>
    <w:rsid w:val="00DD0A07"/>
    <w:rsid w:val="00DD20F7"/>
    <w:rsid w:val="00DD34F1"/>
    <w:rsid w:val="00DD4081"/>
    <w:rsid w:val="00DE1892"/>
    <w:rsid w:val="00DE2874"/>
    <w:rsid w:val="00DE7531"/>
    <w:rsid w:val="00DF136E"/>
    <w:rsid w:val="00DF151C"/>
    <w:rsid w:val="00DF3990"/>
    <w:rsid w:val="00DF4EB9"/>
    <w:rsid w:val="00DF5877"/>
    <w:rsid w:val="00DF65FB"/>
    <w:rsid w:val="00E00166"/>
    <w:rsid w:val="00E01055"/>
    <w:rsid w:val="00E0117E"/>
    <w:rsid w:val="00E013A1"/>
    <w:rsid w:val="00E03464"/>
    <w:rsid w:val="00E03578"/>
    <w:rsid w:val="00E0447B"/>
    <w:rsid w:val="00E05500"/>
    <w:rsid w:val="00E059E9"/>
    <w:rsid w:val="00E11DE8"/>
    <w:rsid w:val="00E12445"/>
    <w:rsid w:val="00E13E48"/>
    <w:rsid w:val="00E1436A"/>
    <w:rsid w:val="00E1442D"/>
    <w:rsid w:val="00E2058E"/>
    <w:rsid w:val="00E245DE"/>
    <w:rsid w:val="00E251E9"/>
    <w:rsid w:val="00E25576"/>
    <w:rsid w:val="00E2665E"/>
    <w:rsid w:val="00E317A1"/>
    <w:rsid w:val="00E319C4"/>
    <w:rsid w:val="00E31D15"/>
    <w:rsid w:val="00E33593"/>
    <w:rsid w:val="00E3578D"/>
    <w:rsid w:val="00E36939"/>
    <w:rsid w:val="00E3754A"/>
    <w:rsid w:val="00E37E33"/>
    <w:rsid w:val="00E45692"/>
    <w:rsid w:val="00E46CC3"/>
    <w:rsid w:val="00E5056F"/>
    <w:rsid w:val="00E5216B"/>
    <w:rsid w:val="00E53550"/>
    <w:rsid w:val="00E54135"/>
    <w:rsid w:val="00E54A1A"/>
    <w:rsid w:val="00E5552B"/>
    <w:rsid w:val="00E55B90"/>
    <w:rsid w:val="00E5729B"/>
    <w:rsid w:val="00E57A75"/>
    <w:rsid w:val="00E60104"/>
    <w:rsid w:val="00E66D2F"/>
    <w:rsid w:val="00E70817"/>
    <w:rsid w:val="00E72AE2"/>
    <w:rsid w:val="00E741EB"/>
    <w:rsid w:val="00E748FA"/>
    <w:rsid w:val="00E8078F"/>
    <w:rsid w:val="00E81901"/>
    <w:rsid w:val="00E81C6B"/>
    <w:rsid w:val="00E81FC1"/>
    <w:rsid w:val="00E827D2"/>
    <w:rsid w:val="00E8300D"/>
    <w:rsid w:val="00E84BCF"/>
    <w:rsid w:val="00E86D0E"/>
    <w:rsid w:val="00E9195D"/>
    <w:rsid w:val="00E92CBF"/>
    <w:rsid w:val="00E9374C"/>
    <w:rsid w:val="00E93CEB"/>
    <w:rsid w:val="00E95743"/>
    <w:rsid w:val="00E96952"/>
    <w:rsid w:val="00EA15D6"/>
    <w:rsid w:val="00EA21B3"/>
    <w:rsid w:val="00EA348E"/>
    <w:rsid w:val="00EB0D51"/>
    <w:rsid w:val="00EB18FA"/>
    <w:rsid w:val="00EB38C8"/>
    <w:rsid w:val="00EB41FC"/>
    <w:rsid w:val="00EB6DD8"/>
    <w:rsid w:val="00EB70F5"/>
    <w:rsid w:val="00EC2FE4"/>
    <w:rsid w:val="00EC351B"/>
    <w:rsid w:val="00EC4BA9"/>
    <w:rsid w:val="00EC5ECF"/>
    <w:rsid w:val="00ED007E"/>
    <w:rsid w:val="00ED2E7F"/>
    <w:rsid w:val="00ED313F"/>
    <w:rsid w:val="00ED55F8"/>
    <w:rsid w:val="00ED5D52"/>
    <w:rsid w:val="00ED6630"/>
    <w:rsid w:val="00ED6B3C"/>
    <w:rsid w:val="00ED7149"/>
    <w:rsid w:val="00ED7C4D"/>
    <w:rsid w:val="00EE169D"/>
    <w:rsid w:val="00EE5791"/>
    <w:rsid w:val="00EE62C8"/>
    <w:rsid w:val="00EF1608"/>
    <w:rsid w:val="00EF24F5"/>
    <w:rsid w:val="00EF4531"/>
    <w:rsid w:val="00EF595E"/>
    <w:rsid w:val="00EF6D7A"/>
    <w:rsid w:val="00F008CF"/>
    <w:rsid w:val="00F00AA5"/>
    <w:rsid w:val="00F00B4C"/>
    <w:rsid w:val="00F02607"/>
    <w:rsid w:val="00F03068"/>
    <w:rsid w:val="00F063C8"/>
    <w:rsid w:val="00F07532"/>
    <w:rsid w:val="00F0769F"/>
    <w:rsid w:val="00F10C18"/>
    <w:rsid w:val="00F12BBA"/>
    <w:rsid w:val="00F13B6C"/>
    <w:rsid w:val="00F20551"/>
    <w:rsid w:val="00F20AB0"/>
    <w:rsid w:val="00F21B57"/>
    <w:rsid w:val="00F226D2"/>
    <w:rsid w:val="00F231B5"/>
    <w:rsid w:val="00F25DAE"/>
    <w:rsid w:val="00F2724F"/>
    <w:rsid w:val="00F27BEF"/>
    <w:rsid w:val="00F301F8"/>
    <w:rsid w:val="00F30E9B"/>
    <w:rsid w:val="00F3307E"/>
    <w:rsid w:val="00F3574F"/>
    <w:rsid w:val="00F36E95"/>
    <w:rsid w:val="00F37393"/>
    <w:rsid w:val="00F37BC7"/>
    <w:rsid w:val="00F40550"/>
    <w:rsid w:val="00F424C4"/>
    <w:rsid w:val="00F425E0"/>
    <w:rsid w:val="00F4406B"/>
    <w:rsid w:val="00F44A7A"/>
    <w:rsid w:val="00F456AE"/>
    <w:rsid w:val="00F4628F"/>
    <w:rsid w:val="00F50D23"/>
    <w:rsid w:val="00F64A71"/>
    <w:rsid w:val="00F6789B"/>
    <w:rsid w:val="00F71140"/>
    <w:rsid w:val="00F71296"/>
    <w:rsid w:val="00F7563F"/>
    <w:rsid w:val="00F7620C"/>
    <w:rsid w:val="00F76EC5"/>
    <w:rsid w:val="00F7747D"/>
    <w:rsid w:val="00F800D9"/>
    <w:rsid w:val="00F803EC"/>
    <w:rsid w:val="00F81355"/>
    <w:rsid w:val="00F816BF"/>
    <w:rsid w:val="00F817EE"/>
    <w:rsid w:val="00F82049"/>
    <w:rsid w:val="00F82316"/>
    <w:rsid w:val="00F82D00"/>
    <w:rsid w:val="00F83B08"/>
    <w:rsid w:val="00F85772"/>
    <w:rsid w:val="00F86306"/>
    <w:rsid w:val="00F86963"/>
    <w:rsid w:val="00F87398"/>
    <w:rsid w:val="00F92E61"/>
    <w:rsid w:val="00F93C9B"/>
    <w:rsid w:val="00F960E7"/>
    <w:rsid w:val="00F963FF"/>
    <w:rsid w:val="00F96DC0"/>
    <w:rsid w:val="00FA09D2"/>
    <w:rsid w:val="00FA1188"/>
    <w:rsid w:val="00FA13B5"/>
    <w:rsid w:val="00FA3CFF"/>
    <w:rsid w:val="00FA45E2"/>
    <w:rsid w:val="00FA576B"/>
    <w:rsid w:val="00FA5FEC"/>
    <w:rsid w:val="00FA7262"/>
    <w:rsid w:val="00FB19AC"/>
    <w:rsid w:val="00FB400E"/>
    <w:rsid w:val="00FB48D9"/>
    <w:rsid w:val="00FB4BF5"/>
    <w:rsid w:val="00FB5DC1"/>
    <w:rsid w:val="00FC076F"/>
    <w:rsid w:val="00FC0820"/>
    <w:rsid w:val="00FC2533"/>
    <w:rsid w:val="00FC39BB"/>
    <w:rsid w:val="00FC5228"/>
    <w:rsid w:val="00FC5CEF"/>
    <w:rsid w:val="00FC7306"/>
    <w:rsid w:val="00FC7BA0"/>
    <w:rsid w:val="00FD0440"/>
    <w:rsid w:val="00FD4B25"/>
    <w:rsid w:val="00FD590B"/>
    <w:rsid w:val="00FD687B"/>
    <w:rsid w:val="00FD6C63"/>
    <w:rsid w:val="00FD73C8"/>
    <w:rsid w:val="00FE1A06"/>
    <w:rsid w:val="00FE3250"/>
    <w:rsid w:val="00FE3934"/>
    <w:rsid w:val="00FE628F"/>
    <w:rsid w:val="00FE712D"/>
    <w:rsid w:val="00FF045F"/>
    <w:rsid w:val="00FF1B29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2463C2"/>
  <w15:docId w15:val="{3B0961DA-D8F7-4916-8F53-E6E2F099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39BB"/>
    <w:pPr>
      <w:spacing w:after="200" w:line="276" w:lineRule="auto"/>
    </w:pPr>
  </w:style>
  <w:style w:type="paragraph" w:styleId="Nagwek1">
    <w:name w:val="heading 1"/>
    <w:basedOn w:val="Normalny"/>
    <w:link w:val="Nagwek1Znak"/>
    <w:qFormat/>
    <w:rsid w:val="007F7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21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qFormat/>
    <w:rsid w:val="007F78D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qFormat/>
    <w:rsid w:val="007F78D4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Arial" w:eastAsia="Times New Roman" w:hAnsi="Arial" w:cs="Arial"/>
      <w:b/>
      <w:bCs/>
      <w:szCs w:val="20"/>
    </w:rPr>
  </w:style>
  <w:style w:type="paragraph" w:styleId="Nagwek5">
    <w:name w:val="heading 5"/>
    <w:basedOn w:val="Normalny"/>
    <w:link w:val="Nagwek5Znak"/>
    <w:qFormat/>
    <w:rsid w:val="007F78D4"/>
    <w:pPr>
      <w:keepNext/>
      <w:numPr>
        <w:ilvl w:val="1"/>
        <w:numId w:val="1"/>
      </w:numPr>
      <w:spacing w:after="0" w:line="240" w:lineRule="auto"/>
      <w:jc w:val="both"/>
      <w:outlineLvl w:val="4"/>
    </w:pPr>
    <w:rPr>
      <w:rFonts w:ascii="Arial" w:eastAsia="Times New Roman" w:hAnsi="Arial" w:cs="Arial"/>
      <w:b/>
      <w:szCs w:val="20"/>
    </w:rPr>
  </w:style>
  <w:style w:type="paragraph" w:styleId="Nagwek6">
    <w:name w:val="heading 6"/>
    <w:basedOn w:val="Normalny"/>
    <w:link w:val="Nagwek6Znak"/>
    <w:qFormat/>
    <w:rsid w:val="007F78D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link w:val="Nagwek7Znak"/>
    <w:qFormat/>
    <w:rsid w:val="007F78D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link w:val="Nagwek8Znak"/>
    <w:qFormat/>
    <w:rsid w:val="007F78D4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link w:val="Nagwek9Znak"/>
    <w:qFormat/>
    <w:rsid w:val="007F78D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7F7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qFormat/>
    <w:rsid w:val="007F78D4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qFormat/>
    <w:rsid w:val="007F78D4"/>
    <w:rPr>
      <w:rFonts w:ascii="Arial" w:eastAsia="Times New Roman" w:hAnsi="Arial" w:cs="Arial"/>
      <w:b/>
      <w:bCs/>
      <w:szCs w:val="20"/>
    </w:rPr>
  </w:style>
  <w:style w:type="character" w:customStyle="1" w:styleId="Nagwek5Znak">
    <w:name w:val="Nagłówek 5 Znak"/>
    <w:basedOn w:val="Domylnaczcionkaakapitu"/>
    <w:link w:val="Nagwek5"/>
    <w:qFormat/>
    <w:rsid w:val="007F78D4"/>
    <w:rPr>
      <w:rFonts w:ascii="Arial" w:eastAsia="Times New Roman" w:hAnsi="Arial" w:cs="Arial"/>
      <w:b/>
      <w:szCs w:val="20"/>
    </w:rPr>
  </w:style>
  <w:style w:type="character" w:customStyle="1" w:styleId="Nagwek6Znak">
    <w:name w:val="Nagłówek 6 Znak"/>
    <w:basedOn w:val="Domylnaczcionkaakapitu"/>
    <w:link w:val="Nagwek6"/>
    <w:qFormat/>
    <w:rsid w:val="007F78D4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qFormat/>
    <w:rsid w:val="007F78D4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qFormat/>
    <w:rsid w:val="007F78D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7F78D4"/>
    <w:rPr>
      <w:rFonts w:ascii="Arial" w:eastAsia="Times New Roman" w:hAnsi="Arial" w:cs="Arial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99"/>
    <w:qFormat/>
    <w:rsid w:val="007F78D4"/>
  </w:style>
  <w:style w:type="character" w:customStyle="1" w:styleId="czeinternetowe">
    <w:name w:val="Łącze internetowe"/>
    <w:basedOn w:val="Domylnaczcionkaakapitu"/>
    <w:uiPriority w:val="99"/>
    <w:unhideWhenUsed/>
    <w:rsid w:val="00750060"/>
    <w:rPr>
      <w:color w:val="0000FF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FC7119"/>
    <w:rPr>
      <w:rFonts w:ascii="Arial" w:eastAsia="Times New Roman" w:hAnsi="Arial" w:cs="Times New Roman"/>
      <w:color w:val="999999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2B23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2B2343"/>
    <w:rPr>
      <w:vertAlign w:val="superscript"/>
    </w:rPr>
  </w:style>
  <w:style w:type="character" w:customStyle="1" w:styleId="apple-converted-space">
    <w:name w:val="apple-converted-space"/>
    <w:basedOn w:val="Domylnaczcionkaakapitu"/>
    <w:qFormat/>
    <w:rsid w:val="00BD7566"/>
  </w:style>
  <w:style w:type="character" w:customStyle="1" w:styleId="NagwekZnak">
    <w:name w:val="Nagłówek Znak"/>
    <w:basedOn w:val="Domylnaczcionkaakapitu"/>
    <w:link w:val="Nagwek"/>
    <w:uiPriority w:val="99"/>
    <w:qFormat/>
    <w:rsid w:val="00C97E96"/>
  </w:style>
  <w:style w:type="character" w:customStyle="1" w:styleId="StopkaZnak">
    <w:name w:val="Stopka Znak"/>
    <w:basedOn w:val="Domylnaczcionkaakapitu"/>
    <w:link w:val="Stopka"/>
    <w:uiPriority w:val="99"/>
    <w:qFormat/>
    <w:rsid w:val="00C97E9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C16B4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E08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E0826"/>
    <w:rPr>
      <w:vertAlign w:val="superscript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E81B6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54E9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54E9E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67D55"/>
    <w:rPr>
      <w:b/>
      <w:bCs/>
      <w:sz w:val="20"/>
      <w:szCs w:val="20"/>
    </w:rPr>
  </w:style>
  <w:style w:type="character" w:customStyle="1" w:styleId="ListLabel1">
    <w:name w:val="ListLabel 1"/>
    <w:qFormat/>
    <w:rsid w:val="00C07068"/>
    <w:rPr>
      <w:b/>
      <w:i w:val="0"/>
      <w:sz w:val="20"/>
      <w:szCs w:val="20"/>
    </w:rPr>
  </w:style>
  <w:style w:type="character" w:customStyle="1" w:styleId="ListLabel2">
    <w:name w:val="ListLabel 2"/>
    <w:qFormat/>
    <w:rsid w:val="00C07068"/>
    <w:rPr>
      <w:b/>
      <w:i w:val="0"/>
      <w:sz w:val="20"/>
      <w:szCs w:val="20"/>
    </w:rPr>
  </w:style>
  <w:style w:type="character" w:customStyle="1" w:styleId="ListLabel3">
    <w:name w:val="ListLabel 3"/>
    <w:qFormat/>
    <w:rsid w:val="00C07068"/>
    <w:rPr>
      <w:b/>
      <w:i w:val="0"/>
      <w:sz w:val="20"/>
      <w:szCs w:val="20"/>
    </w:rPr>
  </w:style>
  <w:style w:type="character" w:customStyle="1" w:styleId="ListLabel4">
    <w:name w:val="ListLabel 4"/>
    <w:qFormat/>
    <w:rsid w:val="00C07068"/>
    <w:rPr>
      <w:b/>
      <w:i w:val="0"/>
      <w:sz w:val="20"/>
      <w:szCs w:val="20"/>
    </w:rPr>
  </w:style>
  <w:style w:type="character" w:customStyle="1" w:styleId="ListLabel5">
    <w:name w:val="ListLabel 5"/>
    <w:qFormat/>
    <w:rsid w:val="00C07068"/>
    <w:rPr>
      <w:b/>
      <w:i w:val="0"/>
      <w:sz w:val="20"/>
      <w:szCs w:val="20"/>
    </w:rPr>
  </w:style>
  <w:style w:type="character" w:customStyle="1" w:styleId="ListLabel6">
    <w:name w:val="ListLabel 6"/>
    <w:qFormat/>
    <w:rsid w:val="00C07068"/>
    <w:rPr>
      <w:b/>
      <w:i w:val="0"/>
      <w:sz w:val="20"/>
      <w:szCs w:val="20"/>
    </w:rPr>
  </w:style>
  <w:style w:type="character" w:customStyle="1" w:styleId="ListLabel7">
    <w:name w:val="ListLabel 7"/>
    <w:qFormat/>
    <w:rsid w:val="00C07068"/>
    <w:rPr>
      <w:b/>
      <w:i w:val="0"/>
      <w:sz w:val="20"/>
      <w:szCs w:val="20"/>
    </w:rPr>
  </w:style>
  <w:style w:type="character" w:customStyle="1" w:styleId="ListLabel8">
    <w:name w:val="ListLabel 8"/>
    <w:qFormat/>
    <w:rsid w:val="00C07068"/>
    <w:rPr>
      <w:b/>
      <w:i w:val="0"/>
      <w:sz w:val="20"/>
      <w:szCs w:val="20"/>
    </w:rPr>
  </w:style>
  <w:style w:type="character" w:customStyle="1" w:styleId="ListLabel9">
    <w:name w:val="ListLabel 9"/>
    <w:qFormat/>
    <w:rsid w:val="00C07068"/>
    <w:rPr>
      <w:b/>
      <w:i w:val="0"/>
      <w:sz w:val="20"/>
      <w:szCs w:val="20"/>
    </w:rPr>
  </w:style>
  <w:style w:type="character" w:customStyle="1" w:styleId="ListLabel10">
    <w:name w:val="ListLabel 10"/>
    <w:qFormat/>
    <w:rsid w:val="00C07068"/>
    <w:rPr>
      <w:b/>
      <w:i w:val="0"/>
      <w:sz w:val="20"/>
      <w:szCs w:val="20"/>
    </w:rPr>
  </w:style>
  <w:style w:type="character" w:customStyle="1" w:styleId="ListLabel11">
    <w:name w:val="ListLabel 11"/>
    <w:qFormat/>
    <w:rsid w:val="00C07068"/>
    <w:rPr>
      <w:b/>
      <w:i w:val="0"/>
      <w:sz w:val="20"/>
      <w:szCs w:val="20"/>
    </w:rPr>
  </w:style>
  <w:style w:type="character" w:customStyle="1" w:styleId="ListLabel12">
    <w:name w:val="ListLabel 12"/>
    <w:qFormat/>
    <w:rsid w:val="00C07068"/>
    <w:rPr>
      <w:b/>
      <w:i w:val="0"/>
      <w:sz w:val="20"/>
      <w:szCs w:val="20"/>
    </w:rPr>
  </w:style>
  <w:style w:type="character" w:customStyle="1" w:styleId="ListLabel13">
    <w:name w:val="ListLabel 13"/>
    <w:qFormat/>
    <w:rsid w:val="00C07068"/>
    <w:rPr>
      <w:b/>
      <w:i w:val="0"/>
      <w:sz w:val="20"/>
      <w:szCs w:val="20"/>
    </w:rPr>
  </w:style>
  <w:style w:type="character" w:customStyle="1" w:styleId="ListLabel14">
    <w:name w:val="ListLabel 14"/>
    <w:qFormat/>
    <w:rsid w:val="00C07068"/>
    <w:rPr>
      <w:b/>
      <w:i w:val="0"/>
      <w:sz w:val="20"/>
      <w:szCs w:val="20"/>
    </w:rPr>
  </w:style>
  <w:style w:type="character" w:customStyle="1" w:styleId="ListLabel15">
    <w:name w:val="ListLabel 15"/>
    <w:qFormat/>
    <w:rsid w:val="00C07068"/>
    <w:rPr>
      <w:rFonts w:cs="Courier New"/>
    </w:rPr>
  </w:style>
  <w:style w:type="character" w:customStyle="1" w:styleId="ListLabel16">
    <w:name w:val="ListLabel 16"/>
    <w:qFormat/>
    <w:rsid w:val="00C07068"/>
    <w:rPr>
      <w:rFonts w:cs="Courier New"/>
    </w:rPr>
  </w:style>
  <w:style w:type="character" w:customStyle="1" w:styleId="ListLabel17">
    <w:name w:val="ListLabel 17"/>
    <w:qFormat/>
    <w:rsid w:val="00C07068"/>
    <w:rPr>
      <w:rFonts w:cs="Courier New"/>
    </w:rPr>
  </w:style>
  <w:style w:type="character" w:customStyle="1" w:styleId="ListLabel18">
    <w:name w:val="ListLabel 18"/>
    <w:qFormat/>
    <w:rsid w:val="00C07068"/>
    <w:rPr>
      <w:rFonts w:cs="Courier New"/>
    </w:rPr>
  </w:style>
  <w:style w:type="character" w:customStyle="1" w:styleId="ListLabel19">
    <w:name w:val="ListLabel 19"/>
    <w:qFormat/>
    <w:rsid w:val="00C07068"/>
    <w:rPr>
      <w:rFonts w:cs="Courier New"/>
    </w:rPr>
  </w:style>
  <w:style w:type="character" w:customStyle="1" w:styleId="ListLabel20">
    <w:name w:val="ListLabel 20"/>
    <w:qFormat/>
    <w:rsid w:val="00C07068"/>
    <w:rPr>
      <w:rFonts w:cs="Courier New"/>
    </w:rPr>
  </w:style>
  <w:style w:type="character" w:customStyle="1" w:styleId="ListLabel21">
    <w:name w:val="ListLabel 21"/>
    <w:qFormat/>
    <w:rsid w:val="00C07068"/>
    <w:rPr>
      <w:rFonts w:cs="Courier New"/>
    </w:rPr>
  </w:style>
  <w:style w:type="character" w:customStyle="1" w:styleId="ListLabel22">
    <w:name w:val="ListLabel 22"/>
    <w:qFormat/>
    <w:rsid w:val="00C07068"/>
    <w:rPr>
      <w:rFonts w:cs="Courier New"/>
    </w:rPr>
  </w:style>
  <w:style w:type="character" w:customStyle="1" w:styleId="ListLabel23">
    <w:name w:val="ListLabel 23"/>
    <w:qFormat/>
    <w:rsid w:val="00C07068"/>
    <w:rPr>
      <w:rFonts w:cs="Courier New"/>
    </w:rPr>
  </w:style>
  <w:style w:type="character" w:customStyle="1" w:styleId="ListLabel24">
    <w:name w:val="ListLabel 24"/>
    <w:qFormat/>
    <w:rsid w:val="00C07068"/>
    <w:rPr>
      <w:rFonts w:cs="Courier New"/>
    </w:rPr>
  </w:style>
  <w:style w:type="character" w:customStyle="1" w:styleId="ListLabel25">
    <w:name w:val="ListLabel 25"/>
    <w:qFormat/>
    <w:rsid w:val="00C07068"/>
    <w:rPr>
      <w:rFonts w:cs="Courier New"/>
    </w:rPr>
  </w:style>
  <w:style w:type="character" w:customStyle="1" w:styleId="ListLabel26">
    <w:name w:val="ListLabel 26"/>
    <w:qFormat/>
    <w:rsid w:val="00C07068"/>
    <w:rPr>
      <w:rFonts w:cs="Courier New"/>
    </w:rPr>
  </w:style>
  <w:style w:type="character" w:customStyle="1" w:styleId="ListLabel27">
    <w:name w:val="ListLabel 27"/>
    <w:qFormat/>
    <w:rsid w:val="00C07068"/>
    <w:rPr>
      <w:color w:val="00000A"/>
    </w:rPr>
  </w:style>
  <w:style w:type="character" w:customStyle="1" w:styleId="ListLabel28">
    <w:name w:val="ListLabel 28"/>
    <w:qFormat/>
    <w:rsid w:val="00C07068"/>
    <w:rPr>
      <w:rFonts w:cs="Courier New"/>
    </w:rPr>
  </w:style>
  <w:style w:type="character" w:customStyle="1" w:styleId="ListLabel29">
    <w:name w:val="ListLabel 29"/>
    <w:qFormat/>
    <w:rsid w:val="00C07068"/>
    <w:rPr>
      <w:rFonts w:cs="Courier New"/>
    </w:rPr>
  </w:style>
  <w:style w:type="character" w:customStyle="1" w:styleId="ListLabel30">
    <w:name w:val="ListLabel 30"/>
    <w:qFormat/>
    <w:rsid w:val="00C07068"/>
    <w:rPr>
      <w:rFonts w:cs="Courier New"/>
    </w:rPr>
  </w:style>
  <w:style w:type="character" w:customStyle="1" w:styleId="ListLabel31">
    <w:name w:val="ListLabel 31"/>
    <w:qFormat/>
    <w:rsid w:val="00C07068"/>
    <w:rPr>
      <w:rFonts w:cs="Courier New"/>
    </w:rPr>
  </w:style>
  <w:style w:type="character" w:customStyle="1" w:styleId="ListLabel32">
    <w:name w:val="ListLabel 32"/>
    <w:qFormat/>
    <w:rsid w:val="00C07068"/>
    <w:rPr>
      <w:rFonts w:cs="Courier New"/>
    </w:rPr>
  </w:style>
  <w:style w:type="character" w:customStyle="1" w:styleId="ListLabel33">
    <w:name w:val="ListLabel 33"/>
    <w:qFormat/>
    <w:rsid w:val="00C07068"/>
    <w:rPr>
      <w:rFonts w:cs="Courier New"/>
    </w:rPr>
  </w:style>
  <w:style w:type="character" w:customStyle="1" w:styleId="ListLabel34">
    <w:name w:val="ListLabel 34"/>
    <w:qFormat/>
    <w:rsid w:val="00C07068"/>
    <w:rPr>
      <w:rFonts w:cs="Courier New"/>
    </w:rPr>
  </w:style>
  <w:style w:type="character" w:customStyle="1" w:styleId="ListLabel35">
    <w:name w:val="ListLabel 35"/>
    <w:qFormat/>
    <w:rsid w:val="00C07068"/>
    <w:rPr>
      <w:rFonts w:cs="Courier New"/>
    </w:rPr>
  </w:style>
  <w:style w:type="character" w:customStyle="1" w:styleId="ListLabel36">
    <w:name w:val="ListLabel 36"/>
    <w:qFormat/>
    <w:rsid w:val="00C07068"/>
    <w:rPr>
      <w:rFonts w:cs="Courier New"/>
    </w:rPr>
  </w:style>
  <w:style w:type="character" w:customStyle="1" w:styleId="ListLabel37">
    <w:name w:val="ListLabel 37"/>
    <w:qFormat/>
    <w:rsid w:val="00C07068"/>
    <w:rPr>
      <w:rFonts w:cs="Courier New"/>
    </w:rPr>
  </w:style>
  <w:style w:type="character" w:customStyle="1" w:styleId="ListLabel38">
    <w:name w:val="ListLabel 38"/>
    <w:qFormat/>
    <w:rsid w:val="00C07068"/>
    <w:rPr>
      <w:rFonts w:cs="Courier New"/>
    </w:rPr>
  </w:style>
  <w:style w:type="character" w:customStyle="1" w:styleId="ListLabel39">
    <w:name w:val="ListLabel 39"/>
    <w:qFormat/>
    <w:rsid w:val="00C07068"/>
    <w:rPr>
      <w:rFonts w:cs="Courier New"/>
    </w:rPr>
  </w:style>
  <w:style w:type="character" w:customStyle="1" w:styleId="ListLabel40">
    <w:name w:val="ListLabel 40"/>
    <w:qFormat/>
    <w:rsid w:val="00C07068"/>
    <w:rPr>
      <w:rFonts w:ascii="Times New Roman" w:hAnsi="Times New Roman" w:cs="Courier New"/>
      <w:sz w:val="20"/>
    </w:rPr>
  </w:style>
  <w:style w:type="character" w:customStyle="1" w:styleId="ListLabel41">
    <w:name w:val="ListLabel 41"/>
    <w:qFormat/>
    <w:rsid w:val="00C07068"/>
    <w:rPr>
      <w:rFonts w:cs="Courier New"/>
    </w:rPr>
  </w:style>
  <w:style w:type="character" w:customStyle="1" w:styleId="ListLabel42">
    <w:name w:val="ListLabel 42"/>
    <w:qFormat/>
    <w:rsid w:val="00C07068"/>
    <w:rPr>
      <w:rFonts w:cs="Courier New"/>
    </w:rPr>
  </w:style>
  <w:style w:type="character" w:customStyle="1" w:styleId="ListLabel43">
    <w:name w:val="ListLabel 43"/>
    <w:qFormat/>
    <w:rsid w:val="00C07068"/>
    <w:rPr>
      <w:rFonts w:cs="Courier New"/>
    </w:rPr>
  </w:style>
  <w:style w:type="character" w:customStyle="1" w:styleId="ListLabel44">
    <w:name w:val="ListLabel 44"/>
    <w:qFormat/>
    <w:rsid w:val="00C07068"/>
    <w:rPr>
      <w:rFonts w:cs="Courier New"/>
    </w:rPr>
  </w:style>
  <w:style w:type="character" w:customStyle="1" w:styleId="ListLabel45">
    <w:name w:val="ListLabel 45"/>
    <w:qFormat/>
    <w:rsid w:val="00C07068"/>
    <w:rPr>
      <w:rFonts w:cs="Courier New"/>
    </w:rPr>
  </w:style>
  <w:style w:type="character" w:customStyle="1" w:styleId="ListLabel46">
    <w:name w:val="ListLabel 46"/>
    <w:qFormat/>
    <w:rsid w:val="00C07068"/>
    <w:rPr>
      <w:rFonts w:cs="Courier New"/>
    </w:rPr>
  </w:style>
  <w:style w:type="character" w:customStyle="1" w:styleId="ListLabel47">
    <w:name w:val="ListLabel 47"/>
    <w:qFormat/>
    <w:rsid w:val="00C07068"/>
    <w:rPr>
      <w:rFonts w:cs="Courier New"/>
    </w:rPr>
  </w:style>
  <w:style w:type="character" w:customStyle="1" w:styleId="ListLabel48">
    <w:name w:val="ListLabel 48"/>
    <w:qFormat/>
    <w:rsid w:val="00C07068"/>
    <w:rPr>
      <w:rFonts w:cs="Courier New"/>
    </w:rPr>
  </w:style>
  <w:style w:type="character" w:customStyle="1" w:styleId="ListLabel49">
    <w:name w:val="ListLabel 49"/>
    <w:qFormat/>
    <w:rsid w:val="00C07068"/>
    <w:rPr>
      <w:rFonts w:cs="Courier New"/>
    </w:rPr>
  </w:style>
  <w:style w:type="character" w:customStyle="1" w:styleId="ListLabel50">
    <w:name w:val="ListLabel 50"/>
    <w:qFormat/>
    <w:rsid w:val="00C07068"/>
    <w:rPr>
      <w:rFonts w:cs="Courier New"/>
    </w:rPr>
  </w:style>
  <w:style w:type="character" w:customStyle="1" w:styleId="ListLabel51">
    <w:name w:val="ListLabel 51"/>
    <w:qFormat/>
    <w:rsid w:val="00C07068"/>
    <w:rPr>
      <w:b/>
    </w:rPr>
  </w:style>
  <w:style w:type="character" w:customStyle="1" w:styleId="ListLabel52">
    <w:name w:val="ListLabel 52"/>
    <w:qFormat/>
    <w:rsid w:val="00C07068"/>
    <w:rPr>
      <w:b/>
    </w:rPr>
  </w:style>
  <w:style w:type="character" w:customStyle="1" w:styleId="ListLabel53">
    <w:name w:val="ListLabel 53"/>
    <w:qFormat/>
    <w:rsid w:val="00C07068"/>
    <w:rPr>
      <w:rFonts w:cs="Courier New"/>
    </w:rPr>
  </w:style>
  <w:style w:type="character" w:customStyle="1" w:styleId="ListLabel54">
    <w:name w:val="ListLabel 54"/>
    <w:qFormat/>
    <w:rsid w:val="00C07068"/>
    <w:rPr>
      <w:rFonts w:cs="Courier New"/>
    </w:rPr>
  </w:style>
  <w:style w:type="character" w:customStyle="1" w:styleId="ListLabel55">
    <w:name w:val="ListLabel 55"/>
    <w:qFormat/>
    <w:rsid w:val="00C07068"/>
    <w:rPr>
      <w:rFonts w:cs="Courier New"/>
    </w:rPr>
  </w:style>
  <w:style w:type="character" w:customStyle="1" w:styleId="ListLabel56">
    <w:name w:val="ListLabel 56"/>
    <w:qFormat/>
    <w:rsid w:val="00C07068"/>
    <w:rPr>
      <w:rFonts w:cs="Courier New"/>
    </w:rPr>
  </w:style>
  <w:style w:type="character" w:customStyle="1" w:styleId="ListLabel57">
    <w:name w:val="ListLabel 57"/>
    <w:qFormat/>
    <w:rsid w:val="00C07068"/>
    <w:rPr>
      <w:rFonts w:cs="Courier New"/>
    </w:rPr>
  </w:style>
  <w:style w:type="character" w:customStyle="1" w:styleId="ListLabel58">
    <w:name w:val="ListLabel 58"/>
    <w:qFormat/>
    <w:rsid w:val="00C07068"/>
    <w:rPr>
      <w:rFonts w:cs="Courier New"/>
    </w:rPr>
  </w:style>
  <w:style w:type="character" w:customStyle="1" w:styleId="ListLabel59">
    <w:name w:val="ListLabel 59"/>
    <w:qFormat/>
    <w:rsid w:val="00C07068"/>
    <w:rPr>
      <w:sz w:val="20"/>
    </w:rPr>
  </w:style>
  <w:style w:type="character" w:customStyle="1" w:styleId="ListLabel60">
    <w:name w:val="ListLabel 60"/>
    <w:qFormat/>
    <w:rsid w:val="00C07068"/>
    <w:rPr>
      <w:sz w:val="20"/>
    </w:rPr>
  </w:style>
  <w:style w:type="character" w:customStyle="1" w:styleId="ListLabel61">
    <w:name w:val="ListLabel 61"/>
    <w:qFormat/>
    <w:rsid w:val="00C07068"/>
    <w:rPr>
      <w:sz w:val="20"/>
    </w:rPr>
  </w:style>
  <w:style w:type="character" w:customStyle="1" w:styleId="ListLabel62">
    <w:name w:val="ListLabel 62"/>
    <w:qFormat/>
    <w:rsid w:val="00C07068"/>
    <w:rPr>
      <w:sz w:val="20"/>
    </w:rPr>
  </w:style>
  <w:style w:type="character" w:customStyle="1" w:styleId="ListLabel63">
    <w:name w:val="ListLabel 63"/>
    <w:qFormat/>
    <w:rsid w:val="00C07068"/>
    <w:rPr>
      <w:sz w:val="20"/>
    </w:rPr>
  </w:style>
  <w:style w:type="character" w:customStyle="1" w:styleId="ListLabel64">
    <w:name w:val="ListLabel 64"/>
    <w:qFormat/>
    <w:rsid w:val="00C07068"/>
    <w:rPr>
      <w:sz w:val="20"/>
    </w:rPr>
  </w:style>
  <w:style w:type="character" w:customStyle="1" w:styleId="ListLabel65">
    <w:name w:val="ListLabel 65"/>
    <w:qFormat/>
    <w:rsid w:val="00C07068"/>
    <w:rPr>
      <w:sz w:val="20"/>
    </w:rPr>
  </w:style>
  <w:style w:type="character" w:customStyle="1" w:styleId="ListLabel66">
    <w:name w:val="ListLabel 66"/>
    <w:qFormat/>
    <w:rsid w:val="00C07068"/>
    <w:rPr>
      <w:sz w:val="20"/>
    </w:rPr>
  </w:style>
  <w:style w:type="character" w:customStyle="1" w:styleId="ListLabel67">
    <w:name w:val="ListLabel 67"/>
    <w:qFormat/>
    <w:rsid w:val="00C07068"/>
    <w:rPr>
      <w:sz w:val="20"/>
    </w:rPr>
  </w:style>
  <w:style w:type="character" w:customStyle="1" w:styleId="ListLabel68">
    <w:name w:val="ListLabel 68"/>
    <w:qFormat/>
    <w:rsid w:val="00C07068"/>
    <w:rPr>
      <w:rFonts w:cs="Courier New"/>
    </w:rPr>
  </w:style>
  <w:style w:type="character" w:customStyle="1" w:styleId="ListLabel69">
    <w:name w:val="ListLabel 69"/>
    <w:qFormat/>
    <w:rsid w:val="00C07068"/>
    <w:rPr>
      <w:rFonts w:cs="Courier New"/>
    </w:rPr>
  </w:style>
  <w:style w:type="character" w:customStyle="1" w:styleId="ListLabel70">
    <w:name w:val="ListLabel 70"/>
    <w:qFormat/>
    <w:rsid w:val="00C07068"/>
    <w:rPr>
      <w:rFonts w:cs="Courier New"/>
    </w:rPr>
  </w:style>
  <w:style w:type="character" w:customStyle="1" w:styleId="ListLabel71">
    <w:name w:val="ListLabel 71"/>
    <w:qFormat/>
    <w:rsid w:val="00C07068"/>
    <w:rPr>
      <w:rFonts w:cs="Courier New"/>
    </w:rPr>
  </w:style>
  <w:style w:type="character" w:customStyle="1" w:styleId="ListLabel72">
    <w:name w:val="ListLabel 72"/>
    <w:qFormat/>
    <w:rsid w:val="00C07068"/>
    <w:rPr>
      <w:rFonts w:cs="Courier New"/>
    </w:rPr>
  </w:style>
  <w:style w:type="character" w:customStyle="1" w:styleId="ListLabel73">
    <w:name w:val="ListLabel 73"/>
    <w:qFormat/>
    <w:rsid w:val="00C07068"/>
    <w:rPr>
      <w:rFonts w:cs="Courier New"/>
    </w:rPr>
  </w:style>
  <w:style w:type="character" w:customStyle="1" w:styleId="ListLabel74">
    <w:name w:val="ListLabel 74"/>
    <w:qFormat/>
    <w:rsid w:val="00C07068"/>
    <w:rPr>
      <w:rFonts w:cs="Courier New"/>
    </w:rPr>
  </w:style>
  <w:style w:type="character" w:customStyle="1" w:styleId="ListLabel75">
    <w:name w:val="ListLabel 75"/>
    <w:qFormat/>
    <w:rsid w:val="00C07068"/>
    <w:rPr>
      <w:rFonts w:cs="Courier New"/>
    </w:rPr>
  </w:style>
  <w:style w:type="character" w:customStyle="1" w:styleId="ListLabel76">
    <w:name w:val="ListLabel 76"/>
    <w:qFormat/>
    <w:rsid w:val="00C07068"/>
    <w:rPr>
      <w:rFonts w:cs="Courier New"/>
    </w:rPr>
  </w:style>
  <w:style w:type="character" w:customStyle="1" w:styleId="czeindeksu">
    <w:name w:val="Łącze indeksu"/>
    <w:qFormat/>
    <w:rsid w:val="00C07068"/>
  </w:style>
  <w:style w:type="paragraph" w:styleId="Nagwek">
    <w:name w:val="header"/>
    <w:basedOn w:val="Normalny"/>
    <w:next w:val="Tekstpodstawowy"/>
    <w:link w:val="NagwekZnak"/>
    <w:unhideWhenUsed/>
    <w:rsid w:val="00C97E9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C07068"/>
    <w:pPr>
      <w:spacing w:after="140" w:line="288" w:lineRule="auto"/>
    </w:pPr>
  </w:style>
  <w:style w:type="paragraph" w:styleId="Lista">
    <w:name w:val="List"/>
    <w:basedOn w:val="Tekstpodstawowy"/>
    <w:rsid w:val="00C07068"/>
    <w:rPr>
      <w:rFonts w:cs="Arial"/>
    </w:rPr>
  </w:style>
  <w:style w:type="paragraph" w:styleId="Legenda">
    <w:name w:val="caption"/>
    <w:basedOn w:val="Normalny"/>
    <w:qFormat/>
    <w:rsid w:val="00C0706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07068"/>
    <w:pPr>
      <w:suppressLineNumbers/>
    </w:pPr>
    <w:rPr>
      <w:rFonts w:cs="Arial"/>
    </w:rPr>
  </w:style>
  <w:style w:type="paragraph" w:styleId="Spistreci1">
    <w:name w:val="toc 1"/>
    <w:basedOn w:val="Normalny"/>
    <w:autoRedefine/>
    <w:uiPriority w:val="39"/>
    <w:unhideWhenUsed/>
    <w:qFormat/>
    <w:rsid w:val="007F78D4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Spistreci2">
    <w:name w:val="toc 2"/>
    <w:basedOn w:val="Normalny"/>
    <w:autoRedefine/>
    <w:uiPriority w:val="39"/>
    <w:unhideWhenUsed/>
    <w:qFormat/>
    <w:rsid w:val="007F78D4"/>
    <w:pPr>
      <w:spacing w:before="120" w:after="0"/>
      <w:ind w:left="220"/>
    </w:pPr>
    <w:rPr>
      <w:rFonts w:cstheme="minorHAnsi"/>
      <w:b/>
      <w:bCs/>
    </w:rPr>
  </w:style>
  <w:style w:type="paragraph" w:styleId="Spistreci3">
    <w:name w:val="toc 3"/>
    <w:basedOn w:val="Normalny"/>
    <w:autoRedefine/>
    <w:uiPriority w:val="39"/>
    <w:unhideWhenUsed/>
    <w:qFormat/>
    <w:rsid w:val="007F78D4"/>
    <w:pPr>
      <w:spacing w:after="0"/>
      <w:ind w:left="440"/>
    </w:pPr>
    <w:rPr>
      <w:rFonts w:cstheme="minorHAnsi"/>
      <w:sz w:val="20"/>
      <w:szCs w:val="20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99"/>
    <w:qFormat/>
    <w:rsid w:val="007F78D4"/>
    <w:pPr>
      <w:ind w:left="720"/>
      <w:contextualSpacing/>
    </w:pPr>
  </w:style>
  <w:style w:type="paragraph" w:styleId="Nagwekspisutreci">
    <w:name w:val="TOC Heading"/>
    <w:basedOn w:val="Nagwek1"/>
    <w:uiPriority w:val="39"/>
    <w:unhideWhenUsed/>
    <w:qFormat/>
    <w:rsid w:val="007F78D4"/>
  </w:style>
  <w:style w:type="paragraph" w:styleId="Tekstpodstawowy2">
    <w:name w:val="Body Text 2"/>
    <w:basedOn w:val="Normalny"/>
    <w:link w:val="Tekstpodstawowy2Znak"/>
    <w:qFormat/>
    <w:rsid w:val="00FC7119"/>
    <w:pPr>
      <w:spacing w:after="0" w:line="240" w:lineRule="auto"/>
      <w:jc w:val="both"/>
    </w:pPr>
    <w:rPr>
      <w:rFonts w:ascii="Arial" w:eastAsia="Times New Roman" w:hAnsi="Arial" w:cs="Times New Roman"/>
      <w:color w:val="999999"/>
      <w:szCs w:val="20"/>
    </w:rPr>
  </w:style>
  <w:style w:type="paragraph" w:customStyle="1" w:styleId="Mj">
    <w:name w:val="Mój"/>
    <w:basedOn w:val="Normalny"/>
    <w:qFormat/>
    <w:rsid w:val="00FC7119"/>
    <w:pPr>
      <w:spacing w:before="120"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2B2343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nhideWhenUsed/>
    <w:rsid w:val="00C97E96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16B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BE0826"/>
    <w:pPr>
      <w:spacing w:after="0" w:line="240" w:lineRule="auto"/>
    </w:pPr>
    <w:rPr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qFormat/>
    <w:rsid w:val="00E81B6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54E9E"/>
    <w:pPr>
      <w:spacing w:line="240" w:lineRule="auto"/>
    </w:pPr>
    <w:rPr>
      <w:sz w:val="20"/>
      <w:szCs w:val="20"/>
    </w:rPr>
  </w:style>
  <w:style w:type="paragraph" w:styleId="Spistreci4">
    <w:name w:val="toc 4"/>
    <w:basedOn w:val="Normalny"/>
    <w:autoRedefine/>
    <w:uiPriority w:val="39"/>
    <w:unhideWhenUsed/>
    <w:rsid w:val="00DA21DF"/>
    <w:pPr>
      <w:spacing w:after="0"/>
      <w:ind w:left="660"/>
    </w:pPr>
    <w:rPr>
      <w:rFonts w:cstheme="minorHAnsi"/>
      <w:sz w:val="20"/>
      <w:szCs w:val="20"/>
    </w:rPr>
  </w:style>
  <w:style w:type="paragraph" w:styleId="Spistreci5">
    <w:name w:val="toc 5"/>
    <w:basedOn w:val="Normalny"/>
    <w:autoRedefine/>
    <w:uiPriority w:val="39"/>
    <w:unhideWhenUsed/>
    <w:rsid w:val="00DA21DF"/>
    <w:pPr>
      <w:spacing w:after="0"/>
      <w:ind w:left="880"/>
    </w:pPr>
    <w:rPr>
      <w:rFonts w:cstheme="minorHAnsi"/>
      <w:sz w:val="20"/>
      <w:szCs w:val="20"/>
    </w:rPr>
  </w:style>
  <w:style w:type="paragraph" w:styleId="Spistreci6">
    <w:name w:val="toc 6"/>
    <w:basedOn w:val="Normalny"/>
    <w:autoRedefine/>
    <w:uiPriority w:val="39"/>
    <w:unhideWhenUsed/>
    <w:rsid w:val="00DA21DF"/>
    <w:pPr>
      <w:spacing w:after="0"/>
      <w:ind w:left="1100"/>
    </w:pPr>
    <w:rPr>
      <w:rFonts w:cstheme="minorHAnsi"/>
      <w:sz w:val="20"/>
      <w:szCs w:val="20"/>
    </w:rPr>
  </w:style>
  <w:style w:type="paragraph" w:styleId="Spistreci7">
    <w:name w:val="toc 7"/>
    <w:basedOn w:val="Normalny"/>
    <w:autoRedefine/>
    <w:uiPriority w:val="39"/>
    <w:unhideWhenUsed/>
    <w:rsid w:val="00DA21DF"/>
    <w:pPr>
      <w:spacing w:after="0"/>
      <w:ind w:left="1320"/>
    </w:pPr>
    <w:rPr>
      <w:rFonts w:cstheme="minorHAnsi"/>
      <w:sz w:val="20"/>
      <w:szCs w:val="20"/>
    </w:rPr>
  </w:style>
  <w:style w:type="paragraph" w:styleId="Spistreci8">
    <w:name w:val="toc 8"/>
    <w:basedOn w:val="Normalny"/>
    <w:autoRedefine/>
    <w:uiPriority w:val="39"/>
    <w:unhideWhenUsed/>
    <w:rsid w:val="00DA21DF"/>
    <w:pPr>
      <w:spacing w:after="0"/>
      <w:ind w:left="1540"/>
    </w:pPr>
    <w:rPr>
      <w:rFonts w:cstheme="minorHAnsi"/>
      <w:sz w:val="20"/>
      <w:szCs w:val="20"/>
    </w:rPr>
  </w:style>
  <w:style w:type="paragraph" w:styleId="Spistreci9">
    <w:name w:val="toc 9"/>
    <w:basedOn w:val="Normalny"/>
    <w:autoRedefine/>
    <w:uiPriority w:val="39"/>
    <w:unhideWhenUsed/>
    <w:rsid w:val="00DA21DF"/>
    <w:pPr>
      <w:spacing w:after="0"/>
      <w:ind w:left="1760"/>
    </w:pPr>
    <w:rPr>
      <w:rFonts w:cstheme="minorHAnsi"/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367D55"/>
    <w:rPr>
      <w:b/>
      <w:bCs/>
    </w:rPr>
  </w:style>
  <w:style w:type="table" w:styleId="Tabela-Siatka">
    <w:name w:val="Table Grid"/>
    <w:basedOn w:val="Standardowy"/>
    <w:uiPriority w:val="59"/>
    <w:rsid w:val="00D02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344BA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5521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nyRysunek">
    <w:name w:val="Normalny_Rysunek"/>
    <w:basedOn w:val="Normalny"/>
    <w:rsid w:val="00B11BE1"/>
    <w:pPr>
      <w:suppressAutoHyphens/>
      <w:spacing w:after="0" w:line="240" w:lineRule="auto"/>
      <w:jc w:val="center"/>
    </w:pPr>
    <w:rPr>
      <w:rFonts w:ascii="Calibri" w:eastAsia="Calibri" w:hAnsi="Calibri" w:cs="Times New Roman"/>
      <w:sz w:val="24"/>
      <w:szCs w:val="20"/>
      <w:lang w:val="x-none" w:eastAsia="ar-SA"/>
    </w:rPr>
  </w:style>
  <w:style w:type="paragraph" w:customStyle="1" w:styleId="Autorzy">
    <w:name w:val="Autorzy"/>
    <w:basedOn w:val="Podtytu"/>
    <w:rsid w:val="00A13446"/>
    <w:pPr>
      <w:numPr>
        <w:ilvl w:val="0"/>
      </w:numPr>
      <w:suppressAutoHyphens/>
      <w:spacing w:before="120"/>
      <w:jc w:val="center"/>
    </w:pPr>
    <w:rPr>
      <w:rFonts w:ascii="Calibri" w:eastAsia="Calibri" w:hAnsi="Calibri" w:cs="Times New Roman"/>
      <w:b/>
      <w:i w:val="0"/>
      <w:smallCaps/>
      <w:color w:val="auto"/>
      <w:sz w:val="32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34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134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umerwiersza">
    <w:name w:val="line number"/>
    <w:basedOn w:val="Domylnaczcionkaakapitu"/>
    <w:uiPriority w:val="99"/>
    <w:semiHidden/>
    <w:unhideWhenUsed/>
    <w:rsid w:val="00423590"/>
  </w:style>
  <w:style w:type="paragraph" w:styleId="Poprawka">
    <w:name w:val="Revision"/>
    <w:hidden/>
    <w:uiPriority w:val="99"/>
    <w:semiHidden/>
    <w:rsid w:val="004E3860"/>
  </w:style>
  <w:style w:type="table" w:customStyle="1" w:styleId="Zwykatabela41">
    <w:name w:val="Zwykła tabela 41"/>
    <w:basedOn w:val="Standardowy"/>
    <w:uiPriority w:val="44"/>
    <w:rsid w:val="00BC48F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4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CA916-9240-41FC-8C44-511BDED0E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5213</Words>
  <Characters>31283</Characters>
  <Application>Microsoft Office Word</Application>
  <DocSecurity>4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jkoitka</dc:creator>
  <cp:lastModifiedBy>Agnieszka Krawczyk</cp:lastModifiedBy>
  <cp:revision>2</cp:revision>
  <cp:lastPrinted>2017-08-08T12:09:00Z</cp:lastPrinted>
  <dcterms:created xsi:type="dcterms:W3CDTF">2018-07-09T12:46:00Z</dcterms:created>
  <dcterms:modified xsi:type="dcterms:W3CDTF">2018-07-09T12:46:00Z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