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D7A7" w14:textId="77777777" w:rsidR="000C772C" w:rsidRDefault="000C772C" w:rsidP="003C6CFB">
      <w:pPr>
        <w:jc w:val="right"/>
      </w:pPr>
    </w:p>
    <w:p w14:paraId="79B9F01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6D3D8F8E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B920B6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7228D622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23ABC579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0FC374D3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865692A" w14:textId="77777777" w:rsidR="00994BB4" w:rsidRDefault="00994BB4" w:rsidP="00AE5404">
      <w:pPr>
        <w:jc w:val="both"/>
        <w:rPr>
          <w:rFonts w:ascii="Arial" w:hAnsi="Arial" w:cs="Arial"/>
          <w:sz w:val="20"/>
          <w:szCs w:val="20"/>
        </w:rPr>
      </w:pPr>
    </w:p>
    <w:p w14:paraId="45805809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7BE1AB2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3131F2C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F9F7BCE" w14:textId="77777777" w:rsidR="00652E3D" w:rsidRDefault="00652E3D" w:rsidP="00652E3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745D56BE" w14:textId="77777777" w:rsidR="00652E3D" w:rsidRPr="00A43799" w:rsidRDefault="00652E3D" w:rsidP="00652E3D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A43799">
        <w:rPr>
          <w:rFonts w:ascii="Arial" w:hAnsi="Arial" w:cs="Arial"/>
          <w:sz w:val="16"/>
          <w:szCs w:val="16"/>
        </w:rPr>
        <w:t>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3BD59DC0" w14:textId="77777777" w:rsidR="00652E3D" w:rsidRDefault="00652E3D" w:rsidP="00652E3D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0D11A9CB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79AB7874" w14:textId="030D2F32" w:rsidR="005564E4" w:rsidRPr="006B4B8C" w:rsidRDefault="001A2D30" w:rsidP="007321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>prowadzonym w trybie</w:t>
      </w:r>
      <w:r w:rsidR="002053FD">
        <w:rPr>
          <w:rFonts w:ascii="Arial" w:hAnsi="Arial" w:cs="Arial"/>
          <w:sz w:val="20"/>
          <w:szCs w:val="20"/>
        </w:rPr>
        <w:t xml:space="preserve"> przetargu nieograniczonego</w:t>
      </w:r>
      <w:r w:rsidR="00B3122C">
        <w:rPr>
          <w:rFonts w:ascii="Arial" w:hAnsi="Arial" w:cs="Arial"/>
          <w:sz w:val="20"/>
          <w:szCs w:val="20"/>
        </w:rPr>
        <w:t xml:space="preserve">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B25E4">
        <w:rPr>
          <w:rFonts w:ascii="Arial" w:hAnsi="Arial" w:cs="Arial"/>
          <w:color w:val="000000"/>
          <w:sz w:val="20"/>
          <w:szCs w:val="20"/>
        </w:rPr>
        <w:t>132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B75F11" w:rsidRPr="00B8615D">
        <w:rPr>
          <w:rFonts w:ascii="Arial" w:hAnsi="Arial" w:cs="Arial"/>
          <w:bCs/>
          <w:sz w:val="20"/>
          <w:szCs w:val="20"/>
        </w:rPr>
        <w:t>„</w:t>
      </w:r>
      <w:bookmarkStart w:id="0" w:name="_Hlk107490722"/>
      <w:r w:rsidR="001529D5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1529D5">
        <w:rPr>
          <w:rFonts w:ascii="Arial" w:hAnsi="Arial" w:cs="Arial"/>
          <w:b/>
          <w:color w:val="000000" w:themeColor="text1"/>
          <w:sz w:val="20"/>
          <w:szCs w:val="20"/>
        </w:rPr>
        <w:t xml:space="preserve">odcinka </w:t>
      </w:r>
      <w:r w:rsidR="001529D5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drogi powiatowej Nr 3120L Zakręcie – Jaślików – Majdan </w:t>
      </w:r>
      <w:proofErr w:type="spellStart"/>
      <w:r w:rsidR="001529D5" w:rsidRPr="003C6C22">
        <w:rPr>
          <w:rFonts w:ascii="Arial" w:hAnsi="Arial" w:cs="Arial"/>
          <w:b/>
          <w:color w:val="000000" w:themeColor="text1"/>
          <w:sz w:val="20"/>
          <w:szCs w:val="20"/>
        </w:rPr>
        <w:t>Krzywski</w:t>
      </w:r>
      <w:proofErr w:type="spellEnd"/>
      <w:r w:rsidR="001529D5" w:rsidRPr="003C6C22">
        <w:rPr>
          <w:rFonts w:ascii="Arial" w:hAnsi="Arial" w:cs="Arial"/>
          <w:b/>
          <w:color w:val="000000" w:themeColor="text1"/>
          <w:sz w:val="20"/>
          <w:szCs w:val="20"/>
        </w:rPr>
        <w:t xml:space="preserve"> – Kolonia Krzywe</w:t>
      </w:r>
      <w:bookmarkEnd w:id="0"/>
      <w:r w:rsidR="00B75F11" w:rsidRPr="00B8615D">
        <w:rPr>
          <w:rFonts w:ascii="Arial" w:hAnsi="Arial" w:cs="Arial"/>
          <w:b/>
          <w:bCs/>
          <w:sz w:val="20"/>
          <w:szCs w:val="20"/>
        </w:rPr>
        <w:t>”</w:t>
      </w:r>
      <w:r w:rsidR="00B75F11">
        <w:rPr>
          <w:rFonts w:ascii="Arial" w:hAnsi="Arial" w:cs="Arial"/>
          <w:b/>
          <w:bCs/>
          <w:sz w:val="20"/>
          <w:szCs w:val="20"/>
        </w:rPr>
        <w:t xml:space="preserve"> </w:t>
      </w:r>
      <w:r w:rsidR="00B75F11">
        <w:rPr>
          <w:rFonts w:ascii="Arial" w:hAnsi="Arial" w:cs="Arial"/>
          <w:b/>
          <w:bCs/>
          <w:sz w:val="20"/>
          <w:szCs w:val="20"/>
        </w:rPr>
        <w:br/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23904AF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207581D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570408C0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0D08531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6A9281A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118540E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018D310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1365D62C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D602CB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6135F10C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6D4840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1479B8DD" w14:textId="5DA1C2AF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</w:t>
      </w:r>
      <w:r w:rsidR="001529D5">
        <w:rPr>
          <w:rFonts w:ascii="Arial" w:hAnsi="Arial" w:cs="Arial"/>
          <w:bCs/>
          <w:color w:val="000000"/>
          <w:sz w:val="16"/>
          <w:szCs w:val="16"/>
        </w:rPr>
        <w:t>84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miesięcy. W przypadku zaoferowania okresu gwarancji dłuższego niż </w:t>
      </w:r>
      <w:r w:rsidR="001529D5">
        <w:rPr>
          <w:rFonts w:ascii="Arial" w:hAnsi="Arial" w:cs="Arial"/>
          <w:bCs/>
          <w:color w:val="000000"/>
          <w:sz w:val="16"/>
          <w:szCs w:val="16"/>
        </w:rPr>
        <w:t>84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miesięcy, Zamawiającego do oceny i porównania ofert przyjmie okres maksymalny – </w:t>
      </w:r>
      <w:r w:rsidR="001529D5">
        <w:rPr>
          <w:rFonts w:ascii="Arial" w:hAnsi="Arial" w:cs="Arial"/>
          <w:bCs/>
          <w:color w:val="000000"/>
          <w:sz w:val="16"/>
          <w:szCs w:val="16"/>
        </w:rPr>
        <w:t>84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miesięcy.</w:t>
      </w:r>
    </w:p>
    <w:p w14:paraId="1CB5A245" w14:textId="613F7614" w:rsidR="00D47BDF" w:rsidRDefault="00B3122C" w:rsidP="00481F7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akceptowany przez Zamawiającego okres gwarancji to </w:t>
      </w:r>
      <w:r w:rsidR="001529D5">
        <w:rPr>
          <w:rFonts w:ascii="Arial" w:hAnsi="Arial" w:cs="Arial"/>
          <w:bCs/>
          <w:color w:val="000000"/>
          <w:sz w:val="16"/>
          <w:szCs w:val="16"/>
        </w:rPr>
        <w:t>48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miesięcy. </w:t>
      </w:r>
      <w:r w:rsidR="00481F7A" w:rsidRPr="00481F7A">
        <w:rPr>
          <w:rFonts w:ascii="Arial" w:hAnsi="Arial" w:cs="Arial"/>
          <w:bCs/>
          <w:color w:val="000000"/>
          <w:sz w:val="16"/>
          <w:szCs w:val="16"/>
        </w:rPr>
        <w:t xml:space="preserve">Zaoferowanie okresu gwarancji krótszego niż minimalny okres wymagany w SWZ tj. </w:t>
      </w:r>
      <w:r w:rsidR="001529D5">
        <w:rPr>
          <w:rFonts w:ascii="Arial" w:hAnsi="Arial" w:cs="Arial"/>
          <w:bCs/>
          <w:color w:val="000000"/>
          <w:sz w:val="16"/>
          <w:szCs w:val="16"/>
        </w:rPr>
        <w:t>48</w:t>
      </w:r>
      <w:r w:rsidR="00481F7A" w:rsidRPr="00481F7A">
        <w:rPr>
          <w:rFonts w:ascii="Arial" w:hAnsi="Arial" w:cs="Arial"/>
          <w:bCs/>
          <w:color w:val="000000"/>
          <w:sz w:val="16"/>
          <w:szCs w:val="16"/>
        </w:rPr>
        <w:t xml:space="preserve"> miesięcy lub brak wskazania/wpisania w formularzu ofertowym okresu gwarancji, skutkować będzie odrzuceniem oferty.</w:t>
      </w:r>
    </w:p>
    <w:p w14:paraId="7F1EFC71" w14:textId="77777777" w:rsidR="00E45353" w:rsidRDefault="00E45353" w:rsidP="00481F7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2C770E9" w14:textId="77777777" w:rsidR="007652EE" w:rsidRPr="00901579" w:rsidRDefault="007652EE" w:rsidP="007652E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18439036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73001ADE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7"/>
        <w:gridCol w:w="4917"/>
      </w:tblGrid>
      <w:tr w:rsidR="007652EE" w:rsidRPr="009649E4" w14:paraId="17B4F914" w14:textId="77777777" w:rsidTr="0021143C">
        <w:tc>
          <w:tcPr>
            <w:tcW w:w="648" w:type="dxa"/>
            <w:shd w:val="clear" w:color="auto" w:fill="auto"/>
            <w:vAlign w:val="center"/>
          </w:tcPr>
          <w:p w14:paraId="661399C7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18FF4D20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153E7256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652EE" w:rsidRPr="009649E4" w14:paraId="5D4E1D47" w14:textId="77777777" w:rsidTr="0021143C">
        <w:tc>
          <w:tcPr>
            <w:tcW w:w="648" w:type="dxa"/>
            <w:shd w:val="clear" w:color="auto" w:fill="auto"/>
            <w:vAlign w:val="center"/>
          </w:tcPr>
          <w:p w14:paraId="14C431B6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45B3C47F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7" w:type="dxa"/>
            <w:shd w:val="clear" w:color="auto" w:fill="auto"/>
          </w:tcPr>
          <w:p w14:paraId="1C860A84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616E5" w14:textId="77777777" w:rsidR="007652EE" w:rsidRDefault="007652EE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2690A77" w14:textId="77777777" w:rsidR="00E12369" w:rsidRDefault="00E12369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2C31E59" w14:textId="77777777" w:rsidR="007652EE" w:rsidRDefault="007652EE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34"/>
      </w:tblGrid>
      <w:tr w:rsidR="007652EE" w:rsidRPr="009649E4" w14:paraId="3FCC3FFA" w14:textId="77777777" w:rsidTr="0021143C">
        <w:tc>
          <w:tcPr>
            <w:tcW w:w="648" w:type="dxa"/>
            <w:shd w:val="clear" w:color="auto" w:fill="auto"/>
            <w:vAlign w:val="center"/>
          </w:tcPr>
          <w:p w14:paraId="626FE8C4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34" w:type="dxa"/>
            <w:shd w:val="clear" w:color="auto" w:fill="auto"/>
            <w:vAlign w:val="center"/>
          </w:tcPr>
          <w:p w14:paraId="7A418D07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652EE" w:rsidRPr="009649E4" w14:paraId="7AAD847F" w14:textId="77777777" w:rsidTr="0021143C">
        <w:tc>
          <w:tcPr>
            <w:tcW w:w="648" w:type="dxa"/>
            <w:shd w:val="clear" w:color="auto" w:fill="auto"/>
            <w:vAlign w:val="center"/>
          </w:tcPr>
          <w:p w14:paraId="19BF2C2B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4" w:type="dxa"/>
            <w:shd w:val="clear" w:color="auto" w:fill="auto"/>
            <w:vAlign w:val="center"/>
          </w:tcPr>
          <w:p w14:paraId="560E38FF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0F19F" w14:textId="77777777" w:rsidR="007652EE" w:rsidRPr="006F57A3" w:rsidRDefault="007652EE" w:rsidP="007652E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1E0259C6" w14:textId="77777777" w:rsidR="007652EE" w:rsidRPr="006F57A3" w:rsidRDefault="007652EE" w:rsidP="007652E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5B3AC1E4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2D342C" w14:textId="77777777" w:rsidR="00E12369" w:rsidRDefault="00E12369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9376ED9" w14:textId="77777777" w:rsidR="007652EE" w:rsidRPr="0086399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EA46634" w14:textId="77777777" w:rsidR="007652EE" w:rsidRPr="005564E4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3F1BDF8" w14:textId="77777777" w:rsidR="007652EE" w:rsidRPr="007B5A3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C11AE35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54FC4C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205FCFAB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6AEA7B8" w14:textId="77777777" w:rsidR="007652EE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564F418" w14:textId="77777777" w:rsidR="007652EE" w:rsidRPr="00E13B3D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4CF503AD" w14:textId="77777777" w:rsidR="007652EE" w:rsidRPr="007E13F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E9ADE35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64B99B4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D54715F" w14:textId="77777777" w:rsidR="007652EE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A168DB" w14:textId="77777777" w:rsidR="007652EE" w:rsidRPr="005F0018" w:rsidRDefault="007652EE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940957D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DB3C6E3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4E1AA37" w14:textId="3F5BEAB7" w:rsidR="007652EE" w:rsidRPr="00A07269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B75F1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47164C" w:rsidRPr="0047164C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8C35C2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B44D15" w:rsidRPr="0047164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47164C">
        <w:rPr>
          <w:rFonts w:ascii="Arial" w:hAnsi="Arial" w:cs="Arial"/>
          <w:b/>
          <w:bCs/>
          <w:color w:val="000000" w:themeColor="text1"/>
          <w:sz w:val="20"/>
          <w:szCs w:val="20"/>
        </w:rPr>
        <w:t>02</w:t>
      </w:r>
      <w:r w:rsidR="00B44D15" w:rsidRPr="00B44D15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B44D15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47164C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włącznie,</w:t>
      </w:r>
    </w:p>
    <w:p w14:paraId="304BB8DA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63FF57DD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5DA9CDD" w14:textId="77777777" w:rsidR="007652EE" w:rsidRPr="005564E4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 xml:space="preserve">ośrednio lub pośrednio </w:t>
      </w:r>
      <w:r>
        <w:rPr>
          <w:rFonts w:ascii="Arial" w:hAnsi="Arial" w:cs="Arial"/>
          <w:color w:val="000000"/>
          <w:sz w:val="20"/>
          <w:szCs w:val="20"/>
        </w:rPr>
        <w:lastRenderedPageBreak/>
        <w:t>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3EC0B37C" w14:textId="77777777" w:rsidR="007652EE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1B276CA" w14:textId="77777777" w:rsidR="007652EE" w:rsidRPr="00426560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683D596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7AA5A9CB" w14:textId="77777777" w:rsidR="007652EE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06FBA78" w14:textId="77777777" w:rsidR="007652EE" w:rsidRPr="00C775A0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195172D3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4AECB56" w14:textId="77777777" w:rsidR="007652EE" w:rsidRPr="00E324D7" w:rsidRDefault="007652EE" w:rsidP="00AF6E19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20BB9569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575F9796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09474969" w14:textId="77777777" w:rsidR="008C1FE6" w:rsidRPr="008C1FE6" w:rsidRDefault="007652EE" w:rsidP="008C1FE6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</w:t>
      </w:r>
      <w:r w:rsidR="008C1FE6" w:rsidRPr="008C1FE6">
        <w:rPr>
          <w:rFonts w:ascii="Arial" w:hAnsi="Arial" w:cs="Arial"/>
          <w:i/>
          <w:iCs/>
          <w:sz w:val="16"/>
          <w:szCs w:val="16"/>
        </w:rPr>
        <w:t>** (w przypadku wykonawców wspólnie ubiegających się o zamówienie, należy zastosować poniższy zapis tyle razy ile potrzeba)</w:t>
      </w:r>
    </w:p>
    <w:p w14:paraId="0ED7F48C" w14:textId="77777777" w:rsidR="008C1FE6" w:rsidRPr="008C1FE6" w:rsidRDefault="008C1FE6" w:rsidP="008C1FE6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8C1FE6"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0DCD6991" w14:textId="77777777" w:rsidR="007652EE" w:rsidRPr="00432AFB" w:rsidRDefault="008C1FE6" w:rsidP="008C1FE6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8C1FE6">
        <w:rPr>
          <w:rFonts w:ascii="Arial" w:hAnsi="Arial" w:cs="Arial"/>
          <w:i/>
          <w:iCs/>
          <w:sz w:val="16"/>
          <w:szCs w:val="16"/>
        </w:rPr>
        <w:t>**(zaznaczyć właściwe)</w:t>
      </w:r>
    </w:p>
    <w:p w14:paraId="1C5796D3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6741EA80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66CE2623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0D99ED4D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65315B9E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3194A287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2E2BDEA0" w14:textId="77777777" w:rsidR="007652EE" w:rsidRPr="00227CED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640861D6" w14:textId="77777777" w:rsidR="007652EE" w:rsidRPr="007C0ECF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309E340C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403F7A04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5E38B422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40635D89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F081ACD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34F8EFA2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4D0DE66E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294DD5DD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A125933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2F90E3" w14:textId="77777777" w:rsidR="0085380D" w:rsidRPr="005564E4" w:rsidRDefault="0097273B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85380D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85380D"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85380D"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="0085380D"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 w:rsidR="0085380D">
        <w:rPr>
          <w:rFonts w:ascii="Arial" w:hAnsi="Arial" w:cs="Arial"/>
          <w:color w:val="000000"/>
          <w:sz w:val="20"/>
          <w:szCs w:val="20"/>
        </w:rPr>
        <w:t>a</w:t>
      </w:r>
      <w:r w:rsidR="0085380D"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76D6496D" w14:textId="77777777"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15CBC945" w14:textId="77777777" w:rsidR="0085380D" w:rsidRPr="001A39B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45F51A7B" w14:textId="77777777" w:rsidR="007652EE" w:rsidRPr="00AB3C5F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705C649" w14:textId="77777777" w:rsidR="007652EE" w:rsidRPr="005E282B" w:rsidRDefault="007652EE" w:rsidP="007652E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lastRenderedPageBreak/>
        <w:t>V</w:t>
      </w:r>
      <w:r w:rsidR="0085380D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6394C40C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5D31DEEB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D41C00D" w14:textId="77777777" w:rsidR="00813A76" w:rsidRDefault="00813A76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E719507" w14:textId="77777777" w:rsidR="00470F0E" w:rsidRPr="0085380D" w:rsidRDefault="001F23F1" w:rsidP="00813A7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bookmarkStart w:id="2" w:name="_Hlk127788702"/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wymagany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podpis 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Wykonawcy lub pełnomocnika</w:t>
      </w:r>
      <w:r w:rsidR="00813A76" w:rsidRPr="0085380D">
        <w:rPr>
          <w:i/>
          <w:iCs/>
          <w:sz w:val="14"/>
          <w:szCs w:val="14"/>
        </w:rPr>
        <w:t xml:space="preserve">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</w:t>
      </w:r>
      <w:r w:rsidR="006D21D5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,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podpisem kwalifikowanym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)</w:t>
      </w:r>
      <w:r w:rsidR="00D76281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 </w:t>
      </w:r>
      <w:bookmarkEnd w:id="2"/>
    </w:p>
    <w:sectPr w:rsidR="00470F0E" w:rsidRPr="0085380D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5B58" w14:textId="77777777" w:rsidR="001B2ED8" w:rsidRDefault="001B2ED8">
      <w:r>
        <w:separator/>
      </w:r>
    </w:p>
  </w:endnote>
  <w:endnote w:type="continuationSeparator" w:id="0">
    <w:p w14:paraId="0BEA50A1" w14:textId="77777777" w:rsidR="001B2ED8" w:rsidRDefault="001B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ADD8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6B446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6B446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426DE">
      <w:rPr>
        <w:rStyle w:val="Numerstrony"/>
        <w:rFonts w:ascii="Arial" w:hAnsi="Arial" w:cs="Arial"/>
        <w:noProof/>
        <w:sz w:val="16"/>
        <w:szCs w:val="16"/>
      </w:rPr>
      <w:t>4</w:t>
    </w:r>
    <w:r w:rsidR="006B446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6B446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6B446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426DE">
      <w:rPr>
        <w:rStyle w:val="Numerstrony"/>
        <w:rFonts w:ascii="Arial" w:hAnsi="Arial" w:cs="Arial"/>
        <w:noProof/>
        <w:sz w:val="16"/>
        <w:szCs w:val="16"/>
      </w:rPr>
      <w:t>4</w:t>
    </w:r>
    <w:r w:rsidR="006B446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FEA2D67" w14:textId="257E1B16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1529D5">
      <w:rPr>
        <w:rFonts w:ascii="Arial" w:hAnsi="Arial" w:cs="Arial"/>
        <w:sz w:val="16"/>
        <w:szCs w:val="16"/>
      </w:rPr>
      <w:t>17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A7710F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05DCC4E1" w14:textId="77777777" w:rsidR="008A7A6F" w:rsidRPr="00120CB8" w:rsidRDefault="006B446D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D426DE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2287" w14:textId="77777777" w:rsidR="001B2ED8" w:rsidRDefault="001B2ED8">
      <w:r>
        <w:separator/>
      </w:r>
    </w:p>
  </w:footnote>
  <w:footnote w:type="continuationSeparator" w:id="0">
    <w:p w14:paraId="6C7DA3C2" w14:textId="77777777" w:rsidR="001B2ED8" w:rsidRDefault="001B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F929" w14:textId="3925C98D" w:rsidR="00D426DE" w:rsidRDefault="00D426DE" w:rsidP="00D426DE">
    <w:pPr>
      <w:pStyle w:val="Nagwek"/>
      <w:tabs>
        <w:tab w:val="left" w:pos="6600"/>
        <w:tab w:val="lef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1529D5" w:rsidRPr="00B27D98">
      <w:rPr>
        <w:noProof/>
      </w:rPr>
      <w:drawing>
        <wp:inline distT="0" distB="0" distL="0" distR="0" wp14:anchorId="79B201A2" wp14:editId="3CF594C5">
          <wp:extent cx="583882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  <w:t xml:space="preserve">      </w:t>
    </w:r>
  </w:p>
  <w:p w14:paraId="13419D19" w14:textId="77777777" w:rsidR="008A7A6F" w:rsidRPr="008B5156" w:rsidRDefault="008A7A6F" w:rsidP="00732108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211F19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  <w:r w:rsidR="00E12369">
      <w:rPr>
        <w:rFonts w:ascii="Arial" w:hAnsi="Arial" w:cs="Arial"/>
        <w:i/>
        <w:sz w:val="16"/>
        <w:szCs w:val="16"/>
      </w:rPr>
      <w:t xml:space="preserve"> </w:t>
    </w:r>
    <w:r w:rsidRPr="008B5156">
      <w:rPr>
        <w:rFonts w:ascii="Arial" w:hAnsi="Arial" w:cs="Arial"/>
        <w:i/>
        <w:sz w:val="16"/>
        <w:szCs w:val="16"/>
      </w:rPr>
      <w:t>Formularz oferty</w:t>
    </w:r>
  </w:p>
  <w:p w14:paraId="57347DA8" w14:textId="504C564D" w:rsidR="008A7A6F" w:rsidRPr="00B75F11" w:rsidRDefault="00B75F11" w:rsidP="00732108">
    <w:pPr>
      <w:pStyle w:val="Nagwek"/>
      <w:jc w:val="right"/>
      <w:rPr>
        <w:rFonts w:ascii="Arial" w:hAnsi="Arial" w:cs="Arial"/>
        <w:i/>
        <w:sz w:val="12"/>
        <w:szCs w:val="20"/>
      </w:rPr>
    </w:pPr>
    <w:r w:rsidRPr="00B75F11">
      <w:rPr>
        <w:rFonts w:ascii="Arial" w:hAnsi="Arial" w:cs="Arial"/>
        <w:bCs/>
        <w:i/>
        <w:sz w:val="16"/>
        <w:szCs w:val="20"/>
      </w:rPr>
      <w:t>„</w:t>
    </w:r>
    <w:r w:rsidR="001529D5" w:rsidRPr="001529D5">
      <w:rPr>
        <w:rFonts w:ascii="Arial" w:hAnsi="Arial" w:cs="Arial"/>
        <w:bCs/>
        <w:i/>
        <w:sz w:val="16"/>
        <w:szCs w:val="20"/>
      </w:rPr>
      <w:t xml:space="preserve">Rozbudowa odcinka drogi powiatowej Nr 3120L Zakręcie – Jaślików – Majdan </w:t>
    </w:r>
    <w:proofErr w:type="spellStart"/>
    <w:r w:rsidR="001529D5" w:rsidRPr="001529D5">
      <w:rPr>
        <w:rFonts w:ascii="Arial" w:hAnsi="Arial" w:cs="Arial"/>
        <w:bCs/>
        <w:i/>
        <w:sz w:val="16"/>
        <w:szCs w:val="20"/>
      </w:rPr>
      <w:t>Krzywski</w:t>
    </w:r>
    <w:proofErr w:type="spellEnd"/>
    <w:r w:rsidR="001529D5" w:rsidRPr="001529D5">
      <w:rPr>
        <w:rFonts w:ascii="Arial" w:hAnsi="Arial" w:cs="Arial"/>
        <w:bCs/>
        <w:i/>
        <w:sz w:val="16"/>
        <w:szCs w:val="20"/>
      </w:rPr>
      <w:t xml:space="preserve"> – Kolonia Krzywe</w:t>
    </w:r>
    <w:r w:rsidRPr="00B75F11">
      <w:rPr>
        <w:rFonts w:ascii="Arial" w:hAnsi="Arial" w:cs="Arial"/>
        <w:bCs/>
        <w:i/>
        <w:sz w:val="16"/>
        <w:szCs w:val="20"/>
      </w:rPr>
      <w:t>”</w:t>
    </w:r>
  </w:p>
  <w:p w14:paraId="13C56B01" w14:textId="77777777" w:rsidR="00E12369" w:rsidRPr="000F48A0" w:rsidRDefault="00E12369" w:rsidP="00211F19">
    <w:pPr>
      <w:pStyle w:val="Nagwek"/>
      <w:jc w:val="both"/>
      <w:rPr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030695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229876">
    <w:abstractNumId w:val="1"/>
  </w:num>
  <w:num w:numId="3" w16cid:durableId="1254514028">
    <w:abstractNumId w:val="8"/>
  </w:num>
  <w:num w:numId="4" w16cid:durableId="1404641519">
    <w:abstractNumId w:val="9"/>
  </w:num>
  <w:num w:numId="5" w16cid:durableId="431317021">
    <w:abstractNumId w:val="3"/>
  </w:num>
  <w:num w:numId="6" w16cid:durableId="1207253897">
    <w:abstractNumId w:val="5"/>
  </w:num>
  <w:num w:numId="7" w16cid:durableId="981614809">
    <w:abstractNumId w:val="6"/>
  </w:num>
  <w:num w:numId="8" w16cid:durableId="1091201343">
    <w:abstractNumId w:val="7"/>
  </w:num>
  <w:num w:numId="9" w16cid:durableId="1635716636">
    <w:abstractNumId w:val="4"/>
  </w:num>
  <w:num w:numId="10" w16cid:durableId="187373593">
    <w:abstractNumId w:val="0"/>
  </w:num>
  <w:num w:numId="11" w16cid:durableId="74410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2C0D"/>
    <w:rsid w:val="00034546"/>
    <w:rsid w:val="00034607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1C7C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E5321"/>
    <w:rsid w:val="000F197D"/>
    <w:rsid w:val="000F230E"/>
    <w:rsid w:val="000F48A0"/>
    <w:rsid w:val="001046A9"/>
    <w:rsid w:val="00105EE9"/>
    <w:rsid w:val="001074D0"/>
    <w:rsid w:val="00114F43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0E4E"/>
    <w:rsid w:val="00151FF6"/>
    <w:rsid w:val="001529D5"/>
    <w:rsid w:val="0015500F"/>
    <w:rsid w:val="001560CE"/>
    <w:rsid w:val="001566AC"/>
    <w:rsid w:val="001643E3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1A95"/>
    <w:rsid w:val="00194128"/>
    <w:rsid w:val="001957F9"/>
    <w:rsid w:val="001A0C5D"/>
    <w:rsid w:val="001A19C9"/>
    <w:rsid w:val="001A2232"/>
    <w:rsid w:val="001A2D30"/>
    <w:rsid w:val="001A39B4"/>
    <w:rsid w:val="001B2ED8"/>
    <w:rsid w:val="001B43A4"/>
    <w:rsid w:val="001B4B9C"/>
    <w:rsid w:val="001C4951"/>
    <w:rsid w:val="001D5FBE"/>
    <w:rsid w:val="001F1486"/>
    <w:rsid w:val="001F23F1"/>
    <w:rsid w:val="001F4EA7"/>
    <w:rsid w:val="001F6FCB"/>
    <w:rsid w:val="001F7C0A"/>
    <w:rsid w:val="00203A2F"/>
    <w:rsid w:val="00204615"/>
    <w:rsid w:val="002053FD"/>
    <w:rsid w:val="0021143C"/>
    <w:rsid w:val="00211F19"/>
    <w:rsid w:val="00213338"/>
    <w:rsid w:val="00213F4A"/>
    <w:rsid w:val="00216670"/>
    <w:rsid w:val="00220C25"/>
    <w:rsid w:val="0022311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2A42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C7D64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0025"/>
    <w:rsid w:val="003612AA"/>
    <w:rsid w:val="00363713"/>
    <w:rsid w:val="00364F8F"/>
    <w:rsid w:val="0037389B"/>
    <w:rsid w:val="00373954"/>
    <w:rsid w:val="00377C28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014E"/>
    <w:rsid w:val="003F1978"/>
    <w:rsid w:val="003F2A69"/>
    <w:rsid w:val="003F68CB"/>
    <w:rsid w:val="00404C82"/>
    <w:rsid w:val="0041061E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164C"/>
    <w:rsid w:val="00472C2B"/>
    <w:rsid w:val="00481B7E"/>
    <w:rsid w:val="00481F7A"/>
    <w:rsid w:val="0048202C"/>
    <w:rsid w:val="0048375D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291"/>
    <w:rsid w:val="005025FF"/>
    <w:rsid w:val="00510EAA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83D74"/>
    <w:rsid w:val="005903F8"/>
    <w:rsid w:val="00591D01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1D60"/>
    <w:rsid w:val="005F2B54"/>
    <w:rsid w:val="005F4C7A"/>
    <w:rsid w:val="005F54B8"/>
    <w:rsid w:val="005F5942"/>
    <w:rsid w:val="005F5BF1"/>
    <w:rsid w:val="00616A96"/>
    <w:rsid w:val="00616E26"/>
    <w:rsid w:val="006206D1"/>
    <w:rsid w:val="0062673D"/>
    <w:rsid w:val="00640E71"/>
    <w:rsid w:val="00643B40"/>
    <w:rsid w:val="00646057"/>
    <w:rsid w:val="00652E3D"/>
    <w:rsid w:val="0065319B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25E4"/>
    <w:rsid w:val="006B37AF"/>
    <w:rsid w:val="006B3EC1"/>
    <w:rsid w:val="006B446D"/>
    <w:rsid w:val="006B4B8C"/>
    <w:rsid w:val="006B5C49"/>
    <w:rsid w:val="006B7B3F"/>
    <w:rsid w:val="006C1359"/>
    <w:rsid w:val="006C3BA8"/>
    <w:rsid w:val="006C651D"/>
    <w:rsid w:val="006D1C7E"/>
    <w:rsid w:val="006D21D5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4B28"/>
    <w:rsid w:val="00732108"/>
    <w:rsid w:val="007332BA"/>
    <w:rsid w:val="00736423"/>
    <w:rsid w:val="007370BD"/>
    <w:rsid w:val="00743F33"/>
    <w:rsid w:val="007461DC"/>
    <w:rsid w:val="007467AE"/>
    <w:rsid w:val="00756CD2"/>
    <w:rsid w:val="00760648"/>
    <w:rsid w:val="0076104D"/>
    <w:rsid w:val="0076194A"/>
    <w:rsid w:val="00763870"/>
    <w:rsid w:val="00764189"/>
    <w:rsid w:val="007652EE"/>
    <w:rsid w:val="00765303"/>
    <w:rsid w:val="007657AD"/>
    <w:rsid w:val="0077428E"/>
    <w:rsid w:val="00785CC1"/>
    <w:rsid w:val="007921C9"/>
    <w:rsid w:val="00792BBA"/>
    <w:rsid w:val="007953CA"/>
    <w:rsid w:val="007A0AF5"/>
    <w:rsid w:val="007A19F6"/>
    <w:rsid w:val="007A4CB8"/>
    <w:rsid w:val="007A5420"/>
    <w:rsid w:val="007A7B6E"/>
    <w:rsid w:val="007A7CE1"/>
    <w:rsid w:val="007B31F0"/>
    <w:rsid w:val="007B38D4"/>
    <w:rsid w:val="007B3FD9"/>
    <w:rsid w:val="007B5A3E"/>
    <w:rsid w:val="007B72C6"/>
    <w:rsid w:val="007C5211"/>
    <w:rsid w:val="007C6477"/>
    <w:rsid w:val="007D2744"/>
    <w:rsid w:val="007D27E3"/>
    <w:rsid w:val="007E0B2E"/>
    <w:rsid w:val="00802EF4"/>
    <w:rsid w:val="00804988"/>
    <w:rsid w:val="0080549E"/>
    <w:rsid w:val="008064A9"/>
    <w:rsid w:val="008117B5"/>
    <w:rsid w:val="00813A76"/>
    <w:rsid w:val="00816AB6"/>
    <w:rsid w:val="00816D2B"/>
    <w:rsid w:val="00820C56"/>
    <w:rsid w:val="00822152"/>
    <w:rsid w:val="00823AFE"/>
    <w:rsid w:val="00824A1D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80D"/>
    <w:rsid w:val="0085396B"/>
    <w:rsid w:val="0086399D"/>
    <w:rsid w:val="00866B68"/>
    <w:rsid w:val="008754EE"/>
    <w:rsid w:val="00885B72"/>
    <w:rsid w:val="00886675"/>
    <w:rsid w:val="008A2685"/>
    <w:rsid w:val="008A340D"/>
    <w:rsid w:val="008A756B"/>
    <w:rsid w:val="008A7A6F"/>
    <w:rsid w:val="008B1258"/>
    <w:rsid w:val="008B21B8"/>
    <w:rsid w:val="008B4AFF"/>
    <w:rsid w:val="008B5156"/>
    <w:rsid w:val="008C1FE6"/>
    <w:rsid w:val="008C2C38"/>
    <w:rsid w:val="008C35C2"/>
    <w:rsid w:val="008C7539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403DF"/>
    <w:rsid w:val="00941188"/>
    <w:rsid w:val="009442B7"/>
    <w:rsid w:val="009626B6"/>
    <w:rsid w:val="009649E4"/>
    <w:rsid w:val="00971393"/>
    <w:rsid w:val="0097273B"/>
    <w:rsid w:val="00972F5B"/>
    <w:rsid w:val="00973EBA"/>
    <w:rsid w:val="00976A9B"/>
    <w:rsid w:val="00977D04"/>
    <w:rsid w:val="0098126D"/>
    <w:rsid w:val="00987555"/>
    <w:rsid w:val="00987A91"/>
    <w:rsid w:val="00994BB4"/>
    <w:rsid w:val="009A4486"/>
    <w:rsid w:val="009B390C"/>
    <w:rsid w:val="009B6D6F"/>
    <w:rsid w:val="009C05CC"/>
    <w:rsid w:val="009C14EE"/>
    <w:rsid w:val="009C4BDC"/>
    <w:rsid w:val="009C527F"/>
    <w:rsid w:val="009C7B65"/>
    <w:rsid w:val="009D538F"/>
    <w:rsid w:val="009E42E5"/>
    <w:rsid w:val="009E457F"/>
    <w:rsid w:val="00A01FC6"/>
    <w:rsid w:val="00A03285"/>
    <w:rsid w:val="00A10F3F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7710F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6E19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4D15"/>
    <w:rsid w:val="00B45155"/>
    <w:rsid w:val="00B50C7A"/>
    <w:rsid w:val="00B532CD"/>
    <w:rsid w:val="00B5395E"/>
    <w:rsid w:val="00B64DC8"/>
    <w:rsid w:val="00B67A3B"/>
    <w:rsid w:val="00B726FE"/>
    <w:rsid w:val="00B75F11"/>
    <w:rsid w:val="00B765E3"/>
    <w:rsid w:val="00B91E63"/>
    <w:rsid w:val="00B94FE7"/>
    <w:rsid w:val="00BA2490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3B45"/>
    <w:rsid w:val="00C05BA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59D0"/>
    <w:rsid w:val="00C56D5C"/>
    <w:rsid w:val="00C62E4C"/>
    <w:rsid w:val="00C64A65"/>
    <w:rsid w:val="00C713B4"/>
    <w:rsid w:val="00C717A3"/>
    <w:rsid w:val="00C743E2"/>
    <w:rsid w:val="00C77619"/>
    <w:rsid w:val="00C85887"/>
    <w:rsid w:val="00C92D56"/>
    <w:rsid w:val="00CA3F16"/>
    <w:rsid w:val="00CA58B6"/>
    <w:rsid w:val="00CB0A7A"/>
    <w:rsid w:val="00CB306E"/>
    <w:rsid w:val="00CB6219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A9E"/>
    <w:rsid w:val="00D05D6E"/>
    <w:rsid w:val="00D118D1"/>
    <w:rsid w:val="00D14379"/>
    <w:rsid w:val="00D3330C"/>
    <w:rsid w:val="00D4036E"/>
    <w:rsid w:val="00D426DE"/>
    <w:rsid w:val="00D434D5"/>
    <w:rsid w:val="00D46C73"/>
    <w:rsid w:val="00D47BDF"/>
    <w:rsid w:val="00D51474"/>
    <w:rsid w:val="00D57F86"/>
    <w:rsid w:val="00D61914"/>
    <w:rsid w:val="00D61A09"/>
    <w:rsid w:val="00D64DBB"/>
    <w:rsid w:val="00D70C3F"/>
    <w:rsid w:val="00D72CF2"/>
    <w:rsid w:val="00D736B6"/>
    <w:rsid w:val="00D76281"/>
    <w:rsid w:val="00D816D4"/>
    <w:rsid w:val="00D825CD"/>
    <w:rsid w:val="00D832D1"/>
    <w:rsid w:val="00D971DD"/>
    <w:rsid w:val="00DA4F0F"/>
    <w:rsid w:val="00DB18F0"/>
    <w:rsid w:val="00DB4720"/>
    <w:rsid w:val="00DB569A"/>
    <w:rsid w:val="00DC6C24"/>
    <w:rsid w:val="00DD0142"/>
    <w:rsid w:val="00DD75EE"/>
    <w:rsid w:val="00DE56F4"/>
    <w:rsid w:val="00DF0869"/>
    <w:rsid w:val="00E00546"/>
    <w:rsid w:val="00E03056"/>
    <w:rsid w:val="00E033D4"/>
    <w:rsid w:val="00E04628"/>
    <w:rsid w:val="00E12369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5353"/>
    <w:rsid w:val="00E460FB"/>
    <w:rsid w:val="00E62EAB"/>
    <w:rsid w:val="00E70593"/>
    <w:rsid w:val="00E72F62"/>
    <w:rsid w:val="00E75F7F"/>
    <w:rsid w:val="00E8228C"/>
    <w:rsid w:val="00E910C8"/>
    <w:rsid w:val="00EA229A"/>
    <w:rsid w:val="00EA4FF7"/>
    <w:rsid w:val="00EB0EA4"/>
    <w:rsid w:val="00EB1562"/>
    <w:rsid w:val="00EB3FFF"/>
    <w:rsid w:val="00EC6C23"/>
    <w:rsid w:val="00EE00F4"/>
    <w:rsid w:val="00EE0406"/>
    <w:rsid w:val="00EE345C"/>
    <w:rsid w:val="00EE37AB"/>
    <w:rsid w:val="00EE6018"/>
    <w:rsid w:val="00EF7E46"/>
    <w:rsid w:val="00F02A60"/>
    <w:rsid w:val="00F11B8D"/>
    <w:rsid w:val="00F13D27"/>
    <w:rsid w:val="00F16B1B"/>
    <w:rsid w:val="00F22451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A5B23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65720"/>
  <w15:docId w15:val="{5E2993CD-774F-4DA5-82CD-0BD2F90F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75</cp:revision>
  <cp:lastPrinted>2022-06-20T12:27:00Z</cp:lastPrinted>
  <dcterms:created xsi:type="dcterms:W3CDTF">2021-01-28T09:03:00Z</dcterms:created>
  <dcterms:modified xsi:type="dcterms:W3CDTF">2023-10-20T10:44:00Z</dcterms:modified>
</cp:coreProperties>
</file>