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4C61DC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1362D2" w:rsidRPr="001362D2">
        <w:rPr>
          <w:color w:val="auto"/>
        </w:rPr>
        <w:t>artykułów spożywczych</w:t>
      </w:r>
      <w:r w:rsidR="004C61DC">
        <w:rPr>
          <w:color w:val="auto"/>
        </w:rPr>
        <w:t xml:space="preserve"> / jaj spożywczych</w:t>
      </w:r>
      <w:r w:rsidR="00F34D5B" w:rsidRPr="001362D2">
        <w:rPr>
          <w:color w:val="auto"/>
        </w:rPr>
        <w:t xml:space="preserve"> </w:t>
      </w:r>
      <w:r w:rsidRPr="001362D2">
        <w:rPr>
          <w:color w:val="auto"/>
        </w:rPr>
        <w:t xml:space="preserve">na </w:t>
      </w:r>
      <w:r>
        <w:t>potrzeby DPS w Krasnymstawie oświadczam</w:t>
      </w:r>
      <w:r w:rsidRPr="00807706">
        <w:t>, że wykonawca w imieniu 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F93293">
        <w:rPr>
          <w:sz w:val="28"/>
          <w:szCs w:val="28"/>
        </w:rPr>
        <w:t>/</w:t>
      </w:r>
      <w:r w:rsidRPr="00BC685C">
        <w:rPr>
          <w:b/>
        </w:rPr>
        <w:t xml:space="preserve"> </w:t>
      </w:r>
      <w:r w:rsidR="004C61DC">
        <w:rPr>
          <w:b/>
        </w:rPr>
        <w:br/>
      </w:r>
      <w:r w:rsidRPr="00BC685C">
        <w:rPr>
          <w:b/>
        </w:rPr>
        <w:t>tej samej grupy kapitałowej</w:t>
      </w:r>
      <w:r w:rsidR="004C61DC">
        <w:rPr>
          <w:b/>
        </w:rPr>
        <w:t>*</w:t>
      </w:r>
      <w:r w:rsidRPr="00BC685C">
        <w:rPr>
          <w:b/>
        </w:rPr>
        <w:t xml:space="preserve"> w rozumieniu ustawy z dnia 16 lutego 2007 r. o ochr</w:t>
      </w:r>
      <w:r w:rsidR="00F51461" w:rsidRPr="00BC685C">
        <w:rPr>
          <w:b/>
        </w:rPr>
        <w:t>onie konkurencji i konsumentów 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</w:t>
      </w:r>
      <w:r w:rsidR="004C61DC">
        <w:rPr>
          <w:b/>
        </w:rPr>
        <w:br/>
      </w:r>
      <w:r w:rsidRPr="00BC685C">
        <w:rPr>
          <w:b/>
        </w:rPr>
        <w:t>z wykonawców, którzy złożyli oferty.</w:t>
      </w:r>
      <w:r w:rsidR="00BC685C">
        <w:rPr>
          <w:b/>
        </w:rPr>
        <w:t xml:space="preserve"> </w:t>
      </w:r>
      <w:r w:rsidR="00F93293">
        <w:rPr>
          <w:b/>
        </w:rPr>
        <w:br/>
      </w:r>
      <w:r w:rsidR="004C61DC">
        <w:t xml:space="preserve">* </w:t>
      </w:r>
      <w:bookmarkStart w:id="0" w:name="_GoBack"/>
      <w:bookmarkEnd w:id="0"/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1362D2" w:rsidRDefault="001362D2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362D2"/>
    <w:rsid w:val="00187797"/>
    <w:rsid w:val="00461F14"/>
    <w:rsid w:val="004C61DC"/>
    <w:rsid w:val="00786647"/>
    <w:rsid w:val="00807706"/>
    <w:rsid w:val="00BC685C"/>
    <w:rsid w:val="00F34D5B"/>
    <w:rsid w:val="00F51461"/>
    <w:rsid w:val="00F53F9F"/>
    <w:rsid w:val="00F93293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2016-12-08T11:26:00Z</dcterms:created>
  <dcterms:modified xsi:type="dcterms:W3CDTF">2017-10-27T08:16:00Z</dcterms:modified>
</cp:coreProperties>
</file>