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FCFF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54C92F5" w14:textId="77777777" w:rsidR="00001BA3" w:rsidRPr="00E02CF1" w:rsidRDefault="00001BA3" w:rsidP="00001BA3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Załącznik Nr 1 </w:t>
      </w:r>
    </w:p>
    <w:p w14:paraId="15AEB66B" w14:textId="77777777" w:rsidR="00001BA3" w:rsidRDefault="00001BA3" w:rsidP="00001BA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FORMULARZ OFERTOWY </w:t>
      </w:r>
    </w:p>
    <w:p w14:paraId="6A98F29F" w14:textId="77777777" w:rsidR="00001BA3" w:rsidRPr="00E02CF1" w:rsidRDefault="00001BA3" w:rsidP="00001BA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8A0B01B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 xml:space="preserve">Do Zamawiającego: </w:t>
      </w:r>
    </w:p>
    <w:p w14:paraId="1790B655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 xml:space="preserve">Miejsko-Gminny Ośrodek </w:t>
      </w:r>
    </w:p>
    <w:p w14:paraId="25AF8909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Pomocy Społecznej</w:t>
      </w:r>
    </w:p>
    <w:p w14:paraId="5A28F3E9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w Sianowie</w:t>
      </w:r>
    </w:p>
    <w:p w14:paraId="70222315" w14:textId="77777777" w:rsidR="00001BA3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ul. Słowackiego 3a, 76-004 Sianów</w:t>
      </w:r>
    </w:p>
    <w:p w14:paraId="68A8DCFB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13268DE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ab/>
        <w:t xml:space="preserve"> </w:t>
      </w:r>
    </w:p>
    <w:p w14:paraId="75EDE4C3" w14:textId="77777777" w:rsidR="00001BA3" w:rsidRPr="00DC1F0A" w:rsidRDefault="00001BA3" w:rsidP="00001BA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1F0A">
        <w:rPr>
          <w:rFonts w:ascii="Times New Roman" w:hAnsi="Times New Roman" w:cs="Times New Roman"/>
          <w:sz w:val="28"/>
          <w:szCs w:val="28"/>
        </w:rPr>
        <w:t xml:space="preserve">Tryb podstawowy bez negocjacji na realizację zadania pn.:  </w:t>
      </w:r>
    </w:p>
    <w:p w14:paraId="426DFE0F" w14:textId="77777777" w:rsidR="00001BA3" w:rsidRPr="00DC1F0A" w:rsidRDefault="00001BA3" w:rsidP="00001BA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F0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C1F0A">
        <w:rPr>
          <w:rFonts w:ascii="Times New Roman" w:hAnsi="Times New Roman" w:cs="Times New Roman"/>
          <w:b/>
          <w:bCs/>
          <w:sz w:val="28"/>
          <w:szCs w:val="28"/>
        </w:rPr>
        <w:t xml:space="preserve"> „Dowóz osób niepełnosprawnych w tym dzieci do placówek oświatowych i ośrodków wsparcia”  </w:t>
      </w:r>
    </w:p>
    <w:p w14:paraId="10B84A9C" w14:textId="77777777" w:rsidR="00001BA3" w:rsidRPr="00E02CF1" w:rsidRDefault="00001BA3" w:rsidP="00001BA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9130F41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Ja/ My*: </w:t>
      </w:r>
    </w:p>
    <w:p w14:paraId="3B3CD627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Wykonawca (jeżeli oferta składania wspólnie – wpisać dane pełnomocnika): </w:t>
      </w:r>
    </w:p>
    <w:p w14:paraId="27F07015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……………………………………………………………………</w:t>
      </w:r>
    </w:p>
    <w:p w14:paraId="4E08AE45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…………………………………………………………………… </w:t>
      </w:r>
    </w:p>
    <w:p w14:paraId="3E126256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Adres: ……………………………………………………..……. </w:t>
      </w:r>
    </w:p>
    <w:p w14:paraId="62534BD7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Województwo: ……………………………………………….…</w:t>
      </w:r>
    </w:p>
    <w:p w14:paraId="309165B3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Tel: ……………………………………………………….…….. </w:t>
      </w:r>
    </w:p>
    <w:p w14:paraId="54F761C3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e-mail: ………………………………………………………….. </w:t>
      </w:r>
    </w:p>
    <w:p w14:paraId="316E5899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NIP: ………………………………………………………….…. </w:t>
      </w:r>
    </w:p>
    <w:p w14:paraId="7149A87E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REGON: ……………………………………………………..…. </w:t>
      </w:r>
    </w:p>
    <w:p w14:paraId="31D1CB7B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Podmiot wpisany do rejestru przedsiębiorców w Sądzie Rejonowym ………………………….. Nr KRS ………………………….……………..* </w:t>
      </w:r>
    </w:p>
    <w:p w14:paraId="58780220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Kapitał zakładowy: …………….…………………………………………. złotych* </w:t>
      </w:r>
    </w:p>
    <w:p w14:paraId="0EF67AAB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Podmiot wpisany do </w:t>
      </w:r>
      <w:proofErr w:type="spellStart"/>
      <w:r w:rsidRPr="00E02CF1">
        <w:rPr>
          <w:rFonts w:ascii="Times New Roman" w:hAnsi="Times New Roman" w:cs="Times New Roman"/>
          <w:szCs w:val="24"/>
        </w:rPr>
        <w:t>CEiIDG</w:t>
      </w:r>
      <w:proofErr w:type="spellEnd"/>
      <w:r w:rsidRPr="00E02CF1">
        <w:rPr>
          <w:rFonts w:ascii="Times New Roman" w:hAnsi="Times New Roman" w:cs="Times New Roman"/>
          <w:szCs w:val="24"/>
        </w:rPr>
        <w:t xml:space="preserve"> RP* </w:t>
      </w:r>
    </w:p>
    <w:p w14:paraId="20CC9AF6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Podatnik VAT – TAK – NIE* </w:t>
      </w:r>
    </w:p>
    <w:p w14:paraId="6461829E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BDCCA88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Imię i nazwisko, stanowisko osoby/osób uprawnionych do reprezentacji Wykonawcy: </w:t>
      </w:r>
    </w:p>
    <w:p w14:paraId="305282CC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1. …………………………………………………………………..…………………. </w:t>
      </w:r>
    </w:p>
    <w:p w14:paraId="68709935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Podstawa upoważnienia:………………………………………..……………….…. </w:t>
      </w:r>
    </w:p>
    <w:p w14:paraId="42B282EF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5555EE41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Forma składania oferty: </w:t>
      </w:r>
    </w:p>
    <w:p w14:paraId="5CA20EE0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Ofertę składamy samodzielnie* </w:t>
      </w:r>
    </w:p>
    <w:p w14:paraId="50218A5B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Ofertę składamy wspólnie* z (wpisać nazwy i adresy wszystkich Partnerów): </w:t>
      </w:r>
    </w:p>
    <w:p w14:paraId="31C59CE0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052012B9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Partner 1: ………………………………………………………………………………………………… </w:t>
      </w:r>
    </w:p>
    <w:p w14:paraId="3A7AF26A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Partner 2: ………………………………………………………………………………………………… </w:t>
      </w:r>
    </w:p>
    <w:p w14:paraId="19B2909F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7262DB81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558BE976" w14:textId="77777777" w:rsidR="00001BA3" w:rsidRPr="00E02CF1" w:rsidRDefault="00001BA3" w:rsidP="00001B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UWAGA: </w:t>
      </w:r>
    </w:p>
    <w:p w14:paraId="7388289C" w14:textId="77777777" w:rsidR="00001BA3" w:rsidRPr="00DC1F0A" w:rsidRDefault="00001BA3" w:rsidP="00001B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Jeżeli oferta jest składana wspólnie należy dołączyć pełnomocnictwo do reprezentacji podpisane przez wszystkich Partnerów. </w:t>
      </w:r>
      <w:r w:rsidRPr="00E02CF1">
        <w:rPr>
          <w:rFonts w:ascii="Times New Roman" w:hAnsi="Times New Roman" w:cs="Times New Roman"/>
          <w:b/>
          <w:szCs w:val="24"/>
        </w:rPr>
        <w:tab/>
      </w:r>
      <w:r w:rsidRPr="00E02CF1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498AD338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DD5F092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37AFA17" w14:textId="77777777" w:rsidR="00001BA3" w:rsidRPr="00E02CF1" w:rsidRDefault="00001BA3" w:rsidP="00001BA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lastRenderedPageBreak/>
        <w:t>Składam/y ofertę w niniejszym postępowaniu i oferujemy:</w:t>
      </w:r>
    </w:p>
    <w:p w14:paraId="5FD9114E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1. </w:t>
      </w:r>
      <w:r w:rsidRPr="00E02CF1">
        <w:rPr>
          <w:rFonts w:ascii="Times New Roman" w:hAnsi="Times New Roman" w:cs="Times New Roman"/>
          <w:szCs w:val="24"/>
        </w:rPr>
        <w:t>Kompleksowe wykonanie przedmiotu zamówienia opisanego w SWZ, zgodnie z</w:t>
      </w:r>
      <w:r>
        <w:rPr>
          <w:rFonts w:ascii="Times New Roman" w:hAnsi="Times New Roman" w:cs="Times New Roman"/>
          <w:szCs w:val="24"/>
        </w:rPr>
        <w:t> </w:t>
      </w:r>
      <w:r w:rsidRPr="00E02CF1">
        <w:rPr>
          <w:rFonts w:ascii="Times New Roman" w:hAnsi="Times New Roman" w:cs="Times New Roman"/>
          <w:szCs w:val="24"/>
        </w:rPr>
        <w:t>wymaganiami specyfikacji warunków zamówienia oraz na warunkach przedstawionych w</w:t>
      </w:r>
      <w:r>
        <w:rPr>
          <w:rFonts w:ascii="Times New Roman" w:hAnsi="Times New Roman" w:cs="Times New Roman"/>
          <w:szCs w:val="24"/>
        </w:rPr>
        <w:t> </w:t>
      </w:r>
      <w:r w:rsidRPr="00E02CF1">
        <w:rPr>
          <w:rFonts w:ascii="Times New Roman" w:hAnsi="Times New Roman" w:cs="Times New Roman"/>
          <w:szCs w:val="24"/>
        </w:rPr>
        <w:t xml:space="preserve">projekcie umowy, za wynagrodzeniem w wysokości:  </w:t>
      </w:r>
    </w:p>
    <w:p w14:paraId="2579CC15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9664" w:type="dxa"/>
        <w:tblInd w:w="224" w:type="dxa"/>
        <w:tblLayout w:type="fixed"/>
        <w:tblCellMar>
          <w:top w:w="71" w:type="dxa"/>
          <w:left w:w="107" w:type="dxa"/>
          <w:bottom w:w="99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084"/>
        <w:gridCol w:w="1560"/>
        <w:gridCol w:w="1559"/>
        <w:gridCol w:w="1417"/>
        <w:gridCol w:w="1134"/>
        <w:gridCol w:w="1134"/>
        <w:gridCol w:w="1276"/>
      </w:tblGrid>
      <w:tr w:rsidR="00001BA3" w:rsidRPr="00DC1F0A" w14:paraId="6CFB91F2" w14:textId="77777777" w:rsidTr="00FF23C5">
        <w:trPr>
          <w:trHeight w:val="165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C9706F0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8F1FFB3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NAZWA PRZEDMIOTU</w:t>
            </w:r>
          </w:p>
          <w:p w14:paraId="56EB600D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ZAMÓWIENIA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ED0AD63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STAWKA DZIENNA</w:t>
            </w:r>
          </w:p>
          <w:p w14:paraId="46988090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CENA</w:t>
            </w:r>
          </w:p>
          <w:p w14:paraId="6388E6BB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NETTO</w:t>
            </w:r>
          </w:p>
          <w:p w14:paraId="16088CA5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1086151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8A564A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1D2401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STAWKA DZIENNA</w:t>
            </w:r>
          </w:p>
          <w:p w14:paraId="57FB335F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</w:p>
          <w:p w14:paraId="5AEEAAD6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PODATKU VAT</w:t>
            </w:r>
          </w:p>
          <w:p w14:paraId="111CC017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701FEDC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STAWKA DZIENNA</w:t>
            </w:r>
          </w:p>
          <w:p w14:paraId="429B02DB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</w:p>
          <w:p w14:paraId="4FC96998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BRUTTO  RAZEM</w:t>
            </w:r>
          </w:p>
          <w:p w14:paraId="7CE4C47B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 ZŁ</w:t>
            </w:r>
          </w:p>
          <w:p w14:paraId="6F52A1D6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(3+4)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0177206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SZACOWANA DZIENNA ILOŚĆ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E7E1D95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SZACUNKOWA WARTOŚĆ ŚWIADCZENIA USŁUGI NA ODCINKU 1 KM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741A8F5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CZAS PODSTAWIENIA POJAZDU ZASTĘPCZEGO</w:t>
            </w:r>
          </w:p>
        </w:tc>
      </w:tr>
      <w:tr w:rsidR="00001BA3" w:rsidRPr="00DC1F0A" w14:paraId="4CC2EBC5" w14:textId="77777777" w:rsidTr="00FF23C5">
        <w:trPr>
          <w:trHeight w:val="39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40B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(1)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F8AD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E4E7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6CE1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AA10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F5BE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29E6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5F61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(8)</w:t>
            </w:r>
          </w:p>
        </w:tc>
      </w:tr>
      <w:tr w:rsidR="00001BA3" w:rsidRPr="00DC1F0A" w14:paraId="69EE0EC9" w14:textId="77777777" w:rsidTr="00FF23C5">
        <w:trPr>
          <w:trHeight w:val="8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D51B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6644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Część I</w:t>
            </w:r>
          </w:p>
          <w:p w14:paraId="26DF297A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700F0" w14:textId="77777777" w:rsidR="00001BA3" w:rsidRPr="00DC1F0A" w:rsidRDefault="00001BA3" w:rsidP="00FF23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FBEC4C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0BA51C25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583566B8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</w:t>
            </w:r>
          </w:p>
          <w:p w14:paraId="13B2924A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D482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BF5ED6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</w:p>
          <w:p w14:paraId="09A608E5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41AFE1CE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  <w:p w14:paraId="1376608C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  <w:p w14:paraId="3F62A3FD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A058A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</w:p>
          <w:p w14:paraId="3AF356CD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2455BDE2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……………………….……………</w:t>
            </w:r>
          </w:p>
          <w:p w14:paraId="08623E8D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6A95" w14:textId="77777777" w:rsidR="00001BA3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D33BB48" w14:textId="77777777" w:rsidR="00001BA3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A49B3D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60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4415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A10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30 minut</w:t>
            </w:r>
          </w:p>
          <w:p w14:paraId="2732C8E3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31-60 minut</w:t>
            </w:r>
          </w:p>
          <w:p w14:paraId="62517478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pow. 60 minut</w:t>
            </w:r>
          </w:p>
        </w:tc>
      </w:tr>
      <w:tr w:rsidR="00001BA3" w:rsidRPr="00DC1F0A" w14:paraId="183678F7" w14:textId="77777777" w:rsidTr="00FF23C5">
        <w:trPr>
          <w:trHeight w:val="8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2423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3ADE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Część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41CB5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096E1F3A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60B0B4E2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</w:t>
            </w:r>
          </w:p>
          <w:p w14:paraId="76182082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1656" w14:textId="77777777" w:rsidR="00001BA3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FF9A581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174F0B8D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4E7AD0DA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</w:t>
            </w:r>
          </w:p>
          <w:p w14:paraId="58AB109D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93393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372C4E64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39C830D0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</w:t>
            </w:r>
          </w:p>
          <w:p w14:paraId="50057746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9EDA" w14:textId="77777777" w:rsidR="00001BA3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841D04" w14:textId="77777777" w:rsidR="00001BA3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59D3D5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60C1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A5CD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30 minut</w:t>
            </w:r>
          </w:p>
          <w:p w14:paraId="09E19393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31-60 minut</w:t>
            </w:r>
          </w:p>
          <w:p w14:paraId="2DE729AC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pow. 60 minut</w:t>
            </w:r>
          </w:p>
        </w:tc>
      </w:tr>
      <w:tr w:rsidR="00001BA3" w:rsidRPr="00DC1F0A" w14:paraId="18BBEB02" w14:textId="77777777" w:rsidTr="00FF23C5">
        <w:trPr>
          <w:trHeight w:val="8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4829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4216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Część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FFCC5" w14:textId="77777777" w:rsidR="00001BA3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B0BC94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593F3748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6938A3DD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</w:t>
            </w:r>
          </w:p>
          <w:p w14:paraId="3CF345E7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88FB" w14:textId="77777777" w:rsidR="00001BA3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0CEBC2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45BD64DE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0DD36800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</w:t>
            </w:r>
          </w:p>
          <w:p w14:paraId="02498931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0D153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380B43A8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232F6118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</w:t>
            </w:r>
          </w:p>
          <w:p w14:paraId="6BACA01F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AD43" w14:textId="77777777" w:rsidR="00001BA3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0EC1AC" w14:textId="77777777" w:rsidR="00001BA3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928D7A0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DD6E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A9AA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30 minut</w:t>
            </w:r>
          </w:p>
          <w:p w14:paraId="1CECBD65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31-60 minut</w:t>
            </w:r>
          </w:p>
          <w:p w14:paraId="412A8EFA" w14:textId="77777777" w:rsidR="00001BA3" w:rsidRPr="00DC1F0A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pow. 60 minut</w:t>
            </w:r>
          </w:p>
        </w:tc>
      </w:tr>
    </w:tbl>
    <w:p w14:paraId="7C336B90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5BB26A39" w14:textId="77777777" w:rsidR="00001BA3" w:rsidRPr="00DC1F0A" w:rsidRDefault="00001BA3" w:rsidP="00001BA3">
      <w:pPr>
        <w:numPr>
          <w:ilvl w:val="0"/>
          <w:numId w:val="1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Podwykonawcy </w:t>
      </w:r>
    </w:p>
    <w:p w14:paraId="66A1F0BC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Przedmiot zamówienia będę/będziemy wykonywał wyłącznie siłami własnymi* / Przedmiot zamówienia wykonywać będziemy przy udziale podwykonawców: </w:t>
      </w:r>
    </w:p>
    <w:tbl>
      <w:tblPr>
        <w:tblStyle w:val="TableGrid"/>
        <w:tblW w:w="9206" w:type="dxa"/>
        <w:tblInd w:w="290" w:type="dxa"/>
        <w:tblLayout w:type="fixed"/>
        <w:tblCellMar>
          <w:top w:w="56" w:type="dxa"/>
          <w:left w:w="62" w:type="dxa"/>
          <w:right w:w="41" w:type="dxa"/>
        </w:tblCellMar>
        <w:tblLook w:val="04A0" w:firstRow="1" w:lastRow="0" w:firstColumn="1" w:lastColumn="0" w:noHBand="0" w:noVBand="1"/>
      </w:tblPr>
      <w:tblGrid>
        <w:gridCol w:w="478"/>
        <w:gridCol w:w="4475"/>
        <w:gridCol w:w="4253"/>
      </w:tblGrid>
      <w:tr w:rsidR="00001BA3" w:rsidRPr="00E02CF1" w14:paraId="4B39250C" w14:textId="77777777" w:rsidTr="00FF23C5">
        <w:trPr>
          <w:trHeight w:val="80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48F1" w14:textId="77777777" w:rsidR="00001BA3" w:rsidRPr="00E02CF1" w:rsidRDefault="00001BA3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2DED" w14:textId="77777777" w:rsidR="00001BA3" w:rsidRPr="00E02CF1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Nazwa i adres podwykonawcy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B7FD" w14:textId="77777777" w:rsidR="00001BA3" w:rsidRPr="00E02CF1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Rodzaj i zakres dostaw powierzanych podwykonawcy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02CF1">
              <w:rPr>
                <w:rFonts w:ascii="Times New Roman" w:hAnsi="Times New Roman" w:cs="Times New Roman"/>
                <w:b/>
                <w:szCs w:val="24"/>
              </w:rPr>
              <w:t>(opisać rodzaj i zakres dostaw/usług)</w:t>
            </w:r>
          </w:p>
        </w:tc>
      </w:tr>
      <w:tr w:rsidR="00001BA3" w:rsidRPr="00E02CF1" w14:paraId="68CF39F4" w14:textId="77777777" w:rsidTr="00FF23C5">
        <w:trPr>
          <w:trHeight w:val="48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29C7" w14:textId="77777777" w:rsidR="00001BA3" w:rsidRPr="00E02CF1" w:rsidRDefault="00001BA3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B120" w14:textId="77777777" w:rsidR="00001BA3" w:rsidRPr="00E02CF1" w:rsidRDefault="00001BA3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FFCD" w14:textId="77777777" w:rsidR="00001BA3" w:rsidRPr="00E02CF1" w:rsidRDefault="00001BA3" w:rsidP="00FF23C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1BA3" w:rsidRPr="00E02CF1" w14:paraId="7CE90DC1" w14:textId="77777777" w:rsidTr="00FF23C5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47B7" w14:textId="77777777" w:rsidR="00001BA3" w:rsidRPr="00E02CF1" w:rsidRDefault="00001BA3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1DE9" w14:textId="77777777" w:rsidR="00001BA3" w:rsidRPr="00E02CF1" w:rsidRDefault="00001BA3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32CF" w14:textId="77777777" w:rsidR="00001BA3" w:rsidRPr="00E02CF1" w:rsidRDefault="00001BA3" w:rsidP="00FF2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3C1AE29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084316EA" w14:textId="77777777" w:rsidR="00001BA3" w:rsidRPr="00DC1F0A" w:rsidRDefault="00001BA3" w:rsidP="00001BA3">
      <w:pPr>
        <w:numPr>
          <w:ilvl w:val="0"/>
          <w:numId w:val="1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Oświadczenia </w:t>
      </w:r>
    </w:p>
    <w:p w14:paraId="10D2D572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Oświadczam/y, że: </w:t>
      </w:r>
    </w:p>
    <w:p w14:paraId="03532001" w14:textId="77777777" w:rsidR="00001BA3" w:rsidRPr="00E02CF1" w:rsidRDefault="00001BA3" w:rsidP="00001BA3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składając ofertę informuję, iż wybór mojej oferty będzie prowadzić*/nie będzie prowadzić* do powstania u zamawiającego obowiązku podatkowego w zakresie obejmującym następujące usługi i/lub dostawy (art. 225 ust. 2 </w:t>
      </w:r>
      <w:proofErr w:type="spellStart"/>
      <w:r w:rsidRPr="00E02CF1">
        <w:rPr>
          <w:rFonts w:ascii="Times New Roman" w:hAnsi="Times New Roman" w:cs="Times New Roman"/>
          <w:szCs w:val="24"/>
        </w:rPr>
        <w:t>Pzp</w:t>
      </w:r>
      <w:proofErr w:type="spellEnd"/>
      <w:r w:rsidRPr="00E02CF1">
        <w:rPr>
          <w:rFonts w:ascii="Times New Roman" w:hAnsi="Times New Roman" w:cs="Times New Roman"/>
          <w:szCs w:val="24"/>
        </w:rPr>
        <w:t xml:space="preserve">): </w:t>
      </w:r>
    </w:p>
    <w:p w14:paraId="30DB2B53" w14:textId="33D392DF" w:rsidR="00001BA3" w:rsidRDefault="00001BA3" w:rsidP="00001BA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6319E94A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Wartość (w kwocie netto) ww. usług i/lub dostaw wynosi: </w:t>
      </w:r>
    </w:p>
    <w:p w14:paraId="7417A96D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………………………………….……………… zł </w:t>
      </w:r>
    </w:p>
    <w:p w14:paraId="4ACBA9DE" w14:textId="77777777" w:rsidR="00001BA3" w:rsidRPr="00E02CF1" w:rsidRDefault="00001BA3" w:rsidP="00001BA3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zapoznałem się z treścią SWZ, akceptuję warunki SWZ i nie wnosimy zastrzeżeń, </w:t>
      </w:r>
    </w:p>
    <w:p w14:paraId="02407973" w14:textId="77777777" w:rsidR="00001BA3" w:rsidRPr="00E02CF1" w:rsidRDefault="00001BA3" w:rsidP="00001BA3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lastRenderedPageBreak/>
        <w:t xml:space="preserve">zapoznałem się z warunkami projektu umowy i zobowiązuję się w przypadku wyboru naszej oferty do zawarcia umowy na wyżej wymienionych warunkach w miejscu i terminie wyznaczonym przez zamawiającego, </w:t>
      </w:r>
    </w:p>
    <w:p w14:paraId="7E7FF568" w14:textId="77777777" w:rsidR="00001BA3" w:rsidRPr="00E02CF1" w:rsidRDefault="00001BA3" w:rsidP="00001BA3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Osobą upoważnioną do kontaktów z Zamawiającym w trakcie realizacji zamówienia będzie : </w:t>
      </w:r>
    </w:p>
    <w:p w14:paraId="0DF6A5AD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………………………………………. Tel. ……………………………. . </w:t>
      </w:r>
    </w:p>
    <w:p w14:paraId="4A3E90E0" w14:textId="77777777" w:rsidR="00001BA3" w:rsidRPr="00E02CF1" w:rsidRDefault="00001BA3" w:rsidP="00001BA3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niżej wymienione dokumenty składające się na ofertę nie mogą być ogólnie udostępnione: </w:t>
      </w:r>
    </w:p>
    <w:p w14:paraId="5D48AF99" w14:textId="77777777" w:rsidR="00001BA3" w:rsidRPr="00E02CF1" w:rsidRDefault="00001BA3" w:rsidP="00001BA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88572B3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Udokumentowanie zasadności zastrzeżenia tajemnicy przedsiębiorstwa przedkładam, jako załącznik do oferty.</w:t>
      </w: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428E0901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5DFC4C3E" w14:textId="77777777" w:rsidR="00001BA3" w:rsidRPr="00E02CF1" w:rsidRDefault="00001BA3" w:rsidP="00001BA3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danych) wobec osób fizycznych, od których dane osobowe bezpośrednio lub pośrednio pozyskałem w celu ubiegania się o udzielenie zamówienia publicznego w niniejszym postępowaniu. </w:t>
      </w:r>
    </w:p>
    <w:p w14:paraId="3305E168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03A5286E" w14:textId="77777777" w:rsidR="00001BA3" w:rsidRPr="00E02CF1" w:rsidRDefault="00001BA3" w:rsidP="00001BA3">
      <w:pPr>
        <w:numPr>
          <w:ilvl w:val="0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Rodzaj przedsiębiorstwa, jakim jest Wykonawca </w:t>
      </w:r>
      <w:r w:rsidRPr="00E02CF1">
        <w:rPr>
          <w:rFonts w:ascii="Times New Roman" w:hAnsi="Times New Roman" w:cs="Times New Roman"/>
          <w:i/>
          <w:szCs w:val="24"/>
        </w:rPr>
        <w:t>(zaznaczyć właściwą opcję)</w:t>
      </w:r>
      <w:r w:rsidRPr="00E02CF1">
        <w:rPr>
          <w:rFonts w:ascii="Times New Roman" w:hAnsi="Times New Roman" w:cs="Times New Roman"/>
          <w:i/>
          <w:szCs w:val="24"/>
          <w:vertAlign w:val="superscript"/>
        </w:rPr>
        <w:t xml:space="preserve"> (1)</w:t>
      </w:r>
      <w:r w:rsidRPr="00E02CF1">
        <w:rPr>
          <w:rFonts w:ascii="Times New Roman" w:hAnsi="Times New Roman" w:cs="Times New Roman"/>
          <w:i/>
          <w:szCs w:val="24"/>
        </w:rPr>
        <w:t xml:space="preserve">: </w:t>
      </w:r>
    </w:p>
    <w:p w14:paraId="720CA8AC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mikroprzedsiębiorstwo </w:t>
      </w:r>
    </w:p>
    <w:p w14:paraId="6AAFCED6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małe przedsiębiorstwo </w:t>
      </w:r>
    </w:p>
    <w:p w14:paraId="759EC76C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średnie przedsiębiorstwo </w:t>
      </w:r>
    </w:p>
    <w:p w14:paraId="675578B6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jednoosobowa działalność gospodarcza </w:t>
      </w:r>
    </w:p>
    <w:p w14:paraId="5504CF55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osoba fizyczna nieprowadząca działalności gospodarczej </w:t>
      </w:r>
    </w:p>
    <w:p w14:paraId="3492DB54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00F4EB21" w14:textId="77777777" w:rsidR="00001BA3" w:rsidRPr="00E02CF1" w:rsidRDefault="00001BA3" w:rsidP="00001BA3">
      <w:pPr>
        <w:numPr>
          <w:ilvl w:val="0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Dokumenty składane wraz z ofertą: </w:t>
      </w:r>
    </w:p>
    <w:p w14:paraId="4EECFAA6" w14:textId="77777777" w:rsidR="00001BA3" w:rsidRPr="00E02CF1" w:rsidRDefault="00001BA3" w:rsidP="00001BA3">
      <w:pPr>
        <w:numPr>
          <w:ilvl w:val="1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oświadczenia o braku podstaw wykluczenia i spełnienie warunków udziału w postępowaniu;  </w:t>
      </w:r>
    </w:p>
    <w:p w14:paraId="74588BD8" w14:textId="77777777" w:rsidR="00001BA3" w:rsidRPr="00E02CF1" w:rsidRDefault="00001BA3" w:rsidP="00001BA3">
      <w:pPr>
        <w:numPr>
          <w:ilvl w:val="1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pełnomocnictwo do reprezentowania Wykonawcy (jeżeli występuje); </w:t>
      </w:r>
    </w:p>
    <w:p w14:paraId="03F9C519" w14:textId="77777777" w:rsidR="00001BA3" w:rsidRPr="00E02CF1" w:rsidRDefault="00001BA3" w:rsidP="00001BA3">
      <w:pPr>
        <w:numPr>
          <w:ilvl w:val="1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zobowiązania podmiotów udostępniających swoje zasoby dla Wykonawcy </w:t>
      </w:r>
    </w:p>
    <w:p w14:paraId="200B0BA7" w14:textId="77777777" w:rsidR="00001BA3" w:rsidRPr="00E02CF1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……. szt. (jeżeli występuje); </w:t>
      </w:r>
    </w:p>
    <w:p w14:paraId="62CAC8A7" w14:textId="77777777" w:rsidR="00001BA3" w:rsidRPr="00E02CF1" w:rsidRDefault="00001BA3" w:rsidP="00001BA3">
      <w:pPr>
        <w:numPr>
          <w:ilvl w:val="1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oświadczenia podmiotów udostępniających swoje zasoby dla Wykonawcy o braku podstaw do wykluczenia z postępowania i spełnienia warunków udziału (jeżeli występują); 14) oświadczenie z art. 117 ust. 4 dot. podmiotów występujących wspólnie,  </w:t>
      </w:r>
    </w:p>
    <w:p w14:paraId="18809758" w14:textId="77777777" w:rsidR="00001BA3" w:rsidRPr="00E02CF1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183ADB4B" w14:textId="77777777" w:rsidR="00001BA3" w:rsidRPr="007B51F2" w:rsidRDefault="00001BA3" w:rsidP="00001BA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7B51F2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Dokument należy wypełnić i podpisać kwalifikowanym podpisem elektronicznym lub podpisem zaufanym lub podpisem osobistym. </w:t>
      </w:r>
    </w:p>
    <w:p w14:paraId="24FB9B4C" w14:textId="77777777" w:rsidR="00001BA3" w:rsidRPr="007B51F2" w:rsidRDefault="00001BA3" w:rsidP="00001BA3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7B51F2">
        <w:rPr>
          <w:rFonts w:ascii="Times New Roman" w:hAnsi="Times New Roman" w:cs="Times New Roman"/>
          <w:b/>
          <w:i/>
          <w:color w:val="FF0000"/>
          <w:sz w:val="20"/>
          <w:szCs w:val="20"/>
        </w:rPr>
        <w:t>Zamawiający zaleca zapisanie dokumentu w formacie PDF.</w:t>
      </w:r>
      <w:r w:rsidRPr="007B51F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14:paraId="63817E49" w14:textId="77777777" w:rsidR="00001BA3" w:rsidRPr="007B51F2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hAnsi="Times New Roman" w:cs="Times New Roman"/>
          <w:b/>
          <w:sz w:val="18"/>
          <w:szCs w:val="18"/>
        </w:rPr>
        <w:t xml:space="preserve">* - jeżeli nie dotyczy należy </w:t>
      </w:r>
      <w:r w:rsidRPr="007B51F2">
        <w:rPr>
          <w:rFonts w:ascii="Times New Roman" w:hAnsi="Times New Roman" w:cs="Times New Roman"/>
          <w:b/>
          <w:sz w:val="18"/>
          <w:szCs w:val="18"/>
          <w:u w:val="single" w:color="000000"/>
        </w:rPr>
        <w:t>obowiązkowo</w:t>
      </w:r>
      <w:r w:rsidRPr="007B51F2">
        <w:rPr>
          <w:rFonts w:ascii="Times New Roman" w:hAnsi="Times New Roman" w:cs="Times New Roman"/>
          <w:b/>
          <w:sz w:val="18"/>
          <w:szCs w:val="18"/>
        </w:rPr>
        <w:t xml:space="preserve"> skreślić </w:t>
      </w:r>
    </w:p>
    <w:p w14:paraId="79D6A1E3" w14:textId="77777777" w:rsidR="00001BA3" w:rsidRPr="007B51F2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  <w:vertAlign w:val="superscript"/>
        </w:rPr>
        <w:t>(1)</w:t>
      </w: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t xml:space="preserve"> W</w:t>
      </w:r>
      <w:r w:rsidRPr="007B51F2">
        <w:rPr>
          <w:rFonts w:ascii="Times New Roman" w:eastAsia="Trebuchet MS" w:hAnsi="Times New Roman" w:cs="Times New Roman"/>
          <w:i/>
          <w:sz w:val="18"/>
          <w:szCs w:val="18"/>
        </w:rPr>
        <w:t xml:space="preserve"> przypadku Wykonawców składających ofertę wspólną należy wypełnić dla każdego podmiotu osobno. </w:t>
      </w:r>
    </w:p>
    <w:p w14:paraId="3A0D8CD5" w14:textId="77777777" w:rsidR="00001BA3" w:rsidRPr="007B51F2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t>Mikroprzedsiębiorstwo: przedsiębiorstwo, które zatrudnia mniej niż 10 osób i którego roczny obrót lub roczna suma bilansowa nie przekracza 2 milionów EUR.</w:t>
      </w:r>
      <w:r w:rsidRPr="007B51F2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14:paraId="34E09B86" w14:textId="77777777" w:rsidR="00001BA3" w:rsidRPr="007B51F2" w:rsidRDefault="00001BA3" w:rsidP="00001B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  <w:r w:rsidRPr="007B51F2">
        <w:rPr>
          <w:rFonts w:ascii="Times New Roman" w:eastAsia="Trebuchet MS" w:hAnsi="Times New Roman" w:cs="Times New Roman"/>
          <w:i/>
          <w:sz w:val="18"/>
          <w:szCs w:val="18"/>
        </w:rPr>
        <w:t xml:space="preserve"> </w:t>
      </w:r>
    </w:p>
    <w:p w14:paraId="27BB3CD9" w14:textId="77777777" w:rsidR="00001BA3" w:rsidRPr="007B51F2" w:rsidRDefault="00001BA3" w:rsidP="00001BA3">
      <w:pPr>
        <w:spacing w:after="0" w:line="240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t>Średnie przedsiębiorstwa: przedsiębiorstwa, które nie są mikroprzedsiębiorstwami ani małymi przedsiębiorstwami</w:t>
      </w:r>
      <w:r w:rsidRPr="007B51F2">
        <w:rPr>
          <w:rFonts w:ascii="Times New Roman" w:eastAsia="Trebuchet MS" w:hAnsi="Times New Roman" w:cs="Times New Roman"/>
          <w:i/>
          <w:sz w:val="18"/>
          <w:szCs w:val="18"/>
        </w:rPr>
        <w:t xml:space="preserve"> i które zatrudniają mniej niż 250 osób i których roczny obrót nie przekracza 50 milionów EUR lub roczna suma bilansowa nie przekracza 43 milionów EUR. </w:t>
      </w:r>
    </w:p>
    <w:p w14:paraId="3444336C" w14:textId="77777777" w:rsidR="00415461" w:rsidRDefault="00415461"/>
    <w:sectPr w:rsidR="0041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2BB"/>
    <w:multiLevelType w:val="multilevel"/>
    <w:tmpl w:val="99DE62CA"/>
    <w:lvl w:ilvl="0">
      <w:start w:val="1"/>
      <w:numFmt w:val="decimal"/>
      <w:lvlText w:val="%1)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65D86A5F"/>
    <w:multiLevelType w:val="multilevel"/>
    <w:tmpl w:val="7EC27652"/>
    <w:lvl w:ilvl="0">
      <w:start w:val="2"/>
      <w:numFmt w:val="decimal"/>
      <w:lvlText w:val="%1."/>
      <w:lvlJc w:val="left"/>
      <w:pPr>
        <w:tabs>
          <w:tab w:val="num" w:pos="0"/>
        </w:tabs>
        <w:ind w:left="859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0082771"/>
    <w:multiLevelType w:val="multilevel"/>
    <w:tmpl w:val="57E2E190"/>
    <w:lvl w:ilvl="0">
      <w:start w:val="4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 w:hint="default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59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427727107">
    <w:abstractNumId w:val="1"/>
  </w:num>
  <w:num w:numId="2" w16cid:durableId="936711530">
    <w:abstractNumId w:val="0"/>
  </w:num>
  <w:num w:numId="3" w16cid:durableId="81672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A3"/>
    <w:rsid w:val="00001BA3"/>
    <w:rsid w:val="0032268A"/>
    <w:rsid w:val="0041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C8BF"/>
  <w15:chartTrackingRefBased/>
  <w15:docId w15:val="{DEDC547D-8DCB-4299-A893-18C17D0F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BA3"/>
    <w:pPr>
      <w:suppressAutoHyphens/>
      <w:spacing w:after="32" w:line="247" w:lineRule="auto"/>
      <w:ind w:left="10" w:right="7185" w:hanging="10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01BA3"/>
    <w:pPr>
      <w:suppressAutoHyphens/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2023-07-24T11:02:00Z</dcterms:created>
  <dcterms:modified xsi:type="dcterms:W3CDTF">2023-07-24T11:03:00Z</dcterms:modified>
</cp:coreProperties>
</file>