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5D3FE" w14:textId="1C10B2B1" w:rsidR="004F3564" w:rsidRDefault="004F3564" w:rsidP="004F3564">
      <w:pPr>
        <w:jc w:val="right"/>
      </w:pPr>
    </w:p>
    <w:p w14:paraId="183ACEBC" w14:textId="6E229556" w:rsidR="00475E4E" w:rsidRDefault="00475E4E" w:rsidP="00475E4E">
      <w:pPr>
        <w:spacing w:after="0"/>
      </w:pPr>
      <w:r>
        <w:t>Związek Gmin Zagłębia Miedziowego</w:t>
      </w:r>
    </w:p>
    <w:p w14:paraId="73FB4237" w14:textId="65658901" w:rsidR="00475E4E" w:rsidRDefault="00475E4E" w:rsidP="00475E4E">
      <w:pPr>
        <w:spacing w:after="0"/>
      </w:pPr>
      <w:r>
        <w:t>Ul. Mała 1</w:t>
      </w:r>
    </w:p>
    <w:p w14:paraId="2B93550C" w14:textId="6ECF8736" w:rsidR="00475E4E" w:rsidRDefault="00475E4E" w:rsidP="00475E4E">
      <w:pPr>
        <w:spacing w:after="0"/>
      </w:pPr>
      <w:r>
        <w:t>59-100 Polkowice</w:t>
      </w:r>
    </w:p>
    <w:p w14:paraId="66E34D27" w14:textId="4648D2B9" w:rsidR="008A160B" w:rsidRDefault="008A160B" w:rsidP="00475E4E">
      <w:pPr>
        <w:spacing w:after="0"/>
      </w:pPr>
    </w:p>
    <w:p w14:paraId="1C2E858E" w14:textId="03F43057" w:rsidR="008A160B" w:rsidRDefault="008A160B" w:rsidP="00475E4E">
      <w:pPr>
        <w:spacing w:after="0"/>
      </w:pPr>
      <w:r>
        <w:t>IN.7013.1.2025</w:t>
      </w:r>
    </w:p>
    <w:p w14:paraId="0BB27B29" w14:textId="77777777" w:rsidR="004F3564" w:rsidRDefault="004F3564" w:rsidP="004F3564">
      <w:pPr>
        <w:jc w:val="both"/>
      </w:pPr>
    </w:p>
    <w:p w14:paraId="5988F355" w14:textId="77777777" w:rsidR="004F3564" w:rsidRDefault="004F3564" w:rsidP="004F3564">
      <w:pPr>
        <w:jc w:val="both"/>
      </w:pPr>
    </w:p>
    <w:p w14:paraId="75EBE522" w14:textId="77777777" w:rsidR="004F3564" w:rsidRPr="004F3564" w:rsidRDefault="004F3564" w:rsidP="004F3564">
      <w:pPr>
        <w:jc w:val="center"/>
        <w:rPr>
          <w:b/>
          <w:bCs/>
        </w:rPr>
      </w:pPr>
      <w:r w:rsidRPr="004F3564">
        <w:rPr>
          <w:b/>
          <w:bCs/>
        </w:rPr>
        <w:t>INFORMACJA O WYBORZE NAJKORZYSTNIEJSZEJ OFERTY</w:t>
      </w:r>
    </w:p>
    <w:p w14:paraId="75C240B6" w14:textId="77777777" w:rsidR="004F3564" w:rsidRDefault="004F3564" w:rsidP="004F3564">
      <w:pPr>
        <w:jc w:val="both"/>
      </w:pPr>
    </w:p>
    <w:p w14:paraId="38396D98" w14:textId="77777777" w:rsidR="004F3564" w:rsidRDefault="004F3564" w:rsidP="004F3564">
      <w:pPr>
        <w:jc w:val="both"/>
      </w:pPr>
    </w:p>
    <w:p w14:paraId="139A9148" w14:textId="19ED5737" w:rsidR="00810380" w:rsidRDefault="004F3564" w:rsidP="004F3564">
      <w:pPr>
        <w:jc w:val="both"/>
      </w:pPr>
      <w:r>
        <w:t xml:space="preserve">Zamawiający, tj. Związek Gmin Zagłębia Miedziowego, ul. Mała 1, 59-100 Polkowice informuje, że w wyniku przeprowadzonego zapytania ofertowego na realizację zadania pn. „Rozbiórka elektroenergetycznej sieci napowietrznej SN 20 </w:t>
      </w:r>
      <w:proofErr w:type="spellStart"/>
      <w:r>
        <w:t>kV</w:t>
      </w:r>
      <w:proofErr w:type="spellEnd"/>
      <w:r>
        <w:t xml:space="preserve"> i słupowej stacji transformatorowej </w:t>
      </w:r>
      <w:r w:rsidR="00FD280C">
        <w:t xml:space="preserve">20/0,4 </w:t>
      </w:r>
      <w:proofErr w:type="spellStart"/>
      <w:r w:rsidR="00FD280C">
        <w:t>kV</w:t>
      </w:r>
      <w:proofErr w:type="spellEnd"/>
      <w:r w:rsidR="00FD280C">
        <w:t xml:space="preserve"> oraz budowa elektroenergetycznej instalacji </w:t>
      </w:r>
      <w:proofErr w:type="spellStart"/>
      <w:r w:rsidR="005E7992">
        <w:t>n</w:t>
      </w:r>
      <w:r w:rsidR="00FD280C">
        <w:t>N</w:t>
      </w:r>
      <w:proofErr w:type="spellEnd"/>
      <w:r w:rsidR="00FD280C">
        <w:t xml:space="preserve"> 0,4 </w:t>
      </w:r>
      <w:proofErr w:type="spellStart"/>
      <w:r w:rsidR="00FD280C">
        <w:t>kV</w:t>
      </w:r>
      <w:proofErr w:type="spellEnd"/>
      <w:r w:rsidR="00FD280C">
        <w:t xml:space="preserve"> zasilającej PSZOK i stację ładowania pojazdów samochodowych w Polkowicach ul. Działkowa 18 dz.</w:t>
      </w:r>
      <w:r w:rsidR="007A32CC">
        <w:t> </w:t>
      </w:r>
      <w:r w:rsidR="00FD280C">
        <w:t>ew.</w:t>
      </w:r>
      <w:r w:rsidR="00FC5E65">
        <w:t> </w:t>
      </w:r>
      <w:r w:rsidR="00FD280C">
        <w:t>nr</w:t>
      </w:r>
      <w:r w:rsidR="007A32CC">
        <w:t> </w:t>
      </w:r>
      <w:r w:rsidR="00FD280C">
        <w:t>180/9 i 180/10.</w:t>
      </w:r>
      <w:r>
        <w:t>” dokonano wyboru oferty złożonej przez:</w:t>
      </w:r>
    </w:p>
    <w:p w14:paraId="0E448CF3" w14:textId="41378A95" w:rsidR="00FD280C" w:rsidRDefault="00810380" w:rsidP="004F3564">
      <w:pPr>
        <w:jc w:val="both"/>
      </w:pPr>
      <w:r>
        <w:t xml:space="preserve">JURMALTECH Paweł Urbaniak, ul. Matejki 13, 63-900 Rawicz, </w:t>
      </w:r>
      <w:r w:rsidRPr="00810380">
        <w:t>z ceną oferty brutto</w:t>
      </w:r>
      <w:r>
        <w:t xml:space="preserve"> 79 255,73 zł (słownie: Siedemdziesiąt dziewięć tysięcy dwieście pięćdziesiąt pięć 73/100 zł)</w:t>
      </w:r>
      <w:r w:rsidR="0051143C">
        <w:t>.</w:t>
      </w:r>
    </w:p>
    <w:p w14:paraId="79CC1F29" w14:textId="77777777" w:rsidR="004F3564" w:rsidRDefault="004F3564" w:rsidP="004F3564">
      <w:pPr>
        <w:jc w:val="both"/>
      </w:pPr>
    </w:p>
    <w:p w14:paraId="26D45631" w14:textId="77777777" w:rsidR="004F3564" w:rsidRDefault="004F3564" w:rsidP="004F3564"/>
    <w:p w14:paraId="1D4F0ECE" w14:textId="77777777" w:rsidR="00E356A5" w:rsidRDefault="00E356A5" w:rsidP="00E356A5">
      <w:pPr>
        <w:spacing w:after="0"/>
        <w:ind w:left="5103"/>
        <w:jc w:val="center"/>
      </w:pPr>
      <w:r>
        <w:t>Przewodniczący Zarządu</w:t>
      </w:r>
    </w:p>
    <w:p w14:paraId="7CF7AA1B" w14:textId="77777777" w:rsidR="00E356A5" w:rsidRDefault="00E356A5" w:rsidP="00E356A5">
      <w:pPr>
        <w:spacing w:after="0"/>
        <w:ind w:left="5103"/>
        <w:jc w:val="center"/>
      </w:pPr>
      <w:r>
        <w:t>Związku Gmin Zagłębia Miedziowego</w:t>
      </w:r>
    </w:p>
    <w:p w14:paraId="36B0EAB8" w14:textId="4445D3A1" w:rsidR="00AE2C74" w:rsidRDefault="00E356A5" w:rsidP="00E356A5">
      <w:pPr>
        <w:spacing w:before="120"/>
        <w:ind w:left="5103"/>
        <w:jc w:val="center"/>
      </w:pPr>
      <w:r>
        <w:t>Małgorzata Frąckowiak</w:t>
      </w:r>
    </w:p>
    <w:sectPr w:rsidR="00AE2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6AE98" w14:textId="77777777" w:rsidR="004D5D1A" w:rsidRDefault="004D5D1A" w:rsidP="00810380">
      <w:pPr>
        <w:spacing w:after="0" w:line="240" w:lineRule="auto"/>
      </w:pPr>
      <w:r>
        <w:separator/>
      </w:r>
    </w:p>
  </w:endnote>
  <w:endnote w:type="continuationSeparator" w:id="0">
    <w:p w14:paraId="54D2FCBC" w14:textId="77777777" w:rsidR="004D5D1A" w:rsidRDefault="004D5D1A" w:rsidP="00810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FFEB2" w14:textId="77777777" w:rsidR="004D5D1A" w:rsidRDefault="004D5D1A" w:rsidP="00810380">
      <w:pPr>
        <w:spacing w:after="0" w:line="240" w:lineRule="auto"/>
      </w:pPr>
      <w:r>
        <w:separator/>
      </w:r>
    </w:p>
  </w:footnote>
  <w:footnote w:type="continuationSeparator" w:id="0">
    <w:p w14:paraId="6F370D99" w14:textId="77777777" w:rsidR="004D5D1A" w:rsidRDefault="004D5D1A" w:rsidP="008103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564"/>
    <w:rsid w:val="00062F21"/>
    <w:rsid w:val="000E145C"/>
    <w:rsid w:val="002043FF"/>
    <w:rsid w:val="00340611"/>
    <w:rsid w:val="00475E4E"/>
    <w:rsid w:val="004D5D1A"/>
    <w:rsid w:val="004F2562"/>
    <w:rsid w:val="004F3564"/>
    <w:rsid w:val="004F4DF9"/>
    <w:rsid w:val="0051143C"/>
    <w:rsid w:val="005408EC"/>
    <w:rsid w:val="00541272"/>
    <w:rsid w:val="005B0217"/>
    <w:rsid w:val="005E7992"/>
    <w:rsid w:val="00660E3C"/>
    <w:rsid w:val="007236B5"/>
    <w:rsid w:val="007A32CC"/>
    <w:rsid w:val="007E2134"/>
    <w:rsid w:val="00810380"/>
    <w:rsid w:val="00844D8F"/>
    <w:rsid w:val="008A160B"/>
    <w:rsid w:val="00AC4E5B"/>
    <w:rsid w:val="00AE2C74"/>
    <w:rsid w:val="00CE780B"/>
    <w:rsid w:val="00E356A5"/>
    <w:rsid w:val="00EF25C4"/>
    <w:rsid w:val="00F25320"/>
    <w:rsid w:val="00FC5E65"/>
    <w:rsid w:val="00FD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F4C8E"/>
  <w15:chartTrackingRefBased/>
  <w15:docId w15:val="{EA8B272F-85E7-4D65-BA10-90D05D52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3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3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35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3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35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3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3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3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3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3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35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356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356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35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35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35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35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3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3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3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3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3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35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35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356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3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356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3564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038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03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03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Paruzel</dc:creator>
  <cp:keywords/>
  <dc:description/>
  <cp:lastModifiedBy>Natalia Nalewajska</cp:lastModifiedBy>
  <cp:revision>2</cp:revision>
  <cp:lastPrinted>2025-07-15T07:06:00Z</cp:lastPrinted>
  <dcterms:created xsi:type="dcterms:W3CDTF">2025-07-15T07:11:00Z</dcterms:created>
  <dcterms:modified xsi:type="dcterms:W3CDTF">2025-07-15T07:11:00Z</dcterms:modified>
</cp:coreProperties>
</file>