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7B8F" w14:textId="44B85A78" w:rsidR="00177651" w:rsidRPr="00177651" w:rsidRDefault="00177651" w:rsidP="00177651">
      <w:pPr>
        <w:spacing w:line="276" w:lineRule="auto"/>
        <w:jc w:val="center"/>
        <w:rPr>
          <w:b/>
          <w:bCs/>
        </w:rPr>
      </w:pPr>
      <w:r w:rsidRPr="00177651">
        <w:rPr>
          <w:b/>
          <w:bCs/>
        </w:rPr>
        <w:t xml:space="preserve">INFORMACJA O WYNIKU </w:t>
      </w:r>
      <w:r w:rsidR="00EE121F">
        <w:rPr>
          <w:b/>
          <w:bCs/>
        </w:rPr>
        <w:t>KONKURSU</w:t>
      </w:r>
    </w:p>
    <w:p w14:paraId="34876DF7" w14:textId="77777777" w:rsidR="00177651" w:rsidRPr="00177651" w:rsidRDefault="00177651" w:rsidP="00177651">
      <w:pPr>
        <w:spacing w:line="276" w:lineRule="auto"/>
        <w:jc w:val="center"/>
      </w:pPr>
    </w:p>
    <w:p w14:paraId="67F25211" w14:textId="77777777" w:rsidR="00177651" w:rsidRPr="00177651" w:rsidRDefault="00177651" w:rsidP="000914C1">
      <w:pPr>
        <w:spacing w:after="0" w:line="240" w:lineRule="auto"/>
        <w:jc w:val="center"/>
      </w:pPr>
      <w:r w:rsidRPr="00177651">
        <w:t>Wójt GMINY GOŁUCHÓW,</w:t>
      </w:r>
    </w:p>
    <w:p w14:paraId="1D5B1BF8" w14:textId="6B50B2B7" w:rsidR="00177651" w:rsidRDefault="00177651" w:rsidP="000914C1">
      <w:pPr>
        <w:spacing w:after="0" w:line="240" w:lineRule="auto"/>
        <w:jc w:val="center"/>
      </w:pPr>
      <w:r w:rsidRPr="00177651">
        <w:t>ul. Lipowa 1, 63-322 Gołuchów</w:t>
      </w:r>
    </w:p>
    <w:p w14:paraId="379BD580" w14:textId="77777777" w:rsidR="000914C1" w:rsidRPr="00177651" w:rsidRDefault="000914C1" w:rsidP="000914C1">
      <w:pPr>
        <w:spacing w:after="0" w:line="240" w:lineRule="auto"/>
        <w:jc w:val="center"/>
      </w:pPr>
    </w:p>
    <w:p w14:paraId="585FA4E2" w14:textId="1749A271" w:rsidR="00177651" w:rsidRPr="000914C1" w:rsidRDefault="00177651" w:rsidP="00177651">
      <w:pPr>
        <w:spacing w:line="276" w:lineRule="auto"/>
        <w:jc w:val="center"/>
        <w:rPr>
          <w:b/>
          <w:bCs/>
        </w:rPr>
      </w:pPr>
      <w:r w:rsidRPr="000914C1">
        <w:rPr>
          <w:b/>
          <w:bCs/>
        </w:rPr>
        <w:t>DYREKTOR BIBLIOTEKI PUBLICZNEJ GMINY GOŁUCHÓW</w:t>
      </w:r>
    </w:p>
    <w:p w14:paraId="471D2807" w14:textId="77777777" w:rsidR="00177651" w:rsidRPr="00177651" w:rsidRDefault="00177651" w:rsidP="00177651">
      <w:pPr>
        <w:spacing w:line="276" w:lineRule="auto"/>
        <w:jc w:val="center"/>
      </w:pPr>
    </w:p>
    <w:p w14:paraId="2BCCE552" w14:textId="77777777" w:rsidR="00177651" w:rsidRPr="00177651" w:rsidRDefault="00177651" w:rsidP="00177651">
      <w:pPr>
        <w:spacing w:line="276" w:lineRule="auto"/>
      </w:pPr>
      <w:r w:rsidRPr="00177651">
        <w:t xml:space="preserve">Informuję, że w wyniku zakończenia procedury konkursu na stanowisko: Dyrektor Biblioteki Publicznej Gminy Gołuchów,  stanowisko nie zostało obsadzone. </w:t>
      </w:r>
    </w:p>
    <w:p w14:paraId="447C79DD" w14:textId="1E0E75E0" w:rsidR="00177651" w:rsidRPr="00177651" w:rsidRDefault="00177651" w:rsidP="00177651">
      <w:pPr>
        <w:spacing w:line="276" w:lineRule="auto"/>
      </w:pPr>
      <w:r w:rsidRPr="00177651">
        <w:t xml:space="preserve">Uzasadnienie: </w:t>
      </w:r>
    </w:p>
    <w:p w14:paraId="6A8EA350" w14:textId="2D95B947" w:rsidR="00BD3386" w:rsidRPr="00177651" w:rsidRDefault="00177651" w:rsidP="00177651">
      <w:pPr>
        <w:spacing w:line="276" w:lineRule="auto"/>
      </w:pPr>
      <w:r w:rsidRPr="00177651">
        <w:t>W ramach ogłoszonego konkursu nie złożono ofert. Mając na uwadze powyższe, konkurs nie został rozstrzygnięty.</w:t>
      </w:r>
    </w:p>
    <w:p w14:paraId="09826B98" w14:textId="77777777" w:rsidR="00177651" w:rsidRDefault="00177651" w:rsidP="00177651">
      <w:pPr>
        <w:spacing w:line="276" w:lineRule="auto"/>
        <w:ind w:firstLine="5529"/>
      </w:pPr>
      <w:r w:rsidRPr="00177651">
        <w:t xml:space="preserve">    </w:t>
      </w:r>
    </w:p>
    <w:p w14:paraId="0A635F4D" w14:textId="179BD387" w:rsidR="00177651" w:rsidRPr="00177651" w:rsidRDefault="00177651" w:rsidP="00177651">
      <w:pPr>
        <w:spacing w:line="276" w:lineRule="auto"/>
        <w:ind w:firstLine="5529"/>
      </w:pPr>
      <w:r w:rsidRPr="00177651">
        <w:t xml:space="preserve"> </w:t>
      </w:r>
      <w:r>
        <w:t xml:space="preserve">   </w:t>
      </w:r>
      <w:r w:rsidRPr="00177651">
        <w:t xml:space="preserve">     WÓJT </w:t>
      </w:r>
    </w:p>
    <w:p w14:paraId="6B91821C" w14:textId="0EE88C84" w:rsidR="00177651" w:rsidRPr="00177651" w:rsidRDefault="00177651" w:rsidP="00177651">
      <w:pPr>
        <w:spacing w:line="276" w:lineRule="auto"/>
        <w:ind w:firstLine="5529"/>
      </w:pPr>
      <w:r w:rsidRPr="00177651">
        <w:t>/-/ Marek Zdunek</w:t>
      </w:r>
    </w:p>
    <w:p w14:paraId="7153D6C2" w14:textId="67F022B9" w:rsidR="00177651" w:rsidRPr="00177651" w:rsidRDefault="00177651" w:rsidP="00177651">
      <w:pPr>
        <w:spacing w:line="276" w:lineRule="auto"/>
      </w:pPr>
      <w:r w:rsidRPr="00177651">
        <w:t>Gołuchów, 06.10.2023 r.</w:t>
      </w:r>
    </w:p>
    <w:sectPr w:rsidR="00177651" w:rsidRPr="0017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83"/>
    <w:rsid w:val="000914C1"/>
    <w:rsid w:val="00177651"/>
    <w:rsid w:val="001B3D83"/>
    <w:rsid w:val="00BD3386"/>
    <w:rsid w:val="00E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699B"/>
  <w15:chartTrackingRefBased/>
  <w15:docId w15:val="{8F151255-6EA4-45E1-8FB4-DC1DE382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Ste_T</dc:creator>
  <cp:keywords/>
  <dc:description/>
  <cp:lastModifiedBy>Ste_T</cp:lastModifiedBy>
  <cp:revision>5</cp:revision>
  <cp:lastPrinted>2023-10-07T12:26:00Z</cp:lastPrinted>
  <dcterms:created xsi:type="dcterms:W3CDTF">2023-10-07T12:15:00Z</dcterms:created>
  <dcterms:modified xsi:type="dcterms:W3CDTF">2023-10-07T12:37:00Z</dcterms:modified>
</cp:coreProperties>
</file>